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Upcoming School Sports Day</w:t>
      </w:r>
    </w:p>
    <w:p>
      <w:r>
        <w:t xml:space="preserve">**Demo Primary School**
Ministry of Education, Trinidad &amp; Tobago
5th September 2026
Dear Parents/Guardians,
**Re: Upcoming School Sports Day**
This letter serves to inform you of our annual school Sports Day, a day for fun, friendly competition, and community spirit.
We are pleased to announce that Sports Day will be held on **Friday, 25th September 2026**.
We encourage all parents and guardians to attend to support the children. A more detailed schedule of events will be sent out closer to the date.
Should you require any further information, please do not hesitate to contact the school office.
Yours sincerely,
_______________________________
A. Alexander
Principal
Demo Primary School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2026-09-05T08:08:29.714Z</dcterms:created>
  <dcterms:modified xsi:type="dcterms:W3CDTF">2026-09-05T08:08:29.714Z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