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4BAA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1B2B06B" w14:textId="77777777" w:rsidR="00833D91" w:rsidRDefault="00E11F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F26D5DC" w14:textId="77777777" w:rsidR="00833D91" w:rsidRDefault="00E11F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E71C5C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5037BB2E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0514B1AD" w14:textId="3E8F96D9" w:rsidR="00833D91" w:rsidRDefault="00E04DB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9AE07F" wp14:editId="4C827BD5">
            <wp:extent cx="2087880" cy="1813560"/>
            <wp:effectExtent l="0" t="0" r="762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E4C9" w14:textId="77777777" w:rsidR="00833D91" w:rsidRDefault="00833D9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85A992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3C70281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B7FF1B" w14:textId="6FCBC4A8" w:rsidR="00833D91" w:rsidRDefault="00E11F9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5C7A">
        <w:rPr>
          <w:rFonts w:ascii="Times New Roman" w:eastAsia="Times New Roman" w:hAnsi="Times New Roman" w:cs="Times New Roman"/>
          <w:b/>
          <w:sz w:val="28"/>
          <w:szCs w:val="28"/>
        </w:rPr>
        <w:t>2, 3,7</w:t>
      </w:r>
    </w:p>
    <w:p w14:paraId="11C28C8C" w14:textId="77777777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E9BE785" w14:textId="5B473A75" w:rsidR="00833D91" w:rsidRDefault="00E11F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«Цикли. Вкладені цикли. Функції. Перевантаження функцій. Рекурсія»</w:t>
      </w:r>
    </w:p>
    <w:p w14:paraId="3E0DE176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8F475B" w14:textId="6E2CAE8D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4B13F94" w14:textId="6B5C3850" w:rsidR="00833D91" w:rsidRDefault="00E11F9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C7A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2EE10295" w14:textId="5F41B031" w:rsidR="00833D91" w:rsidRDefault="00385C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092CE49A" w14:textId="77777777" w:rsidR="00833D91" w:rsidRDefault="00E11F9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4A8C96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9002983" w14:textId="6795FB79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 w:rsidRPr="00385C7A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56456A52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00C9C90" w14:textId="37D0F563" w:rsidR="00833D91" w:rsidRDefault="00385C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вкладеними циклами, як їх застосовувати. Також ознайомитися з різними видами функцій і як їх використовувати. Знати, що таке рекурсія.</w:t>
      </w:r>
    </w:p>
    <w:p w14:paraId="3EDF12CF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EE16884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8735735" w14:textId="457496B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BE5827D" w14:textId="5CBCE49D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CBE787" w14:textId="2C768B6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7DF218" w14:textId="4A58D7C8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85C7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8778EE" w14:textId="4A07A0D8" w:rsidR="00385C7A" w:rsidRDefault="00385C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7DBD6A91" w14:textId="77777777" w:rsidR="00833D91" w:rsidRDefault="00833D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AE336F" w14:textId="77777777" w:rsidR="00833D91" w:rsidRDefault="00E11F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825C8" w14:textId="78576F93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85C7A" w:rsidRPr="00385C7A"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8EE824B" w14:textId="2FE45FA7" w:rsidR="00BD5DD7" w:rsidRPr="00BD5DD7" w:rsidRDefault="00E11F9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EB22227" w14:textId="76FCEE2F" w:rsidR="00BD5DD7" w:rsidRDefault="00BD5DD7" w:rsidP="00BD5DD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</w:t>
      </w:r>
      <w:hyperlink r:id="rId9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</w:p>
    <w:p w14:paraId="6A71F25B" w14:textId="5BF0BDFD" w:rsidR="00833D91" w:rsidRDefault="00E11F9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6B829F" w14:textId="5ABDC46D" w:rsidR="00833D91" w:rsidRDefault="00BD5DD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, як правильно їх використовувати в коді і як вони працюють.</w:t>
      </w:r>
    </w:p>
    <w:p w14:paraId="4A7F3101" w14:textId="30BA429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C87D91F" w14:textId="1EF2CDE1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2A12100" w14:textId="61B91B8C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7BD352" w14:textId="1D69DF7B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Вкладені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66ADDB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9B7AAE2" w14:textId="0C2129F3" w:rsidR="00833D91" w:rsidRPr="00BD5DD7" w:rsidRDefault="00BD5DD7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0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14:paraId="295D6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00466A9" w14:textId="2F6914C4" w:rsidR="00833D91" w:rsidRDefault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вкладені цикли, як вони застосовуються і приклади в коді.</w:t>
      </w:r>
    </w:p>
    <w:p w14:paraId="7A48594F" w14:textId="0012505B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44973498" w14:textId="1209C468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C97FA9" w14:textId="57731F14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08336B70" w14:textId="3C4172CA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D5DD7" w:rsidRPr="00385C7A"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7AD50AD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B288EB8" w14:textId="4A2C7FA0" w:rsidR="00BD5DD7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1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C8FFEE8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B9BFC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CB80C9E" w14:textId="7252A448" w:rsidR="00833D91" w:rsidRPr="00BD5DD7" w:rsidRDefault="001A0E46" w:rsidP="00BD5DD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функції, як викликати функції та принципи роботи з ними.</w:t>
      </w:r>
    </w:p>
    <w:p w14:paraId="2BC8DE25" w14:textId="1890984E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BD5DD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04CCFB21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6CAC33B" w14:textId="77777777" w:rsidR="00BD5DD7" w:rsidRDefault="00BD5DD7" w:rsidP="00BD5DD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69A30600" w14:textId="5760B719" w:rsidR="00833D91" w:rsidRDefault="00E11F9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0E46" w:rsidRPr="00385C7A">
        <w:rPr>
          <w:rFonts w:ascii="Times New Roman" w:eastAsia="Times New Roman" w:hAnsi="Times New Roman" w:cs="Times New Roman"/>
          <w:sz w:val="24"/>
          <w:szCs w:val="24"/>
        </w:rPr>
        <w:t>Перевантаження функцій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2A2969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342790" w14:textId="126B0617" w:rsidR="001A0E46" w:rsidRDefault="00E11F97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  <w:r w:rsidR="001A0E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="001A0E46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6BB9E89D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E3123" w14:textId="77777777" w:rsidR="00833D91" w:rsidRDefault="00E11F9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4FC171" w14:textId="537D882E" w:rsidR="00833D91" w:rsidRDefault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Опрацьовано що таке перезавантаження функцій з поясненнями і прикладами і застосовано у власному коді </w:t>
      </w:r>
    </w:p>
    <w:p w14:paraId="0B5F014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6C0F169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42FA2335" w14:textId="6DDB89B9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0DA29958" w14:textId="11DE3E01" w:rsidR="001A0E46" w:rsidRDefault="001A0E46" w:rsidP="001A0E4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85C7A">
        <w:rPr>
          <w:rFonts w:ascii="Times New Roman" w:eastAsia="Times New Roman" w:hAnsi="Times New Roman" w:cs="Times New Roman"/>
          <w:sz w:val="24"/>
          <w:szCs w:val="24"/>
        </w:rPr>
        <w:t>Рекурс</w:t>
      </w:r>
      <w:r>
        <w:rPr>
          <w:rFonts w:ascii="Times New Roman" w:eastAsia="Times New Roman" w:hAnsi="Times New Roman" w:cs="Times New Roman"/>
          <w:sz w:val="24"/>
          <w:szCs w:val="24"/>
        </w:rPr>
        <w:t>ія.</w:t>
      </w:r>
    </w:p>
    <w:p w14:paraId="31E187A8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9774C5D" w14:textId="016AF131" w:rsidR="001A0E46" w:rsidRDefault="001A0E46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Стаття. </w:t>
      </w:r>
      <w:hyperlink r:id="rId13" w:history="1">
        <w:r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https://www.bestprog.net/uk/2019/01/07/recursion-examples-of-tasks-solving-advantages-and-disadvantages-of-recursion-ua-2/</w:t>
        </w:r>
      </w:hyperlink>
    </w:p>
    <w:p w14:paraId="38630A77" w14:textId="77777777" w:rsidR="001A0E46" w:rsidRP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C402F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73EFD" w14:textId="20102C39" w:rsidR="001A0E46" w:rsidRDefault="00630D14" w:rsidP="001A0E4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що таке рекурсія, як правильно реалізовувати рекурсію та приклади на рекурсію.</w:t>
      </w:r>
    </w:p>
    <w:p w14:paraId="49A849C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14:paraId="58221C6C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20.11.2023  </w:t>
      </w:r>
    </w:p>
    <w:p w14:paraId="2FA934A0" w14:textId="77777777" w:rsidR="001A0E46" w:rsidRDefault="001A0E46" w:rsidP="001A0E4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27.11.2023</w:t>
      </w:r>
    </w:p>
    <w:p w14:paraId="1A3F68C2" w14:textId="77777777" w:rsidR="001A0E46" w:rsidRDefault="001A0E46" w:rsidP="001A0E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E1C890" w14:textId="77777777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2D808AA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D13F1E" w14:textId="7B6DDADF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0D14" w:rsidRPr="00630D14">
        <w:t xml:space="preserve"> </w:t>
      </w:r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630D14" w:rsidRPr="00630D14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A6F482D" w14:textId="2D505086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-6</w:t>
      </w:r>
    </w:p>
    <w:p w14:paraId="0A30BDDE" w14:textId="6ACE73C5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30D14">
        <w:t>-</w:t>
      </w:r>
      <w:r w:rsidR="00630D14" w:rsidRPr="00630D14">
        <w:rPr>
          <w:rFonts w:ascii="Times New Roman" w:hAnsi="Times New Roman" w:cs="Times New Roman"/>
          <w:sz w:val="24"/>
          <w:szCs w:val="24"/>
        </w:rPr>
        <w:t>з</w:t>
      </w:r>
      <w:r w:rsidR="00630D14" w:rsidRP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суму ряду з точністю ε=0.0001, загальний член якого</w:t>
      </w:r>
      <w:r w:rsidR="00630D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0D14" w:rsidRPr="00630D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3C497A" wp14:editId="5CDB7901">
            <wp:extent cx="1476581" cy="79068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F0A71F" w14:textId="339075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color w:val="000000"/>
          <w:sz w:val="24"/>
          <w:szCs w:val="24"/>
        </w:rPr>
        <w:t>-знати вираховувати рекурентну формулу і використовувати цикл.</w:t>
      </w:r>
    </w:p>
    <w:p w14:paraId="4D480FF3" w14:textId="3ADA2B4B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 w:rsidRPr="0019194A"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098C640" w14:textId="63C38A76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1DA791FA" w14:textId="47C390CA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д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ля х, що змінюється від a до b з кроком (b-a)/k, де (k=10), обчислити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4097E229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5FFA7172" w14:textId="1DCC1D88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25DF0758" w14:textId="6615E6DA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циклів</w:t>
      </w:r>
    </w:p>
    <w:p w14:paraId="78298824" w14:textId="14AB2562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19194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194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58D0BA" w14:textId="34B09193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-6</w:t>
      </w:r>
    </w:p>
    <w:p w14:paraId="4D9E0C9D" w14:textId="4BA0455C" w:rsidR="0019194A" w:rsidRPr="0019194A" w:rsidRDefault="00E11F97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 н</w:t>
      </w:r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аписати функцію </w:t>
      </w:r>
      <w:proofErr w:type="spellStart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="0019194A" w:rsidRPr="0019194A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14:paraId="264C4EF5" w14:textId="0578147E" w:rsidR="00833D9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мінімальне із чисел типу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. Написати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>, що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звертається до функції </w:t>
      </w:r>
      <w:proofErr w:type="spellStart"/>
      <w:r w:rsidRPr="0019194A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5, 10,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12.</w:t>
      </w:r>
    </w:p>
    <w:p w14:paraId="587DC952" w14:textId="1BA36499" w:rsidR="00833D91" w:rsidRDefault="00E11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9194A">
        <w:rPr>
          <w:rFonts w:ascii="Times New Roman" w:eastAsia="Times New Roman" w:hAnsi="Times New Roman" w:cs="Times New Roman"/>
          <w:sz w:val="24"/>
          <w:szCs w:val="24"/>
        </w:rPr>
        <w:t>-використання функції зі змінною параметрів.</w:t>
      </w:r>
    </w:p>
    <w:p w14:paraId="1F906DD4" w14:textId="1CBE4A4B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2D22A12" w14:textId="6340B7F1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завдання-6</w:t>
      </w:r>
    </w:p>
    <w:p w14:paraId="53A4B607" w14:textId="523762FB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- н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аписати перевантажені функції й основну програму, що їх викликає.</w:t>
      </w:r>
    </w:p>
    <w:p w14:paraId="192A6D40" w14:textId="77777777" w:rsidR="0019194A" w:rsidRP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а) для віднімання дійсних чисел;</w:t>
      </w:r>
    </w:p>
    <w:p w14:paraId="54075D20" w14:textId="77777777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194A">
        <w:rPr>
          <w:rFonts w:ascii="Times New Roman" w:eastAsia="Times New Roman" w:hAnsi="Times New Roman" w:cs="Times New Roman"/>
          <w:sz w:val="24"/>
          <w:szCs w:val="24"/>
        </w:rPr>
        <w:t>б) для віднімання комплексних чисел.</w:t>
      </w:r>
    </w:p>
    <w:p w14:paraId="33C1741E" w14:textId="576EE300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програми-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перевантаження функції для зміни типу вхідних та вихідних даних</w:t>
      </w:r>
    </w:p>
    <w:p w14:paraId="21CC4446" w14:textId="6E45BD75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7D5A400" w14:textId="6108928D" w:rsidR="0019194A" w:rsidRDefault="0019194A" w:rsidP="0019194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- 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ення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прост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програм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19194A">
        <w:rPr>
          <w:rFonts w:ascii="Times New Roman" w:eastAsia="Times New Roman" w:hAnsi="Times New Roman" w:cs="Times New Roman"/>
          <w:sz w:val="24"/>
          <w:szCs w:val="24"/>
        </w:rPr>
        <w:t xml:space="preserve"> керування бібліотекою. Книги в бібліотеці є, користувачі можуть їх взяти або повернути.</w:t>
      </w:r>
    </w:p>
    <w:p w14:paraId="3324B1F8" w14:textId="1420C7A8" w:rsidR="0019194A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>-</w:t>
      </w:r>
      <w:r w:rsidR="00640D41"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назв книг та іншого вектору для збереження стану доступності кожної книги.</w:t>
      </w:r>
    </w:p>
    <w:p w14:paraId="2847AF60" w14:textId="13E9BEB1" w:rsidR="0019194A" w:rsidRDefault="0019194A" w:rsidP="001919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A67954F" w14:textId="65251582" w:rsidR="00640D41" w:rsidRDefault="0019194A" w:rsidP="00640D4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history="1">
        <w:r w:rsidR="00640D41" w:rsidRPr="00D452A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https://algotester.com/uk/ArchiveProblem/DisplayWithEditor/40784</w:t>
        </w:r>
      </w:hyperlink>
    </w:p>
    <w:p w14:paraId="19377646" w14:textId="1BA23F6A" w:rsidR="0019194A" w:rsidRPr="00640D41" w:rsidRDefault="0019194A" w:rsidP="00640D4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40D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E51AF4" w14:textId="5D73E8EF" w:rsidR="0019194A" w:rsidRPr="00640D41" w:rsidRDefault="0019194A" w:rsidP="001919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програми-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та двох циклів </w:t>
      </w:r>
      <w:r w:rsidR="00640D41">
        <w:rPr>
          <w:rFonts w:ascii="Times New Roman" w:eastAsia="Times New Roman" w:hAnsi="Times New Roman" w:cs="Times New Roman"/>
          <w:sz w:val="24"/>
          <w:szCs w:val="24"/>
          <w:lang w:val="en-US"/>
        </w:rPr>
        <w:t>for.</w:t>
      </w:r>
    </w:p>
    <w:p w14:paraId="6CA13118" w14:textId="77777777" w:rsidR="00833D91" w:rsidRDefault="00833D91">
      <w:pPr>
        <w:rPr>
          <w:rFonts w:ascii="Times New Roman" w:eastAsia="Times New Roman" w:hAnsi="Times New Roman" w:cs="Times New Roman"/>
        </w:rPr>
      </w:pPr>
    </w:p>
    <w:p w14:paraId="7EE54B8B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D900E01" w14:textId="18508E0C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A76159A" w14:textId="46C853FF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638A71C" w14:textId="77777777" w:rsidR="00782E0B" w:rsidRDefault="00A765BA" w:rsidP="00782E0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A765B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5AD9BD" wp14:editId="5608A224">
            <wp:extent cx="1173480" cy="368593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7172" cy="36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262C" w14:textId="7EA22A9F" w:rsidR="00A765BA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r w:rsidRPr="001C4103">
        <w:t>Блок-схема до програми №1</w:t>
      </w:r>
    </w:p>
    <w:p w14:paraId="7F279B98" w14:textId="161269E2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-30 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7E4DC911" w14:textId="2477EA19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 w:rsidR="00A765B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765BA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9278013" w14:textId="303B9DB4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18C0C0" w14:textId="77777777" w:rsidR="00782E0B" w:rsidRDefault="00EC1A4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 w:rsidRPr="00EC1A4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9C64D5" wp14:editId="34D89892">
            <wp:extent cx="1283040" cy="601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6363" cy="60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7D9" w14:textId="5B89F630" w:rsidR="00EC1A42" w:rsidRDefault="00782E0B" w:rsidP="00782E0B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proofErr w:type="spellStart"/>
      <w:r w:rsidRPr="00FA66DA">
        <w:rPr>
          <w:lang w:val="en-US"/>
        </w:rPr>
        <w:t>Блок-схема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до</w:t>
      </w:r>
      <w:proofErr w:type="spellEnd"/>
      <w:r w:rsidRPr="00FA66DA">
        <w:rPr>
          <w:lang w:val="en-US"/>
        </w:rPr>
        <w:t xml:space="preserve"> </w:t>
      </w:r>
      <w:proofErr w:type="spellStart"/>
      <w:r w:rsidRPr="00FA66DA">
        <w:rPr>
          <w:lang w:val="en-US"/>
        </w:rPr>
        <w:t>програми</w:t>
      </w:r>
      <w:proofErr w:type="spellEnd"/>
      <w:r w:rsidRPr="00FA66DA">
        <w:rPr>
          <w:lang w:val="en-US"/>
        </w:rPr>
        <w:t xml:space="preserve"> №</w:t>
      </w:r>
      <w:r>
        <w:rPr>
          <w:lang w:val="en-US"/>
        </w:rPr>
        <w:t>2</w:t>
      </w:r>
    </w:p>
    <w:p w14:paraId="4B6905C9" w14:textId="6B288F30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765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14:paraId="529D7BA8" w14:textId="3ABBD410" w:rsidR="00833D91" w:rsidRDefault="00E11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EC1A4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EC1A4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E9DAFA6" w14:textId="4C64F36E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FAF070E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041D22" wp14:editId="76DE7C50">
            <wp:extent cx="1895740" cy="449642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A44B" w14:textId="3654F9F8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 w:rsidRPr="00C933DD">
        <w:rPr>
          <w:lang w:val="en-US"/>
        </w:rPr>
        <w:t>Блок-схема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до</w:t>
      </w:r>
      <w:proofErr w:type="spellEnd"/>
      <w:r w:rsidRPr="00C933DD">
        <w:rPr>
          <w:lang w:val="en-US"/>
        </w:rPr>
        <w:t xml:space="preserve"> </w:t>
      </w:r>
      <w:proofErr w:type="spellStart"/>
      <w:r w:rsidRPr="00C933DD">
        <w:rPr>
          <w:lang w:val="en-US"/>
        </w:rPr>
        <w:t>програми</w:t>
      </w:r>
      <w:proofErr w:type="spellEnd"/>
      <w:r w:rsidRPr="00C933DD">
        <w:rPr>
          <w:lang w:val="en-US"/>
        </w:rPr>
        <w:t xml:space="preserve"> №</w:t>
      </w:r>
      <w:r>
        <w:rPr>
          <w:lang w:val="en-US"/>
        </w:rPr>
        <w:t>3</w:t>
      </w:r>
    </w:p>
    <w:p w14:paraId="0268686C" w14:textId="4469B67A" w:rsidR="00833D91" w:rsidRDefault="00E11F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8F5C1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39BBFBBA" w14:textId="49ACDC18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8F5C1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5C14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BB4E1C6" w14:textId="7E03D068" w:rsidR="00A765BA" w:rsidRPr="008F5C14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61C4AF7" w14:textId="77777777" w:rsidR="00782E0B" w:rsidRDefault="008F5C14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F5C1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BED92DA" wp14:editId="44278D16">
            <wp:extent cx="2143424" cy="4324954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3438" w14:textId="5DF294E0" w:rsidR="008F5C14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 w:rsidRPr="00321F53">
        <w:rPr>
          <w:lang w:val="en-US"/>
        </w:rPr>
        <w:t>Блок-схема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до</w:t>
      </w:r>
      <w:proofErr w:type="spellEnd"/>
      <w:r w:rsidRPr="00321F53">
        <w:rPr>
          <w:lang w:val="en-US"/>
        </w:rPr>
        <w:t xml:space="preserve"> </w:t>
      </w:r>
      <w:proofErr w:type="spellStart"/>
      <w:r w:rsidRPr="00321F53">
        <w:rPr>
          <w:lang w:val="en-US"/>
        </w:rPr>
        <w:t>програми</w:t>
      </w:r>
      <w:proofErr w:type="spellEnd"/>
      <w:r w:rsidRPr="00321F53">
        <w:rPr>
          <w:lang w:val="en-US"/>
        </w:rPr>
        <w:t xml:space="preserve"> №</w:t>
      </w:r>
      <w:r>
        <w:rPr>
          <w:lang w:val="en-US"/>
        </w:rPr>
        <w:t>4</w:t>
      </w:r>
    </w:p>
    <w:p w14:paraId="6546714C" w14:textId="301D9AA3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C1A4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A7560ED" w14:textId="6A5F3FA9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41448A6" w14:textId="29C130C5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D248DAF" w14:textId="77777777" w:rsidR="00782E0B" w:rsidRDefault="005C4076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lastRenderedPageBreak/>
        <w:drawing>
          <wp:inline distT="0" distB="0" distL="0" distR="0" wp14:anchorId="0724DE94" wp14:editId="0CE3A6B9">
            <wp:extent cx="1726647" cy="85598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53" cy="85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CC1B" w14:textId="4B8E95FA" w:rsidR="005C4076" w:rsidRDefault="00782E0B" w:rsidP="00782E0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 w:rsidRPr="00F76111">
        <w:rPr>
          <w:lang w:val="en-US"/>
        </w:rPr>
        <w:t>Блок-схема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до</w:t>
      </w:r>
      <w:proofErr w:type="spellEnd"/>
      <w:r w:rsidRPr="00F76111">
        <w:rPr>
          <w:lang w:val="en-US"/>
        </w:rPr>
        <w:t xml:space="preserve"> </w:t>
      </w:r>
      <w:proofErr w:type="spellStart"/>
      <w:r w:rsidRPr="00F76111">
        <w:rPr>
          <w:lang w:val="en-US"/>
        </w:rPr>
        <w:t>програми</w:t>
      </w:r>
      <w:proofErr w:type="spellEnd"/>
      <w:r w:rsidRPr="00F76111">
        <w:rPr>
          <w:lang w:val="en-US"/>
        </w:rPr>
        <w:t xml:space="preserve"> №</w:t>
      </w:r>
      <w:r>
        <w:rPr>
          <w:lang w:val="en-US"/>
        </w:rPr>
        <w:t>5</w:t>
      </w:r>
    </w:p>
    <w:p w14:paraId="7933FF5D" w14:textId="29FB8409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1,5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5AD884AD" w14:textId="238FE23D" w:rsidR="00A765BA" w:rsidRDefault="00A765BA" w:rsidP="00A765B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r w:rsidR="005C4076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5C40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4076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3F66BE49" w14:textId="5B3EF160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29EFC6E" w14:textId="77777777" w:rsidR="00782E0B" w:rsidRDefault="00E04DB2" w:rsidP="00782E0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color w:val="000000"/>
        </w:rPr>
        <w:drawing>
          <wp:inline distT="0" distB="0" distL="0" distR="0" wp14:anchorId="602C12A0" wp14:editId="0B754067">
            <wp:extent cx="2554901" cy="79840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75" cy="799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D4F5" w14:textId="49805375" w:rsidR="005C4076" w:rsidRPr="00782E0B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 w:rsidRPr="00336EDE">
        <w:rPr>
          <w:lang w:val="en-US"/>
        </w:rPr>
        <w:t>Блок-схема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до</w:t>
      </w:r>
      <w:proofErr w:type="spellEnd"/>
      <w:r w:rsidRPr="00336EDE">
        <w:rPr>
          <w:lang w:val="en-US"/>
        </w:rPr>
        <w:t xml:space="preserve"> </w:t>
      </w:r>
      <w:proofErr w:type="spellStart"/>
      <w:r w:rsidRPr="00336EDE">
        <w:rPr>
          <w:lang w:val="en-US"/>
        </w:rPr>
        <w:t>програми</w:t>
      </w:r>
      <w:proofErr w:type="spellEnd"/>
      <w:r w:rsidRPr="00336EDE">
        <w:rPr>
          <w:lang w:val="en-US"/>
        </w:rPr>
        <w:t xml:space="preserve"> №</w:t>
      </w:r>
      <w:r>
        <w:rPr>
          <w:lang w:val="en-US"/>
        </w:rPr>
        <w:t>6</w:t>
      </w:r>
      <w:r w:rsidR="00E04DB2">
        <w:rPr>
          <w:noProof/>
          <w:color w:val="000000"/>
        </w:rPr>
        <w:t xml:space="preserve"> </w:t>
      </w:r>
    </w:p>
    <w:p w14:paraId="639EBD66" w14:textId="5C198CE4" w:rsidR="00A765BA" w:rsidRDefault="00A765BA" w:rsidP="00A765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5C4076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2A953917" w14:textId="77777777" w:rsidR="00A765BA" w:rsidRDefault="00A765BA" w:rsidP="00A765B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69E000" w14:textId="77777777" w:rsidR="00833D91" w:rsidRDefault="00833D9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C3301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AAEAA41" w14:textId="781A3ED4" w:rsidR="00833D91" w:rsidRDefault="00640D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Немає необхідності додаткової конфігурації середовища.</w:t>
      </w:r>
    </w:p>
    <w:p w14:paraId="49C66B49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C0EAA08" w14:textId="4262F8F7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640D4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40D4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9F5F258" w14:textId="679CA1CB" w:rsidR="00782E0B" w:rsidRDefault="00782E0B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 w:rsidR="000B2C82">
        <w:rPr>
          <w:rFonts w:ascii="Times New Roman" w:eastAsia="Times New Roman" w:hAnsi="Times New Roman" w:cs="Times New Roman"/>
          <w:lang w:val="en-US"/>
        </w:rPr>
        <w:t>/</w:t>
      </w:r>
      <w:r w:rsidR="000B2C82" w:rsidRPr="000B2C82">
        <w:rPr>
          <w:rFonts w:ascii="Times New Roman" w:eastAsia="Times New Roman" w:hAnsi="Times New Roman" w:cs="Times New Roman"/>
          <w:lang w:val="en-US"/>
        </w:rPr>
        <w:t>epic</w:t>
      </w:r>
      <w:r w:rsidR="000B2C82">
        <w:rPr>
          <w:rFonts w:ascii="Times New Roman" w:eastAsia="Times New Roman" w:hAnsi="Times New Roman" w:cs="Times New Roman"/>
          <w:lang w:val="en-US"/>
        </w:rPr>
        <w:t>3</w:t>
      </w:r>
      <w:r w:rsidR="000B2C82"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="000B2C82" w:rsidRPr="000B2C82">
        <w:rPr>
          <w:rFonts w:ascii="Times New Roman" w:eastAsia="Times New Roman" w:hAnsi="Times New Roman" w:cs="Times New Roman"/>
          <w:lang w:val="en-US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0B2C82"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 w:rsidR="000B2C82"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="000B2C82" w:rsidRPr="000B2C82">
        <w:rPr>
          <w:rFonts w:ascii="Times New Roman" w:eastAsia="Times New Roman" w:hAnsi="Times New Roman" w:cs="Times New Roman"/>
        </w:rPr>
        <w:t>vns_lab</w:t>
      </w:r>
      <w:proofErr w:type="spellEnd"/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2</w:t>
      </w:r>
      <w:r w:rsidR="000B2C82" w:rsidRPr="000B2C82">
        <w:rPr>
          <w:rFonts w:ascii="Times New Roman" w:eastAsia="Times New Roman" w:hAnsi="Times New Roman" w:cs="Times New Roman"/>
        </w:rPr>
        <w:t>_task_1_variant_</w:t>
      </w:r>
      <w:r w:rsidR="00674C69">
        <w:rPr>
          <w:rFonts w:ascii="Times New Roman" w:eastAsia="Times New Roman" w:hAnsi="Times New Roman" w:cs="Times New Roman"/>
          <w:lang w:val="en-US"/>
        </w:rPr>
        <w:t>6</w:t>
      </w:r>
      <w:r w:rsidR="000B2C82" w:rsidRPr="000B2C82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="000B2C82"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0B2C82" w:rsidRPr="00782E0B">
        <w:rPr>
          <w:rFonts w:ascii="Times New Roman" w:eastAsia="Times New Roman" w:hAnsi="Times New Roman" w:cs="Times New Roman"/>
        </w:rPr>
        <w:t>_</w:t>
      </w:r>
      <w:r w:rsidR="000B2C82">
        <w:rPr>
          <w:rFonts w:ascii="Times New Roman" w:eastAsia="Times New Roman" w:hAnsi="Times New Roman" w:cs="Times New Roman"/>
          <w:lang w:val="en-US"/>
        </w:rPr>
        <w:t>l</w:t>
      </w:r>
      <w:r w:rsidR="000B2C82" w:rsidRPr="00782E0B">
        <w:rPr>
          <w:rFonts w:ascii="Times New Roman" w:eastAsia="Times New Roman" w:hAnsi="Times New Roman" w:cs="Times New Roman"/>
        </w:rPr>
        <w:t>iashenyk</w:t>
      </w:r>
      <w:r w:rsidR="000B2C82" w:rsidRPr="000B2C82">
        <w:rPr>
          <w:rFonts w:ascii="Times New Roman" w:eastAsia="Times New Roman" w:hAnsi="Times New Roman" w:cs="Times New Roman"/>
        </w:rPr>
        <w:t>.cpp</w:t>
      </w:r>
    </w:p>
    <w:p w14:paraId="2158949D" w14:textId="77777777" w:rsidR="000B2C82" w:rsidRDefault="000B2C82">
      <w:pPr>
        <w:rPr>
          <w:rFonts w:ascii="Times New Roman" w:eastAsia="Times New Roman" w:hAnsi="Times New Roman" w:cs="Times New Roman"/>
        </w:rPr>
      </w:pPr>
    </w:p>
    <w:p w14:paraId="4D81570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5F57B3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583EF1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37C1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788C4B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AD689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14:paraId="2CF535F0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6230EC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BCDC7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C121612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epsylon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CE59505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92AA9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3BA86C61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529E2E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78B157D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37C1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37C1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C440E4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37C1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37C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FA348F" w14:textId="77777777" w:rsidR="00C37C1A" w:rsidRPr="00C37C1A" w:rsidRDefault="00C37C1A" w:rsidP="00C37C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37C1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87E2B1F" w14:textId="76435A57" w:rsidR="00833D91" w:rsidRDefault="00833D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FD54F4" w14:textId="166EB496" w:rsidR="00C37C1A" w:rsidRDefault="00C37C1A" w:rsidP="00C37C1A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56BB2321" w14:textId="7EF7E8DF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3012A7C6" w14:textId="77777777" w:rsidR="000B2C82" w:rsidRDefault="000B2C82" w:rsidP="00C37C1A">
      <w:pPr>
        <w:rPr>
          <w:rFonts w:ascii="Times New Roman" w:eastAsia="Times New Roman" w:hAnsi="Times New Roman" w:cs="Times New Roman"/>
        </w:rPr>
      </w:pPr>
    </w:p>
    <w:p w14:paraId="582A102F" w14:textId="19380FC9" w:rsidR="00FC65E0" w:rsidRPr="00FC65E0" w:rsidRDefault="00FC65E0" w:rsidP="00FC65E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0BBB43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FE67D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2A19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5DC25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F5956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71EF7B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FD11B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9D264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D2E76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A046AA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3.141592653589793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C874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5DA97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AD1B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8C6AC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E8C2C4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84795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302DC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57E4E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8F48C8A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C06D3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29A939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E4DC0E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EF4067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14:paraId="6086965E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38405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2C6E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E9A4D5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252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11793BB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F56AB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C0C035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E9DDA2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"X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SN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SE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Y =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E830F8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AB7EE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2F169D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836A90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A9BF4DF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D5C8CB" w14:textId="5C0D128B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2B0F627" w14:textId="07ADA415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="00A5650D"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_task_1_variant_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7C8D4585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418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19BC6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stdarg.h</w:t>
      </w:r>
      <w:proofErr w:type="spellEnd"/>
      <w:r w:rsidRPr="00FE5D6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15D294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05B1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6A2AF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14:paraId="5300157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50D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1AADAB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8522EE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99EBE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FD2A2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F481861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BDC09C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F9DD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C0606D5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E410428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491FD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58370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min_value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42F369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580D904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2281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2982E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3DD1C6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A585E0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0DC043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9594AC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75452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res2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EACB9F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E5D62">
        <w:rPr>
          <w:rFonts w:ascii="Consolas" w:eastAsia="Times New Roman" w:hAnsi="Consolas" w:cs="Times New Roman"/>
          <w:color w:val="9CDCFE"/>
          <w:sz w:val="21"/>
          <w:szCs w:val="21"/>
        </w:rPr>
        <w:t>res3</w:t>
      </w:r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E5D6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928687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E5D6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5D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FB4F2" w14:textId="77777777" w:rsidR="00EC1A42" w:rsidRPr="00FE5D62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5D6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34A8A5C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9DDE23" w14:textId="77777777" w:rsidR="00FC65E0" w:rsidRPr="00FC65E0" w:rsidRDefault="00FC65E0" w:rsidP="00FC65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8ECD1B" w14:textId="522ACBA2" w:rsidR="00FC65E0" w:rsidRDefault="00FC65E0" w:rsidP="00FC65E0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B973292" w14:textId="2B7C70DA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0B2C82">
        <w:rPr>
          <w:rFonts w:ascii="Times New Roman" w:eastAsia="Times New Roman" w:hAnsi="Times New Roman" w:cs="Times New Roman"/>
        </w:rPr>
        <w:t>vns_lab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7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task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0B2C82">
        <w:rPr>
          <w:rFonts w:ascii="Times New Roman" w:eastAsia="Times New Roman" w:hAnsi="Times New Roman" w:cs="Times New Roman"/>
        </w:rPr>
        <w:t>_</w:t>
      </w:r>
      <w:proofErr w:type="spellStart"/>
      <w:r w:rsidRPr="000B2C82">
        <w:rPr>
          <w:rFonts w:ascii="Times New Roman" w:eastAsia="Times New Roman" w:hAnsi="Times New Roman" w:cs="Times New Roman"/>
        </w:rPr>
        <w:t>variant</w:t>
      </w:r>
      <w:proofErr w:type="spellEnd"/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6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4ED2E48F" w14:textId="77777777" w:rsidR="000B2C82" w:rsidRDefault="000B2C82" w:rsidP="00FC65E0">
      <w:pPr>
        <w:rPr>
          <w:rFonts w:ascii="Times New Roman" w:eastAsia="Times New Roman" w:hAnsi="Times New Roman" w:cs="Times New Roman"/>
        </w:rPr>
      </w:pPr>
    </w:p>
    <w:p w14:paraId="123982D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5CE73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200DE6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226F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5CC51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1DF8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E8B4D3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DF5B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C7953D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59316F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E48E8C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93D46A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CC84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7138502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10.5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E27791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11C75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197AB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result_double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85D96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34315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61223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3.0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6B8568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E9BB4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34E9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ABCE7A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CF8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subtractComplex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imag1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imag2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A6ECE4F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ED7DD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real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 + 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9CDCFE"/>
          <w:sz w:val="21"/>
          <w:szCs w:val="21"/>
        </w:rPr>
        <w:t>imag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5E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1BCCE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B515E9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5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5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654C7" w14:textId="77777777" w:rsidR="00EC1A42" w:rsidRPr="00FC65E0" w:rsidRDefault="00EC1A42" w:rsidP="00EC1A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5E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5B2FF9" w14:textId="77777777" w:rsidR="00FE5D62" w:rsidRPr="00FE5D62" w:rsidRDefault="00FE5D62" w:rsidP="00FE5D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F4E9EA" w14:textId="37647A92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50862399" w14:textId="60023003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Pr="000B2C82">
        <w:rPr>
          <w:rFonts w:ascii="Times New Roman" w:eastAsia="Times New Roman" w:hAnsi="Times New Roman" w:cs="Times New Roman"/>
        </w:rPr>
        <w:t>practice_work_task_1_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24BF0DEE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270BB6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76E72A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3319C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5B4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D09C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B8EF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49036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15816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61259A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066AE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4111B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075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B37B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52521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C934E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3D101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9E4D3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06210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2E24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2C888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7ED05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0BEBB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5E3E8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913DF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3422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60D19E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A7569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31B17DA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2E3C4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A08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C0074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E4D2B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7483B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EE814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1C98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FBE50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8E19D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82B80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5D9E94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3D7771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0000C6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2A82E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4ED6D2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3814DB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ED8B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1DCF8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AE89F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EEB99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53BEC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CAFD6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You've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69720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B4937B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EA2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B28E84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647F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7A68C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13241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215B5E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400CD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39AC5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9622D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C418C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F86A6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C15F961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page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1,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otherwise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press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0CFEE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B4605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DA1BD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C69C6E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00DC5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12E8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6B75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79B0A1" w14:textId="1645E2A9" w:rsidR="00FE5D62" w:rsidRDefault="00FE5D62" w:rsidP="00FE5D62">
      <w:pPr>
        <w:rPr>
          <w:rFonts w:ascii="Times New Roman" w:eastAsia="Times New Roman" w:hAnsi="Times New Roman" w:cs="Times New Roman"/>
          <w:sz w:val="24"/>
          <w:szCs w:val="24"/>
        </w:rPr>
      </w:pPr>
      <w:r w:rsidRPr="00C37C1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76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63A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686A10AE" w14:textId="4EF8D49B" w:rsidR="000B2C82" w:rsidRDefault="000B2C82" w:rsidP="000B2C82">
      <w:pPr>
        <w:rPr>
          <w:rFonts w:ascii="Times New Roman" w:eastAsia="Times New Roman" w:hAnsi="Times New Roman" w:cs="Times New Roman"/>
        </w:rPr>
      </w:pPr>
      <w:r w:rsidRPr="00782E0B">
        <w:rPr>
          <w:rFonts w:ascii="Times New Roman" w:eastAsia="Times New Roman" w:hAnsi="Times New Roman" w:cs="Times New Roman"/>
        </w:rPr>
        <w:t>https://github.com/artificial-intelligence-department/ai_programming_playground/blob</w:t>
      </w:r>
      <w:r>
        <w:rPr>
          <w:rFonts w:ascii="Times New Roman" w:eastAsia="Times New Roman" w:hAnsi="Times New Roman" w:cs="Times New Roman"/>
          <w:lang w:val="en-US"/>
        </w:rPr>
        <w:t>/</w:t>
      </w:r>
      <w:r w:rsidRPr="000B2C82">
        <w:rPr>
          <w:rFonts w:ascii="Times New Roman" w:eastAsia="Times New Roman" w:hAnsi="Times New Roman" w:cs="Times New Roman"/>
          <w:lang w:val="en-US"/>
        </w:rPr>
        <w:t>epic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0B2C82">
        <w:rPr>
          <w:rFonts w:ascii="Times New Roman" w:eastAsia="Times New Roman" w:hAnsi="Times New Roman" w:cs="Times New Roman"/>
          <w:lang w:val="en-US"/>
        </w:rPr>
        <w:t>_practice_and_lab</w:t>
      </w:r>
      <w:r w:rsidR="00A5650D">
        <w:rPr>
          <w:rFonts w:ascii="Times New Roman" w:eastAsia="Times New Roman" w:hAnsi="Times New Roman" w:cs="Times New Roman"/>
          <w:lang w:val="en-US"/>
        </w:rPr>
        <w:t>s</w:t>
      </w:r>
      <w:r w:rsidRPr="000B2C82">
        <w:rPr>
          <w:rFonts w:ascii="Times New Roman" w:eastAsia="Times New Roman" w:hAnsi="Times New Roman" w:cs="Times New Roman"/>
          <w:lang w:val="en-US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>
        <w:rPr>
          <w:rFonts w:ascii="Times New Roman" w:eastAsia="Times New Roman" w:hAnsi="Times New Roman" w:cs="Times New Roman"/>
          <w:lang w:val="en-US"/>
        </w:rPr>
        <w:t>l</w:t>
      </w:r>
      <w:proofErr w:type="spellStart"/>
      <w:r w:rsidRPr="00782E0B">
        <w:rPr>
          <w:rFonts w:ascii="Times New Roman" w:eastAsia="Times New Roman" w:hAnsi="Times New Roman" w:cs="Times New Roman"/>
        </w:rPr>
        <w:t>iashenyk</w:t>
      </w:r>
      <w:proofErr w:type="spellEnd"/>
      <w:r w:rsidRPr="00782E0B">
        <w:rPr>
          <w:rFonts w:ascii="Times New Roman" w:eastAsia="Times New Roman" w:hAnsi="Times New Roman" w:cs="Times New Roman"/>
        </w:rPr>
        <w:t>/ai_12/</w:t>
      </w:r>
      <w:proofErr w:type="spellStart"/>
      <w:r w:rsidRPr="00782E0B">
        <w:rPr>
          <w:rFonts w:ascii="Times New Roman" w:eastAsia="Times New Roman" w:hAnsi="Times New Roman" w:cs="Times New Roman"/>
        </w:rPr>
        <w:t>khrystyna_liashenyk</w:t>
      </w:r>
      <w:proofErr w:type="spellEnd"/>
      <w:r w:rsidRPr="00782E0B">
        <w:rPr>
          <w:rFonts w:ascii="Times New Roman" w:eastAsia="Times New Roman" w:hAnsi="Times New Roman" w:cs="Times New Roman"/>
        </w:rPr>
        <w:t>/</w:t>
      </w:r>
      <w:proofErr w:type="spellStart"/>
      <w:r w:rsidRPr="00782E0B">
        <w:rPr>
          <w:rFonts w:ascii="Times New Roman" w:eastAsia="Times New Roman" w:hAnsi="Times New Roman" w:cs="Times New Roman"/>
        </w:rPr>
        <w:t>Epic</w:t>
      </w:r>
      <w:proofErr w:type="spellEnd"/>
      <w:r>
        <w:rPr>
          <w:rFonts w:ascii="Times New Roman" w:eastAsia="Times New Roman" w:hAnsi="Times New Roman" w:cs="Times New Roman"/>
          <w:lang w:val="en-US"/>
        </w:rPr>
        <w:t>3</w:t>
      </w:r>
      <w:r w:rsidRPr="00782E0B">
        <w:rPr>
          <w:rFonts w:ascii="Times New Roman" w:eastAsia="Times New Roman" w:hAnsi="Times New Roman" w:cs="Times New Roman"/>
        </w:rPr>
        <w:t>/</w:t>
      </w:r>
      <w:r w:rsidR="00721753" w:rsidRPr="00721753">
        <w:rPr>
          <w:rFonts w:ascii="Times New Roman" w:eastAsia="Times New Roman" w:hAnsi="Times New Roman" w:cs="Times New Roman"/>
          <w:lang w:val="en-US"/>
        </w:rPr>
        <w:t>self_practice_work_algotester_task_1</w:t>
      </w:r>
      <w:r w:rsidRPr="000B2C82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k</w:t>
      </w:r>
      <w:proofErr w:type="spellStart"/>
      <w:r w:rsidRPr="00782E0B">
        <w:rPr>
          <w:rFonts w:ascii="Times New Roman" w:eastAsia="Times New Roman" w:hAnsi="Times New Roman" w:cs="Times New Roman"/>
        </w:rPr>
        <w:t>hrystyna</w:t>
      </w:r>
      <w:proofErr w:type="spellEnd"/>
      <w:r w:rsidRPr="00782E0B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  <w:lang w:val="en-US"/>
        </w:rPr>
        <w:t>l</w:t>
      </w:r>
      <w:r w:rsidRPr="00782E0B">
        <w:rPr>
          <w:rFonts w:ascii="Times New Roman" w:eastAsia="Times New Roman" w:hAnsi="Times New Roman" w:cs="Times New Roman"/>
        </w:rPr>
        <w:t>iashenyk</w:t>
      </w:r>
      <w:r w:rsidRPr="000B2C82">
        <w:rPr>
          <w:rFonts w:ascii="Times New Roman" w:eastAsia="Times New Roman" w:hAnsi="Times New Roman" w:cs="Times New Roman"/>
        </w:rPr>
        <w:t>.cpp</w:t>
      </w:r>
    </w:p>
    <w:p w14:paraId="121523A5" w14:textId="77777777" w:rsidR="000B2C82" w:rsidRDefault="000B2C82" w:rsidP="00FE5D62">
      <w:pPr>
        <w:rPr>
          <w:rFonts w:ascii="Times New Roman" w:eastAsia="Times New Roman" w:hAnsi="Times New Roman" w:cs="Times New Roman"/>
        </w:rPr>
      </w:pPr>
    </w:p>
    <w:p w14:paraId="127CA20B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26146BA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E33964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1D99C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AA1493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82F90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976C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6DE729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4A054F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BA737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EBF51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760C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B8AD2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D86CF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DA17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proofErr w:type="spellEnd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C1918E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F9D012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B03A6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3BE330C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2B9503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4632F3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763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763A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1D9B98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E71837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763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763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98FBE0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763A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03B0FD" w14:textId="77777777" w:rsidR="00A763A7" w:rsidRPr="00A763A7" w:rsidRDefault="00A763A7" w:rsidP="00A763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982934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7B3F6A5" w14:textId="77777777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21A97D83" w14:textId="009C01DF" w:rsidR="00833D91" w:rsidRDefault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A24736" wp14:editId="1192D676">
            <wp:extent cx="562053" cy="1905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500" w14:textId="02D64124" w:rsidR="00A763A7" w:rsidRPr="00A763A7" w:rsidRDefault="00A763A7" w:rsidP="00A763A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40 хвилин</w:t>
      </w:r>
    </w:p>
    <w:p w14:paraId="48E12252" w14:textId="4665E6F9" w:rsidR="00A763A7" w:rsidRDefault="00A763A7" w:rsidP="00A763A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5EFAC5" w14:textId="0E74E10E" w:rsidR="00A763A7" w:rsidRDefault="00A763A7" w:rsidP="00A763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763A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EA82D2" wp14:editId="23A976A0">
            <wp:extent cx="4201111" cy="16385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FA72" w14:textId="77777777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  <w:r w:rsidRPr="000306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0D22D8" w14:textId="5B6BBD01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DFE6F9E" w14:textId="01786521" w:rsid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7DAA2D7" wp14:editId="49A60771">
            <wp:extent cx="200053" cy="50489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2D6" w14:textId="3C544914" w:rsidR="00833D91" w:rsidRDefault="0003061E" w:rsidP="0003061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55F627B1" w14:textId="2D36D7E5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7FF814B" w14:textId="081D5BA0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9F7691" wp14:editId="4F945212">
            <wp:extent cx="800212" cy="37152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6A7" w14:textId="5A37EC55" w:rsidR="00833D91" w:rsidRDefault="00E11F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3061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03061E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73C2242B" w14:textId="0FC2F43F" w:rsid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79F26E98" w14:textId="538B91A4" w:rsidR="0003061E" w:rsidRPr="0003061E" w:rsidRDefault="0003061E" w:rsidP="0003061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3061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B6C26B" wp14:editId="464D6E9E">
            <wp:extent cx="5782482" cy="5934903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61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6489A97D" w14:textId="32BB8F06" w:rsidR="0003061E" w:rsidRPr="0003061E" w:rsidRDefault="0003061E" w:rsidP="000306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2E7258B7" w14:textId="77777777" w:rsidR="0003061E" w:rsidRPr="0003061E" w:rsidRDefault="0003061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AD9451" w14:textId="77777777" w:rsidR="00833D91" w:rsidRDefault="00E1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E1FC47C" w14:textId="488753D4" w:rsidR="00833D91" w:rsidRDefault="00E11F97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64480C71" w14:textId="77777777" w:rsidR="00782E0B" w:rsidRDefault="00150FF6" w:rsidP="00782E0B">
      <w:pPr>
        <w:keepNext/>
        <w:spacing w:after="0"/>
        <w:ind w:left="720"/>
      </w:pPr>
      <w:r>
        <w:rPr>
          <w:noProof/>
        </w:rPr>
        <w:lastRenderedPageBreak/>
        <w:drawing>
          <wp:inline distT="0" distB="0" distL="0" distR="0" wp14:anchorId="74A3108D" wp14:editId="4D4A2A09">
            <wp:extent cx="3848100" cy="20442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920" cy="20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569" w14:textId="779FBC32" w:rsidR="00150FF6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>Зустріч з командою</w:t>
      </w:r>
    </w:p>
    <w:p w14:paraId="6FA2FBA4" w14:textId="77777777" w:rsidR="00782E0B" w:rsidRDefault="00150FF6" w:rsidP="00782E0B">
      <w:pPr>
        <w:pStyle w:val="1"/>
      </w:pPr>
      <w:r w:rsidRPr="00150FF6">
        <w:rPr>
          <w:rFonts w:ascii="Calibri" w:eastAsiaTheme="minorEastAsia" w:hAnsi="Calibri" w:cs="Calibri"/>
          <w:noProof/>
          <w:color w:val="auto"/>
          <w:sz w:val="22"/>
          <w:szCs w:val="22"/>
        </w:rPr>
        <w:drawing>
          <wp:inline distT="0" distB="0" distL="0" distR="0" wp14:anchorId="4C3D87BD" wp14:editId="734612AF">
            <wp:extent cx="4937760" cy="235541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80" cy="23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B61E" w14:textId="21DA2E9A" w:rsidR="00782E0B" w:rsidRDefault="00782E0B" w:rsidP="00782E0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>
        <w:rPr>
          <w:lang w:val="en-US"/>
        </w:rPr>
        <w:t>Trello</w:t>
      </w:r>
    </w:p>
    <w:p w14:paraId="74CA0B13" w14:textId="5116B823" w:rsidR="00150FF6" w:rsidRDefault="00150FF6">
      <w:pPr>
        <w:pStyle w:val="1"/>
        <w:rPr>
          <w:rFonts w:ascii="Calibri" w:eastAsiaTheme="minorEastAsia" w:hAnsi="Calibri" w:cs="Calibri"/>
          <w:color w:val="auto"/>
          <w:sz w:val="22"/>
          <w:szCs w:val="22"/>
        </w:rPr>
      </w:pPr>
      <w:r w:rsidRPr="00150FF6">
        <w:rPr>
          <w:rFonts w:ascii="Calibri" w:eastAsiaTheme="minorEastAsia" w:hAnsi="Calibri" w:cs="Calibri"/>
          <w:color w:val="auto"/>
          <w:sz w:val="22"/>
          <w:szCs w:val="22"/>
        </w:rPr>
        <w:t xml:space="preserve"> </w:t>
      </w:r>
    </w:p>
    <w:p w14:paraId="14CE09F9" w14:textId="6247BA7C" w:rsidR="00833D91" w:rsidRDefault="00E11F9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6545E6" w14:textId="707107AD" w:rsidR="00833D91" w:rsidRDefault="00150FF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епіку 2 я вивчила, що таке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do 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функції та рекурсію та як ними користуватися і тому  використала ці знання при написання лабораторних та практичних робіт </w:t>
      </w:r>
    </w:p>
    <w:p w14:paraId="69375295" w14:textId="77777777" w:rsidR="00833D91" w:rsidRDefault="00833D9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33D91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F47C5" w14:textId="77777777" w:rsidR="00920F68" w:rsidRDefault="00920F68">
      <w:pPr>
        <w:spacing w:after="0" w:line="240" w:lineRule="auto"/>
      </w:pPr>
      <w:r>
        <w:separator/>
      </w:r>
    </w:p>
  </w:endnote>
  <w:endnote w:type="continuationSeparator" w:id="0">
    <w:p w14:paraId="6EEC5AB5" w14:textId="77777777" w:rsidR="00920F68" w:rsidRDefault="00920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E7500" w14:textId="77777777" w:rsidR="00833D91" w:rsidRDefault="00E11F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85C7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F1B8913" w14:textId="77777777" w:rsidR="00833D91" w:rsidRDefault="00833D9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DD139" w14:textId="77777777" w:rsidR="00833D91" w:rsidRDefault="00E11F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5CE5C" w14:textId="77777777" w:rsidR="00920F68" w:rsidRDefault="00920F68">
      <w:pPr>
        <w:spacing w:after="0" w:line="240" w:lineRule="auto"/>
      </w:pPr>
      <w:r>
        <w:separator/>
      </w:r>
    </w:p>
  </w:footnote>
  <w:footnote w:type="continuationSeparator" w:id="0">
    <w:p w14:paraId="448B177A" w14:textId="77777777" w:rsidR="00920F68" w:rsidRDefault="00920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3310"/>
    <w:multiLevelType w:val="multilevel"/>
    <w:tmpl w:val="4CCCB0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540A8E"/>
    <w:multiLevelType w:val="multilevel"/>
    <w:tmpl w:val="55A2C2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1C4448"/>
    <w:multiLevelType w:val="multilevel"/>
    <w:tmpl w:val="7E0037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E12815"/>
    <w:multiLevelType w:val="multilevel"/>
    <w:tmpl w:val="CAACD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91"/>
    <w:rsid w:val="0003061E"/>
    <w:rsid w:val="00074567"/>
    <w:rsid w:val="000B2C82"/>
    <w:rsid w:val="00150FF6"/>
    <w:rsid w:val="0019194A"/>
    <w:rsid w:val="001A09C4"/>
    <w:rsid w:val="001A0E46"/>
    <w:rsid w:val="00385C7A"/>
    <w:rsid w:val="00441FA5"/>
    <w:rsid w:val="0047731F"/>
    <w:rsid w:val="00561CB1"/>
    <w:rsid w:val="005C4076"/>
    <w:rsid w:val="00630D14"/>
    <w:rsid w:val="00640D41"/>
    <w:rsid w:val="00674C69"/>
    <w:rsid w:val="006F6E06"/>
    <w:rsid w:val="00721753"/>
    <w:rsid w:val="00782E0B"/>
    <w:rsid w:val="00797778"/>
    <w:rsid w:val="007E5DBC"/>
    <w:rsid w:val="00833D91"/>
    <w:rsid w:val="008F5C14"/>
    <w:rsid w:val="00920F68"/>
    <w:rsid w:val="00A5650D"/>
    <w:rsid w:val="00A763A7"/>
    <w:rsid w:val="00A765BA"/>
    <w:rsid w:val="00B10C67"/>
    <w:rsid w:val="00BD5DD7"/>
    <w:rsid w:val="00C37C1A"/>
    <w:rsid w:val="00C53E70"/>
    <w:rsid w:val="00D14A91"/>
    <w:rsid w:val="00DE2F71"/>
    <w:rsid w:val="00E04DB2"/>
    <w:rsid w:val="00E11F97"/>
    <w:rsid w:val="00E64715"/>
    <w:rsid w:val="00EC1A42"/>
    <w:rsid w:val="00FC65E0"/>
    <w:rsid w:val="00FE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A03B68C"/>
  <w15:docId w15:val="{65C267A6-A8B8-4352-A9B3-672F06B83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D5DD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D5DD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782E0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estprog.net/uk/2019/01/07/recursion-examples-of-tasks-solving-advantages-and-disadvantages-of-recursion-ua-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acode.com.ua/urok-108-perevantazhennya-funktsij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15-funktsiyi-i-operator-return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gotester.com/uk/ArchiveProblem/DisplayWithEditor/40784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acode.com.ua/urok-70-tsykl-whil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pp.dp.ua/operatory-tsykl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17</Pages>
  <Words>1735</Words>
  <Characters>9846</Characters>
  <Application>Microsoft Office Word</Application>
  <DocSecurity>0</DocSecurity>
  <Lines>433</Lines>
  <Paragraphs>328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14</cp:revision>
  <dcterms:created xsi:type="dcterms:W3CDTF">2021-09-13T13:52:00Z</dcterms:created>
  <dcterms:modified xsi:type="dcterms:W3CDTF">2023-11-28T10:30:00Z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