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660" w:type="dxa"/>
        <w:tblLook w:val="04A0" w:firstRow="1" w:lastRow="0" w:firstColumn="1" w:lastColumn="0" w:noHBand="0" w:noVBand="1"/>
      </w:tblPr>
      <w:tblGrid>
        <w:gridCol w:w="3300"/>
        <w:gridCol w:w="3360"/>
      </w:tblGrid>
      <w:tr w:rsidR="00C74A48" w:rsidRPr="00C74A48" w:rsidTr="00C74A48">
        <w:trPr>
          <w:trHeight w:val="583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C74A48" w:rsidRPr="00C74A48" w:rsidRDefault="00C74A48" w:rsidP="00C74A48">
            <w:pPr>
              <w:spacing w:after="0" w:line="240" w:lineRule="auto"/>
              <w:rPr>
                <w:rFonts w:ascii="Calibri" w:eastAsia="Times New Roman" w:hAnsi="Calibri" w:cs="Calibri"/>
                <w:color w:val="9C6500"/>
              </w:rPr>
            </w:pPr>
            <w:r w:rsidRPr="00C74A48">
              <w:rPr>
                <w:rFonts w:ascii="Calibri" w:eastAsia="Times New Roman" w:hAnsi="Calibri" w:cs="Calibri"/>
                <w:color w:val="9C6500"/>
              </w:rPr>
              <w:t>SEDHYD Chair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A48" w:rsidRPr="00C74A48" w:rsidRDefault="00C74A48" w:rsidP="00C74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" w:history="1">
              <w:r w:rsidRPr="00C74A48">
                <w:rPr>
                  <w:rFonts w:ascii="Calibri" w:eastAsia="Times New Roman" w:hAnsi="Calibri" w:cs="Calibri"/>
                  <w:color w:val="0563C1"/>
                  <w:u w:val="single"/>
                </w:rPr>
                <w:t>JWebb.sedhyd@gmail.com</w:t>
              </w:r>
            </w:hyperlink>
          </w:p>
        </w:tc>
      </w:tr>
      <w:tr w:rsidR="00C74A48" w:rsidRPr="00C74A48" w:rsidTr="00C74A48">
        <w:trPr>
          <w:trHeight w:val="583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A48" w:rsidRPr="00C74A48" w:rsidRDefault="00C74A48" w:rsidP="00C74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4A48">
              <w:rPr>
                <w:rFonts w:ascii="Calibri" w:eastAsia="Times New Roman" w:hAnsi="Calibri" w:cs="Calibri"/>
                <w:color w:val="000000"/>
              </w:rPr>
              <w:t>Short Course Coordinator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A48" w:rsidRPr="00C74A48" w:rsidRDefault="00C74A48" w:rsidP="00C74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" w:history="1">
              <w:r w:rsidRPr="00C74A48">
                <w:rPr>
                  <w:rFonts w:ascii="Calibri" w:eastAsia="Times New Roman" w:hAnsi="Calibri" w:cs="Calibri"/>
                  <w:color w:val="0563C1"/>
                  <w:u w:val="single"/>
                </w:rPr>
                <w:t>jeffbradley@westconsultants.com</w:t>
              </w:r>
            </w:hyperlink>
          </w:p>
        </w:tc>
      </w:tr>
      <w:tr w:rsidR="00C74A48" w:rsidRPr="00C74A48" w:rsidTr="00C74A48">
        <w:trPr>
          <w:trHeight w:val="292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A48" w:rsidRPr="00C74A48" w:rsidRDefault="00C74A48" w:rsidP="00C74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4A48">
              <w:rPr>
                <w:rFonts w:ascii="Calibri" w:eastAsia="Times New Roman" w:hAnsi="Calibri" w:cs="Calibri"/>
                <w:color w:val="000000"/>
              </w:rPr>
              <w:t>Short Course Coordinator (YP)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A48" w:rsidRPr="00C74A48" w:rsidRDefault="00C74A48" w:rsidP="00C74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" w:history="1">
              <w:r w:rsidRPr="00C74A48">
                <w:rPr>
                  <w:rFonts w:ascii="Calibri" w:eastAsia="Times New Roman" w:hAnsi="Calibri" w:cs="Calibri"/>
                  <w:color w:val="0563C1"/>
                  <w:u w:val="single"/>
                </w:rPr>
                <w:t>Kevin.D.Denn@usace.army.mil</w:t>
              </w:r>
            </w:hyperlink>
          </w:p>
        </w:tc>
      </w:tr>
      <w:tr w:rsidR="00C74A48" w:rsidRPr="00C74A48" w:rsidTr="00C74A48">
        <w:trPr>
          <w:trHeight w:val="292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A48" w:rsidRPr="00C74A48" w:rsidRDefault="00C74A48" w:rsidP="00C74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4A48">
              <w:rPr>
                <w:rFonts w:ascii="Calibri" w:eastAsia="Times New Roman" w:hAnsi="Calibri" w:cs="Calibri"/>
                <w:color w:val="000000"/>
              </w:rPr>
              <w:t>Field Trip Coordinator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A48" w:rsidRPr="00C74A48" w:rsidRDefault="00C74A48" w:rsidP="00C74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" w:history="1">
              <w:r w:rsidRPr="00C74A48">
                <w:rPr>
                  <w:rFonts w:ascii="Calibri" w:eastAsia="Times New Roman" w:hAnsi="Calibri" w:cs="Calibri"/>
                  <w:color w:val="0563C1"/>
                  <w:u w:val="single"/>
                </w:rPr>
                <w:t>snberris@usgs.gov</w:t>
              </w:r>
            </w:hyperlink>
          </w:p>
        </w:tc>
      </w:tr>
      <w:tr w:rsidR="00C74A48" w:rsidRPr="00C74A48" w:rsidTr="00C74A48">
        <w:trPr>
          <w:trHeight w:val="583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A48" w:rsidRPr="00C74A48" w:rsidRDefault="00C74A48" w:rsidP="00C74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4A48">
              <w:rPr>
                <w:rFonts w:ascii="Calibri" w:eastAsia="Times New Roman" w:hAnsi="Calibri" w:cs="Calibri"/>
                <w:color w:val="000000"/>
              </w:rPr>
              <w:t>Student Program Coordinator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A48" w:rsidRPr="00C74A48" w:rsidRDefault="00C74A48" w:rsidP="00C74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" w:history="1">
              <w:r w:rsidRPr="00C74A48">
                <w:rPr>
                  <w:rFonts w:ascii="Calibri" w:eastAsia="Times New Roman" w:hAnsi="Calibri" w:cs="Calibri"/>
                  <w:color w:val="0563C1"/>
                  <w:u w:val="single"/>
                </w:rPr>
                <w:t>amanda.cox@slu.edu</w:t>
              </w:r>
            </w:hyperlink>
          </w:p>
        </w:tc>
      </w:tr>
      <w:tr w:rsidR="00C74A48" w:rsidRPr="00C74A48" w:rsidTr="00C74A48">
        <w:trPr>
          <w:trHeight w:val="583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C74A48" w:rsidRPr="00C74A48" w:rsidRDefault="00C74A48" w:rsidP="00C74A48">
            <w:pPr>
              <w:spacing w:after="0" w:line="240" w:lineRule="auto"/>
              <w:rPr>
                <w:rFonts w:ascii="Calibri" w:eastAsia="Times New Roman" w:hAnsi="Calibri" w:cs="Calibri"/>
                <w:color w:val="9C6500"/>
              </w:rPr>
            </w:pPr>
            <w:r w:rsidRPr="00C74A48">
              <w:rPr>
                <w:rFonts w:ascii="Calibri" w:eastAsia="Times New Roman" w:hAnsi="Calibri" w:cs="Calibri"/>
                <w:color w:val="9C6500"/>
              </w:rPr>
              <w:t>Conference Technical Program Chair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A48" w:rsidRPr="00C74A48" w:rsidRDefault="00C74A48" w:rsidP="00C74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history="1">
              <w:r w:rsidRPr="00C74A48">
                <w:rPr>
                  <w:rFonts w:ascii="Calibri" w:eastAsia="Times New Roman" w:hAnsi="Calibri" w:cs="Calibri"/>
                  <w:color w:val="0563C1"/>
                  <w:u w:val="single"/>
                </w:rPr>
                <w:t>chandra.s.pathak@usace.army.mil</w:t>
              </w:r>
            </w:hyperlink>
          </w:p>
        </w:tc>
      </w:tr>
      <w:tr w:rsidR="00C74A48" w:rsidRPr="00C74A48" w:rsidTr="00C74A48">
        <w:trPr>
          <w:trHeight w:val="583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C74A48" w:rsidRPr="00C74A48" w:rsidRDefault="00C74A48" w:rsidP="00C74A48">
            <w:pPr>
              <w:spacing w:after="0" w:line="240" w:lineRule="auto"/>
              <w:rPr>
                <w:rFonts w:ascii="Calibri" w:eastAsia="Times New Roman" w:hAnsi="Calibri" w:cs="Calibri"/>
                <w:color w:val="9C6500"/>
              </w:rPr>
            </w:pPr>
            <w:r w:rsidRPr="00C74A48">
              <w:rPr>
                <w:rFonts w:ascii="Calibri" w:eastAsia="Times New Roman" w:hAnsi="Calibri" w:cs="Calibri"/>
                <w:color w:val="9C6500"/>
              </w:rPr>
              <w:t>Conference Technical Program Chair (YP)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A48" w:rsidRPr="00C74A48" w:rsidRDefault="00C74A48" w:rsidP="00C74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" w:history="1">
              <w:r w:rsidRPr="00C74A48">
                <w:rPr>
                  <w:rFonts w:ascii="Calibri" w:eastAsia="Times New Roman" w:hAnsi="Calibri" w:cs="Calibri"/>
                  <w:color w:val="0563C1"/>
                  <w:u w:val="single"/>
                </w:rPr>
                <w:t>wfarmer@usgs.gov</w:t>
              </w:r>
            </w:hyperlink>
          </w:p>
        </w:tc>
      </w:tr>
      <w:tr w:rsidR="00C74A48" w:rsidRPr="00C74A48" w:rsidTr="00C74A48">
        <w:trPr>
          <w:trHeight w:val="583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A48" w:rsidRPr="00C74A48" w:rsidRDefault="00C74A48" w:rsidP="00C74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4A48">
              <w:rPr>
                <w:rFonts w:ascii="Calibri" w:eastAsia="Times New Roman" w:hAnsi="Calibri" w:cs="Calibri"/>
                <w:color w:val="000000"/>
              </w:rPr>
              <w:t>Poster and Model demonstration Coordinator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A48" w:rsidRPr="00C74A48" w:rsidRDefault="00C74A48" w:rsidP="00C74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" w:history="1">
              <w:r w:rsidRPr="00C74A48">
                <w:rPr>
                  <w:rFonts w:ascii="Calibri" w:eastAsia="Times New Roman" w:hAnsi="Calibri" w:cs="Calibri"/>
                  <w:color w:val="0563C1"/>
                  <w:u w:val="single"/>
                </w:rPr>
                <w:t>edward.j.brauer@usace.army.mil</w:t>
              </w:r>
            </w:hyperlink>
          </w:p>
        </w:tc>
      </w:tr>
      <w:tr w:rsidR="00C74A48" w:rsidRPr="00C74A48" w:rsidTr="00C74A48">
        <w:trPr>
          <w:trHeight w:val="292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C74A48" w:rsidRPr="00C74A48" w:rsidRDefault="00C74A48" w:rsidP="00C74A48">
            <w:pPr>
              <w:spacing w:after="0" w:line="240" w:lineRule="auto"/>
              <w:rPr>
                <w:rFonts w:ascii="Calibri" w:eastAsia="Times New Roman" w:hAnsi="Calibri" w:cs="Calibri"/>
                <w:color w:val="9C6500"/>
              </w:rPr>
            </w:pPr>
            <w:r w:rsidRPr="00C74A48">
              <w:rPr>
                <w:rFonts w:ascii="Calibri" w:eastAsia="Times New Roman" w:hAnsi="Calibri" w:cs="Calibri"/>
                <w:color w:val="9C6500"/>
              </w:rPr>
              <w:t>Sedimentation Conference Chair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A48" w:rsidRPr="00C74A48" w:rsidRDefault="00C74A48" w:rsidP="00C74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" w:history="1">
              <w:r w:rsidRPr="00C74A48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trandle@usbr.gov </w:t>
              </w:r>
            </w:hyperlink>
          </w:p>
        </w:tc>
      </w:tr>
      <w:tr w:rsidR="00C74A48" w:rsidRPr="00C74A48" w:rsidTr="00C74A48">
        <w:trPr>
          <w:trHeight w:val="292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C74A48" w:rsidRPr="00C74A48" w:rsidRDefault="00C74A48" w:rsidP="00C74A48">
            <w:pPr>
              <w:spacing w:after="0" w:line="240" w:lineRule="auto"/>
              <w:rPr>
                <w:rFonts w:ascii="Calibri" w:eastAsia="Times New Roman" w:hAnsi="Calibri" w:cs="Calibri"/>
                <w:color w:val="9C6500"/>
              </w:rPr>
            </w:pPr>
            <w:r w:rsidRPr="00C74A48">
              <w:rPr>
                <w:rFonts w:ascii="Calibri" w:eastAsia="Times New Roman" w:hAnsi="Calibri" w:cs="Calibri"/>
                <w:color w:val="9C6500"/>
              </w:rPr>
              <w:t>Sedimentation Program Chair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A48" w:rsidRPr="00C74A48" w:rsidRDefault="00C74A48" w:rsidP="00C74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C74A48">
              <w:rPr>
                <w:rFonts w:ascii="Calibri" w:eastAsia="Times New Roman" w:hAnsi="Calibri" w:cs="Calibri"/>
                <w:color w:val="0563C1"/>
                <w:u w:val="single"/>
              </w:rPr>
              <w:t>eddy.langendoen@ars.usda.gov</w:t>
            </w:r>
          </w:p>
        </w:tc>
      </w:tr>
      <w:tr w:rsidR="00C74A48" w:rsidRPr="00C74A48" w:rsidTr="00C74A48">
        <w:trPr>
          <w:trHeight w:val="292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C74A48" w:rsidRPr="00C74A48" w:rsidRDefault="00C74A48" w:rsidP="00C74A48">
            <w:pPr>
              <w:spacing w:after="0" w:line="240" w:lineRule="auto"/>
              <w:rPr>
                <w:rFonts w:ascii="Calibri" w:eastAsia="Times New Roman" w:hAnsi="Calibri" w:cs="Calibri"/>
                <w:color w:val="9C6500"/>
              </w:rPr>
            </w:pPr>
            <w:r w:rsidRPr="00C74A48">
              <w:rPr>
                <w:rFonts w:ascii="Calibri" w:eastAsia="Times New Roman" w:hAnsi="Calibri" w:cs="Calibri"/>
                <w:color w:val="9C6500"/>
              </w:rPr>
              <w:t>Sedimentation Program Chair (YP)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A48" w:rsidRPr="00C74A48" w:rsidRDefault="00C74A48" w:rsidP="00C74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" w:history="1">
              <w:r w:rsidRPr="00C74A48">
                <w:rPr>
                  <w:rFonts w:ascii="Calibri" w:eastAsia="Times New Roman" w:hAnsi="Calibri" w:cs="Calibri"/>
                  <w:color w:val="0563C1"/>
                  <w:u w:val="single"/>
                </w:rPr>
                <w:t>jsholtes@usbr.gov</w:t>
              </w:r>
            </w:hyperlink>
          </w:p>
        </w:tc>
      </w:tr>
      <w:tr w:rsidR="00C74A48" w:rsidRPr="00C74A48" w:rsidTr="00C74A48">
        <w:trPr>
          <w:trHeight w:val="292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A48" w:rsidRPr="00C74A48" w:rsidRDefault="00C74A48" w:rsidP="00C74A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4A4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Proceedings Coordinator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A48" w:rsidRPr="00C74A48" w:rsidRDefault="00C74A48" w:rsidP="00C74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" w:history="1">
              <w:r w:rsidRPr="00C74A48">
                <w:rPr>
                  <w:rFonts w:ascii="Calibri" w:eastAsia="Times New Roman" w:hAnsi="Calibri" w:cs="Calibri"/>
                  <w:color w:val="0563C1"/>
                  <w:u w:val="single"/>
                </w:rPr>
                <w:t>rboyd@blm.gov</w:t>
              </w:r>
            </w:hyperlink>
          </w:p>
        </w:tc>
      </w:tr>
      <w:tr w:rsidR="00C74A48" w:rsidRPr="00C74A48" w:rsidTr="00C74A48">
        <w:trPr>
          <w:trHeight w:val="583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C74A48" w:rsidRPr="00C74A48" w:rsidRDefault="00C74A48" w:rsidP="00C74A48">
            <w:pPr>
              <w:spacing w:after="0" w:line="240" w:lineRule="auto"/>
              <w:rPr>
                <w:rFonts w:ascii="Calibri" w:eastAsia="Times New Roman" w:hAnsi="Calibri" w:cs="Calibri"/>
                <w:color w:val="9C6500"/>
              </w:rPr>
            </w:pPr>
            <w:r w:rsidRPr="00C74A48">
              <w:rPr>
                <w:rFonts w:ascii="Calibri" w:eastAsia="Times New Roman" w:hAnsi="Calibri" w:cs="Calibri"/>
                <w:color w:val="9C6500"/>
              </w:rPr>
              <w:t>Hydrologic Modeling  Conference Chair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A48" w:rsidRPr="00C74A48" w:rsidRDefault="00C74A48" w:rsidP="00C74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" w:history="1">
              <w:r w:rsidRPr="00C74A48">
                <w:rPr>
                  <w:rFonts w:ascii="Calibri" w:eastAsia="Times New Roman" w:hAnsi="Calibri" w:cs="Calibri"/>
                  <w:color w:val="0563C1"/>
                  <w:u w:val="single"/>
                </w:rPr>
                <w:t>Claudia.Hoeft@wdc.usda.gov</w:t>
              </w:r>
            </w:hyperlink>
          </w:p>
        </w:tc>
      </w:tr>
      <w:tr w:rsidR="00C74A48" w:rsidRPr="00C74A48" w:rsidTr="00C74A48">
        <w:trPr>
          <w:trHeight w:val="583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C74A48" w:rsidRPr="00C74A48" w:rsidRDefault="00C74A48" w:rsidP="00C74A48">
            <w:pPr>
              <w:spacing w:after="0" w:line="240" w:lineRule="auto"/>
              <w:rPr>
                <w:rFonts w:ascii="Calibri" w:eastAsia="Times New Roman" w:hAnsi="Calibri" w:cs="Calibri"/>
                <w:color w:val="9C6500"/>
              </w:rPr>
            </w:pPr>
            <w:r w:rsidRPr="00C74A48">
              <w:rPr>
                <w:rFonts w:ascii="Calibri" w:eastAsia="Times New Roman" w:hAnsi="Calibri" w:cs="Calibri"/>
                <w:color w:val="9C6500"/>
              </w:rPr>
              <w:t>Hydrologic Modeling Program Chair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A48" w:rsidRPr="00C74A48" w:rsidRDefault="00C74A48" w:rsidP="00C74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6" w:history="1">
              <w:r w:rsidRPr="00C74A48">
                <w:rPr>
                  <w:rFonts w:ascii="Calibri" w:eastAsia="Times New Roman" w:hAnsi="Calibri" w:cs="Calibri"/>
                  <w:color w:val="0563C1"/>
                  <w:u w:val="single"/>
                </w:rPr>
                <w:t>jbarton.sedhyd@gmail.com</w:t>
              </w:r>
            </w:hyperlink>
          </w:p>
        </w:tc>
      </w:tr>
      <w:tr w:rsidR="00C74A48" w:rsidRPr="00C74A48" w:rsidTr="00C74A48">
        <w:trPr>
          <w:trHeight w:val="583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C74A48" w:rsidRPr="00C74A48" w:rsidRDefault="00C74A48" w:rsidP="00C74A48">
            <w:pPr>
              <w:spacing w:after="0" w:line="240" w:lineRule="auto"/>
              <w:rPr>
                <w:rFonts w:ascii="Calibri" w:eastAsia="Times New Roman" w:hAnsi="Calibri" w:cs="Calibri"/>
                <w:color w:val="9C6500"/>
              </w:rPr>
            </w:pPr>
            <w:r w:rsidRPr="00C74A48">
              <w:rPr>
                <w:rFonts w:ascii="Calibri" w:eastAsia="Times New Roman" w:hAnsi="Calibri" w:cs="Calibri"/>
                <w:color w:val="9C6500"/>
              </w:rPr>
              <w:t>Hydrologic Modeling Program Chair (YP)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A48" w:rsidRPr="00C74A48" w:rsidRDefault="00C74A48" w:rsidP="00C74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7" w:history="1">
              <w:r w:rsidRPr="00C74A48">
                <w:rPr>
                  <w:rFonts w:ascii="Calibri" w:eastAsia="Times New Roman" w:hAnsi="Calibri" w:cs="Calibri"/>
                  <w:color w:val="0563C1"/>
                  <w:u w:val="single"/>
                </w:rPr>
                <w:t>jdriscoll@usgs.gov</w:t>
              </w:r>
            </w:hyperlink>
          </w:p>
        </w:tc>
      </w:tr>
    </w:tbl>
    <w:p w:rsidR="00D15B8D" w:rsidRDefault="00D15B8D">
      <w:bookmarkStart w:id="0" w:name="_GoBack"/>
      <w:bookmarkEnd w:id="0"/>
    </w:p>
    <w:sectPr w:rsidR="00D15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A48"/>
    <w:rsid w:val="00C74A48"/>
    <w:rsid w:val="00D1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C7A7A-66F8-49D6-869D-4A668BAA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4A4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nda.cox@slu.edu" TargetMode="External"/><Relationship Id="rId13" Type="http://schemas.openxmlformats.org/officeDocument/2006/relationships/hyperlink" Target="mailto:jsholtes@usbr.gov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nberris@usgs.gov" TargetMode="External"/><Relationship Id="rId12" Type="http://schemas.openxmlformats.org/officeDocument/2006/relationships/hyperlink" Target="mailto:trandle@usbr.gov" TargetMode="External"/><Relationship Id="rId17" Type="http://schemas.openxmlformats.org/officeDocument/2006/relationships/hyperlink" Target="mailto:jdriscoll@usgs.gov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jbarton.sedhyd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Kevin.D.Denn@usace.army.mil" TargetMode="External"/><Relationship Id="rId11" Type="http://schemas.openxmlformats.org/officeDocument/2006/relationships/hyperlink" Target="mailto:edward.j.brauer@usace.army.mil" TargetMode="External"/><Relationship Id="rId5" Type="http://schemas.openxmlformats.org/officeDocument/2006/relationships/hyperlink" Target="mailto:jeffbradley@westconsultants.com" TargetMode="External"/><Relationship Id="rId15" Type="http://schemas.openxmlformats.org/officeDocument/2006/relationships/hyperlink" Target="mailto:Claudia.Hoeft@wdc.usda.gov" TargetMode="External"/><Relationship Id="rId10" Type="http://schemas.openxmlformats.org/officeDocument/2006/relationships/hyperlink" Target="mailto:wfarmer@usgs.gov" TargetMode="External"/><Relationship Id="rId19" Type="http://schemas.openxmlformats.org/officeDocument/2006/relationships/theme" Target="theme/theme1.xml"/><Relationship Id="rId4" Type="http://schemas.openxmlformats.org/officeDocument/2006/relationships/hyperlink" Target="mailto:JWebb.sedhyd@gmail.com" TargetMode="External"/><Relationship Id="rId9" Type="http://schemas.openxmlformats.org/officeDocument/2006/relationships/hyperlink" Target="mailto:chandra.s.pathak@usace.army.mil" TargetMode="External"/><Relationship Id="rId14" Type="http://schemas.openxmlformats.org/officeDocument/2006/relationships/hyperlink" Target="mailto:rboyd@blm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1253</Characters>
  <Application>Microsoft Office Word</Application>
  <DocSecurity>0</DocSecurity>
  <Lines>10</Lines>
  <Paragraphs>2</Paragraphs>
  <ScaleCrop>false</ScaleCrop>
  <Company>United States Army</Company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Nezamfar, Darren D CIV USARMY CEIWR-HEC (US)</dc:creator>
  <cp:keywords/>
  <dc:description/>
  <cp:lastModifiedBy>Nezamfar, Darren D CIV USARMY CEIWR-HEC (US)</cp:lastModifiedBy>
  <cp:revision>1</cp:revision>
  <dcterms:created xsi:type="dcterms:W3CDTF">2018-08-15T23:43:00Z</dcterms:created>
  <dcterms:modified xsi:type="dcterms:W3CDTF">2018-08-15T23:44:00Z</dcterms:modified>
</cp:coreProperties>
</file>