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import json</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import boto3</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from lambda_router import route_llm</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lambda_orchestrator.py -- V3R multi-agent orchestration pipeline</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MODERATOR routes to 'orchestration' -- quality tier, task decomposition</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KNOWLEDGE RETRIEVAL routes to 'retrieval' -- sourced constraint-aware information</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 routes to 'code' -- production-grade platform-compatible generation, max_tokens=2048</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DEBUG routes to 'reasoning' -- chain-of-thought validation gate, max_tokens=2048</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No direct LLM calls -- all execution via route_llm()</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temperature=0.3 preserved from original for all agents</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RETRIEVE_FUNCTION = 'rag-retrieve'</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GRAPH_FUNCTION = 'rag-graph'</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lambda_client = boto3.client('lambda', region_name='us-east-1')</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moderator(task, rag_context, graph_context):</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 f'You are the MODERATOR agent of V3R. V3R self-knowledge -- RAG: {rag_context} GRAPH: {graph_context} Decompose this task into RETRIEVAL, OUTPUT, and VALIDATION sections. Be precise and platform-aware.'</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route_llm('orchestration', system, task, max_tokens=1024, temperature=0.3)</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knowledge_retrieval(retrieval_task, rag_context, graph_context):</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 'You are a knowledge retrieval specialist. Your only job is to surface accurate, version-specific, constraint-aware information. No speculation. No generalization. Cite only what you know with confidence. Flag anything uncertain. Platform constraints: AWS Lambda python:3.12, Linux x86_64, free tier only, Groq llama-3.1-8b-instant, DynamoDB PAY_PER_REQUEST.'</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content = f'Retrieval task: {retrieval_task}\n\nRAG context: {rag_context}\n\nGraph context: {graph_context}'</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route_llm('retrieval', system, content, max_tokens=1024, temperature=0.3)</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coder(output_task, kr_output):</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 'You are a production code specialist. Write only platform-compatible, constraint-validated code. Platform: AWS Lambda python:3.12 linux/amd64. Forbidden: SentenceTransformer() direct instantiation, urllib.request for external APIs, Windows paths, win_amd64 wheels, inline JSON in PowerShell, local_files_only=True. Every output must be immediately deployable. No pseudocode. No placeholders.'</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content = f'Task: {output_task}\n\nValidated knowledge: {kr_output}'</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route_llm('code', system, content, max_tokens=2048, temperature=0.3)</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debug_gate(coder_output, validation_task):</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 'You are a mandatory validation gate. Review the provided output against the validation criteria. Check: syntax validity, platform compatibility, forbidden pattern violations, side effects, import availability. Output either CLEARED FOR DELIVERY followed by the output, or CORRECTIONS REQUIRED followed by an itemized list of issues. No output passes without explicit clearance.'</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content = f'Validation criteria: {validation_task}\n\nOutput to validate: {coder_output}'</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route_llm('reasoning', system, content, max_tokens=2048, temperature=0.3)</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get_rag_context(query):</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try:</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resp = lambda_client.invoke(FunctionName=RETRIEVE_FUNCTION, InvocationType='RequestResponse', Payload=json.dumps({'query': query, 'top_k': 3}))</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body = json.loads(json.loads(resp['Payload'].read())['body'])</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chunks = body.get('results',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'\n\n'.join([c.get('text', '') for c in chunks])</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except Exception:</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get_graph_context(node_id='v3r_platform', depth=2):</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try:</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resp = lambda_client.invoke(FunctionName=GRAPH_FUNCTION, InvocationType='RequestResponse', Payload=json.dumps({'action': 'query', 'node_id': node_id, 'depth': depth}))</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body = json.loads(json.loads(resp['Payload'].read())['body'])</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related = body.get('related',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'Related components: ' + ', '.join([n.get('label', '') for n in related]) if related else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except Exception:</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 lambda_handler(event, context):</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body = json.loads(event.get('body', '{}')) if isinstance(event.get('body'), str) else event</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task = body.get('task',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not task:</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{'statusCode': 400, 'body': json.dumps({'error': 'No task provided'})}</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rag_context = get_rag_context(task)</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graph_context = get_graph_context()</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plan = moderator(task, rag_context, graph_context)</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sections = {'RETRIEVAL': '', 'OUTPUT': '', 'VALIDATION':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current = None</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for line in plan.splitlines():</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for key in sections:</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line.startswith(key + ':') or line.startswith(key):</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current = key</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if current:</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sections[current] += line + '\n'</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kr_output = knowledge_retrieval(sections['RETRIEVAL'], rag_context, graph_context)</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coder_output = coder(sections['OUTPUT'], kr_output)</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final_output = debug_gate(coder_output, sections['VALIDATION'])</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return {'statusCode': 200, 'body': json.dumps({'plan': plan, 'knowledge': kr_output, 'output': final_output})}</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