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10BB9" w14:textId="77777777" w:rsidR="00013164" w:rsidRPr="00D91C1E" w:rsidRDefault="00013164" w:rsidP="00013164">
      <w:pPr>
        <w:rPr>
          <w:rFonts w:ascii="Times New Roman" w:hAnsi="Times New Roman" w:cs="Times New Roman"/>
          <w:sz w:val="26"/>
          <w:szCs w:val="26"/>
          <w:lang w:val="en-US"/>
        </w:rPr>
      </w:pPr>
      <w:r w:rsidRPr="00D91C1E">
        <w:rPr>
          <w:rFonts w:ascii="Times New Roman" w:hAnsi="Times New Roman" w:cs="Times New Roman"/>
          <w:sz w:val="26"/>
          <w:szCs w:val="26"/>
          <w:lang w:val="en-US"/>
        </w:rPr>
        <w:t>// SQL</w:t>
      </w:r>
    </w:p>
    <w:p w14:paraId="4FEBAA19" w14:textId="77777777" w:rsidR="00013164" w:rsidRPr="00D91C1E" w:rsidRDefault="00013164" w:rsidP="00013164">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Làm rõ vai trò của sql</w:t>
      </w:r>
    </w:p>
    <w:p w14:paraId="1EE95E85" w14:textId="77777777" w:rsidR="00013164" w:rsidRPr="00D91C1E" w:rsidRDefault="00013164" w:rsidP="00013164">
      <w:pPr>
        <w:pStyle w:val="ListParagraph"/>
        <w:numPr>
          <w:ilvl w:val="0"/>
          <w:numId w:val="2"/>
        </w:numPr>
        <w:rPr>
          <w:rFonts w:ascii="Times New Roman" w:hAnsi="Times New Roman" w:cs="Times New Roman"/>
          <w:sz w:val="26"/>
          <w:szCs w:val="26"/>
          <w:lang w:val="en-US"/>
        </w:rPr>
      </w:pPr>
      <w:r w:rsidRPr="00D91C1E">
        <w:rPr>
          <w:rFonts w:ascii="Times New Roman" w:hAnsi="Times New Roman" w:cs="Times New Roman"/>
          <w:sz w:val="26"/>
          <w:szCs w:val="26"/>
          <w:lang w:val="en-US"/>
        </w:rPr>
        <w:t>Thu thập: chỉ biết, coi như đã khảo sát (đặt tả yêu cầu).</w:t>
      </w:r>
    </w:p>
    <w:p w14:paraId="79DBDB32" w14:textId="77777777" w:rsidR="00013164" w:rsidRPr="00D91C1E" w:rsidRDefault="00013164" w:rsidP="00013164">
      <w:pPr>
        <w:pStyle w:val="ListParagraph"/>
        <w:numPr>
          <w:ilvl w:val="0"/>
          <w:numId w:val="2"/>
        </w:numPr>
        <w:rPr>
          <w:rFonts w:ascii="Times New Roman" w:hAnsi="Times New Roman" w:cs="Times New Roman"/>
          <w:sz w:val="26"/>
          <w:szCs w:val="26"/>
          <w:lang w:val="en-US"/>
        </w:rPr>
      </w:pPr>
      <w:r w:rsidRPr="00D91C1E">
        <w:rPr>
          <w:rFonts w:ascii="Times New Roman" w:hAnsi="Times New Roman" w:cs="Times New Roman"/>
          <w:sz w:val="26"/>
          <w:szCs w:val="26"/>
          <w:lang w:val="en-US"/>
        </w:rPr>
        <w:t>Phân tích: thu được ERD</w:t>
      </w:r>
      <w:r>
        <w:rPr>
          <w:rFonts w:ascii="Times New Roman" w:hAnsi="Times New Roman" w:cs="Times New Roman"/>
          <w:sz w:val="26"/>
          <w:szCs w:val="26"/>
          <w:lang w:val="en-US"/>
        </w:rPr>
        <w:t xml:space="preserve"> </w:t>
      </w:r>
      <w:r w:rsidRPr="00D91C1E">
        <w:rPr>
          <w:rFonts w:ascii="Times New Roman" w:hAnsi="Times New Roman" w:cs="Times New Roman"/>
          <w:sz w:val="26"/>
          <w:szCs w:val="26"/>
          <w:lang w:val="en-US"/>
        </w:rPr>
        <w:t>(Mô hình thực thể quan hệ: Entity relationship diagram).</w:t>
      </w:r>
    </w:p>
    <w:p w14:paraId="027506ED" w14:textId="77777777" w:rsidR="00013164" w:rsidRPr="00D91C1E" w:rsidRDefault="00013164" w:rsidP="00013164">
      <w:pPr>
        <w:pStyle w:val="ListParagraph"/>
        <w:numPr>
          <w:ilvl w:val="0"/>
          <w:numId w:val="2"/>
        </w:numPr>
        <w:rPr>
          <w:rFonts w:ascii="Times New Roman" w:hAnsi="Times New Roman" w:cs="Times New Roman"/>
          <w:sz w:val="26"/>
          <w:szCs w:val="26"/>
          <w:lang w:val="en-US"/>
        </w:rPr>
      </w:pPr>
      <w:r w:rsidRPr="00D91C1E">
        <w:rPr>
          <w:rFonts w:ascii="Times New Roman" w:hAnsi="Times New Roman" w:cs="Times New Roman"/>
          <w:sz w:val="26"/>
          <w:szCs w:val="26"/>
          <w:lang w:val="en-US"/>
        </w:rPr>
        <w:t>Thiết kế: thu được table diagram.</w:t>
      </w:r>
    </w:p>
    <w:p w14:paraId="5E976C04" w14:textId="77777777" w:rsidR="00013164" w:rsidRPr="00D91C1E" w:rsidRDefault="00013164" w:rsidP="00013164">
      <w:pPr>
        <w:pStyle w:val="ListParagraph"/>
        <w:numPr>
          <w:ilvl w:val="0"/>
          <w:numId w:val="2"/>
        </w:numPr>
        <w:rPr>
          <w:rFonts w:ascii="Times New Roman" w:hAnsi="Times New Roman" w:cs="Times New Roman"/>
          <w:sz w:val="26"/>
          <w:szCs w:val="26"/>
          <w:lang w:val="en-US"/>
        </w:rPr>
      </w:pPr>
      <w:r w:rsidRPr="00D91C1E">
        <w:rPr>
          <w:rFonts w:ascii="Times New Roman" w:hAnsi="Times New Roman" w:cs="Times New Roman"/>
          <w:sz w:val="26"/>
          <w:szCs w:val="26"/>
          <w:lang w:val="en-US"/>
        </w:rPr>
        <w:t>Triển khai: truy vấn</w:t>
      </w:r>
    </w:p>
    <w:p w14:paraId="7217BEF4" w14:textId="77777777" w:rsidR="00013164" w:rsidRPr="00D91C1E" w:rsidRDefault="00013164" w:rsidP="00013164">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Sau 2 bài sql phải thiết kế được một csdlqh cơ bản</w:t>
      </w:r>
    </w:p>
    <w:p w14:paraId="14057DE5" w14:textId="77777777" w:rsidR="00013164" w:rsidRPr="0004702D" w:rsidRDefault="00013164" w:rsidP="00013164">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Định hướng: 2 bước đầu là khó và chưa tiếp cận được, phải nắm được kiến thức cơ bản.</w:t>
      </w:r>
    </w:p>
    <w:p w14:paraId="31BB795B" w14:textId="77777777" w:rsidR="00013164" w:rsidRPr="00602111" w:rsidRDefault="00013164" w:rsidP="00013164">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Bài 1: làm rõ các khái niệm</w:t>
      </w:r>
    </w:p>
    <w:p w14:paraId="002B769F" w14:textId="77777777" w:rsidR="00013164" w:rsidRPr="00D91C1E" w:rsidRDefault="00013164" w:rsidP="00013164">
      <w:pPr>
        <w:pStyle w:val="ListParagraph"/>
        <w:numPr>
          <w:ilvl w:val="1"/>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Giới thiệu trước lộ trình</w:t>
      </w:r>
    </w:p>
    <w:p w14:paraId="1E726E15" w14:textId="77777777" w:rsidR="00013164" w:rsidRPr="00D91C1E" w:rsidRDefault="00013164" w:rsidP="00013164">
      <w:pPr>
        <w:pStyle w:val="ListParagraph"/>
        <w:numPr>
          <w:ilvl w:val="1"/>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RDBMS: Cơ sở dữ liệu quan hệ, xử nhỏ từng chữ viết tắt</w:t>
      </w:r>
    </w:p>
    <w:p w14:paraId="26F5D793" w14:textId="77777777" w:rsidR="00013164" w:rsidRPr="00D91C1E" w:rsidRDefault="00013164" w:rsidP="00013164">
      <w:pPr>
        <w:pStyle w:val="ListParagraph"/>
        <w:numPr>
          <w:ilvl w:val="2"/>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Relational Database Management System</w:t>
      </w:r>
    </w:p>
    <w:p w14:paraId="405BF041" w14:textId="77777777" w:rsidR="00013164" w:rsidRPr="00D91C1E" w:rsidRDefault="00013164" w:rsidP="00013164">
      <w:pPr>
        <w:pStyle w:val="ListParagraph"/>
        <w:numPr>
          <w:ilvl w:val="0"/>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Data (hỏi học viên): </w:t>
      </w:r>
    </w:p>
    <w:p w14:paraId="221CBCE4" w14:textId="77777777" w:rsidR="00013164" w:rsidRPr="00D91C1E" w:rsidRDefault="00013164" w:rsidP="00013164">
      <w:pPr>
        <w:pStyle w:val="ListParagraph"/>
        <w:numPr>
          <w:ilvl w:val="1"/>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Dữ liệu là gì? Là tất cả những thứ ta thu thập</w:t>
      </w:r>
    </w:p>
    <w:p w14:paraId="4387310C" w14:textId="77777777" w:rsidR="00013164" w:rsidRPr="00D91C1E" w:rsidRDefault="00013164" w:rsidP="00013164">
      <w:pPr>
        <w:pStyle w:val="ListParagraph"/>
        <w:numPr>
          <w:ilvl w:val="1"/>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Nếu thế thì information và data khác nhau ở đâu? Xử lý dữ liệu ra được thông tin</w:t>
      </w:r>
    </w:p>
    <w:p w14:paraId="3471785F" w14:textId="77777777" w:rsidR="00013164" w:rsidRPr="00D91C1E" w:rsidRDefault="00013164" w:rsidP="00013164">
      <w:pPr>
        <w:pStyle w:val="ListParagraph"/>
        <w:numPr>
          <w:ilvl w:val="1"/>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Data là dữ liệu thô(input), information là dữ liệu đã được xử lý(output)</w:t>
      </w:r>
    </w:p>
    <w:p w14:paraId="00239448" w14:textId="77777777" w:rsidR="00013164" w:rsidRPr="00D91C1E" w:rsidRDefault="00013164" w:rsidP="00013164">
      <w:pPr>
        <w:pStyle w:val="ListParagraph"/>
        <w:numPr>
          <w:ilvl w:val="1"/>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Có thể là thông tin trong ngữ cảnh này, dữ liệu trong ngữ cảnh khác</w:t>
      </w:r>
    </w:p>
    <w:p w14:paraId="6FFC315F" w14:textId="77777777" w:rsidR="00013164" w:rsidRPr="00D91C1E" w:rsidRDefault="00013164" w:rsidP="00013164">
      <w:pPr>
        <w:pStyle w:val="ListParagraph"/>
        <w:numPr>
          <w:ilvl w:val="0"/>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Database:</w:t>
      </w:r>
    </w:p>
    <w:p w14:paraId="38FEF197" w14:textId="77777777" w:rsidR="00013164" w:rsidRPr="00D91C1E" w:rsidRDefault="00013164" w:rsidP="00013164">
      <w:pPr>
        <w:pStyle w:val="ListParagraph"/>
        <w:numPr>
          <w:ilvl w:val="1"/>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Tổ chức dữ liệu hỗ trợ truy xuất sau này</w:t>
      </w:r>
    </w:p>
    <w:p w14:paraId="2786FB42" w14:textId="77777777" w:rsidR="00013164" w:rsidRPr="00D91C1E" w:rsidRDefault="00013164" w:rsidP="00013164">
      <w:pPr>
        <w:pStyle w:val="ListParagraph"/>
        <w:numPr>
          <w:ilvl w:val="1"/>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Ai có thể lấy ví dụ csdl thực tế??? (Cuốn sách…)</w:t>
      </w:r>
    </w:p>
    <w:p w14:paraId="0061DECF" w14:textId="77777777" w:rsidR="00013164" w:rsidRPr="00D91C1E" w:rsidRDefault="00013164" w:rsidP="00013164">
      <w:pPr>
        <w:pStyle w:val="ListParagraph"/>
        <w:numPr>
          <w:ilvl w:val="1"/>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Người lập trình quản trị csdl</w:t>
      </w:r>
    </w:p>
    <w:p w14:paraId="45AD57C8" w14:textId="77777777" w:rsidR="00013164" w:rsidRPr="00D91C1E" w:rsidRDefault="00013164" w:rsidP="00013164">
      <w:pPr>
        <w:pStyle w:val="ListParagraph"/>
        <w:numPr>
          <w:ilvl w:val="0"/>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Database management:</w:t>
      </w:r>
    </w:p>
    <w:p w14:paraId="260D706C" w14:textId="77777777" w:rsidR="00013164" w:rsidRPr="00D91C1E" w:rsidRDefault="00013164" w:rsidP="00013164">
      <w:pPr>
        <w:pStyle w:val="ListParagraph"/>
        <w:numPr>
          <w:ilvl w:val="1"/>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Tổ chức</w:t>
      </w:r>
    </w:p>
    <w:p w14:paraId="6C9E9C26" w14:textId="77777777" w:rsidR="00013164" w:rsidRPr="00D91C1E" w:rsidRDefault="00013164" w:rsidP="00013164">
      <w:pPr>
        <w:pStyle w:val="ListParagraph"/>
        <w:numPr>
          <w:ilvl w:val="1"/>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Thao tác</w:t>
      </w:r>
    </w:p>
    <w:p w14:paraId="1BD9517F" w14:textId="77777777" w:rsidR="00013164" w:rsidRPr="00D91C1E" w:rsidRDefault="00013164" w:rsidP="00013164">
      <w:pPr>
        <w:pStyle w:val="ListParagraph"/>
        <w:numPr>
          <w:ilvl w:val="0"/>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Database Management System:   =&gt; nên focus Relational Database Management System (phổ biến nhất). </w:t>
      </w:r>
    </w:p>
    <w:p w14:paraId="7B1839FE" w14:textId="77777777" w:rsidR="00013164" w:rsidRPr="00D91C1E" w:rsidRDefault="00013164" w:rsidP="00013164">
      <w:pPr>
        <w:pStyle w:val="ListParagraph"/>
        <w:numPr>
          <w:ilvl w:val="0"/>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Relational Database: </w:t>
      </w:r>
    </w:p>
    <w:p w14:paraId="6B75C2B3" w14:textId="77777777" w:rsidR="00013164" w:rsidRPr="00D91C1E" w:rsidRDefault="00013164" w:rsidP="00013164">
      <w:pPr>
        <w:pStyle w:val="ListParagraph"/>
        <w:numPr>
          <w:ilvl w:val="0"/>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Relational Database Management:</w:t>
      </w:r>
    </w:p>
    <w:p w14:paraId="1FBB4FEE" w14:textId="77777777" w:rsidR="00013164" w:rsidRPr="00D91C1E" w:rsidRDefault="00013164" w:rsidP="00013164">
      <w:pPr>
        <w:pStyle w:val="ListParagraph"/>
        <w:numPr>
          <w:ilvl w:val="0"/>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Relational Database Management System:</w:t>
      </w:r>
    </w:p>
    <w:p w14:paraId="6FF61D86" w14:textId="77777777" w:rsidR="00013164" w:rsidRPr="00D91C1E" w:rsidRDefault="00013164" w:rsidP="00013164">
      <w:pPr>
        <w:pStyle w:val="ListParagraph"/>
        <w:numPr>
          <w:ilvl w:val="1"/>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Mô hình quan hệ</w:t>
      </w:r>
    </w:p>
    <w:p w14:paraId="4FD78322" w14:textId="77777777" w:rsidR="00013164" w:rsidRPr="00D91C1E" w:rsidRDefault="00013164" w:rsidP="00013164">
      <w:pPr>
        <w:pStyle w:val="ListParagraph"/>
        <w:numPr>
          <w:ilvl w:val="2"/>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Bảng: các hàng(bản ghi), các cột(trường, thuộc tính)</w:t>
      </w:r>
    </w:p>
    <w:p w14:paraId="19CE8718" w14:textId="77777777" w:rsidR="00013164" w:rsidRPr="00D91C1E" w:rsidRDefault="00013164" w:rsidP="00013164">
      <w:pPr>
        <w:pStyle w:val="ListParagraph"/>
        <w:numPr>
          <w:ilvl w:val="2"/>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Khoá chính: để xác định duy nhất 1 hàng, 1 thực thể trong bảng</w:t>
      </w:r>
    </w:p>
    <w:p w14:paraId="23217219" w14:textId="77777777" w:rsidR="00013164" w:rsidRPr="00D91C1E" w:rsidRDefault="00013164" w:rsidP="00013164">
      <w:pPr>
        <w:pStyle w:val="ListParagraph"/>
        <w:numPr>
          <w:ilvl w:val="2"/>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Mối quan hệ</w:t>
      </w:r>
    </w:p>
    <w:p w14:paraId="5522DC68" w14:textId="77777777" w:rsidR="00013164" w:rsidRPr="00D91C1E" w:rsidRDefault="00013164" w:rsidP="00013164">
      <w:pPr>
        <w:pStyle w:val="ListParagraph"/>
        <w:numPr>
          <w:ilvl w:val="2"/>
          <w:numId w:val="3"/>
        </w:numPr>
        <w:rPr>
          <w:rFonts w:ascii="Times New Roman" w:hAnsi="Times New Roman" w:cs="Times New Roman"/>
          <w:sz w:val="26"/>
          <w:szCs w:val="26"/>
          <w:lang w:val="en-US"/>
        </w:rPr>
      </w:pPr>
      <w:r w:rsidRPr="00D91C1E">
        <w:rPr>
          <w:rFonts w:ascii="Times New Roman" w:hAnsi="Times New Roman" w:cs="Times New Roman"/>
          <w:sz w:val="26"/>
          <w:szCs w:val="26"/>
          <w:lang w:val="en-US"/>
        </w:rPr>
        <w:t>Khoá ngoại</w:t>
      </w:r>
    </w:p>
    <w:p w14:paraId="356E6BE1" w14:textId="77777777" w:rsidR="00013164" w:rsidRPr="00D91C1E" w:rsidRDefault="00013164" w:rsidP="00013164">
      <w:pPr>
        <w:rPr>
          <w:rFonts w:ascii="Times New Roman" w:hAnsi="Times New Roman" w:cs="Times New Roman"/>
          <w:sz w:val="26"/>
          <w:szCs w:val="26"/>
          <w:lang w:val="en-US"/>
        </w:rPr>
      </w:pPr>
    </w:p>
    <w:p w14:paraId="682D785E" w14:textId="77777777" w:rsidR="00013164" w:rsidRPr="00D91C1E" w:rsidRDefault="00013164" w:rsidP="00013164">
      <w:pPr>
        <w:rPr>
          <w:rFonts w:ascii="Times New Roman" w:hAnsi="Times New Roman" w:cs="Times New Roman"/>
          <w:sz w:val="26"/>
          <w:szCs w:val="26"/>
          <w:lang w:val="en-US"/>
        </w:rPr>
      </w:pPr>
    </w:p>
    <w:p w14:paraId="336FA1FD" w14:textId="77777777" w:rsidR="00013164" w:rsidRPr="00D91C1E" w:rsidRDefault="00013164" w:rsidP="00013164">
      <w:pPr>
        <w:rPr>
          <w:rFonts w:ascii="Times New Roman" w:hAnsi="Times New Roman" w:cs="Times New Roman"/>
          <w:sz w:val="26"/>
          <w:szCs w:val="26"/>
          <w:lang w:val="en-US"/>
        </w:rPr>
      </w:pPr>
    </w:p>
    <w:p w14:paraId="5CA639B4" w14:textId="77777777" w:rsidR="00013164" w:rsidRPr="00D91C1E" w:rsidRDefault="00013164" w:rsidP="00013164">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Bài 2: Phân tích thiết kế:</w:t>
      </w:r>
    </w:p>
    <w:p w14:paraId="7000A393" w14:textId="77777777" w:rsidR="00013164" w:rsidRPr="00D91C1E" w:rsidRDefault="00013164" w:rsidP="00013164">
      <w:pPr>
        <w:pStyle w:val="ListParagraph"/>
        <w:numPr>
          <w:ilvl w:val="1"/>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ERD:</w:t>
      </w:r>
    </w:p>
    <w:p w14:paraId="639041E6" w14:textId="77777777" w:rsidR="00013164" w:rsidRPr="00D91C1E" w:rsidRDefault="00013164" w:rsidP="00013164">
      <w:pPr>
        <w:pStyle w:val="ListParagraph"/>
        <w:numPr>
          <w:ilvl w:val="0"/>
          <w:numId w:val="4"/>
        </w:numPr>
        <w:rPr>
          <w:rFonts w:ascii="Times New Roman" w:hAnsi="Times New Roman" w:cs="Times New Roman"/>
          <w:sz w:val="26"/>
          <w:szCs w:val="26"/>
          <w:lang w:val="en-US"/>
        </w:rPr>
      </w:pPr>
      <w:r w:rsidRPr="00D91C1E">
        <w:rPr>
          <w:rFonts w:ascii="Times New Roman" w:hAnsi="Times New Roman" w:cs="Times New Roman"/>
          <w:sz w:val="26"/>
          <w:szCs w:val="26"/>
          <w:lang w:val="en-US"/>
        </w:rPr>
        <w:t>Entity: Lấy ví dụ: KHA mua SB&gt; thực thể KHA, SB</w:t>
      </w:r>
    </w:p>
    <w:p w14:paraId="303D0C5E" w14:textId="77777777" w:rsidR="00013164" w:rsidRPr="00D91C1E" w:rsidRDefault="00013164" w:rsidP="00013164">
      <w:pPr>
        <w:pStyle w:val="ListParagraph"/>
        <w:numPr>
          <w:ilvl w:val="0"/>
          <w:numId w:val="4"/>
        </w:numPr>
        <w:rPr>
          <w:rFonts w:ascii="Times New Roman" w:hAnsi="Times New Roman" w:cs="Times New Roman"/>
          <w:sz w:val="26"/>
          <w:szCs w:val="26"/>
          <w:lang w:val="en-US"/>
        </w:rPr>
      </w:pPr>
      <w:r w:rsidRPr="00D91C1E">
        <w:rPr>
          <w:rFonts w:ascii="Times New Roman" w:hAnsi="Times New Roman" w:cs="Times New Roman"/>
          <w:sz w:val="26"/>
          <w:szCs w:val="26"/>
          <w:lang w:val="en-US"/>
        </w:rPr>
        <w:t>Relationship: mua</w:t>
      </w:r>
    </w:p>
    <w:p w14:paraId="311036A2" w14:textId="77777777" w:rsidR="00013164" w:rsidRPr="00D91C1E" w:rsidRDefault="00013164" w:rsidP="00013164">
      <w:pPr>
        <w:pStyle w:val="ListParagraph"/>
        <w:numPr>
          <w:ilvl w:val="0"/>
          <w:numId w:val="4"/>
        </w:numPr>
        <w:rPr>
          <w:rFonts w:ascii="Times New Roman" w:hAnsi="Times New Roman" w:cs="Times New Roman"/>
          <w:sz w:val="26"/>
          <w:szCs w:val="26"/>
          <w:lang w:val="en-US"/>
        </w:rPr>
      </w:pPr>
      <w:r w:rsidRPr="00D91C1E">
        <w:rPr>
          <w:rFonts w:ascii="Times New Roman" w:hAnsi="Times New Roman" w:cs="Times New Roman"/>
          <w:sz w:val="26"/>
          <w:szCs w:val="26"/>
          <w:lang w:val="en-US"/>
        </w:rPr>
        <w:t>Properties/ Att: KHA: tên A, ngày sinh …, giới tính …; Sách: tên: B, bìa: …, số trang: …. =&gt; xây dựng bài toán tổng quát, cơ chế: các thực thể có các thuộc tính, đặc trưng như nhau (KH và S)</w:t>
      </w:r>
    </w:p>
    <w:p w14:paraId="560CBF70" w14:textId="77777777" w:rsidR="00013164" w:rsidRPr="00D91C1E" w:rsidRDefault="00013164" w:rsidP="00013164">
      <w:pPr>
        <w:pStyle w:val="ListParagraph"/>
        <w:numPr>
          <w:ilvl w:val="0"/>
          <w:numId w:val="4"/>
        </w:numPr>
        <w:rPr>
          <w:rFonts w:ascii="Times New Roman" w:hAnsi="Times New Roman" w:cs="Times New Roman"/>
          <w:sz w:val="26"/>
          <w:szCs w:val="26"/>
          <w:lang w:val="en-US"/>
        </w:rPr>
      </w:pPr>
      <w:r w:rsidRPr="00D91C1E">
        <w:rPr>
          <w:rFonts w:ascii="Times New Roman" w:hAnsi="Times New Roman" w:cs="Times New Roman"/>
          <w:sz w:val="26"/>
          <w:szCs w:val="26"/>
          <w:lang w:val="en-US"/>
        </w:rPr>
        <w:t>Entity Set: KH và S là các entity set, tuỳ mỗi bài toán mà thực thể nằm ở trong nhóm khác nhau</w:t>
      </w:r>
    </w:p>
    <w:p w14:paraId="42191CAE" w14:textId="77777777" w:rsidR="00013164" w:rsidRPr="00D91C1E" w:rsidRDefault="00013164" w:rsidP="00013164">
      <w:pPr>
        <w:pStyle w:val="ListParagraph"/>
        <w:numPr>
          <w:ilvl w:val="0"/>
          <w:numId w:val="4"/>
        </w:numPr>
        <w:rPr>
          <w:rFonts w:ascii="Times New Roman" w:hAnsi="Times New Roman" w:cs="Times New Roman"/>
          <w:sz w:val="26"/>
          <w:szCs w:val="26"/>
          <w:lang w:val="en-US"/>
        </w:rPr>
      </w:pPr>
      <w:r w:rsidRPr="00D91C1E">
        <w:rPr>
          <w:rFonts w:ascii="Times New Roman" w:hAnsi="Times New Roman" w:cs="Times New Roman"/>
          <w:sz w:val="26"/>
          <w:szCs w:val="26"/>
          <w:lang w:val="en-US"/>
        </w:rPr>
        <w:t>Relationship Set: quan hệ của các entity set</w:t>
      </w:r>
    </w:p>
    <w:p w14:paraId="586E15C0" w14:textId="77777777" w:rsidR="00013164" w:rsidRPr="00D91C1E" w:rsidRDefault="00013164" w:rsidP="00013164">
      <w:pPr>
        <w:pStyle w:val="ListParagraph"/>
        <w:numPr>
          <w:ilvl w:val="3"/>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Nhấn mạnh: từ loại là gì? Entity danh từ chung, đối tượng là danh từ riêng, mqh là động từ.</w:t>
      </w:r>
    </w:p>
    <w:p w14:paraId="12455F17" w14:textId="77777777" w:rsidR="00013164" w:rsidRPr="00D91C1E" w:rsidRDefault="00013164" w:rsidP="00013164">
      <w:pPr>
        <w:rPr>
          <w:rFonts w:ascii="Times New Roman" w:hAnsi="Times New Roman" w:cs="Times New Roman"/>
          <w:sz w:val="26"/>
          <w:szCs w:val="26"/>
          <w:lang w:val="en-US"/>
        </w:rPr>
      </w:pPr>
    </w:p>
    <w:p w14:paraId="0A5D9DE5" w14:textId="77777777" w:rsidR="00013164" w:rsidRPr="00D91C1E" w:rsidRDefault="00013164" w:rsidP="00013164">
      <w:pPr>
        <w:pStyle w:val="ListParagraph"/>
        <w:numPr>
          <w:ilvl w:val="1"/>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Phân loại mối quan hệ: phân loại đi kèm tiêu chí</w:t>
      </w:r>
    </w:p>
    <w:p w14:paraId="447F17EF" w14:textId="77777777" w:rsidR="00013164" w:rsidRPr="00D91C1E" w:rsidRDefault="00013164" w:rsidP="00013164">
      <w:pPr>
        <w:pStyle w:val="ListParagraph"/>
        <w:numPr>
          <w:ilvl w:val="2"/>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Số lượng thực thể tham gia vào mqh:</w:t>
      </w:r>
    </w:p>
    <w:p w14:paraId="5AC5F913" w14:textId="77777777" w:rsidR="00013164" w:rsidRPr="00D91C1E" w:rsidRDefault="00013164" w:rsidP="00013164">
      <w:pPr>
        <w:pStyle w:val="ListParagraph"/>
        <w:numPr>
          <w:ilvl w:val="3"/>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Tự thân: mqh xảy ra trong tập thực thể đó.</w:t>
      </w:r>
    </w:p>
    <w:p w14:paraId="77F13227" w14:textId="77777777" w:rsidR="00013164" w:rsidRPr="00D91C1E" w:rsidRDefault="00013164" w:rsidP="00013164">
      <w:pPr>
        <w:pStyle w:val="ListParagraph"/>
        <w:numPr>
          <w:ilvl w:val="3"/>
          <w:numId w:val="1"/>
        </w:numPr>
        <w:rPr>
          <w:rFonts w:ascii="Times New Roman" w:hAnsi="Times New Roman" w:cs="Times New Roman"/>
          <w:b/>
          <w:bCs/>
          <w:sz w:val="26"/>
          <w:szCs w:val="26"/>
          <w:u w:val="single"/>
          <w:lang w:val="en-US"/>
        </w:rPr>
      </w:pPr>
      <w:r w:rsidRPr="00D91C1E">
        <w:rPr>
          <w:rFonts w:ascii="Times New Roman" w:hAnsi="Times New Roman" w:cs="Times New Roman"/>
          <w:b/>
          <w:bCs/>
          <w:sz w:val="26"/>
          <w:szCs w:val="26"/>
          <w:u w:val="single"/>
          <w:lang w:val="en-US"/>
        </w:rPr>
        <w:t>Nhị phân: xảy ra giữa 2 thực thể giữa 2 tập thực thể khác nhau</w:t>
      </w:r>
    </w:p>
    <w:p w14:paraId="7B1E03B7" w14:textId="77777777" w:rsidR="00013164" w:rsidRPr="00D91C1E" w:rsidRDefault="00013164" w:rsidP="00013164">
      <w:pPr>
        <w:pStyle w:val="ListParagraph"/>
        <w:numPr>
          <w:ilvl w:val="3"/>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Tam phân: (Ngân hàng, Nhân viên, Chi nhánh, Phòng ban: NV a làm việc ở phòng KT ở Mỹ Đình)</w:t>
      </w:r>
    </w:p>
    <w:p w14:paraId="498185EE" w14:textId="77777777" w:rsidR="00013164" w:rsidRPr="00D91C1E" w:rsidRDefault="00013164" w:rsidP="00013164">
      <w:pPr>
        <w:rPr>
          <w:rFonts w:ascii="Times New Roman" w:hAnsi="Times New Roman" w:cs="Times New Roman"/>
          <w:sz w:val="26"/>
          <w:szCs w:val="26"/>
          <w:lang w:val="en-US"/>
        </w:rPr>
      </w:pPr>
    </w:p>
    <w:p w14:paraId="08FBDE72" w14:textId="77777777" w:rsidR="00013164" w:rsidRPr="00D91C1E" w:rsidRDefault="00013164" w:rsidP="00013164">
      <w:pPr>
        <w:pStyle w:val="ListParagraph"/>
        <w:numPr>
          <w:ilvl w:val="2"/>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Ánh xạ: bài toán tập hợp X và Y</w:t>
      </w:r>
    </w:p>
    <w:p w14:paraId="41916CDE" w14:textId="77777777" w:rsidR="00013164" w:rsidRPr="00D91C1E" w:rsidRDefault="00013164" w:rsidP="00013164">
      <w:pPr>
        <w:pStyle w:val="ListParagraph"/>
        <w:numPr>
          <w:ilvl w:val="3"/>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1-1:</w:t>
      </w:r>
    </w:p>
    <w:p w14:paraId="030A55FF" w14:textId="77777777" w:rsidR="00013164" w:rsidRPr="00D91C1E" w:rsidRDefault="00013164" w:rsidP="00013164">
      <w:pPr>
        <w:pStyle w:val="ListParagraph"/>
        <w:numPr>
          <w:ilvl w:val="3"/>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1-n:</w:t>
      </w:r>
    </w:p>
    <w:p w14:paraId="3E91C6D8" w14:textId="77777777" w:rsidR="00013164" w:rsidRPr="00D91C1E" w:rsidRDefault="00013164" w:rsidP="00013164">
      <w:pPr>
        <w:pStyle w:val="ListParagraph"/>
        <w:numPr>
          <w:ilvl w:val="3"/>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N-1:</w:t>
      </w:r>
    </w:p>
    <w:p w14:paraId="79861094" w14:textId="77777777" w:rsidR="00013164" w:rsidRPr="00D91C1E" w:rsidRDefault="00013164" w:rsidP="00013164">
      <w:pPr>
        <w:pStyle w:val="ListParagraph"/>
        <w:numPr>
          <w:ilvl w:val="3"/>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N-m: </w:t>
      </w:r>
    </w:p>
    <w:p w14:paraId="2736F2E1" w14:textId="77777777" w:rsidR="00013164" w:rsidRPr="00D91C1E" w:rsidRDefault="00013164" w:rsidP="00013164">
      <w:pPr>
        <w:pStyle w:val="ListParagraph"/>
        <w:numPr>
          <w:ilvl w:val="4"/>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Ví dụ: …</w:t>
      </w:r>
    </w:p>
    <w:p w14:paraId="021077FC" w14:textId="77777777" w:rsidR="00013164" w:rsidRPr="00D91C1E" w:rsidRDefault="00013164" w:rsidP="00013164">
      <w:pPr>
        <w:pStyle w:val="ListParagraph"/>
        <w:numPr>
          <w:ilvl w:val="4"/>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Bài toán xuyên suốt: KH, HĐ, Sách. Mỗi sách nhiều hoá đơn là tập thực thể! </w:t>
      </w:r>
    </w:p>
    <w:p w14:paraId="4CD7B4A5" w14:textId="77777777" w:rsidR="00013164" w:rsidRPr="00D91C1E" w:rsidRDefault="00013164" w:rsidP="00013164">
      <w:pPr>
        <w:pStyle w:val="ListParagraph"/>
        <w:numPr>
          <w:ilvl w:val="4"/>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Vẽ ERD: có mqh, hành động, thuộc tính và khoá chính. Do hệ csdl sẽ có nhiêu bảng nên trong thực tế sẽ luộc bớt thuộc tính và tách riêng.</w:t>
      </w:r>
    </w:p>
    <w:p w14:paraId="0A39FD55" w14:textId="77777777" w:rsidR="00013164" w:rsidRPr="00D91C1E" w:rsidRDefault="00013164" w:rsidP="00013164">
      <w:pPr>
        <w:pStyle w:val="ListParagraph"/>
        <w:numPr>
          <w:ilvl w:val="4"/>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Mqh n-m là khó nhất: “thuộc tính của mối quan hệ” (Giá và SL cùng có trong HĐ và Sách =&gt; Giá của sách và giá tại thời điểm bán, tại sao có 2 nơi lưu trữ ‘giá’? =&gt; thời điểm sau đó bán giá khác nên cần có giá trong HĐ để lưu lại giá tại thời điểm bán, Số lượng sách bán ra và số lượng sp hiện có trong kho).</w:t>
      </w:r>
    </w:p>
    <w:p w14:paraId="6DB852C2" w14:textId="77777777" w:rsidR="00013164" w:rsidRPr="00D91C1E" w:rsidRDefault="00013164" w:rsidP="00013164">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ERD không có khoá ngoại. </w:t>
      </w:r>
    </w:p>
    <w:p w14:paraId="534BD51C" w14:textId="77777777" w:rsidR="00013164" w:rsidRPr="00D91C1E" w:rsidRDefault="00013164" w:rsidP="00013164">
      <w:pPr>
        <w:pStyle w:val="ListParagraph"/>
        <w:numPr>
          <w:ilvl w:val="0"/>
          <w:numId w:val="1"/>
        </w:numPr>
        <w:rPr>
          <w:rFonts w:ascii="Times New Roman" w:hAnsi="Times New Roman" w:cs="Times New Roman"/>
          <w:b/>
          <w:bCs/>
          <w:sz w:val="26"/>
          <w:szCs w:val="26"/>
          <w:lang w:val="en-US"/>
        </w:rPr>
      </w:pPr>
      <w:r w:rsidRPr="00D91C1E">
        <w:rPr>
          <w:rFonts w:ascii="Times New Roman" w:hAnsi="Times New Roman" w:cs="Times New Roman"/>
          <w:b/>
          <w:bCs/>
          <w:sz w:val="26"/>
          <w:szCs w:val="26"/>
          <w:lang w:val="en-US"/>
        </w:rPr>
        <w:t>2 MQH nhiều nhiều điển hình: KH-Bình luận-Sách và HĐ-SP</w:t>
      </w:r>
    </w:p>
    <w:p w14:paraId="1F3B7E19" w14:textId="77777777" w:rsidR="00013164" w:rsidRPr="00D91C1E" w:rsidRDefault="00013164" w:rsidP="00013164">
      <w:pPr>
        <w:rPr>
          <w:rFonts w:ascii="Times New Roman" w:hAnsi="Times New Roman" w:cs="Times New Roman"/>
          <w:b/>
          <w:bCs/>
          <w:sz w:val="26"/>
          <w:szCs w:val="26"/>
          <w:lang w:val="en-US"/>
        </w:rPr>
      </w:pPr>
    </w:p>
    <w:p w14:paraId="48614046" w14:textId="77777777" w:rsidR="00013164" w:rsidRPr="00D91C1E" w:rsidRDefault="00013164" w:rsidP="00013164">
      <w:pPr>
        <w:rPr>
          <w:rFonts w:ascii="Times New Roman" w:hAnsi="Times New Roman" w:cs="Times New Roman"/>
          <w:b/>
          <w:bCs/>
          <w:sz w:val="26"/>
          <w:szCs w:val="26"/>
          <w:lang w:val="en-US"/>
        </w:rPr>
      </w:pPr>
    </w:p>
    <w:p w14:paraId="55EBAA4D" w14:textId="77777777" w:rsidR="00013164" w:rsidRPr="00D91C1E" w:rsidRDefault="00013164" w:rsidP="00013164">
      <w:pPr>
        <w:rPr>
          <w:rFonts w:ascii="Times New Roman" w:hAnsi="Times New Roman" w:cs="Times New Roman"/>
          <w:b/>
          <w:bCs/>
          <w:sz w:val="26"/>
          <w:szCs w:val="26"/>
          <w:lang w:val="en-US"/>
        </w:rPr>
      </w:pPr>
    </w:p>
    <w:p w14:paraId="4CF122E4" w14:textId="77777777" w:rsidR="00013164" w:rsidRPr="00D91C1E" w:rsidRDefault="00013164" w:rsidP="00013164">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b/>
          <w:bCs/>
          <w:sz w:val="26"/>
          <w:szCs w:val="26"/>
          <w:lang w:val="en-US"/>
        </w:rPr>
        <w:t>ERD =&gt; Table design???</w:t>
      </w:r>
      <w:r w:rsidRPr="00D91C1E">
        <w:rPr>
          <w:rFonts w:ascii="Times New Roman" w:hAnsi="Times New Roman" w:cs="Times New Roman"/>
          <w:sz w:val="26"/>
          <w:szCs w:val="26"/>
          <w:lang w:val="en-US"/>
        </w:rPr>
        <w:t xml:space="preserve"> </w:t>
      </w:r>
    </w:p>
    <w:p w14:paraId="59D45347" w14:textId="77777777" w:rsidR="00013164" w:rsidRPr="00D91C1E" w:rsidRDefault="00013164" w:rsidP="00013164">
      <w:pPr>
        <w:pStyle w:val="ListParagraph"/>
        <w:numPr>
          <w:ilvl w:val="1"/>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Quy tắc:</w:t>
      </w:r>
    </w:p>
    <w:p w14:paraId="418BAB73" w14:textId="77777777" w:rsidR="00013164" w:rsidRPr="00D91C1E" w:rsidRDefault="00013164" w:rsidP="00013164">
      <w:pPr>
        <w:pStyle w:val="ListParagraph"/>
        <w:numPr>
          <w:ilvl w:val="0"/>
          <w:numId w:val="5"/>
        </w:numPr>
        <w:rPr>
          <w:rFonts w:ascii="Times New Roman" w:hAnsi="Times New Roman" w:cs="Times New Roman"/>
          <w:sz w:val="26"/>
          <w:szCs w:val="26"/>
          <w:lang w:val="en-US"/>
        </w:rPr>
      </w:pPr>
      <w:r w:rsidRPr="00D91C1E">
        <w:rPr>
          <w:rFonts w:ascii="Times New Roman" w:hAnsi="Times New Roman" w:cs="Times New Roman"/>
          <w:sz w:val="26"/>
          <w:szCs w:val="26"/>
          <w:lang w:val="en-US"/>
        </w:rPr>
        <w:t>Mỗi thực thể được chuyển thành 1 bảng:</w:t>
      </w:r>
    </w:p>
    <w:p w14:paraId="263D40C2" w14:textId="77777777" w:rsidR="00013164" w:rsidRPr="00D91C1E" w:rsidRDefault="00013164" w:rsidP="00013164">
      <w:pPr>
        <w:pStyle w:val="ListParagraph"/>
        <w:numPr>
          <w:ilvl w:val="1"/>
          <w:numId w:val="5"/>
        </w:numPr>
        <w:rPr>
          <w:rFonts w:ascii="Times New Roman" w:hAnsi="Times New Roman" w:cs="Times New Roman"/>
          <w:sz w:val="26"/>
          <w:szCs w:val="26"/>
          <w:lang w:val="en-US"/>
        </w:rPr>
      </w:pPr>
      <w:r w:rsidRPr="00D91C1E">
        <w:rPr>
          <w:rFonts w:ascii="Times New Roman" w:hAnsi="Times New Roman" w:cs="Times New Roman"/>
          <w:sz w:val="26"/>
          <w:szCs w:val="26"/>
          <w:lang w:val="en-US"/>
        </w:rPr>
        <w:t>Trường: các thuộc tính</w:t>
      </w:r>
    </w:p>
    <w:p w14:paraId="16EA0E1F" w14:textId="77777777" w:rsidR="00013164" w:rsidRPr="00D91C1E" w:rsidRDefault="00013164" w:rsidP="00013164">
      <w:pPr>
        <w:pStyle w:val="ListParagraph"/>
        <w:numPr>
          <w:ilvl w:val="1"/>
          <w:numId w:val="5"/>
        </w:numPr>
        <w:rPr>
          <w:rFonts w:ascii="Times New Roman" w:hAnsi="Times New Roman" w:cs="Times New Roman"/>
          <w:sz w:val="26"/>
          <w:szCs w:val="26"/>
          <w:lang w:val="en-US"/>
        </w:rPr>
      </w:pPr>
      <w:r w:rsidRPr="00D91C1E">
        <w:rPr>
          <w:rFonts w:ascii="Times New Roman" w:hAnsi="Times New Roman" w:cs="Times New Roman"/>
          <w:sz w:val="26"/>
          <w:szCs w:val="26"/>
          <w:lang w:val="en-US"/>
        </w:rPr>
        <w:t>Khoá chính: Khoá chính</w:t>
      </w:r>
    </w:p>
    <w:p w14:paraId="2C2C8538" w14:textId="77777777" w:rsidR="00013164" w:rsidRPr="00D91C1E" w:rsidRDefault="00013164" w:rsidP="00013164">
      <w:pPr>
        <w:pStyle w:val="ListParagraph"/>
        <w:numPr>
          <w:ilvl w:val="0"/>
          <w:numId w:val="5"/>
        </w:numPr>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Xét mối quan hệ: </w:t>
      </w:r>
    </w:p>
    <w:p w14:paraId="42FF7389" w14:textId="77777777" w:rsidR="00013164" w:rsidRPr="00D91C1E" w:rsidRDefault="00013164" w:rsidP="00013164">
      <w:pPr>
        <w:pStyle w:val="ListParagraph"/>
        <w:numPr>
          <w:ilvl w:val="1"/>
          <w:numId w:val="5"/>
        </w:numPr>
        <w:rPr>
          <w:rFonts w:ascii="Times New Roman" w:hAnsi="Times New Roman" w:cs="Times New Roman"/>
          <w:sz w:val="26"/>
          <w:szCs w:val="26"/>
          <w:lang w:val="en-US"/>
        </w:rPr>
      </w:pPr>
      <w:r w:rsidRPr="00D91C1E">
        <w:rPr>
          <w:rFonts w:ascii="Times New Roman" w:hAnsi="Times New Roman" w:cs="Times New Roman"/>
          <w:sz w:val="26"/>
          <w:szCs w:val="26"/>
          <w:lang w:val="en-US"/>
        </w:rPr>
        <w:t>1-n: bổ sung khoá chính của bảng 1 vào làm khoá ngoại của bảng nhiều</w:t>
      </w:r>
    </w:p>
    <w:p w14:paraId="5D001F77" w14:textId="77777777" w:rsidR="00013164" w:rsidRPr="00D91C1E" w:rsidRDefault="00013164" w:rsidP="00013164">
      <w:pPr>
        <w:pStyle w:val="ListParagraph"/>
        <w:numPr>
          <w:ilvl w:val="1"/>
          <w:numId w:val="5"/>
        </w:numPr>
        <w:rPr>
          <w:rFonts w:ascii="Times New Roman" w:hAnsi="Times New Roman" w:cs="Times New Roman"/>
          <w:sz w:val="26"/>
          <w:szCs w:val="26"/>
          <w:lang w:val="en-US"/>
        </w:rPr>
      </w:pPr>
      <w:r w:rsidRPr="00D91C1E">
        <w:rPr>
          <w:rFonts w:ascii="Times New Roman" w:hAnsi="Times New Roman" w:cs="Times New Roman"/>
          <w:sz w:val="26"/>
          <w:szCs w:val="26"/>
          <w:lang w:val="en-US"/>
        </w:rPr>
        <w:t>1-1: bổ sung khoá chính của bên này làm khoá ngoại của bên kia</w:t>
      </w:r>
    </w:p>
    <w:p w14:paraId="68C40A1F" w14:textId="77777777" w:rsidR="00013164" w:rsidRPr="00D91C1E" w:rsidRDefault="00013164" w:rsidP="00013164">
      <w:pPr>
        <w:pStyle w:val="ListParagraph"/>
        <w:numPr>
          <w:ilvl w:val="1"/>
          <w:numId w:val="5"/>
        </w:numPr>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N-m: sinh bảng trung gian, khoá chính của 2 bảng chuyển thành khoá ngoại ở bảng trung gian và các thuộc tính. Khoá chính của bảng trung gian: nếu cặp khoá ngoại đủ điều kiện (not null + unique) hoặc sinh ra khoá chính. </w:t>
      </w:r>
    </w:p>
    <w:p w14:paraId="43C524B3" w14:textId="77777777" w:rsidR="00013164" w:rsidRPr="00D91C1E" w:rsidRDefault="00013164" w:rsidP="00013164">
      <w:pPr>
        <w:pStyle w:val="ListParagraph"/>
        <w:numPr>
          <w:ilvl w:val="0"/>
          <w:numId w:val="1"/>
        </w:numPr>
        <w:rPr>
          <w:rFonts w:ascii="Times New Roman" w:hAnsi="Times New Roman" w:cs="Times New Roman"/>
          <w:sz w:val="26"/>
          <w:szCs w:val="26"/>
          <w:lang w:val="en-US"/>
        </w:rPr>
      </w:pPr>
      <w:r w:rsidRPr="00D91C1E">
        <w:rPr>
          <w:rFonts w:ascii="Times New Roman" w:hAnsi="Times New Roman" w:cs="Times New Roman"/>
          <w:sz w:val="26"/>
          <w:szCs w:val="26"/>
          <w:lang w:val="en-US"/>
        </w:rPr>
        <w:t>SQL: Structral query language</w:t>
      </w:r>
    </w:p>
    <w:p w14:paraId="7D1DADE8" w14:textId="77777777" w:rsidR="00013164" w:rsidRPr="00D91C1E" w:rsidRDefault="00013164" w:rsidP="00013164">
      <w:pPr>
        <w:pStyle w:val="ListParagraph"/>
        <w:numPr>
          <w:ilvl w:val="1"/>
          <w:numId w:val="6"/>
        </w:numPr>
        <w:rPr>
          <w:rFonts w:ascii="Times New Roman" w:hAnsi="Times New Roman" w:cs="Times New Roman"/>
          <w:sz w:val="26"/>
          <w:szCs w:val="26"/>
          <w:lang w:val="en-US"/>
        </w:rPr>
      </w:pPr>
      <w:r w:rsidRPr="00D91C1E">
        <w:rPr>
          <w:rFonts w:ascii="Times New Roman" w:hAnsi="Times New Roman" w:cs="Times New Roman"/>
          <w:sz w:val="26"/>
          <w:szCs w:val="26"/>
          <w:lang w:val="en-US"/>
        </w:rPr>
        <w:t>DDL: data definition language: create alter drop</w:t>
      </w:r>
    </w:p>
    <w:p w14:paraId="76A59709" w14:textId="77777777" w:rsidR="00013164" w:rsidRPr="00D91C1E" w:rsidRDefault="00013164" w:rsidP="00013164">
      <w:pPr>
        <w:pStyle w:val="ListParagraph"/>
        <w:numPr>
          <w:ilvl w:val="2"/>
          <w:numId w:val="6"/>
        </w:numPr>
        <w:ind w:left="2552" w:hanging="142"/>
        <w:rPr>
          <w:rFonts w:ascii="Times New Roman" w:hAnsi="Times New Roman" w:cs="Times New Roman"/>
          <w:sz w:val="26"/>
          <w:szCs w:val="26"/>
          <w:lang w:val="en-US"/>
        </w:rPr>
      </w:pPr>
      <w:r w:rsidRPr="00D91C1E">
        <w:rPr>
          <w:rFonts w:ascii="Times New Roman" w:hAnsi="Times New Roman" w:cs="Times New Roman"/>
          <w:sz w:val="26"/>
          <w:szCs w:val="26"/>
          <w:lang w:val="en-US"/>
        </w:rPr>
        <w:t>DB</w:t>
      </w:r>
    </w:p>
    <w:p w14:paraId="49A03AEA" w14:textId="77777777" w:rsidR="00013164" w:rsidRPr="00D91C1E" w:rsidRDefault="00013164" w:rsidP="00013164">
      <w:pPr>
        <w:pStyle w:val="ListParagraph"/>
        <w:numPr>
          <w:ilvl w:val="2"/>
          <w:numId w:val="6"/>
        </w:numPr>
        <w:ind w:left="2552" w:hanging="142"/>
        <w:rPr>
          <w:rFonts w:ascii="Times New Roman" w:hAnsi="Times New Roman" w:cs="Times New Roman"/>
          <w:sz w:val="26"/>
          <w:szCs w:val="26"/>
          <w:lang w:val="en-US"/>
        </w:rPr>
      </w:pPr>
      <w:r w:rsidRPr="00D91C1E">
        <w:rPr>
          <w:rFonts w:ascii="Times New Roman" w:hAnsi="Times New Roman" w:cs="Times New Roman"/>
          <w:sz w:val="26"/>
          <w:szCs w:val="26"/>
          <w:lang w:val="en-US"/>
        </w:rPr>
        <w:t>Table: nói về rằng buộc trước.</w:t>
      </w:r>
    </w:p>
    <w:p w14:paraId="23010C95" w14:textId="77777777" w:rsidR="00013164" w:rsidRPr="00D91C1E" w:rsidRDefault="00013164" w:rsidP="00013164">
      <w:pPr>
        <w:pStyle w:val="ListParagraph"/>
        <w:numPr>
          <w:ilvl w:val="2"/>
          <w:numId w:val="6"/>
        </w:numPr>
        <w:ind w:left="2552" w:hanging="142"/>
        <w:rPr>
          <w:rFonts w:ascii="Times New Roman" w:hAnsi="Times New Roman" w:cs="Times New Roman"/>
          <w:sz w:val="26"/>
          <w:szCs w:val="26"/>
          <w:lang w:val="en-US"/>
        </w:rPr>
      </w:pPr>
      <w:r w:rsidRPr="00D91C1E">
        <w:rPr>
          <w:rFonts w:ascii="Times New Roman" w:hAnsi="Times New Roman" w:cs="Times New Roman"/>
          <w:sz w:val="26"/>
          <w:szCs w:val="26"/>
          <w:lang w:val="en-US"/>
        </w:rPr>
        <w:t>Rằng buộc: constraint: notnull, unique, primary key, foreign key, default, check (sau check là điều kiện: so sánh, in, and or, not in, between and, like, …)</w:t>
      </w:r>
    </w:p>
    <w:p w14:paraId="7A4C8758" w14:textId="77777777" w:rsidR="00013164" w:rsidRPr="00D91C1E" w:rsidRDefault="00013164" w:rsidP="00013164">
      <w:pPr>
        <w:pStyle w:val="ListParagraph"/>
        <w:numPr>
          <w:ilvl w:val="1"/>
          <w:numId w:val="6"/>
        </w:numPr>
        <w:rPr>
          <w:rFonts w:ascii="Times New Roman" w:hAnsi="Times New Roman" w:cs="Times New Roman"/>
          <w:sz w:val="26"/>
          <w:szCs w:val="26"/>
          <w:lang w:val="en-US"/>
        </w:rPr>
      </w:pPr>
      <w:r w:rsidRPr="00D91C1E">
        <w:rPr>
          <w:rFonts w:ascii="Times New Roman" w:hAnsi="Times New Roman" w:cs="Times New Roman"/>
          <w:sz w:val="26"/>
          <w:szCs w:val="26"/>
          <w:lang w:val="en-US"/>
        </w:rPr>
        <w:t>DML: data manipulation language: select insert update delete</w:t>
      </w:r>
    </w:p>
    <w:p w14:paraId="64F1254A" w14:textId="77777777" w:rsidR="00013164" w:rsidRPr="00D91C1E" w:rsidRDefault="00013164" w:rsidP="00013164">
      <w:pPr>
        <w:pStyle w:val="ListParagraph"/>
        <w:numPr>
          <w:ilvl w:val="2"/>
          <w:numId w:val="6"/>
        </w:numPr>
        <w:ind w:left="2552" w:hanging="142"/>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Mệnh đề: from, where, group by, having, order by, limit, </w:t>
      </w:r>
    </w:p>
    <w:p w14:paraId="12307E7F" w14:textId="77777777" w:rsidR="00013164" w:rsidRPr="00D91C1E" w:rsidRDefault="00013164" w:rsidP="00013164">
      <w:pPr>
        <w:pStyle w:val="ListParagraph"/>
        <w:numPr>
          <w:ilvl w:val="3"/>
          <w:numId w:val="6"/>
        </w:numPr>
        <w:rPr>
          <w:rFonts w:ascii="Times New Roman" w:hAnsi="Times New Roman" w:cs="Times New Roman"/>
          <w:sz w:val="26"/>
          <w:szCs w:val="26"/>
          <w:lang w:val="en-US"/>
        </w:rPr>
      </w:pPr>
      <w:r w:rsidRPr="00D91C1E">
        <w:rPr>
          <w:rFonts w:ascii="Times New Roman" w:hAnsi="Times New Roman" w:cs="Times New Roman"/>
          <w:sz w:val="26"/>
          <w:szCs w:val="26"/>
          <w:lang w:val="en-US"/>
        </w:rPr>
        <w:t xml:space="preserve">Select + */ds cột/ hàm tập hợp(max, min, </w:t>
      </w:r>
      <w:r w:rsidRPr="00D91C1E">
        <w:rPr>
          <w:rFonts w:ascii="Times New Roman" w:hAnsi="Times New Roman" w:cs="Times New Roman"/>
          <w:b/>
          <w:bCs/>
          <w:sz w:val="26"/>
          <w:szCs w:val="26"/>
          <w:u w:val="single"/>
          <w:lang w:val="en-US"/>
        </w:rPr>
        <w:t>count</w:t>
      </w:r>
      <w:r w:rsidRPr="00D91C1E">
        <w:rPr>
          <w:rFonts w:ascii="Times New Roman" w:hAnsi="Times New Roman" w:cs="Times New Roman"/>
          <w:sz w:val="26"/>
          <w:szCs w:val="26"/>
          <w:lang w:val="en-US"/>
        </w:rPr>
        <w:t>, avg…) =&gt; liệt kê hàm tập hợp =&gt; so sánh một số hàm tập hợp.</w:t>
      </w:r>
    </w:p>
    <w:p w14:paraId="69719637" w14:textId="77777777" w:rsidR="00013164" w:rsidRPr="00D91C1E" w:rsidRDefault="00013164" w:rsidP="00013164">
      <w:pPr>
        <w:pStyle w:val="ListParagraph"/>
        <w:numPr>
          <w:ilvl w:val="3"/>
          <w:numId w:val="6"/>
        </w:numPr>
        <w:rPr>
          <w:rFonts w:ascii="Times New Roman" w:hAnsi="Times New Roman" w:cs="Times New Roman"/>
          <w:sz w:val="26"/>
          <w:szCs w:val="26"/>
          <w:lang w:val="en-US"/>
        </w:rPr>
      </w:pPr>
      <w:r w:rsidRPr="00D91C1E">
        <w:rPr>
          <w:rFonts w:ascii="Times New Roman" w:hAnsi="Times New Roman" w:cs="Times New Roman"/>
          <w:sz w:val="26"/>
          <w:szCs w:val="26"/>
          <w:lang w:val="en-US"/>
        </w:rPr>
        <w:t>From + bảng/ join</w:t>
      </w:r>
    </w:p>
    <w:p w14:paraId="459CB224" w14:textId="77777777" w:rsidR="00013164" w:rsidRPr="00D91C1E" w:rsidRDefault="00013164" w:rsidP="00013164">
      <w:pPr>
        <w:pStyle w:val="ListParagraph"/>
        <w:numPr>
          <w:ilvl w:val="3"/>
          <w:numId w:val="6"/>
        </w:numPr>
        <w:rPr>
          <w:rFonts w:ascii="Times New Roman" w:hAnsi="Times New Roman" w:cs="Times New Roman"/>
          <w:sz w:val="26"/>
          <w:szCs w:val="26"/>
          <w:lang w:val="en-US"/>
        </w:rPr>
      </w:pPr>
      <w:r w:rsidRPr="00D91C1E">
        <w:rPr>
          <w:rFonts w:ascii="Times New Roman" w:hAnsi="Times New Roman" w:cs="Times New Roman"/>
          <w:sz w:val="26"/>
          <w:szCs w:val="26"/>
          <w:lang w:val="en-US"/>
        </w:rPr>
        <w:t>Where + biểu thức điều kiện</w:t>
      </w:r>
    </w:p>
    <w:p w14:paraId="276AFA14" w14:textId="77777777" w:rsidR="00013164" w:rsidRPr="00D91C1E" w:rsidRDefault="00013164" w:rsidP="00013164">
      <w:pPr>
        <w:pStyle w:val="ListParagraph"/>
        <w:numPr>
          <w:ilvl w:val="3"/>
          <w:numId w:val="6"/>
        </w:numPr>
        <w:rPr>
          <w:rFonts w:ascii="Times New Roman" w:hAnsi="Times New Roman" w:cs="Times New Roman"/>
          <w:sz w:val="26"/>
          <w:szCs w:val="26"/>
          <w:lang w:val="en-US"/>
        </w:rPr>
      </w:pPr>
      <w:r w:rsidRPr="00D91C1E">
        <w:rPr>
          <w:rFonts w:ascii="Times New Roman" w:hAnsi="Times New Roman" w:cs="Times New Roman"/>
          <w:sz w:val="26"/>
          <w:szCs w:val="26"/>
          <w:lang w:val="en-US"/>
        </w:rPr>
        <w:t>Group by: nhóm các bộ kq</w:t>
      </w:r>
    </w:p>
    <w:p w14:paraId="4E08936D" w14:textId="77777777" w:rsidR="00013164" w:rsidRPr="00D91C1E" w:rsidRDefault="00013164" w:rsidP="00013164">
      <w:pPr>
        <w:pStyle w:val="ListParagraph"/>
        <w:numPr>
          <w:ilvl w:val="3"/>
          <w:numId w:val="6"/>
        </w:numPr>
        <w:rPr>
          <w:rFonts w:ascii="Times New Roman" w:hAnsi="Times New Roman" w:cs="Times New Roman"/>
          <w:sz w:val="26"/>
          <w:szCs w:val="26"/>
          <w:lang w:val="en-US"/>
        </w:rPr>
      </w:pPr>
      <w:r w:rsidRPr="00D91C1E">
        <w:rPr>
          <w:rFonts w:ascii="Times New Roman" w:hAnsi="Times New Roman" w:cs="Times New Roman"/>
          <w:sz w:val="26"/>
          <w:szCs w:val="26"/>
          <w:lang w:val="en-US"/>
        </w:rPr>
        <w:t>Having: so sánh having (hàm tập hợp) và where (cột), mqh having (tuỳ chọn đi kèm group by) và group by.</w:t>
      </w:r>
    </w:p>
    <w:p w14:paraId="3A0CA559" w14:textId="77777777" w:rsidR="00013164" w:rsidRPr="00D91C1E" w:rsidRDefault="00013164" w:rsidP="00013164">
      <w:pPr>
        <w:pStyle w:val="ListParagraph"/>
        <w:numPr>
          <w:ilvl w:val="1"/>
          <w:numId w:val="6"/>
        </w:numPr>
        <w:rPr>
          <w:rFonts w:ascii="Times New Roman" w:hAnsi="Times New Roman" w:cs="Times New Roman"/>
          <w:sz w:val="26"/>
          <w:szCs w:val="26"/>
          <w:lang w:val="en-US"/>
        </w:rPr>
      </w:pPr>
      <w:r w:rsidRPr="00D91C1E">
        <w:rPr>
          <w:rFonts w:ascii="Times New Roman" w:hAnsi="Times New Roman" w:cs="Times New Roman"/>
          <w:sz w:val="26"/>
          <w:szCs w:val="26"/>
          <w:lang w:val="en-US"/>
        </w:rPr>
        <w:t>DCL: data control language: grand deny revoke</w:t>
      </w:r>
    </w:p>
    <w:p w14:paraId="12301EA0" w14:textId="77777777" w:rsidR="00013164" w:rsidRPr="00D91C1E" w:rsidRDefault="00013164" w:rsidP="00013164">
      <w:pPr>
        <w:rPr>
          <w:rFonts w:ascii="Times New Roman" w:hAnsi="Times New Roman" w:cs="Times New Roman"/>
          <w:sz w:val="26"/>
          <w:szCs w:val="26"/>
          <w:lang w:val="en-US"/>
        </w:rPr>
      </w:pPr>
    </w:p>
    <w:p w14:paraId="5B13AB0D" w14:textId="77777777" w:rsidR="00013164" w:rsidRDefault="00013164" w:rsidP="00013164">
      <w:pPr>
        <w:rPr>
          <w:rFonts w:ascii="Times New Roman" w:hAnsi="Times New Roman" w:cs="Times New Roman"/>
          <w:sz w:val="26"/>
          <w:szCs w:val="26"/>
          <w:lang w:val="en-US"/>
        </w:rPr>
      </w:pPr>
    </w:p>
    <w:p w14:paraId="1C960424" w14:textId="77777777" w:rsidR="00013164" w:rsidRDefault="00013164" w:rsidP="00013164">
      <w:pPr>
        <w:rPr>
          <w:rFonts w:ascii="Times New Roman" w:hAnsi="Times New Roman" w:cs="Times New Roman"/>
          <w:sz w:val="26"/>
          <w:szCs w:val="26"/>
          <w:lang w:val="en-US"/>
        </w:rPr>
      </w:pPr>
    </w:p>
    <w:p w14:paraId="42299A91" w14:textId="77777777" w:rsidR="00013164" w:rsidRDefault="00013164" w:rsidP="00013164">
      <w:pPr>
        <w:rPr>
          <w:rFonts w:ascii="Times New Roman" w:hAnsi="Times New Roman" w:cs="Times New Roman"/>
          <w:sz w:val="26"/>
          <w:szCs w:val="26"/>
          <w:lang w:val="en-US"/>
        </w:rPr>
      </w:pPr>
    </w:p>
    <w:p w14:paraId="7A7B8417" w14:textId="77777777" w:rsidR="00EF79DC" w:rsidRDefault="00EF79DC"/>
    <w:sectPr w:rsidR="00EF79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640EC"/>
    <w:multiLevelType w:val="hybridMultilevel"/>
    <w:tmpl w:val="F4087378"/>
    <w:lvl w:ilvl="0" w:tplc="09B4B694">
      <w:start w:val="1"/>
      <w:numFmt w:val="decimal"/>
      <w:lvlText w:val="%1."/>
      <w:lvlJc w:val="left"/>
      <w:pPr>
        <w:ind w:left="180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E6C12A1"/>
    <w:multiLevelType w:val="hybridMultilevel"/>
    <w:tmpl w:val="5B16DDAC"/>
    <w:lvl w:ilvl="0" w:tplc="EA58E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5558F0"/>
    <w:multiLevelType w:val="hybridMultilevel"/>
    <w:tmpl w:val="0BE497C6"/>
    <w:lvl w:ilvl="0" w:tplc="0AC8EF2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1822D9E">
      <w:start w:val="1"/>
      <w:numFmt w:val="bullet"/>
      <w:lvlText w:val=""/>
      <w:lvlJc w:val="left"/>
      <w:pPr>
        <w:ind w:left="2880" w:hanging="360"/>
      </w:pPr>
      <w:rPr>
        <w:rFonts w:ascii="Wingdings" w:eastAsiaTheme="minorHAnsi" w:hAnsi="Wingdings" w:cstheme="minorBidi"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A4F3A"/>
    <w:multiLevelType w:val="hybridMultilevel"/>
    <w:tmpl w:val="F19C8F88"/>
    <w:lvl w:ilvl="0" w:tplc="09B4B69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DE5614D"/>
    <w:multiLevelType w:val="hybridMultilevel"/>
    <w:tmpl w:val="8590587A"/>
    <w:lvl w:ilvl="0" w:tplc="82A2F4D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78911325"/>
    <w:multiLevelType w:val="hybridMultilevel"/>
    <w:tmpl w:val="7516278C"/>
    <w:lvl w:ilvl="0" w:tplc="8C58AC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64"/>
    <w:rsid w:val="00013164"/>
    <w:rsid w:val="00345204"/>
    <w:rsid w:val="006C10CD"/>
    <w:rsid w:val="00C02DFF"/>
    <w:rsid w:val="00EF79D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90BC6F9"/>
  <w15:chartTrackingRefBased/>
  <w15:docId w15:val="{0FCC23CB-0379-9949-8E7D-48EF80B78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1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2022-05-16T08:12:00Z</dcterms:created>
  <dcterms:modified xsi:type="dcterms:W3CDTF">2022-05-16T08:12:00Z</dcterms:modified>
</cp:coreProperties>
</file>