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E485" w14:textId="70D068E2" w:rsidR="0071127E" w:rsidRPr="0071127E" w:rsidRDefault="0071127E" w:rsidP="0071127E">
      <w:r w:rsidRPr="0071127E">
        <w:t>Bow Valley College offers comprehensive health and wellness programs and services through its School of Health and Wellness, Extended Education, and student services department</w:t>
      </w:r>
    </w:p>
    <w:p w14:paraId="31A39138" w14:textId="77777777" w:rsidR="0071127E" w:rsidRPr="0071127E" w:rsidRDefault="0071127E" w:rsidP="0071127E">
      <w:pPr>
        <w:rPr>
          <w:b/>
          <w:bCs/>
        </w:rPr>
      </w:pPr>
      <w:r w:rsidRPr="0071127E">
        <w:rPr>
          <w:b/>
          <w:bCs/>
        </w:rPr>
        <w:t>Health and wellness career programs</w:t>
      </w:r>
    </w:p>
    <w:p w14:paraId="6B06CF15" w14:textId="77777777" w:rsidR="0071127E" w:rsidRPr="0071127E" w:rsidRDefault="0071127E" w:rsidP="0071127E">
      <w:r w:rsidRPr="0071127E">
        <w:t>These programs are designed for students to enter the healthcare field in a variety of capacities. </w:t>
      </w:r>
    </w:p>
    <w:p w14:paraId="7F434C3D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Practical Nurse Diploma</w:t>
      </w:r>
      <w:r w:rsidRPr="0071127E">
        <w:t>: A five-term program to become a Licensed Practical Nurse.</w:t>
      </w:r>
    </w:p>
    <w:p w14:paraId="53D0CADA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Health Care Aide Certificate</w:t>
      </w:r>
      <w:r w:rsidRPr="0071127E">
        <w:t>: Prepares students for frontline caregiver roles in long-term care facilities and home care.</w:t>
      </w:r>
    </w:p>
    <w:p w14:paraId="0C02EF6E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Pharmacy Technician</w:t>
      </w:r>
      <w:r w:rsidRPr="0071127E">
        <w:t>: A four-term program covering the skills needed to assist pharmacists.</w:t>
      </w:r>
    </w:p>
    <w:p w14:paraId="67A80774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Addiction Studies Diploma</w:t>
      </w:r>
      <w:r w:rsidRPr="0071127E">
        <w:t>: Teaches skills for counseling and professional practice in the field of addiction.</w:t>
      </w:r>
    </w:p>
    <w:p w14:paraId="3432EBB2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Interdisciplinary Therapy Assistant</w:t>
      </w:r>
      <w:r w:rsidRPr="0071127E">
        <w:t>: A six-term program where graduates work under the supervision of physiotherapists and occupational therapists.</w:t>
      </w:r>
    </w:p>
    <w:p w14:paraId="2088DD7D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Health and Human Services Management Post-Diploma Certificate</w:t>
      </w:r>
      <w:r w:rsidRPr="0071127E">
        <w:t>: For individuals with prior experience in health or human services who want to pursue leadership roles.</w:t>
      </w:r>
    </w:p>
    <w:p w14:paraId="3DA5C560" w14:textId="77777777" w:rsidR="0071127E" w:rsidRPr="0071127E" w:rsidRDefault="0071127E" w:rsidP="0071127E">
      <w:pPr>
        <w:numPr>
          <w:ilvl w:val="0"/>
          <w:numId w:val="1"/>
        </w:numPr>
      </w:pPr>
      <w:r w:rsidRPr="0071127E">
        <w:rPr>
          <w:b/>
          <w:bCs/>
        </w:rPr>
        <w:t>Recreation Therapy Aide Certificate</w:t>
      </w:r>
      <w:r w:rsidRPr="0071127E">
        <w:t>: For those with prior experience in health or human services who wish to help clients improve their physical, mental, and emotional well-being through activities. </w:t>
      </w:r>
    </w:p>
    <w:p w14:paraId="5EFBBA5F" w14:textId="77777777" w:rsidR="0071127E" w:rsidRPr="0071127E" w:rsidRDefault="0071127E" w:rsidP="0071127E">
      <w:pPr>
        <w:rPr>
          <w:b/>
          <w:bCs/>
        </w:rPr>
      </w:pPr>
      <w:r w:rsidRPr="0071127E">
        <w:rPr>
          <w:b/>
          <w:bCs/>
        </w:rPr>
        <w:t>Extended Education courses</w:t>
      </w:r>
    </w:p>
    <w:p w14:paraId="7A29A739" w14:textId="77777777" w:rsidR="0071127E" w:rsidRPr="0071127E" w:rsidRDefault="0071127E" w:rsidP="0071127E">
      <w:r w:rsidRPr="0071127E">
        <w:t>These courses offer specialized training and certification outside of a full program. </w:t>
      </w:r>
    </w:p>
    <w:p w14:paraId="2B01384F" w14:textId="77777777" w:rsidR="0071127E" w:rsidRPr="0071127E" w:rsidRDefault="0071127E" w:rsidP="0071127E">
      <w:pPr>
        <w:numPr>
          <w:ilvl w:val="0"/>
          <w:numId w:val="3"/>
        </w:numPr>
      </w:pPr>
      <w:r w:rsidRPr="0071127E">
        <w:rPr>
          <w:b/>
          <w:bCs/>
        </w:rPr>
        <w:t>Basic Life Support (CPR)</w:t>
      </w:r>
      <w:r w:rsidRPr="0071127E">
        <w:t>: Training for healthcare providers.</w:t>
      </w:r>
    </w:p>
    <w:p w14:paraId="68D9F940" w14:textId="77777777" w:rsidR="0071127E" w:rsidRPr="0071127E" w:rsidRDefault="0071127E" w:rsidP="0071127E">
      <w:pPr>
        <w:numPr>
          <w:ilvl w:val="0"/>
          <w:numId w:val="3"/>
        </w:numPr>
      </w:pPr>
      <w:r w:rsidRPr="0071127E">
        <w:rPr>
          <w:b/>
          <w:bCs/>
        </w:rPr>
        <w:t>N95 Mask Fitting</w:t>
      </w:r>
      <w:r w:rsidRPr="0071127E">
        <w:t>: Certification for healthcare settings.</w:t>
      </w:r>
    </w:p>
    <w:p w14:paraId="0D3C0231" w14:textId="77777777" w:rsidR="0071127E" w:rsidRPr="0071127E" w:rsidRDefault="0071127E" w:rsidP="0071127E">
      <w:pPr>
        <w:numPr>
          <w:ilvl w:val="0"/>
          <w:numId w:val="3"/>
        </w:numPr>
      </w:pPr>
      <w:r w:rsidRPr="0071127E">
        <w:rPr>
          <w:b/>
          <w:bCs/>
        </w:rPr>
        <w:t>Phlebotomy</w:t>
      </w:r>
      <w:r w:rsidRPr="0071127E">
        <w:t>: Covers blood collection techniques.</w:t>
      </w:r>
    </w:p>
    <w:p w14:paraId="522CC188" w14:textId="77777777" w:rsidR="0071127E" w:rsidRPr="0071127E" w:rsidRDefault="0071127E" w:rsidP="0071127E">
      <w:pPr>
        <w:numPr>
          <w:ilvl w:val="0"/>
          <w:numId w:val="3"/>
        </w:numPr>
      </w:pPr>
      <w:r w:rsidRPr="0071127E">
        <w:rPr>
          <w:b/>
          <w:bCs/>
        </w:rPr>
        <w:t>Injections</w:t>
      </w:r>
      <w:r w:rsidRPr="0071127E">
        <w:t>: Training in intramuscular and intradermal injections.</w:t>
      </w:r>
    </w:p>
    <w:p w14:paraId="1244DCF2" w14:textId="09C6FB06" w:rsidR="00955614" w:rsidRDefault="0071127E" w:rsidP="00E84E33">
      <w:pPr>
        <w:numPr>
          <w:ilvl w:val="0"/>
          <w:numId w:val="3"/>
        </w:numPr>
      </w:pPr>
      <w:r w:rsidRPr="0071127E">
        <w:rPr>
          <w:b/>
          <w:bCs/>
        </w:rPr>
        <w:t>DSM-5-TR Application</w:t>
      </w:r>
      <w:r w:rsidRPr="0071127E">
        <w:t>: Helps students understand and apply the diagnostic manual in healthcare practice. </w:t>
      </w:r>
    </w:p>
    <w:sectPr w:rsidR="0095561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FC01" w14:textId="77777777" w:rsidR="0071127E" w:rsidRDefault="0071127E" w:rsidP="0071127E">
      <w:pPr>
        <w:spacing w:after="0" w:line="240" w:lineRule="auto"/>
      </w:pPr>
      <w:r>
        <w:separator/>
      </w:r>
    </w:p>
  </w:endnote>
  <w:endnote w:type="continuationSeparator" w:id="0">
    <w:p w14:paraId="4F9CB5BD" w14:textId="77777777" w:rsidR="0071127E" w:rsidRDefault="0071127E" w:rsidP="00711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8AE6" w14:textId="5E7F3721" w:rsidR="0071127E" w:rsidRDefault="007112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2DD61" wp14:editId="68B1BA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2114239318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70AC6" w14:textId="3CA527D8" w:rsidR="0071127E" w:rsidRPr="0071127E" w:rsidRDefault="0071127E" w:rsidP="007112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2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2DD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8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A370AC6" w14:textId="3CA527D8" w:rsidR="0071127E" w:rsidRPr="0071127E" w:rsidRDefault="0071127E" w:rsidP="007112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2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484C" w14:textId="20974F02" w:rsidR="0071127E" w:rsidRDefault="007112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BED48B" wp14:editId="202B9F0E">
              <wp:simplePos x="914400" y="941614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600522714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6AC5D9" w14:textId="7334E76D" w:rsidR="0071127E" w:rsidRPr="0071127E" w:rsidRDefault="0071127E" w:rsidP="007112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2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ED4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8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86AC5D9" w14:textId="7334E76D" w:rsidR="0071127E" w:rsidRPr="0071127E" w:rsidRDefault="0071127E" w:rsidP="007112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2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FD3D" w14:textId="395A0642" w:rsidR="0071127E" w:rsidRDefault="007112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ED2DD" wp14:editId="308C5F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934392288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1CB29" w14:textId="486BC573" w:rsidR="0071127E" w:rsidRPr="0071127E" w:rsidRDefault="0071127E" w:rsidP="007112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12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ED2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8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1D1CB29" w14:textId="486BC573" w:rsidR="0071127E" w:rsidRPr="0071127E" w:rsidRDefault="0071127E" w:rsidP="007112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12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339C" w14:textId="77777777" w:rsidR="0071127E" w:rsidRDefault="0071127E" w:rsidP="0071127E">
      <w:pPr>
        <w:spacing w:after="0" w:line="240" w:lineRule="auto"/>
      </w:pPr>
      <w:r>
        <w:separator/>
      </w:r>
    </w:p>
  </w:footnote>
  <w:footnote w:type="continuationSeparator" w:id="0">
    <w:p w14:paraId="2050EDD6" w14:textId="77777777" w:rsidR="0071127E" w:rsidRDefault="0071127E" w:rsidP="00711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446"/>
    <w:multiLevelType w:val="multilevel"/>
    <w:tmpl w:val="755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A0D8B"/>
    <w:multiLevelType w:val="multilevel"/>
    <w:tmpl w:val="660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77802"/>
    <w:multiLevelType w:val="multilevel"/>
    <w:tmpl w:val="917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40189">
    <w:abstractNumId w:val="0"/>
  </w:num>
  <w:num w:numId="2" w16cid:durableId="2051760806">
    <w:abstractNumId w:val="2"/>
  </w:num>
  <w:num w:numId="3" w16cid:durableId="8646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7E"/>
    <w:rsid w:val="00544D4E"/>
    <w:rsid w:val="0071127E"/>
    <w:rsid w:val="007613ED"/>
    <w:rsid w:val="008E4252"/>
    <w:rsid w:val="00955614"/>
    <w:rsid w:val="00E8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48D5"/>
  <w15:chartTrackingRefBased/>
  <w15:docId w15:val="{44DD62C0-8619-49BB-AA84-BBFD7DB5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7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11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058512F766E458E894DD16AF50145" ma:contentTypeVersion="21" ma:contentTypeDescription="Create a new document." ma:contentTypeScope="" ma:versionID="5fbde85facc36f1c57dcb2c2b0585449">
  <xsd:schema xmlns:xsd="http://www.w3.org/2001/XMLSchema" xmlns:xs="http://www.w3.org/2001/XMLSchema" xmlns:p="http://schemas.microsoft.com/office/2006/metadata/properties" xmlns:ns1="http://schemas.microsoft.com/sharepoint/v3" xmlns:ns2="d8ef97fa-94c9-411f-9b06-dfefe4e2704f" xmlns:ns3="648c5734-f1d6-40de-a20e-b8e8e183b36e" xmlns:ns4="98c979c8-5cc6-4a9b-a294-0cca0250ec09" targetNamespace="http://schemas.microsoft.com/office/2006/metadata/properties" ma:root="true" ma:fieldsID="b21d4a04f98a319296810a77829905d4" ns1:_="" ns2:_="" ns3:_="" ns4:_="">
    <xsd:import namespace="http://schemas.microsoft.com/sharepoint/v3"/>
    <xsd:import namespace="d8ef97fa-94c9-411f-9b06-dfefe4e2704f"/>
    <xsd:import namespace="648c5734-f1d6-40de-a20e-b8e8e183b36e"/>
    <xsd:import namespace="98c979c8-5cc6-4a9b-a294-0cca0250ec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f97fa-94c9-411f-9b06-dfefe4e27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cbbe903-58cc-443a-a301-813d5a06ec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5734-f1d6-40de-a20e-b8e8e183b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979c8-5cc6-4a9b-a294-0cca0250ec0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54b843-bec5-4de5-8254-850df2a2a339}" ma:internalName="TaxCatchAll" ma:showField="CatchAllData" ma:web="648c5734-f1d6-40de-a20e-b8e8e183b3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8c979c8-5cc6-4a9b-a294-0cca0250ec09" xsi:nil="true"/>
    <_ip_UnifiedCompliancePolicyProperties xmlns="http://schemas.microsoft.com/sharepoint/v3" xsi:nil="true"/>
    <lcf76f155ced4ddcb4097134ff3c332f xmlns="d8ef97fa-94c9-411f-9b06-dfefe4e270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09046F-49FE-4B6E-B1FF-149C890ACA97}"/>
</file>

<file path=customXml/itemProps2.xml><?xml version="1.0" encoding="utf-8"?>
<ds:datastoreItem xmlns:ds="http://schemas.openxmlformats.org/officeDocument/2006/customXml" ds:itemID="{9EAC3DDE-CE05-458F-8861-61BA94C26074}"/>
</file>

<file path=customXml/itemProps3.xml><?xml version="1.0" encoding="utf-8"?>
<ds:datastoreItem xmlns:ds="http://schemas.openxmlformats.org/officeDocument/2006/customXml" ds:itemID="{B7818372-5AEA-45FF-A800-C4AD15447A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1433</Characters>
  <Application>Microsoft Office Word</Application>
  <DocSecurity>0</DocSecurity>
  <Lines>11</Lines>
  <Paragraphs>3</Paragraphs>
  <ScaleCrop>false</ScaleCrop>
  <Company>Bow Valley College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Cueto</dc:creator>
  <cp:keywords/>
  <dc:description/>
  <cp:lastModifiedBy>Doc Cueto</cp:lastModifiedBy>
  <cp:revision>2</cp:revision>
  <dcterms:created xsi:type="dcterms:W3CDTF">2025-09-25T22:01:00Z</dcterms:created>
  <dcterms:modified xsi:type="dcterms:W3CDTF">2025-09-25T22:03:00Z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734c7be0,7e04bb56,23cb3fda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2025-09-25T22:02:49Z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f87128fb-105e-4cd4-addf-4a92517c7108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  <property fmtid="{D5CDD505-2E9C-101B-9397-08002B2CF9AE}" pid="13" name="ContentTypeId">
    <vt:lpwstr>0x010100619058512F766E458E894DD16AF50145</vt:lpwstr>
  </property>
</Properties>
</file>