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CC8A6" w14:textId="5A61C46C" w:rsidR="00BF4703" w:rsidRPr="00B87004" w:rsidRDefault="00BF4703" w:rsidP="00BF4703">
      <w:pPr>
        <w:rPr>
          <w:rFonts w:cstheme="minorHAnsi"/>
          <w:b/>
          <w:bCs/>
          <w:sz w:val="22"/>
          <w:szCs w:val="22"/>
          <w:lang w:val="vi-VN"/>
        </w:rPr>
      </w:pPr>
      <w:r w:rsidRPr="00B87004">
        <w:rPr>
          <w:rFonts w:cstheme="minorHAnsi"/>
          <w:b/>
          <w:bCs/>
          <w:sz w:val="22"/>
          <w:szCs w:val="22"/>
          <w:lang w:val="vi-VN"/>
        </w:rPr>
        <w:t xml:space="preserve">Kết quả thử nghiệm </w:t>
      </w:r>
      <w:r w:rsidR="00B87004">
        <w:rPr>
          <w:rFonts w:cstheme="minorHAnsi"/>
          <w:b/>
          <w:bCs/>
          <w:sz w:val="22"/>
          <w:szCs w:val="22"/>
          <w:lang w:val="vi-VN"/>
        </w:rPr>
        <w:t>ASCON</w:t>
      </w:r>
      <w:r w:rsidR="00E7554B">
        <w:rPr>
          <w:rFonts w:cstheme="minorHAnsi"/>
          <w:b/>
          <w:bCs/>
          <w:sz w:val="22"/>
          <w:szCs w:val="22"/>
          <w:lang w:val="vi-VN"/>
        </w:rPr>
        <w:t xml:space="preserve"> HASH</w:t>
      </w:r>
      <w:r w:rsidR="00B87004">
        <w:rPr>
          <w:rFonts w:cstheme="minorHAnsi"/>
          <w:b/>
          <w:bCs/>
          <w:sz w:val="22"/>
          <w:szCs w:val="22"/>
          <w:lang w:val="vi-VN"/>
        </w:rPr>
        <w:t xml:space="preserve"> </w:t>
      </w:r>
      <w:r w:rsidRPr="00B87004">
        <w:rPr>
          <w:rFonts w:cstheme="minorHAnsi"/>
          <w:b/>
          <w:bCs/>
          <w:sz w:val="22"/>
          <w:szCs w:val="22"/>
          <w:lang w:val="vi-VN"/>
        </w:rPr>
        <w:t>với data 2KB được ESP32 trả về máy tính thông qua UART 0:</w:t>
      </w:r>
    </w:p>
    <w:p w14:paraId="4661B7E1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ASCON-128 Benchmark on ESP32 (Dual Core)</w:t>
      </w:r>
    </w:p>
    <w:p w14:paraId="2DD80C17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CPU Frequency: 240 MHz</w:t>
      </w:r>
    </w:p>
    <w:p w14:paraId="5454AC51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Testing with message size: 2000 bytes</w:t>
      </w:r>
    </w:p>
    <w:p w14:paraId="4F6370B9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Running on both cores...</w:t>
      </w:r>
    </w:p>
    <w:p w14:paraId="34E8461E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</w:p>
    <w:p w14:paraId="4DD6CFBA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=== Results from Core 1 ===</w:t>
      </w:r>
    </w:p>
    <w:p w14:paraId="44EC02D0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Encryption:</w:t>
      </w:r>
    </w:p>
    <w:p w14:paraId="2D34C326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</w:p>
    <w:p w14:paraId="5C2F5D9F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=== Results from Core 0 ===</w:t>
      </w:r>
    </w:p>
    <w:p w14:paraId="20278E48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Time: 578 microseconds</w:t>
      </w:r>
    </w:p>
    <w:p w14:paraId="288A1AC0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Throughput: 3.30 MB/s</w:t>
      </w:r>
    </w:p>
    <w:p w14:paraId="5531133D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Cycles/byte: 69.36</w:t>
      </w:r>
    </w:p>
    <w:p w14:paraId="56BBDCAE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--------------------</w:t>
      </w:r>
    </w:p>
    <w:p w14:paraId="000DF108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Decryption:</w:t>
      </w:r>
    </w:p>
    <w:p w14:paraId="31E47003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Time: 581 microseconds</w:t>
      </w:r>
    </w:p>
    <w:p w14:paraId="23A9EE19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Throughput: 3.28 MB/s</w:t>
      </w:r>
    </w:p>
    <w:p w14:paraId="491FEF60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Cycles/byte: 69.72</w:t>
      </w:r>
    </w:p>
    <w:p w14:paraId="692F1BDA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--------------------</w:t>
      </w:r>
    </w:p>
    <w:p w14:paraId="4F4C5C33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Ascon-Hash:</w:t>
      </w:r>
    </w:p>
    <w:p w14:paraId="3F7A00D8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Time: 1641 microseconds</w:t>
      </w:r>
    </w:p>
    <w:p w14:paraId="467F4306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Throughput: 1.16 MB/s</w:t>
      </w:r>
    </w:p>
    <w:p w14:paraId="1B3B0DE1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Cycles/byte: 196.92</w:t>
      </w:r>
    </w:p>
    <w:p w14:paraId="43903C44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--------------------</w:t>
      </w:r>
    </w:p>
    <w:p w14:paraId="0F64DA24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Core 1: Verification successful</w:t>
      </w:r>
    </w:p>
    <w:p w14:paraId="2B115DF6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Encryption:</w:t>
      </w:r>
    </w:p>
    <w:p w14:paraId="544E79C3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Time: 578 microseconds</w:t>
      </w:r>
    </w:p>
    <w:p w14:paraId="61A20E0C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lastRenderedPageBreak/>
        <w:t>Throughput: 3.30 MB/s</w:t>
      </w:r>
    </w:p>
    <w:p w14:paraId="2101C4E4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Cycles/byte: 69.36</w:t>
      </w:r>
    </w:p>
    <w:p w14:paraId="5BEB3332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--------------------</w:t>
      </w:r>
    </w:p>
    <w:p w14:paraId="6917F33B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Decryption:</w:t>
      </w:r>
    </w:p>
    <w:p w14:paraId="56DB181E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Time: 581 microseconds</w:t>
      </w:r>
    </w:p>
    <w:p w14:paraId="2E391024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Throughput: 3.28 MB/s</w:t>
      </w:r>
    </w:p>
    <w:p w14:paraId="5E2CF55D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Cycles/byte: 69.72</w:t>
      </w:r>
    </w:p>
    <w:p w14:paraId="7DCDEB24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--------------------</w:t>
      </w:r>
    </w:p>
    <w:p w14:paraId="5FC2B5AB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Ascon-Hash:</w:t>
      </w:r>
    </w:p>
    <w:p w14:paraId="4BC0490C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Time: 1641 microseconds</w:t>
      </w:r>
    </w:p>
    <w:p w14:paraId="2ABF28BA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Throughput: 1.16 MB/s</w:t>
      </w:r>
    </w:p>
    <w:p w14:paraId="028A3979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Cycles/byte: 196.92</w:t>
      </w:r>
    </w:p>
    <w:p w14:paraId="0BCB7887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--------------------</w:t>
      </w:r>
    </w:p>
    <w:p w14:paraId="17DB94E9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Core 0: Verification successful</w:t>
      </w:r>
    </w:p>
    <w:p w14:paraId="5DEC6C26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Sensor data hash: 577e9a3b26444ee0584a9bcfaf79fede4f5246403ac4a83d1df3d455a633f2cbeda981b4da36b7d850a9daa9f57f5da0c1272eb85cbd04e34ffeb093deb7b6b8</w:t>
      </w:r>
    </w:p>
    <w:p w14:paraId="51FDE3A1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</w:p>
    <w:p w14:paraId="1412765A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=== Final System Performance ===</w:t>
      </w:r>
    </w:p>
    <w:p w14:paraId="23530C86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Core 0 - Enc: 3.30 MB/s, Dec: 3.28 MB/s, Hash: 1.16 MB/s, RAM used: 12656 bytes</w:t>
      </w:r>
    </w:p>
    <w:p w14:paraId="44144280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Core 1 - Enc: 3.30 MB/s, Dec: 3.28 MB/s, Hash: 1.16 MB/s, RAM used: 6144 bytes</w:t>
      </w:r>
    </w:p>
    <w:p w14:paraId="58480FD3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--------------------</w:t>
      </w:r>
    </w:p>
    <w:p w14:paraId="5F93FDFF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Total Encryption Throughput: 6.60 MB/s</w:t>
      </w:r>
    </w:p>
    <w:p w14:paraId="4B841280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Total Decryption Throughput: 6.57 MB/s</w:t>
      </w:r>
    </w:p>
    <w:p w14:paraId="24C6A3CD" w14:textId="77777777" w:rsidR="00E7554B" w:rsidRPr="00E7554B" w:rsidRDefault="00E7554B" w:rsidP="00E7554B">
      <w:pP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Total Hash Throughput: 2.32 MB/s</w:t>
      </w:r>
    </w:p>
    <w:p w14:paraId="7386A724" w14:textId="77777777" w:rsidR="00E7554B" w:rsidRPr="00E7554B" w:rsidRDefault="00E7554B" w:rsidP="00E7554B">
      <w:pPr>
        <w:pBdr>
          <w:bottom w:val="single" w:sz="6" w:space="1" w:color="auto"/>
        </w:pBdr>
        <w:rPr>
          <w:rFonts w:cstheme="minorHAnsi"/>
          <w:sz w:val="22"/>
          <w:szCs w:val="22"/>
        </w:rPr>
      </w:pPr>
      <w:r w:rsidRPr="00E7554B">
        <w:rPr>
          <w:rFonts w:cstheme="minorHAnsi"/>
          <w:sz w:val="22"/>
          <w:szCs w:val="22"/>
        </w:rPr>
        <w:t>Total Combined Throughput: 15.49 MB/s</w:t>
      </w:r>
    </w:p>
    <w:p w14:paraId="4F493030" w14:textId="628C0EB1" w:rsidR="00BF4703" w:rsidRPr="00B87004" w:rsidRDefault="00BF4703" w:rsidP="00E7554B">
      <w:pPr>
        <w:rPr>
          <w:rFonts w:cstheme="minorHAnsi"/>
          <w:b/>
          <w:bCs/>
          <w:sz w:val="22"/>
          <w:szCs w:val="22"/>
          <w:lang w:val="vi-VN"/>
        </w:rPr>
      </w:pPr>
      <w:r w:rsidRPr="00B87004">
        <w:rPr>
          <w:rFonts w:cstheme="minorHAnsi"/>
          <w:b/>
          <w:bCs/>
          <w:sz w:val="22"/>
          <w:szCs w:val="22"/>
          <w:lang w:val="vi-VN"/>
        </w:rPr>
        <w:t>RAM chiếm dụng.</w:t>
      </w:r>
    </w:p>
    <w:p w14:paraId="79AF8A92" w14:textId="40FEE1D9" w:rsidR="00BF4703" w:rsidRPr="00B87004" w:rsidRDefault="00BF4703" w:rsidP="00BF4703">
      <w:pPr>
        <w:pStyle w:val="ListParagraph"/>
        <w:numPr>
          <w:ilvl w:val="0"/>
          <w:numId w:val="3"/>
        </w:num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 xml:space="preserve">Core 0: ram_use = </w:t>
      </w:r>
      <w:r w:rsidR="00E7554B" w:rsidRPr="00E7554B">
        <w:rPr>
          <w:rFonts w:cstheme="minorHAnsi"/>
          <w:sz w:val="22"/>
          <w:szCs w:val="22"/>
        </w:rPr>
        <w:t xml:space="preserve">12656 </w:t>
      </w:r>
      <w:r w:rsidRPr="00B87004">
        <w:rPr>
          <w:rFonts w:cstheme="minorHAnsi"/>
          <w:sz w:val="22"/>
          <w:szCs w:val="22"/>
        </w:rPr>
        <w:t xml:space="preserve"> bytes</w:t>
      </w:r>
    </w:p>
    <w:p w14:paraId="5E63F0F5" w14:textId="7182CA70" w:rsidR="00BF4703" w:rsidRPr="00B87004" w:rsidRDefault="00BF4703" w:rsidP="00BF4703">
      <w:pPr>
        <w:pStyle w:val="ListParagraph"/>
        <w:numPr>
          <w:ilvl w:val="0"/>
          <w:numId w:val="3"/>
        </w:num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lastRenderedPageBreak/>
        <w:t xml:space="preserve">Core 1: ram_use = </w:t>
      </w:r>
      <w:r w:rsidR="00E7554B" w:rsidRPr="00E7554B">
        <w:rPr>
          <w:rFonts w:cstheme="minorHAnsi"/>
          <w:sz w:val="22"/>
          <w:szCs w:val="22"/>
        </w:rPr>
        <w:t>6144</w:t>
      </w:r>
      <w:r w:rsidRPr="00B87004">
        <w:rPr>
          <w:rFonts w:cstheme="minorHAnsi"/>
          <w:sz w:val="22"/>
          <w:szCs w:val="22"/>
        </w:rPr>
        <w:t xml:space="preserve"> bytes</w:t>
      </w:r>
    </w:p>
    <w:p w14:paraId="4A034834" w14:textId="2A626836" w:rsidR="00BF4703" w:rsidRPr="00B87004" w:rsidRDefault="00BF4703" w:rsidP="00BF4703">
      <w:pPr>
        <w:ind w:left="360"/>
        <w:rPr>
          <w:rFonts w:cstheme="minorHAnsi"/>
          <w:sz w:val="22"/>
          <w:szCs w:val="22"/>
          <w:lang w:val="vi-VN"/>
        </w:rPr>
      </w:pPr>
      <w:r w:rsidRPr="00B87004">
        <w:rPr>
          <w:rFonts w:cstheme="minorHAnsi"/>
          <w:b/>
          <w:bCs/>
          <w:sz w:val="22"/>
          <w:szCs w:val="22"/>
        </w:rPr>
        <w:t>Lý do Core 0 cao hơn</w:t>
      </w:r>
      <w:r w:rsidRPr="00B87004">
        <w:rPr>
          <w:rFonts w:cstheme="minorHAnsi"/>
          <w:sz w:val="22"/>
          <w:szCs w:val="22"/>
        </w:rPr>
        <w:t>: nó chạy và cấp phát đầu tiên → heap bị phân mảnh, cấp phát vùng lớn hơn, và có thể cả mutex + cấu trúc task cũng nằm trên core 0.</w:t>
      </w:r>
      <w:r w:rsidRPr="00B87004">
        <w:rPr>
          <w:rFonts w:cstheme="minorHAnsi"/>
          <w:sz w:val="22"/>
          <w:szCs w:val="22"/>
        </w:rPr>
        <w:br/>
        <w:t xml:space="preserve">Tổng cộng hai core dùng </w:t>
      </w:r>
      <w:r w:rsidRPr="00B87004">
        <w:rPr>
          <w:rFonts w:cstheme="minorHAnsi"/>
          <w:b/>
          <w:bCs/>
          <w:sz w:val="22"/>
          <w:szCs w:val="22"/>
        </w:rPr>
        <w:t>~18 KB RAM</w:t>
      </w:r>
      <w:r w:rsidRPr="00B87004">
        <w:rPr>
          <w:rFonts w:cstheme="minorHAnsi"/>
          <w:sz w:val="22"/>
          <w:szCs w:val="22"/>
        </w:rPr>
        <w:t xml:space="preserve"> (heap internal)</w:t>
      </w:r>
      <w:r w:rsidRPr="00B87004">
        <w:rPr>
          <w:rFonts w:cstheme="minorHAnsi"/>
          <w:sz w:val="22"/>
          <w:szCs w:val="22"/>
          <w:lang w:val="vi-VN"/>
        </w:rPr>
        <w:t>.</w:t>
      </w:r>
    </w:p>
    <w:p w14:paraId="1399EE88" w14:textId="62E5942D" w:rsidR="00BF4703" w:rsidRPr="00B87004" w:rsidRDefault="00BF4703" w:rsidP="00BF4703">
      <w:pPr>
        <w:rPr>
          <w:rFonts w:cstheme="minorHAnsi"/>
          <w:b/>
          <w:bCs/>
          <w:sz w:val="22"/>
          <w:szCs w:val="22"/>
          <w:lang w:val="vi-VN"/>
        </w:rPr>
      </w:pPr>
      <w:r w:rsidRPr="00B87004">
        <w:rPr>
          <w:rFonts w:cstheme="minorHAnsi"/>
          <w:b/>
          <w:bCs/>
          <w:sz w:val="22"/>
          <w:szCs w:val="22"/>
          <w:lang w:val="vi-VN"/>
        </w:rPr>
        <w:t xml:space="preserve"> </w:t>
      </w:r>
      <w:r w:rsidR="00B87004">
        <w:rPr>
          <w:rFonts w:cstheme="minorHAnsi"/>
          <w:b/>
          <w:bCs/>
          <w:sz w:val="22"/>
          <w:szCs w:val="22"/>
          <w:lang w:val="vi-VN"/>
        </w:rPr>
        <w:t>N</w:t>
      </w:r>
      <w:r w:rsidRPr="00B87004">
        <w:rPr>
          <w:rFonts w:cstheme="minorHAnsi"/>
          <w:b/>
          <w:bCs/>
          <w:sz w:val="22"/>
          <w:szCs w:val="22"/>
          <w:lang w:val="vi-VN"/>
        </w:rPr>
        <w:t>hược điểm</w:t>
      </w:r>
      <w:r w:rsidR="00B87004">
        <w:rPr>
          <w:rFonts w:cstheme="minorHAnsi"/>
          <w:b/>
          <w:bCs/>
          <w:sz w:val="22"/>
          <w:szCs w:val="22"/>
          <w:lang w:val="vi-VN"/>
        </w:rPr>
        <w:t xml:space="preserve">  của cách tối ưu </w:t>
      </w:r>
      <w:r w:rsidRPr="00B87004">
        <w:rPr>
          <w:rFonts w:cstheme="minorHAnsi"/>
          <w:b/>
          <w:bCs/>
          <w:sz w:val="22"/>
          <w:szCs w:val="22"/>
          <w:lang w:val="vi-V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7"/>
        <w:gridCol w:w="2235"/>
        <w:gridCol w:w="4268"/>
      </w:tblGrid>
      <w:tr w:rsidR="00B87004" w:rsidRPr="00B87004" w14:paraId="79F5CE09" w14:textId="77777777" w:rsidTr="00B87004">
        <w:tc>
          <w:tcPr>
            <w:tcW w:w="0" w:type="auto"/>
            <w:hideMark/>
          </w:tcPr>
          <w:p w14:paraId="08DCC6E7" w14:textId="77777777" w:rsidR="00B87004" w:rsidRPr="00B87004" w:rsidRDefault="00B87004" w:rsidP="00B87004">
            <w:pPr>
              <w:jc w:val="center"/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  <w:t>Tối ưu bạn đang dùng</w:t>
            </w:r>
          </w:p>
        </w:tc>
        <w:tc>
          <w:tcPr>
            <w:tcW w:w="0" w:type="auto"/>
            <w:hideMark/>
          </w:tcPr>
          <w:p w14:paraId="18C747B7" w14:textId="77777777" w:rsidR="00B87004" w:rsidRPr="00B87004" w:rsidRDefault="00B87004" w:rsidP="00B87004">
            <w:pPr>
              <w:jc w:val="center"/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  <w:t>Lợi ích</w:t>
            </w:r>
          </w:p>
        </w:tc>
        <w:tc>
          <w:tcPr>
            <w:tcW w:w="0" w:type="auto"/>
            <w:hideMark/>
          </w:tcPr>
          <w:p w14:paraId="3016E902" w14:textId="77777777" w:rsidR="00B87004" w:rsidRPr="00B87004" w:rsidRDefault="00B87004" w:rsidP="00B87004">
            <w:pPr>
              <w:jc w:val="center"/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  <w:t>Nhược điểm/Nguy cơ</w:t>
            </w:r>
          </w:p>
        </w:tc>
      </w:tr>
      <w:tr w:rsidR="00B87004" w:rsidRPr="00B87004" w14:paraId="3289044C" w14:textId="77777777" w:rsidTr="00B87004">
        <w:tc>
          <w:tcPr>
            <w:tcW w:w="0" w:type="auto"/>
            <w:hideMark/>
          </w:tcPr>
          <w:p w14:paraId="65EE2714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  <w:t>Chạy song song 2 core</w:t>
            </w:r>
          </w:p>
        </w:tc>
        <w:tc>
          <w:tcPr>
            <w:tcW w:w="0" w:type="auto"/>
            <w:hideMark/>
          </w:tcPr>
          <w:p w14:paraId="7C5E152F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Tăng gấp đôi throughput</w:t>
            </w:r>
          </w:p>
        </w:tc>
        <w:tc>
          <w:tcPr>
            <w:tcW w:w="0" w:type="auto"/>
            <w:hideMark/>
          </w:tcPr>
          <w:p w14:paraId="405FB3FF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Tốn gấp đôi RAM (mỗi core cần buffer riêng), tăng độ phức tạp đồng bộ, dễ race condition khi in Serial</w:t>
            </w:r>
          </w:p>
        </w:tc>
      </w:tr>
      <w:tr w:rsidR="00B87004" w:rsidRPr="00B87004" w14:paraId="061B30D7" w14:textId="77777777" w:rsidTr="00B87004">
        <w:tc>
          <w:tcPr>
            <w:tcW w:w="0" w:type="auto"/>
            <w:hideMark/>
          </w:tcPr>
          <w:p w14:paraId="4D769619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  <w:t>Tăng CPU lên 240 MHz</w:t>
            </w:r>
          </w:p>
        </w:tc>
        <w:tc>
          <w:tcPr>
            <w:tcW w:w="0" w:type="auto"/>
            <w:hideMark/>
          </w:tcPr>
          <w:p w14:paraId="596929A7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Tăng tốc độ xử lý</w:t>
            </w:r>
          </w:p>
        </w:tc>
        <w:tc>
          <w:tcPr>
            <w:tcW w:w="0" w:type="auto"/>
            <w:hideMark/>
          </w:tcPr>
          <w:p w14:paraId="326FCD13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Tăng tiêu thụ điện, sinh nhiệt, có thể gây không ổn định nếu nguồn yếu</w:t>
            </w:r>
          </w:p>
        </w:tc>
      </w:tr>
      <w:tr w:rsidR="00B87004" w:rsidRPr="00B87004" w14:paraId="7495ABE7" w14:textId="77777777" w:rsidTr="00B87004">
        <w:tc>
          <w:tcPr>
            <w:tcW w:w="0" w:type="auto"/>
            <w:hideMark/>
          </w:tcPr>
          <w:p w14:paraId="5C2D60E6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  <w:t>Tắt Wi-Fi + Bluetooth</w:t>
            </w:r>
          </w:p>
        </w:tc>
        <w:tc>
          <w:tcPr>
            <w:tcW w:w="0" w:type="auto"/>
            <w:hideMark/>
          </w:tcPr>
          <w:p w14:paraId="53EB4B9E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Giải phóng RAM (~300 KB), tiết kiệm điện</w:t>
            </w:r>
          </w:p>
        </w:tc>
        <w:tc>
          <w:tcPr>
            <w:tcW w:w="0" w:type="auto"/>
            <w:hideMark/>
          </w:tcPr>
          <w:p w14:paraId="04C0D41A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Không dùng được Wi-Fi/BLE song song với benchmark</w:t>
            </w:r>
          </w:p>
        </w:tc>
      </w:tr>
      <w:tr w:rsidR="00B87004" w:rsidRPr="00B87004" w14:paraId="3E5174F3" w14:textId="77777777" w:rsidTr="00B87004">
        <w:tc>
          <w:tcPr>
            <w:tcW w:w="0" w:type="auto"/>
            <w:hideMark/>
          </w:tcPr>
          <w:p w14:paraId="2CF0C18B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  <w:t>Cấp phát buffer lớn trên heap</w:t>
            </w:r>
          </w:p>
        </w:tc>
        <w:tc>
          <w:tcPr>
            <w:tcW w:w="0" w:type="auto"/>
            <w:hideMark/>
          </w:tcPr>
          <w:p w14:paraId="2B3DB874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Linh hoạt, dễ đổi kích thước</w:t>
            </w:r>
          </w:p>
        </w:tc>
        <w:tc>
          <w:tcPr>
            <w:tcW w:w="0" w:type="auto"/>
            <w:hideMark/>
          </w:tcPr>
          <w:p w14:paraId="79DA1480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Gây phân mảnh heap, RAM không giải phóng kịp nếu lặp lại nhiều lần</w:t>
            </w:r>
          </w:p>
        </w:tc>
      </w:tr>
      <w:tr w:rsidR="00B87004" w:rsidRPr="00B87004" w14:paraId="209EECED" w14:textId="77777777" w:rsidTr="00B87004">
        <w:tc>
          <w:tcPr>
            <w:tcW w:w="0" w:type="auto"/>
            <w:hideMark/>
          </w:tcPr>
          <w:p w14:paraId="56007142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  <w:t>portDISABLE_INTERRUPTS khi đo</w:t>
            </w:r>
          </w:p>
        </w:tc>
        <w:tc>
          <w:tcPr>
            <w:tcW w:w="0" w:type="auto"/>
            <w:hideMark/>
          </w:tcPr>
          <w:p w14:paraId="6A05C8CA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Đo thời gian rất chính xác</w:t>
            </w:r>
          </w:p>
        </w:tc>
        <w:tc>
          <w:tcPr>
            <w:tcW w:w="0" w:type="auto"/>
            <w:hideMark/>
          </w:tcPr>
          <w:p w14:paraId="7AF4E916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Làm ngắt hệ thống tạm ngưng → không dùng được nếu có task thời gian thực cần chính xác</w:t>
            </w:r>
          </w:p>
        </w:tc>
      </w:tr>
    </w:tbl>
    <w:p w14:paraId="63551F4A" w14:textId="77777777" w:rsidR="00BF4703" w:rsidRPr="00B87004" w:rsidRDefault="00BF4703" w:rsidP="00BF4703">
      <w:pPr>
        <w:rPr>
          <w:rFonts w:cstheme="minorHAnsi"/>
          <w:sz w:val="22"/>
          <w:szCs w:val="22"/>
          <w:lang w:val="vi-VN"/>
        </w:rPr>
      </w:pPr>
    </w:p>
    <w:p w14:paraId="22BB9B02" w14:textId="77777777" w:rsidR="00BF4703" w:rsidRPr="00B87004" w:rsidRDefault="00BF4703" w:rsidP="00BF4703">
      <w:pPr>
        <w:rPr>
          <w:rFonts w:cstheme="minorHAnsi"/>
          <w:b/>
          <w:bCs/>
          <w:sz w:val="22"/>
          <w:szCs w:val="22"/>
          <w:lang w:val="vi-VN"/>
        </w:rPr>
      </w:pPr>
    </w:p>
    <w:sectPr w:rsidR="00BF4703" w:rsidRPr="00B870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074E1"/>
    <w:multiLevelType w:val="hybridMultilevel"/>
    <w:tmpl w:val="52D2C3A6"/>
    <w:lvl w:ilvl="0" w:tplc="D744F24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523AD"/>
    <w:multiLevelType w:val="hybridMultilevel"/>
    <w:tmpl w:val="2480C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FC578B"/>
    <w:multiLevelType w:val="hybridMultilevel"/>
    <w:tmpl w:val="8C784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612883">
    <w:abstractNumId w:val="2"/>
  </w:num>
  <w:num w:numId="2" w16cid:durableId="1823227977">
    <w:abstractNumId w:val="0"/>
  </w:num>
  <w:num w:numId="3" w16cid:durableId="1196773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713"/>
    <w:rsid w:val="00106162"/>
    <w:rsid w:val="001D77C9"/>
    <w:rsid w:val="001D77DA"/>
    <w:rsid w:val="00403713"/>
    <w:rsid w:val="008E181F"/>
    <w:rsid w:val="00B87004"/>
    <w:rsid w:val="00BF4703"/>
    <w:rsid w:val="00E75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77932"/>
  <w15:chartTrackingRefBased/>
  <w15:docId w15:val="{59DD3F7B-057E-4D56-A669-5FFCEB230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7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7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7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7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7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7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71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F4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870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Văn Khang</dc:creator>
  <cp:keywords/>
  <dc:description/>
  <cp:lastModifiedBy>Dương Văn Khang</cp:lastModifiedBy>
  <cp:revision>4</cp:revision>
  <dcterms:created xsi:type="dcterms:W3CDTF">2025-09-19T15:17:00Z</dcterms:created>
  <dcterms:modified xsi:type="dcterms:W3CDTF">2025-09-19T17:32:00Z</dcterms:modified>
</cp:coreProperties>
</file>