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E7485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A6B3C"/>
          <w:sz w:val="52"/>
          <w:szCs w:val="52"/>
        </w:rPr>
        <w:t>HTTP Toolkit + MuMu 模拟器</w:t>
      </w:r>
    </w:p>
    <w:p w14:paraId="5CC20B8A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Android 抓包完整攻略</w:t>
      </w:r>
    </w:p>
    <w:p w14:paraId="0F4F610B">
      <w:pPr>
        <w:spacing w:before="0" w:after="6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适用环境：Windows · MuMu 模拟器 12 · HTTP Toolkit 最新版</w:t>
      </w:r>
    </w:p>
    <w:p w14:paraId="52140E96">
      <w:pPr>
        <w:pBdr>
          <w:bottom w:val="single" w:color="CCCCCC" w:sz="4" w:space="1"/>
        </w:pBdr>
        <w:spacing w:before="200" w:after="200"/>
      </w:pPr>
    </w:p>
    <w:p w14:paraId="36C4F9A5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📋 攻略概述</w:t>
      </w:r>
    </w:p>
    <w:p w14:paraId="3C4A294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本文基于实际操作整理，完整记录在 Windows 系统下使用 HTTP Toolkit 配合 MuMu 模拟器进行 Android HTTPS 流量抓包的全流程，包含 Root 设置、CA 证书安装、ADB 推送及验证等关键步骤。</w:t>
      </w:r>
    </w:p>
    <w:p w14:paraId="048B9C24">
      <w:pPr>
        <w:spacing w:before="8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947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308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工具</w:t>
            </w:r>
          </w:p>
        </w:tc>
        <w:tc>
          <w:tcPr>
            <w:tcW w:w="7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5FC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7553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F1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HTTP Toolkit</w:t>
            </w:r>
          </w:p>
        </w:tc>
        <w:tc>
          <w:tcPr>
            <w:tcW w:w="7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C285">
            <w:r>
              <w:rPr>
                <w:rFonts w:ascii="Arial" w:hAnsi="Arial" w:eastAsia="Arial" w:cs="Arial"/>
                <w:sz w:val="20"/>
                <w:szCs w:val="20"/>
              </w:rPr>
              <w:t>HTTPS 抓包代理工具，监听端口 8080</w:t>
            </w:r>
          </w:p>
        </w:tc>
      </w:tr>
      <w:tr w14:paraId="5C68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51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MuMu 模拟器 12</w:t>
            </w:r>
          </w:p>
        </w:tc>
        <w:tc>
          <w:tcPr>
            <w:tcW w:w="7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FDD2">
            <w:r>
              <w:rPr>
                <w:rFonts w:ascii="Arial" w:hAnsi="Arial" w:eastAsia="Arial" w:cs="Arial"/>
                <w:sz w:val="20"/>
                <w:szCs w:val="20"/>
              </w:rPr>
              <w:t>Android 模拟器，需开启 Root 权限</w:t>
            </w:r>
          </w:p>
        </w:tc>
      </w:tr>
      <w:tr w14:paraId="79A3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50C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ADB</w:t>
            </w:r>
          </w:p>
        </w:tc>
        <w:tc>
          <w:tcPr>
            <w:tcW w:w="7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523C">
            <w:r>
              <w:rPr>
                <w:rFonts w:ascii="Arial" w:hAnsi="Arial" w:eastAsia="Arial" w:cs="Arial"/>
                <w:sz w:val="20"/>
                <w:szCs w:val="20"/>
              </w:rPr>
              <w:t>Android Debug Bridge，用于推送证书</w:t>
            </w:r>
          </w:p>
        </w:tc>
      </w:tr>
      <w:tr w14:paraId="5C26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591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OpenSSL</w:t>
            </w:r>
          </w:p>
        </w:tc>
        <w:tc>
          <w:tcPr>
            <w:tcW w:w="7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62D4">
            <w:r>
              <w:rPr>
                <w:rFonts w:ascii="Arial" w:hAnsi="Arial" w:eastAsia="Arial" w:cs="Arial"/>
                <w:sz w:val="20"/>
                <w:szCs w:val="20"/>
              </w:rPr>
              <w:t>生成证书 hash 文件名</w:t>
            </w:r>
          </w:p>
        </w:tc>
      </w:tr>
    </w:tbl>
    <w:p w14:paraId="39E48233">
      <w:pPr>
        <w:spacing w:before="200" w:after="0"/>
      </w:pPr>
    </w:p>
    <w:p w14:paraId="1F868C7D">
      <w:pPr>
        <w:pBdr>
          <w:bottom w:val="single" w:color="CCCCCC" w:sz="4" w:space="1"/>
        </w:pBdr>
        <w:spacing w:before="200" w:after="200"/>
      </w:pPr>
    </w:p>
    <w:p w14:paraId="52E7414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第一步：MuMu 模拟器开启 Root</w:t>
      </w:r>
    </w:p>
    <w:p w14:paraId="430E2A1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MuMu 模拟器默认不开启 Root，需要手动在管理器中开启，否则后续证书无法写入系统目录。</w:t>
      </w:r>
    </w:p>
    <w:p w14:paraId="5178B6A9">
      <w:pPr>
        <w:spacing w:before="80" w:after="0"/>
      </w:pPr>
    </w:p>
    <w:p w14:paraId="18E51C7F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操作步骤</w:t>
      </w:r>
    </w:p>
    <w:p w14:paraId="5DD58568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打开 MuMu 模拟器管理器（不是模拟器本身，是桌面快捷方式中的「多开管理器」）</w:t>
      </w:r>
    </w:p>
    <w:p w14:paraId="4A2BE903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找到目标模拟器实例，点击右侧「设置」图标（齿轮图标）</w:t>
      </w:r>
    </w:p>
    <w:p w14:paraId="10B7EAA8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进入「</w:t>
      </w:r>
      <w:r>
        <w:rPr>
          <w:rFonts w:hint="eastAsia" w:eastAsia="宋体" w:cs="Arial"/>
          <w:sz w:val="22"/>
          <w:szCs w:val="22"/>
          <w:lang w:val="en-US" w:eastAsia="zh-CN"/>
        </w:rPr>
        <w:t>设备</w:t>
      </w:r>
      <w:r>
        <w:rPr>
          <w:rFonts w:ascii="Arial" w:hAnsi="Arial" w:eastAsia="Arial" w:cs="Arial"/>
          <w:sz w:val="22"/>
          <w:szCs w:val="22"/>
        </w:rPr>
        <w:t>设置」</w:t>
      </w:r>
      <w:r>
        <w:rPr>
          <w:rFonts w:hint="eastAsia" w:eastAsia="宋体" w:cs="Arial"/>
          <w:sz w:val="22"/>
          <w:szCs w:val="22"/>
          <w:lang w:val="en-US" w:eastAsia="zh-CN"/>
        </w:rPr>
        <w:t>-&gt; 找到</w:t>
      </w:r>
      <w:r>
        <w:rPr>
          <w:rFonts w:ascii="Arial" w:hAnsi="Arial" w:eastAsia="Arial" w:cs="Arial"/>
          <w:sz w:val="22"/>
          <w:szCs w:val="22"/>
        </w:rPr>
        <w:t>「</w:t>
      </w:r>
      <w:r>
        <w:rPr>
          <w:rFonts w:hint="eastAsia" w:eastAsia="宋体" w:cs="Arial"/>
          <w:sz w:val="22"/>
          <w:szCs w:val="22"/>
          <w:lang w:val="en-US" w:eastAsia="zh-CN"/>
        </w:rPr>
        <w:t>其他</w:t>
      </w:r>
      <w:r>
        <w:rPr>
          <w:rFonts w:ascii="Arial" w:hAnsi="Arial" w:eastAsia="Arial" w:cs="Arial"/>
          <w:sz w:val="22"/>
          <w:szCs w:val="22"/>
        </w:rPr>
        <w:t>」</w:t>
      </w:r>
    </w:p>
    <w:p w14:paraId="2040CDCC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找到「Root 权限」开关，打开</w:t>
      </w:r>
    </w:p>
    <w:p w14:paraId="4130A928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点击「重启」使设置生效</w:t>
      </w:r>
    </w:p>
    <w:p w14:paraId="421830B1">
      <w:pPr>
        <w:spacing w:before="80" w:after="0"/>
      </w:pPr>
    </w:p>
    <w:p w14:paraId="07390DC6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验证 Root 是否成功</w:t>
      </w:r>
    </w:p>
    <w:p w14:paraId="099425B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模拟器重启后，在 CMD 中运行以下命令验证：</w:t>
      </w:r>
    </w:p>
    <w:p w14:paraId="677737EB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7C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EC2CC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</w:t>
            </w:r>
          </w:p>
        </w:tc>
      </w:tr>
      <w:tr w14:paraId="2535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7195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su</w:t>
            </w:r>
          </w:p>
        </w:tc>
      </w:tr>
      <w:tr w14:paraId="468E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66580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whoami</w:t>
            </w:r>
          </w:p>
        </w:tc>
      </w:tr>
      <w:tr w14:paraId="722D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01F3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输出 root 则表示成功</w:t>
            </w:r>
          </w:p>
        </w:tc>
      </w:tr>
    </w:tbl>
    <w:p w14:paraId="5B1F83B4">
      <w:pPr>
        <w:spacing w:before="10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F3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B9F31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注意：MuMu 12 多开时每个实例端口不同，第一个默认 16416，</w:t>
            </w:r>
          </w:p>
        </w:tc>
      </w:tr>
      <w:tr w14:paraId="4DE3BD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684AA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 xml:space="preserve">    第二个 16417，以此类推。用 adb devices 确认端口。</w:t>
            </w:r>
          </w:p>
        </w:tc>
      </w:tr>
    </w:tbl>
    <w:p w14:paraId="09A5A9FD">
      <w:pPr>
        <w:spacing w:before="200" w:after="0"/>
      </w:pPr>
    </w:p>
    <w:p w14:paraId="3D63ACBA">
      <w:pPr>
        <w:pBdr>
          <w:bottom w:val="single" w:color="CCCCCC" w:sz="4" w:space="1"/>
        </w:pBdr>
        <w:spacing w:before="200" w:after="200"/>
      </w:pPr>
    </w:p>
    <w:p w14:paraId="11AF1688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第二步：获取 HTTP Toolkit CA 证书</w:t>
      </w:r>
    </w:p>
    <w:p w14:paraId="00B3DAF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HTTP Toolkit 启动后会自动生成专属 CA 证书，通过其内置下载页面获取。</w:t>
      </w:r>
    </w:p>
    <w:p w14:paraId="0AF1A343">
      <w:pPr>
        <w:spacing w:before="80" w:after="0"/>
      </w:pPr>
    </w:p>
    <w:p w14:paraId="2A2A768D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下载证书</w:t>
      </w:r>
    </w:p>
    <w:p w14:paraId="4FA51AF4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启动 HTTP Toolkit，确保其正在运行（系统托盘有图标）</w:t>
      </w:r>
    </w:p>
    <w:p w14:paraId="580D8A79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HTTP Toolkit 默认监听端口为 8080</w:t>
      </w:r>
    </w:p>
    <w:p w14:paraId="0F189890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在浏览器中打开以下地址，直接下载证书文件：</w:t>
      </w:r>
    </w:p>
    <w:p w14:paraId="47D44C43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49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0B6D6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http://localhost:8080</w:t>
            </w:r>
          </w:p>
        </w:tc>
      </w:tr>
      <w:tr w14:paraId="28B8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0DCE6"/>
        </w:tc>
      </w:tr>
      <w:tr w14:paraId="0810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A5A02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页面中点击「Download CA Certificate」</w:t>
            </w:r>
          </w:p>
        </w:tc>
      </w:tr>
      <w:tr w14:paraId="54DF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AC9D1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保存文件名通常为：http-toolkit-ca-certificate.crt</w:t>
            </w:r>
          </w:p>
        </w:tc>
      </w:tr>
    </w:tbl>
    <w:p w14:paraId="6E02DE6E">
      <w:pPr>
        <w:spacing w:before="100" w:after="0"/>
      </w:pPr>
    </w:p>
    <w:p w14:paraId="78D767A9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确认证书格式</w:t>
      </w:r>
    </w:p>
    <w:p w14:paraId="5427BFB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下载完成后，验证证书格式是否为 PEM（正常情况下应该是）：</w:t>
      </w:r>
    </w:p>
    <w:p w14:paraId="028E39EE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32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6CA0A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head -c 100 http-toolkit-ca-certificate.crt</w:t>
            </w:r>
          </w:p>
        </w:tc>
      </w:tr>
      <w:tr w14:paraId="2809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86A2B"/>
        </w:tc>
      </w:tr>
      <w:tr w14:paraId="4ADE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A7F5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正常输出应为：</w:t>
            </w:r>
          </w:p>
        </w:tc>
      </w:tr>
      <w:tr w14:paraId="6D6FD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19F0A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-----BEGIN CERTIFICATE-----</w:t>
            </w:r>
          </w:p>
        </w:tc>
      </w:tr>
      <w:tr w14:paraId="1F34A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2423B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MIIDcDCCAligAwIBAgIR...</w:t>
            </w:r>
          </w:p>
        </w:tc>
      </w:tr>
    </w:tbl>
    <w:p w14:paraId="7C5CA744">
      <w:pPr>
        <w:spacing w:before="10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5B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8B915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如果头部是乱码或二进制字符，说明下载不完整，重新下载。</w:t>
            </w:r>
          </w:p>
        </w:tc>
      </w:tr>
      <w:tr w14:paraId="65F0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4D293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如果提示「Could not read certificate」，检查是否用了 DER 格式参数，</w:t>
            </w:r>
          </w:p>
        </w:tc>
      </w:tr>
      <w:tr w14:paraId="4985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F1FE5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 xml:space="preserve">    PEM 格式需要用 -inform PEM。</w:t>
            </w:r>
          </w:p>
        </w:tc>
      </w:tr>
    </w:tbl>
    <w:p w14:paraId="567DB584">
      <w:pPr>
        <w:spacing w:before="200" w:after="0"/>
      </w:pPr>
    </w:p>
    <w:p w14:paraId="702DCEF3">
      <w:pPr>
        <w:pBdr>
          <w:bottom w:val="single" w:color="CCCCCC" w:sz="4" w:space="1"/>
        </w:pBdr>
        <w:spacing w:before="200" w:after="200"/>
      </w:pPr>
    </w:p>
    <w:p w14:paraId="3598DC5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第三步：生成证书 Hash 文件名</w:t>
      </w:r>
    </w:p>
    <w:p w14:paraId="7983841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Android 系统证书目录要求文件名为特定 hash 格式，需要用 OpenSSL 生成。</w:t>
      </w:r>
    </w:p>
    <w:p w14:paraId="79199135">
      <w:pPr>
        <w:spacing w:before="80" w:after="0"/>
      </w:pPr>
    </w:p>
    <w:p w14:paraId="632A532A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生成 Hash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A0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9781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openssl x509 -inform PEM -subject_hash_old \</w:t>
            </w:r>
          </w:p>
        </w:tc>
      </w:tr>
      <w:tr w14:paraId="0766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AAAA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 xml:space="preserve">  -in http-toolkit-ca-certificate.crt | head -1</w:t>
            </w:r>
          </w:p>
        </w:tc>
      </w:tr>
      <w:tr w14:paraId="3A61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3B057"/>
        </w:tc>
      </w:tr>
      <w:tr w14:paraId="2A4D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F3F2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输出示例：</w:t>
            </w:r>
          </w:p>
        </w:tc>
      </w:tr>
      <w:tr w14:paraId="2D97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00DC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0db75fbd</w:t>
            </w:r>
          </w:p>
        </w:tc>
      </w:tr>
    </w:tbl>
    <w:p w14:paraId="720F5710">
      <w:pPr>
        <w:spacing w:before="100" w:after="0"/>
      </w:pPr>
    </w:p>
    <w:p w14:paraId="4565C3DC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重命名证书文件</w:t>
      </w:r>
    </w:p>
    <w:p w14:paraId="0B6063F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将输出的 hash 值作为文件名，后缀固定为 .0：</w:t>
      </w:r>
    </w:p>
    <w:p w14:paraId="7A8B7429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47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BAC9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Windows CMD：</w:t>
            </w:r>
          </w:p>
        </w:tc>
      </w:tr>
      <w:tr w14:paraId="5706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73B6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copy http-toolkit-ca-certificate.crt 0db75fbd.0</w:t>
            </w:r>
          </w:p>
        </w:tc>
      </w:tr>
      <w:tr w14:paraId="024F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5583A"/>
        </w:tc>
      </w:tr>
      <w:tr w14:paraId="7E33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77B2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Git Bash / PowerShell：</w:t>
            </w:r>
          </w:p>
        </w:tc>
      </w:tr>
      <w:tr w14:paraId="7ABD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2452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cp http-toolkit-ca-certificate.crt 0db75fbd.0</w:t>
            </w:r>
          </w:p>
        </w:tc>
      </w:tr>
    </w:tbl>
    <w:p w14:paraId="5B226D23">
      <w:pPr>
        <w:spacing w:before="10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47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26381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注意：不同机器生成的 hash 值不同，必须用你自己的输出结果。</w:t>
            </w:r>
          </w:p>
        </w:tc>
      </w:tr>
      <w:tr w14:paraId="541B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ED47D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不要直接复制示例中的 0db75fbd，那只是占位示例。</w:t>
            </w:r>
          </w:p>
        </w:tc>
      </w:tr>
    </w:tbl>
    <w:p w14:paraId="76F4F493">
      <w:pPr>
        <w:spacing w:before="200" w:after="0"/>
      </w:pPr>
    </w:p>
    <w:p w14:paraId="6B53CD96">
      <w:pPr>
        <w:pBdr>
          <w:bottom w:val="single" w:color="CCCCCC" w:sz="4" w:space="1"/>
        </w:pBdr>
        <w:spacing w:before="200" w:after="200"/>
      </w:pPr>
    </w:p>
    <w:p w14:paraId="1C2C39F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第四步：通过 ADB 推送证书</w:t>
      </w:r>
    </w:p>
    <w:p w14:paraId="23CDA3B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将重命名后的证书文件通过 ADB 推送到模拟器的系统证书目录，并设置正确权限。</w:t>
      </w:r>
    </w:p>
    <w:p w14:paraId="4CE2CC76">
      <w:pPr>
        <w:spacing w:before="80" w:after="0"/>
      </w:pPr>
    </w:p>
    <w:p w14:paraId="3CCF3A8A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确认 ADB 连接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3B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3CE6E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devices</w:t>
            </w:r>
          </w:p>
        </w:tc>
      </w:tr>
      <w:tr w14:paraId="1F6E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99928"/>
        </w:tc>
      </w:tr>
      <w:tr w14:paraId="4877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6D3F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正常输出：</w:t>
            </w:r>
          </w:p>
        </w:tc>
      </w:tr>
      <w:tr w14:paraId="6475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D4804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List of devices attached</w:t>
            </w:r>
          </w:p>
        </w:tc>
      </w:tr>
      <w:tr w14:paraId="093D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06FF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127.0.0.1:16416   device</w:t>
            </w:r>
          </w:p>
        </w:tc>
      </w:tr>
      <w:tr w14:paraId="4489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AADD5"/>
        </w:tc>
      </w:tr>
      <w:tr w14:paraId="1651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9CEF2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如果显示 offline，执行：</w:t>
            </w:r>
          </w:p>
        </w:tc>
      </w:tr>
      <w:tr w14:paraId="358E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22480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disconnect 127.0.0.1:16416</w:t>
            </w:r>
          </w:p>
        </w:tc>
      </w:tr>
      <w:tr w14:paraId="553FF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43D08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connect 127.0.0.1:16416</w:t>
            </w:r>
          </w:p>
        </w:tc>
      </w:tr>
    </w:tbl>
    <w:p w14:paraId="7AABF626">
      <w:pPr>
        <w:spacing w:before="100" w:after="0"/>
      </w:pPr>
    </w:p>
    <w:p w14:paraId="413A391F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完整推送命令（逐行在 CMD 中执行）</w:t>
      </w:r>
    </w:p>
    <w:p w14:paraId="7C8A371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以下命令将证书安装到系统证书目录，需要 Root 权限：</w:t>
      </w:r>
    </w:p>
    <w:p w14:paraId="1CBEB89A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9D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5E37C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1. 获取 Root 权限</w:t>
            </w:r>
          </w:p>
        </w:tc>
      </w:tr>
      <w:tr w14:paraId="47C0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5C6CB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root</w:t>
            </w:r>
          </w:p>
        </w:tc>
      </w:tr>
      <w:tr w14:paraId="3237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BE72F"/>
        </w:tc>
      </w:tr>
      <w:tr w14:paraId="1ADE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F988A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2. 重新挂载 /system 为可写</w:t>
            </w:r>
          </w:p>
        </w:tc>
      </w:tr>
      <w:tr w14:paraId="44AB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81C2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 "mount -o rw,remount /system"</w:t>
            </w:r>
          </w:p>
        </w:tc>
      </w:tr>
      <w:tr w14:paraId="56E6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5955D"/>
        </w:tc>
      </w:tr>
      <w:tr w14:paraId="4F0F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4E60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3. 先推送到 sdcard（中转）</w:t>
            </w:r>
          </w:p>
        </w:tc>
      </w:tr>
      <w:tr w14:paraId="32C8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3F905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push 0db75fbd.0 /sdcard/</w:t>
            </w:r>
          </w:p>
        </w:tc>
      </w:tr>
      <w:tr w14:paraId="0388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BB835"/>
        </w:tc>
      </w:tr>
      <w:tr w14:paraId="32D5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E20A4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4. 以 su 身份复制到系统证书目录</w:t>
            </w:r>
          </w:p>
        </w:tc>
      </w:tr>
      <w:tr w14:paraId="0F06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82F46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 "su -c 'cp /sdcard/0db75fbd.0 /system/etc/security/cacerts/'"</w:t>
            </w:r>
          </w:p>
        </w:tc>
      </w:tr>
      <w:tr w14:paraId="30F4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C6EA7"/>
        </w:tc>
      </w:tr>
      <w:tr w14:paraId="1C72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9985D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5. 设置正确权限</w:t>
            </w:r>
          </w:p>
        </w:tc>
      </w:tr>
      <w:tr w14:paraId="1D06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528B9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</w:t>
            </w:r>
            <w:bookmarkStart w:id="0" w:name="_GoBack"/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.0.0.1:16416 shell "su -c 'chmod 644 /system/etc/security/cacerts/0db75fbd.0'"</w:t>
            </w:r>
            <w:bookmarkEnd w:id="0"/>
          </w:p>
        </w:tc>
      </w:tr>
      <w:tr w14:paraId="0391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5150C"/>
        </w:tc>
      </w:tr>
      <w:tr w14:paraId="3048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6" w:hRule="atLeast"/>
        </w:trPr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8314A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6. 重启模拟器生效</w:t>
            </w:r>
          </w:p>
        </w:tc>
      </w:tr>
      <w:tr w14:paraId="7BF6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59C6E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reboot</w:t>
            </w:r>
          </w:p>
        </w:tc>
      </w:tr>
    </w:tbl>
    <w:p w14:paraId="59462D7A">
      <w:pPr>
        <w:spacing w:before="10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4F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05F38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在 Git Bash 中运行会导致路径被转义（/system 变成 D:/Git/system），</w:t>
            </w:r>
          </w:p>
        </w:tc>
      </w:tr>
      <w:tr w14:paraId="58E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987BA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 xml:space="preserve">    务必在 Windows CMD 或 PowerShell 中执行上述命令。</w:t>
            </w:r>
          </w:p>
        </w:tc>
      </w:tr>
      <w:tr w14:paraId="3146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8EBF3">
            <w:r>
              <w:rPr>
                <w:rFonts w:ascii="Arial" w:hAnsi="Arial" w:eastAsia="Arial" w:cs="Arial"/>
                <w:color w:val="7B4F00"/>
                <w:sz w:val="20"/>
                <w:szCs w:val="20"/>
              </w:rPr>
              <w:t>⚠  将 0db75fbd.0 替换为你实际的 hash 文件名。</w:t>
            </w:r>
          </w:p>
        </w:tc>
      </w:tr>
    </w:tbl>
    <w:p w14:paraId="3121E817">
      <w:pPr>
        <w:spacing w:before="200" w:after="0"/>
      </w:pPr>
    </w:p>
    <w:p w14:paraId="01C3BC53">
      <w:pPr>
        <w:pBdr>
          <w:bottom w:val="single" w:color="CCCCCC" w:sz="4" w:space="1"/>
        </w:pBdr>
        <w:spacing w:before="200" w:after="200"/>
      </w:pPr>
    </w:p>
    <w:p w14:paraId="24C2FBC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第五步：验证证书安装</w:t>
      </w:r>
    </w:p>
    <w:p w14:paraId="3EF1B59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模拟器重启后，验证证书是否已成功写入系统证书目录。</w:t>
      </w:r>
    </w:p>
    <w:p w14:paraId="1A1B336B">
      <w:pPr>
        <w:spacing w:before="80" w:after="0"/>
      </w:pPr>
    </w:p>
    <w:p w14:paraId="32903082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方法一：ADB 命令验证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44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BBEF6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 "ls /system/etc/security/cacerts/ | grep 0db75fbd"</w:t>
            </w:r>
          </w:p>
        </w:tc>
      </w:tr>
      <w:tr w14:paraId="793D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736F2"/>
        </w:tc>
      </w:tr>
      <w:tr w14:paraId="08B3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26BBA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正常输出：</w:t>
            </w:r>
          </w:p>
        </w:tc>
      </w:tr>
      <w:tr w14:paraId="034D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D88A2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0db75fbd.0</w:t>
            </w:r>
          </w:p>
        </w:tc>
      </w:tr>
    </w:tbl>
    <w:p w14:paraId="25FFBBE9">
      <w:pPr>
        <w:spacing w:before="100" w:after="0"/>
      </w:pPr>
    </w:p>
    <w:p w14:paraId="4BDCCB31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方法二：模拟器界面验证</w:t>
      </w:r>
    </w:p>
    <w:p w14:paraId="27B7FC29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打开模拟器「设置」</w:t>
      </w:r>
    </w:p>
    <w:p w14:paraId="320A8C4F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进入「安全」→「受信任的凭据」</w:t>
      </w:r>
    </w:p>
    <w:p w14:paraId="6A098909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切换到「系统」标签</w:t>
      </w:r>
    </w:p>
    <w:p w14:paraId="2F0B5232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搜索「HTTP Toolkit」或「httptoolkit」</w:t>
      </w:r>
    </w:p>
    <w:p w14:paraId="6FC9CB25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能找到说明证书安装成功</w:t>
      </w:r>
    </w:p>
    <w:p w14:paraId="2382868B">
      <w:pPr>
        <w:spacing w:before="100" w:after="0"/>
      </w:pPr>
    </w:p>
    <w:p w14:paraId="0948D014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方法三：实际抓包验证</w:t>
      </w:r>
    </w:p>
    <w:p w14:paraId="68DAA103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保持 HTTP Toolkit 运行</w:t>
      </w:r>
    </w:p>
    <w:p w14:paraId="72D6D2EE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模拟器设置代理：WiFi 设置 → 长按网络 → 修改网络 → 代理手动</w:t>
      </w:r>
    </w:p>
    <w:p w14:paraId="69C34AD2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代理主机填电脑 IP，端口填 8080</w:t>
      </w:r>
    </w:p>
    <w:p w14:paraId="5F5B1C5A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模拟器浏览器访问任意 HTTPS 网站（如 https://baidu.com）</w:t>
      </w:r>
    </w:p>
    <w:p w14:paraId="085E9663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sz w:val="22"/>
          <w:szCs w:val="22"/>
        </w:rPr>
        <w:t>HTTP Toolkit 界面能看到请求说明完全成功</w:t>
      </w:r>
    </w:p>
    <w:p w14:paraId="4266DCF8">
      <w:pPr>
        <w:spacing w:before="200" w:after="0"/>
      </w:pPr>
    </w:p>
    <w:p w14:paraId="29203469">
      <w:pPr>
        <w:pBdr>
          <w:bottom w:val="single" w:color="CCCCCC" w:sz="4" w:space="1"/>
        </w:pBdr>
        <w:spacing w:before="200" w:after="200"/>
      </w:pPr>
    </w:p>
    <w:p w14:paraId="778EA9F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❓ 常见问题排查</w:t>
      </w:r>
    </w:p>
    <w:p w14:paraId="55D1A040">
      <w:pPr>
        <w:spacing w:before="80" w:after="0"/>
      </w:pPr>
    </w:p>
    <w:p w14:paraId="657CA6D6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问题一：adb devices 显示 offline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63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81B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kill-server</w:t>
            </w:r>
          </w:p>
        </w:tc>
      </w:tr>
      <w:tr w14:paraId="6274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4148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start-server</w:t>
            </w:r>
          </w:p>
        </w:tc>
      </w:tr>
      <w:tr w14:paraId="4563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60768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connect 127.0.0.1:16416</w:t>
            </w:r>
          </w:p>
        </w:tc>
      </w:tr>
      <w:tr w14:paraId="2CB0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A19C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devices</w:t>
            </w:r>
          </w:p>
        </w:tc>
      </w:tr>
    </w:tbl>
    <w:p w14:paraId="5C52B47B">
      <w:pPr>
        <w:spacing w:before="80" w:after="0"/>
      </w:pPr>
    </w:p>
    <w:p w14:paraId="3E61BB4B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问题二：mount 报错路径变成 Windows 路径</w:t>
      </w:r>
    </w:p>
    <w:p w14:paraId="7B04FED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原因：在 Git Bash 中运行导致路径自动转义。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C0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83F7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加引号防止 Git Bash 转义：</w:t>
            </w:r>
          </w:p>
        </w:tc>
      </w:tr>
      <w:tr w14:paraId="3C13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3FAA0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 "mount -o rw,remount /system"</w:t>
            </w:r>
          </w:p>
        </w:tc>
      </w:tr>
      <w:tr w14:paraId="399F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36E5B"/>
        </w:tc>
      </w:tr>
      <w:tr w14:paraId="50F5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B7417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或直接使用 CMD（推荐）</w:t>
            </w:r>
          </w:p>
        </w:tc>
      </w:tr>
    </w:tbl>
    <w:p w14:paraId="752A4028">
      <w:pPr>
        <w:spacing w:before="80" w:after="0"/>
      </w:pPr>
    </w:p>
    <w:p w14:paraId="2FB4DC00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问题三：/system 无法 remount</w:t>
      </w:r>
    </w:p>
    <w:p w14:paraId="602B5DB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MuMu 12 部分版本 /system 分区为只读镜像，直接 remount 失败。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9B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3819E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先推到 sdcard</w:t>
            </w:r>
          </w:p>
        </w:tc>
      </w:tr>
      <w:tr w14:paraId="0FDD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3403C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push 0db75fbd.0 /sdcard/</w:t>
            </w:r>
          </w:p>
        </w:tc>
      </w:tr>
      <w:tr w14:paraId="56E8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1CD37"/>
        </w:tc>
      </w:tr>
      <w:tr w14:paraId="2D9C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1AA26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再用 su 复制</w:t>
            </w:r>
          </w:p>
        </w:tc>
      </w:tr>
      <w:tr w14:paraId="7FC7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434BB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 "su -c 'cp /sdcard/0db75fbd.0 /system/etc/security/cacerts/'"</w:t>
            </w:r>
          </w:p>
        </w:tc>
      </w:tr>
    </w:tbl>
    <w:p w14:paraId="159C83BF">
      <w:pPr>
        <w:spacing w:before="80" w:after="0"/>
      </w:pPr>
    </w:p>
    <w:p w14:paraId="6FD95082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问题四：more than one device/emulator</w:t>
      </w:r>
    </w:p>
    <w:p w14:paraId="1F7431A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ADB 检测到多个设备，需要用 -s 指定目标设备。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85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022E5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先查看所有设备</w:t>
            </w:r>
          </w:p>
        </w:tc>
      </w:tr>
      <w:tr w14:paraId="1B83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6A8BB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devices</w:t>
            </w:r>
          </w:p>
        </w:tc>
      </w:tr>
      <w:tr w14:paraId="2AC5B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6C3A1"/>
        </w:tc>
      </w:tr>
      <w:tr w14:paraId="4429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7C069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# 所有命令加 -s 参数指定设备</w:t>
            </w:r>
          </w:p>
        </w:tc>
      </w:tr>
      <w:tr w14:paraId="7525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7C16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adb -s 127.0.0.1:16416 shell</w:t>
            </w:r>
          </w:p>
        </w:tc>
      </w:tr>
    </w:tbl>
    <w:p w14:paraId="563DF0B1">
      <w:pPr>
        <w:spacing w:before="80" w:after="0"/>
      </w:pPr>
    </w:p>
    <w:p w14:paraId="3A710664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问题五：HTTP Toolkit 证书安装按钮灰色</w:t>
      </w:r>
    </w:p>
    <w:p w14:paraId="33FD844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Android 7.0 以上不信任用户证书，需要将证书安装到系统目录（本文方案已解决此问题）。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A1F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4278F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Android 7.0 (API 24)+ 限制用户证书，必须装入系统证书区</w:t>
            </w:r>
          </w:p>
        </w:tc>
      </w:tr>
      <w:tr w14:paraId="512A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F7893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需要 Root 权限 + 写入 /system/etc/security/cacerts/</w:t>
            </w:r>
          </w:p>
        </w:tc>
      </w:tr>
      <w:tr w14:paraId="2789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C77A1"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本文第四步完整解决此问题</w:t>
            </w:r>
          </w:p>
        </w:tc>
      </w:tr>
    </w:tbl>
    <w:p w14:paraId="03621674">
      <w:pPr>
        <w:spacing w:before="200" w:after="0"/>
      </w:pPr>
    </w:p>
    <w:p w14:paraId="4A21D8D9">
      <w:pPr>
        <w:pBdr>
          <w:bottom w:val="single" w:color="CCCCCC" w:sz="4" w:space="1"/>
        </w:pBdr>
        <w:spacing w:before="200" w:after="200"/>
      </w:pPr>
    </w:p>
    <w:p w14:paraId="266491E5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6B3C"/>
          <w:sz w:val="36"/>
          <w:szCs w:val="36"/>
        </w:rPr>
        <w:t>✅ 完整流程总结</w:t>
      </w:r>
    </w:p>
    <w:p w14:paraId="599FF3B2">
      <w:pPr>
        <w:spacing w:before="8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000"/>
        <w:gridCol w:w="5560"/>
      </w:tblGrid>
      <w:tr w14:paraId="3259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01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C9B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816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关键点</w:t>
            </w:r>
          </w:p>
        </w:tc>
      </w:tr>
      <w:tr w14:paraId="376A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F8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C"/>
                <w:sz w:val="20"/>
                <w:szCs w:val="20"/>
              </w:rPr>
              <w:t>Step 1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36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MuMu 开启 Root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390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管理器设置 → Root 权限 → 重启</w:t>
            </w:r>
          </w:p>
        </w:tc>
      </w:tr>
      <w:tr w14:paraId="5FD1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03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C"/>
                <w:sz w:val="20"/>
                <w:szCs w:val="20"/>
              </w:rPr>
              <w:t>Step 2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83F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下载 CA 证书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354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http://localhost:8080 → Download CA Certificate</w:t>
            </w:r>
          </w:p>
        </w:tc>
      </w:tr>
      <w:tr w14:paraId="1395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5A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C"/>
                <w:sz w:val="20"/>
                <w:szCs w:val="20"/>
              </w:rPr>
              <w:t>Step 3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5D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生成 Hash 文件名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843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openssl x509 -inform PEM -subject_hash_old</w:t>
            </w:r>
          </w:p>
        </w:tc>
      </w:tr>
      <w:tr w14:paraId="1E4F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B6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C"/>
                <w:sz w:val="20"/>
                <w:szCs w:val="20"/>
              </w:rPr>
              <w:t>Step 4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5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ADB 推送证书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42B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先 sdcard 中转，再 su cp 到系统目录</w:t>
            </w:r>
          </w:p>
        </w:tc>
      </w:tr>
      <w:tr w14:paraId="6E0C2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C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C"/>
                <w:sz w:val="20"/>
                <w:szCs w:val="20"/>
              </w:rPr>
              <w:t>Step 5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019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验证证书</w:t>
            </w:r>
          </w:p>
        </w:tc>
        <w:tc>
          <w:tcPr>
            <w:tcW w:w="5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6278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ls 命令 + 浏览器实际测试</w:t>
            </w:r>
          </w:p>
        </w:tc>
      </w:tr>
    </w:tbl>
    <w:p w14:paraId="59A61030">
      <w:pPr>
        <w:spacing w:before="160" w:after="0"/>
      </w:pPr>
    </w:p>
    <w:p w14:paraId="3615EA69">
      <w:pPr>
        <w:spacing w:before="200" w:after="0"/>
        <w:jc w:val="center"/>
      </w:pPr>
      <w:r>
        <w:rPr>
          <w:rFonts w:ascii="Arial" w:hAnsi="Arial" w:eastAsia="Arial" w:cs="Arial"/>
          <w:color w:val="AAAAAA"/>
          <w:sz w:val="18"/>
          <w:szCs w:val="18"/>
        </w:rPr>
        <w:t>DFANS工具雷达 · 整理出品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18C37">
    <w:pPr>
      <w:pBdr>
        <w:top w:val="single" w:color="CCCCCC" w:sz="4" w:space="1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0B8E4">
    <w:pPr>
      <w:pBdr>
        <w:bottom w:val="single" w:color="CCCCCC" w:sz="4" w:space="1"/>
      </w:pBdr>
    </w:pPr>
    <w:r>
      <w:rPr>
        <w:rFonts w:ascii="Arial" w:hAnsi="Arial" w:eastAsia="Arial" w:cs="Arial"/>
        <w:color w:val="888888"/>
        <w:sz w:val="18"/>
        <w:szCs w:val="18"/>
      </w:rPr>
      <w:t>HTTP Toolkit + MuMu 模拟器抓包完整攻略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E30DA4"/>
    <w:rsid w:val="46DE3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6B3C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674</Words>
  <Characters>1187</Characters>
  <TotalTime>10</TotalTime>
  <ScaleCrop>false</ScaleCrop>
  <LinksUpToDate>false</LinksUpToDate>
  <CharactersWithSpaces>1315</CharactersWithSpaces>
  <Application>WPS Office_12.1.0.22175_F1E327BC-269C-435d-A152-05C5408002CA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2026-03-13T13:32:00Z</dcterms:created>
  <dc:creator>Un-named</dc:creator>
  <cp:lastModifiedBy>代东泽</cp:lastModifiedBy>
  <dcterms:modified xsi:type="dcterms:W3CDTF">2026-03-13T13:48:54Z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eyJoZGlkIjoiMjU2MjY5YmEzYjBkM2Y1YTU3OGUxMTBkMDI2NjFmYWEiLCJ1c2VySWQiOiI0NDc1MzE0MTQifQ==</vt:lpwstr>
  </property>
  <property fmtid="{D5CDD505-2E9C-101B-9397-08002B2CF9AE}" pid="3" name="KSOProductBuildVer">
    <vt:lpwstr>2052-12.1.0.22175</vt:lpwstr>
  </property>
  <property fmtid="{D5CDD505-2E9C-101B-9397-08002B2CF9AE}" pid="4" name="ICV">
    <vt:lpwstr>191FDF72370F45BFB122EA498A412E2D_12</vt:lpwstr>
  </property>
</Properties>
</file>