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F6E" w:rsidRDefault="00813C59">
      <w:r w:rsidRPr="00813C59">
        <w:rPr>
          <w:noProof/>
        </w:rPr>
        <w:pict>
          <v:shapetype id="_x0000_t202" coordsize="21600,21600" o:spt="202" path="m,l,21600r21600,l21600,xe">
            <v:stroke joinstyle="miter"/>
            <v:path gradientshapeok="t" o:connecttype="rect"/>
          </v:shapetype>
          <v:shape id="_x0000_s1046" type="#_x0000_t202" style="position:absolute;margin-left:374.45pt;margin-top:0;width:61.85pt;height:96.35pt;z-index:251679744;mso-position-horizontal:right;mso-position-horizontal-relative:page;mso-position-vertical:center;mso-position-vertical-relative:margin;mso-width-relative:margin;mso-height-relative:margin">
            <v:textbox style="mso-next-textbox:#_x0000_s1046">
              <w:txbxContent>
                <w:p w:rsidR="00F45E08" w:rsidRDefault="00F45E08" w:rsidP="00F45E08">
                  <w:r>
                    <w:t>Horizontal</w:t>
                  </w:r>
                  <w:r w:rsidR="00C13A7A">
                    <w:t xml:space="preserve"> Centered Page</w:t>
                  </w:r>
                  <w:r w:rsidR="00C13A7A">
                    <w:br/>
                    <w:t xml:space="preserve">Vertical </w:t>
                  </w:r>
                  <w:r w:rsidR="007A36B1">
                    <w:t>centered</w:t>
                  </w:r>
                  <w:r>
                    <w:t xml:space="preserve"> Margin</w:t>
                  </w:r>
                </w:p>
              </w:txbxContent>
            </v:textbox>
            <w10:wrap type="square" anchorx="page" anchory="margin"/>
          </v:shape>
        </w:pict>
      </w:r>
      <w:r w:rsidRPr="00813C59">
        <w:rPr>
          <w:noProof/>
        </w:rPr>
        <w:pict>
          <v:shape id="_x0000_s1045" type="#_x0000_t202" style="position:absolute;margin-left:374.45pt;margin-top:0;width:61.85pt;height:96.35pt;z-index:251678720;mso-position-horizontal:right;mso-position-horizontal-relative:page;mso-position-vertical:bottom;mso-position-vertical-relative:margin;mso-width-relative:margin;mso-height-relative:margin">
            <v:textbox style="mso-next-textbox:#_x0000_s1045">
              <w:txbxContent>
                <w:p w:rsidR="00192FA0" w:rsidRDefault="00192FA0" w:rsidP="00192FA0">
                  <w:r>
                    <w:t>Horizontal Right Page</w:t>
                  </w:r>
                  <w:r>
                    <w:br/>
                    <w:t>Vertical Bottom Margin</w:t>
                  </w:r>
                </w:p>
              </w:txbxContent>
            </v:textbox>
            <w10:wrap type="square" anchorx="page" anchory="margin"/>
          </v:shape>
        </w:pict>
      </w:r>
      <w:r w:rsidRPr="00813C59">
        <w:rPr>
          <w:noProof/>
        </w:rPr>
        <w:pict>
          <v:shape id="_x0000_s1032" type="#_x0000_t202" style="position:absolute;margin-left:0;margin-top:0;width:61.85pt;height:96.35pt;z-index:251666432;mso-position-horizontal:center;mso-position-horizontal-relative:page;mso-position-vertical:bottom;mso-position-vertical-relative:margin;mso-width-relative:margin;mso-height-relative:margin">
            <v:textbox style="mso-next-textbox:#_x0000_s1032">
              <w:txbxContent>
                <w:p w:rsidR="006A584B" w:rsidRDefault="006A584B" w:rsidP="006A584B">
                  <w:r>
                    <w:t>Horizontal Centered Page</w:t>
                  </w:r>
                  <w:r>
                    <w:br/>
                    <w:t>Vertical Bottom Margin</w:t>
                  </w:r>
                </w:p>
              </w:txbxContent>
            </v:textbox>
            <w10:wrap type="square" anchorx="page" anchory="margin"/>
          </v:shape>
        </w:pict>
      </w:r>
      <w:r w:rsidRPr="00813C59">
        <w:rPr>
          <w:noProof/>
        </w:rPr>
        <w:pict>
          <v:shape id="_x0000_s1031" type="#_x0000_t202" style="position:absolute;margin-left:0;margin-top:0;width:61.85pt;height:96.35pt;z-index:251665408;mso-position-horizontal:left;mso-position-horizontal-relative:page;mso-position-vertical:bottom;mso-position-vertical-relative:margin;mso-width-relative:margin;mso-height-relative:margin">
            <v:textbox style="mso-next-textbox:#_x0000_s1031">
              <w:txbxContent>
                <w:p w:rsidR="00E25B5E" w:rsidRDefault="00E25B5E" w:rsidP="00E25B5E">
                  <w:r>
                    <w:t>Horizontal Left Page</w:t>
                  </w:r>
                  <w:r>
                    <w:br/>
                    <w:t>Vertical Bottom Margin</w:t>
                  </w:r>
                </w:p>
              </w:txbxContent>
            </v:textbox>
            <w10:wrap type="square" anchorx="page" anchory="margin"/>
          </v:shape>
        </w:pict>
      </w:r>
      <w:r w:rsidRPr="00813C59">
        <w:rPr>
          <w:noProof/>
        </w:rPr>
        <w:pict>
          <v:shape id="_x0000_s1030" type="#_x0000_t202" style="position:absolute;margin-left:0;margin-top:0;width:61.85pt;height:96.35pt;z-index:251664384;mso-position-horizontal:center;mso-position-horizontal-relative:page;mso-position-vertical:center;mso-position-vertical-relative:margin;mso-width-relative:margin;mso-height-relative:margin">
            <v:textbox style="mso-next-textbox:#_x0000_s1030">
              <w:txbxContent>
                <w:p w:rsidR="00E25B5E" w:rsidRDefault="00E25B5E" w:rsidP="00E25B5E">
                  <w:r>
                    <w:t>Horizontal Centered Page</w:t>
                  </w:r>
                  <w:r>
                    <w:br/>
                    <w:t>Vertical Centered Margin</w:t>
                  </w:r>
                </w:p>
              </w:txbxContent>
            </v:textbox>
            <w10:wrap type="square" anchorx="page" anchory="margin"/>
          </v:shape>
        </w:pict>
      </w:r>
      <w:r w:rsidRPr="00813C59">
        <w:rPr>
          <w:noProof/>
        </w:rPr>
        <w:pict>
          <v:shape id="_x0000_s1029" type="#_x0000_t202" style="position:absolute;margin-left:0;margin-top:0;width:61.85pt;height:96.35pt;z-index:251663360;mso-position-horizontal:left;mso-position-horizontal-relative:page;mso-position-vertical:center;mso-position-vertical-relative:margin;mso-width-relative:margin;mso-height-relative:margin">
            <v:textbox style="mso-next-textbox:#_x0000_s1029">
              <w:txbxContent>
                <w:p w:rsidR="00BE70A2" w:rsidRDefault="00BE70A2" w:rsidP="00BE70A2">
                  <w:r>
                    <w:t>H</w:t>
                  </w:r>
                  <w:r w:rsidR="00E25B5E">
                    <w:t>orizontal Left Page</w:t>
                  </w:r>
                  <w:r w:rsidR="00E25B5E">
                    <w:br/>
                    <w:t>Vertical Centered</w:t>
                  </w:r>
                  <w:r>
                    <w:t xml:space="preserve"> Margin</w:t>
                  </w:r>
                </w:p>
              </w:txbxContent>
            </v:textbox>
            <w10:wrap type="square" anchorx="page" anchory="margin"/>
          </v:shape>
        </w:pict>
      </w:r>
      <w:r w:rsidRPr="00813C59">
        <w:rPr>
          <w:noProof/>
        </w:rPr>
        <w:pict>
          <v:shape id="_x0000_s1028" type="#_x0000_t202" style="position:absolute;margin-left:0;margin-top:0;width:61.85pt;height:96.35pt;z-index:251662336;mso-position-horizontal:center;mso-position-horizontal-relative:page;mso-position-vertical:top;mso-position-vertical-relative:margin;mso-width-relative:margin;mso-height-relative:margin">
            <v:textbox style="mso-next-textbox:#_x0000_s1028">
              <w:txbxContent>
                <w:p w:rsidR="00BE70A2" w:rsidRDefault="00E25B5E" w:rsidP="00BE70A2">
                  <w:r>
                    <w:t xml:space="preserve">Horizontal </w:t>
                  </w:r>
                  <w:proofErr w:type="gramStart"/>
                  <w:r>
                    <w:t xml:space="preserve">Centered </w:t>
                  </w:r>
                  <w:r w:rsidR="00BE70A2">
                    <w:t xml:space="preserve"> Page</w:t>
                  </w:r>
                  <w:proofErr w:type="gramEnd"/>
                  <w:r w:rsidR="00BE70A2">
                    <w:br/>
                    <w:t>Vertical Top Margin</w:t>
                  </w:r>
                </w:p>
              </w:txbxContent>
            </v:textbox>
            <w10:wrap type="square" anchorx="page" anchory="margin"/>
          </v:shape>
        </w:pict>
      </w:r>
      <w:r w:rsidRPr="00813C59">
        <w:rPr>
          <w:noProof/>
        </w:rPr>
        <w:pict>
          <v:shape id="_x0000_s1027" type="#_x0000_t202" style="position:absolute;margin-left:109.55pt;margin-top:0;width:61.85pt;height:96.35pt;z-index:251661312;mso-position-horizontal:right;mso-position-horizontal-relative:page;mso-position-vertical:top;mso-position-vertical-relative:margin;mso-width-relative:margin;mso-height-relative:margin">
            <v:textbox style="mso-next-textbox:#_x0000_s1027">
              <w:txbxContent>
                <w:p w:rsidR="00BE70A2" w:rsidRDefault="00E25B5E" w:rsidP="00BE70A2">
                  <w:r>
                    <w:t>Horizontal Right</w:t>
                  </w:r>
                  <w:r w:rsidR="00BE70A2">
                    <w:t xml:space="preserve"> Page</w:t>
                  </w:r>
                  <w:r w:rsidR="00BE70A2">
                    <w:br/>
                    <w:t>Vertical Top Margin</w:t>
                  </w:r>
                </w:p>
              </w:txbxContent>
            </v:textbox>
            <w10:wrap type="square" anchorx="page" anchory="margin"/>
          </v:shape>
        </w:pict>
      </w:r>
      <w:r w:rsidRPr="00813C59">
        <w:rPr>
          <w:noProof/>
          <w:lang w:eastAsia="zh-TW"/>
        </w:rPr>
        <w:pict>
          <v:shape id="_x0000_s1026" type="#_x0000_t202" style="position:absolute;margin-left:0;margin-top:0;width:61.85pt;height:96.35pt;z-index:251660288;mso-position-horizontal:left;mso-position-horizontal-relative:page;mso-position-vertical:top;mso-position-vertical-relative:margin;mso-width-relative:margin;mso-height-relative:margin">
            <v:textbox style="mso-next-textbox:#_x0000_s1026">
              <w:txbxContent>
                <w:p w:rsidR="00521BB2" w:rsidRDefault="00521BB2">
                  <w:r>
                    <w:t>Horizontal Left Page</w:t>
                  </w:r>
                  <w:r>
                    <w:br/>
                    <w:t>Vertical Top Margin</w:t>
                  </w:r>
                </w:p>
              </w:txbxContent>
            </v:textbox>
            <w10:wrap type="square" anchorx="page" anchory="margin"/>
          </v:shape>
        </w:pict>
      </w:r>
      <w:r w:rsidR="00EB7F6E">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w:t>
      </w:r>
    </w:p>
    <w:p w:rsidR="00EB7F6E" w:rsidRDefault="00EB7F6E"/>
    <w:p w:rsidR="00EB7F6E" w:rsidRDefault="00EB7F6E"/>
    <w:p w:rsidR="00EB7F6E" w:rsidRDefault="00EB7F6E"/>
    <w:p w:rsidR="00435665" w:rsidRDefault="00435665">
      <w:pPr>
        <w:sectPr w:rsidR="00435665" w:rsidSect="00E25B5E">
          <w:headerReference w:type="default" r:id="rId6"/>
          <w:pgSz w:w="12240" w:h="15840"/>
          <w:pgMar w:top="1440" w:right="2268" w:bottom="1440" w:left="2268" w:header="709" w:footer="709" w:gutter="0"/>
          <w:cols w:space="708"/>
          <w:docGrid w:linePitch="360"/>
        </w:sectPr>
      </w:pPr>
    </w:p>
    <w:p w:rsidR="00521BB2" w:rsidRDefault="00521BB2">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w:t>
      </w:r>
      <w:r>
        <w:lastRenderedPageBreak/>
        <w:t>the Home tab.</w:t>
      </w:r>
    </w:p>
    <w:p w:rsidR="00521BB2" w:rsidRDefault="00813C59">
      <w:r w:rsidRPr="00813C59">
        <w:rPr>
          <w:noProof/>
        </w:rPr>
        <w:pict>
          <v:shape id="_x0000_s1036" type="#_x0000_t202" style="position:absolute;margin-left:591pt;margin-top:0;width:99.9pt;height:35.95pt;z-index:251671552;mso-position-horizontal:right;mso-position-horizontal-relative:margin;mso-position-vertical:top;mso-position-vertical-relative:margin;mso-width-relative:margin;mso-height-relative:margin">
            <v:textbox>
              <w:txbxContent>
                <w:p w:rsidR="00EE14F3" w:rsidRDefault="00EE14F3" w:rsidP="00EE14F3">
                  <w:r>
                    <w:t>Centered Margin</w:t>
                  </w:r>
                  <w:r>
                    <w:br/>
                    <w:t>Top Margin</w:t>
                  </w:r>
                </w:p>
              </w:txbxContent>
            </v:textbox>
            <w10:wrap anchorx="margin" anchory="margin"/>
          </v:shape>
        </w:pict>
      </w:r>
      <w:r w:rsidRPr="00813C59">
        <w:rPr>
          <w:noProof/>
        </w:rPr>
        <w:pict>
          <v:shape id="_x0000_s1035" type="#_x0000_t202" style="position:absolute;margin-left:0;margin-top:0;width:99.9pt;height:35.95pt;z-index:251670528;mso-position-horizontal:left;mso-position-horizontal-relative:margin;mso-position-vertical:top;mso-position-vertical-relative:margin;mso-width-relative:margin;mso-height-relative:margin">
            <v:textbox>
              <w:txbxContent>
                <w:p w:rsidR="00435665" w:rsidRDefault="00435665" w:rsidP="00435665">
                  <w:proofErr w:type="gramStart"/>
                  <w:r>
                    <w:t>Left  Margin</w:t>
                  </w:r>
                  <w:proofErr w:type="gramEnd"/>
                  <w:r>
                    <w:br/>
                    <w:t>Top Margin</w:t>
                  </w:r>
                </w:p>
              </w:txbxContent>
            </v:textbox>
            <w10:wrap anchorx="margin" anchory="margin"/>
          </v:shape>
        </w:pict>
      </w:r>
      <w:r w:rsidRPr="00813C59">
        <w:rPr>
          <w:noProof/>
        </w:rPr>
        <w:pict>
          <v:shape id="_x0000_s1034" type="#_x0000_t202" style="position:absolute;margin-left:0;margin-top:0;width:99.9pt;height:35.95pt;z-index:251669504;mso-position-horizontal:center;mso-position-horizontal-relative:margin;mso-position-vertical:top;mso-position-vertical-relative:margin;mso-width-relative:margin;mso-height-relative:margin">
            <v:textbox>
              <w:txbxContent>
                <w:p w:rsidR="00435665" w:rsidRDefault="00435665" w:rsidP="00435665">
                  <w:r>
                    <w:t>Centered Margin</w:t>
                  </w:r>
                  <w:r>
                    <w:br/>
                    <w:t>Top Margin</w:t>
                  </w:r>
                </w:p>
              </w:txbxContent>
            </v:textbox>
            <w10:wrap anchorx="margin" anchory="margin"/>
          </v:shape>
        </w:pict>
      </w:r>
      <w:r w:rsidR="00521BB2">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521BB2" w:rsidRDefault="00813C59">
      <w:r w:rsidRPr="00813C59">
        <w:rPr>
          <w:noProof/>
        </w:rPr>
        <w:pict>
          <v:shape id="_x0000_s1042" type="#_x0000_t202" style="position:absolute;margin-left:394.25pt;margin-top:0;width:99.9pt;height:35.95pt;z-index:251676672;mso-position-horizontal:right;mso-position-horizontal-relative:margin;mso-position-vertical:center;mso-position-vertical-relative:margin;mso-width-relative:margin;mso-height-relative:margin">
            <v:textbox>
              <w:txbxContent>
                <w:p w:rsidR="008E1B7F" w:rsidRDefault="008E1B7F" w:rsidP="008E1B7F">
                  <w:r>
                    <w:t>Right Margin</w:t>
                  </w:r>
                  <w:r>
                    <w:br/>
                    <w:t>Top Margin</w:t>
                  </w:r>
                </w:p>
              </w:txbxContent>
            </v:textbox>
            <w10:wrap anchorx="margin" anchory="margin"/>
          </v:shape>
        </w:pict>
      </w:r>
      <w:r w:rsidRPr="00813C59">
        <w:rPr>
          <w:noProof/>
        </w:rPr>
        <w:pict>
          <v:shape id="_x0000_s1038" type="#_x0000_t202" style="position:absolute;margin-left:0;margin-top:0;width:99.9pt;height:35.95pt;z-index:251672576;mso-position-horizontal:left;mso-position-horizontal-relative:margin;mso-position-vertical:center;mso-position-vertical-relative:margin;mso-width-relative:margin;mso-height-relative:margin">
            <v:textbox>
              <w:txbxContent>
                <w:p w:rsidR="00DC7E8C" w:rsidRDefault="00DC7E8C" w:rsidP="00DC7E8C">
                  <w:r>
                    <w:t>Left Margin</w:t>
                  </w:r>
                  <w:r>
                    <w:br/>
                    <w:t>Centered Margin</w:t>
                  </w:r>
                </w:p>
              </w:txbxContent>
            </v:textbox>
            <w10:wrap anchorx="margin" anchory="margin"/>
          </v:shape>
        </w:pict>
      </w:r>
      <w:r w:rsidR="00521BB2">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66057" w:rsidRDefault="00813C59">
      <w:r w:rsidRPr="00813C59">
        <w:rPr>
          <w:noProof/>
        </w:rPr>
        <w:pict>
          <v:shape id="_x0000_s1043" type="#_x0000_t202" style="position:absolute;margin-left:394.25pt;margin-top:0;width:99.9pt;height:35.95pt;z-index:251677696;mso-position-horizontal:right;mso-position-horizontal-relative:margin;mso-position-vertical:bottom;mso-position-vertical-relative:margin;mso-width-relative:margin;mso-height-relative:margin">
            <v:textbox>
              <w:txbxContent>
                <w:p w:rsidR="0062438C" w:rsidRDefault="0090538B" w:rsidP="0062438C">
                  <w:proofErr w:type="gramStart"/>
                  <w:r>
                    <w:t xml:space="preserve">Right </w:t>
                  </w:r>
                  <w:r w:rsidR="005321A1">
                    <w:t xml:space="preserve"> Margin</w:t>
                  </w:r>
                  <w:proofErr w:type="gramEnd"/>
                  <w:r w:rsidR="005321A1">
                    <w:br/>
                    <w:t>Bottom</w:t>
                  </w:r>
                  <w:r w:rsidR="0062438C">
                    <w:t xml:space="preserve"> Margin</w:t>
                  </w:r>
                </w:p>
              </w:txbxContent>
            </v:textbox>
            <w10:wrap anchorx="margin" anchory="margin"/>
          </v:shape>
        </w:pict>
      </w:r>
      <w:r w:rsidRPr="00813C59">
        <w:rPr>
          <w:noProof/>
        </w:rPr>
        <w:pict>
          <v:shape id="_x0000_s1041" type="#_x0000_t202" style="position:absolute;margin-left:0;margin-top:0;width:99.9pt;height:35.95pt;z-index:251675648;mso-position-horizontal:center;mso-position-horizontal-relative:margin;mso-position-vertical:bottom;mso-position-vertical-relative:margin;mso-width-relative:margin;mso-height-relative:margin">
            <v:textbox>
              <w:txbxContent>
                <w:p w:rsidR="005F500D" w:rsidRDefault="005F500D" w:rsidP="005F500D">
                  <w:r>
                    <w:t>Centered Margin</w:t>
                  </w:r>
                  <w:r>
                    <w:br/>
                    <w:t>Bottom Margin</w:t>
                  </w:r>
                </w:p>
              </w:txbxContent>
            </v:textbox>
            <w10:wrap anchorx="margin" anchory="margin"/>
          </v:shape>
        </w:pict>
      </w:r>
      <w:r w:rsidRPr="00813C59">
        <w:rPr>
          <w:noProof/>
        </w:rPr>
        <w:pict>
          <v:shape id="_x0000_s1040" type="#_x0000_t202" style="position:absolute;margin-left:0;margin-top:0;width:99.9pt;height:35.95pt;z-index:251674624;mso-position-horizontal:center;mso-position-horizontal-relative:margin;mso-position-vertical:center;mso-position-vertical-relative:margin;mso-width-relative:margin;mso-height-relative:margin">
            <v:textbox>
              <w:txbxContent>
                <w:p w:rsidR="00434C65" w:rsidRDefault="00434C65" w:rsidP="00434C65">
                  <w:r>
                    <w:t>Centered Margin</w:t>
                  </w:r>
                  <w:r>
                    <w:br/>
                    <w:t>Centered Margin</w:t>
                  </w:r>
                </w:p>
              </w:txbxContent>
            </v:textbox>
            <w10:wrap anchorx="margin" anchory="margin"/>
          </v:shape>
        </w:pict>
      </w:r>
      <w:r w:rsidRPr="00813C59">
        <w:rPr>
          <w:noProof/>
        </w:rPr>
        <w:pict>
          <v:shape id="_x0000_s1039" type="#_x0000_t202" style="position:absolute;margin-left:0;margin-top:0;width:99.9pt;height:35.95pt;z-index:251673600;mso-position-horizontal:left;mso-position-horizontal-relative:margin;mso-position-vertical:bottom;mso-position-vertical-relative:margin;mso-width-relative:margin;mso-height-relative:margin">
            <v:textbox>
              <w:txbxContent>
                <w:p w:rsidR="00475021" w:rsidRDefault="0090538B" w:rsidP="00475021">
                  <w:proofErr w:type="gramStart"/>
                  <w:r>
                    <w:t xml:space="preserve">Left </w:t>
                  </w:r>
                  <w:r w:rsidR="00475021">
                    <w:t xml:space="preserve"> Margin</w:t>
                  </w:r>
                  <w:proofErr w:type="gramEnd"/>
                  <w:r w:rsidR="00475021">
                    <w:br/>
                    <w:t>Bottom Margin</w:t>
                  </w:r>
                </w:p>
              </w:txbxContent>
            </v:textbox>
            <w10:wrap anchorx="margin" anchory="margin"/>
          </v:shape>
        </w:pict>
      </w:r>
      <w:r w:rsidR="00366057">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366057" w:rsidRDefault="00366057">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366057" w:rsidRDefault="00366057">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00733C9F">
        <w:t xml:space="preserve"> You can use these galleries to insert tables, headers, footers, lists, cover pages, and other document building blocks. When you create pictures, charts, or diagrams, they also coordinate with your current document </w:t>
      </w:r>
      <w:proofErr w:type="gramStart"/>
      <w:r w:rsidR="00733C9F">
        <w:t>look</w:t>
      </w:r>
      <w:proofErr w:type="gramEnd"/>
      <w:r w:rsidR="00733C9F">
        <w:t>.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66057" w:rsidRDefault="00813C59" w:rsidP="00366057">
      <w:pPr>
        <w:spacing w:before="800"/>
        <w:ind w:left="1701" w:right="1701"/>
      </w:pPr>
      <w:r w:rsidRPr="00813C59">
        <w:rPr>
          <w:noProof/>
        </w:rPr>
        <w:lastRenderedPageBreak/>
        <w:pict>
          <v:shape id="_x0000_s1049" type="#_x0000_t202" style="position:absolute;left:0;text-align:left;margin-left:419pt;margin-top:0;width:110.4pt;height:48.85pt;z-index:251683840;mso-height-percent:200;mso-position-horizontal:right;mso-position-horizontal-relative:margin;mso-position-vertical:bottom;mso-position-vertical-relative:line;mso-height-percent:200;mso-width-relative:margin;mso-height-relative:margin">
            <v:textbox style="mso-next-textbox:#_x0000_s1049;mso-fit-shape-to-text:t">
              <w:txbxContent>
                <w:p w:rsidR="00D8628C" w:rsidRDefault="00E361B6" w:rsidP="00D8628C">
                  <w:r>
                    <w:t>Right Margin</w:t>
                  </w:r>
                  <w:r>
                    <w:br/>
                    <w:t>Bottom Line</w:t>
                  </w:r>
                </w:p>
              </w:txbxContent>
            </v:textbox>
            <w10:wrap anchorx="margin"/>
          </v:shape>
        </w:pict>
      </w:r>
      <w:r w:rsidRPr="00813C59">
        <w:rPr>
          <w:noProof/>
        </w:rPr>
        <w:pict>
          <v:shape id="_x0000_s1048" type="#_x0000_t202" style="position:absolute;left:0;text-align:left;margin-left:0;margin-top:0;width:110.4pt;height:48.85pt;z-index:251682816;mso-height-percent:200;mso-position-horizontal:center;mso-position-horizontal-relative:margin;mso-position-vertical:center;mso-position-vertical-relative:line;mso-height-percent:200;mso-width-relative:margin;mso-height-relative:margin">
            <v:textbox style="mso-next-textbox:#_x0000_s1048;mso-fit-shape-to-text:t">
              <w:txbxContent>
                <w:p w:rsidR="0077632A" w:rsidRDefault="00E361B6" w:rsidP="0077632A">
                  <w:r>
                    <w:t>Centered Margin</w:t>
                  </w:r>
                  <w:r>
                    <w:br/>
                    <w:t>Centered Line</w:t>
                  </w:r>
                </w:p>
              </w:txbxContent>
            </v:textbox>
            <w10:wrap anchorx="margin"/>
          </v:shape>
        </w:pict>
      </w:r>
      <w:r w:rsidRPr="00813C59">
        <w:rPr>
          <w:noProof/>
          <w:lang w:eastAsia="zh-TW"/>
        </w:rPr>
        <w:pict>
          <v:shape id="_x0000_s1047" type="#_x0000_t202" style="position:absolute;left:0;text-align:left;margin-left:0;margin-top:0;width:110.4pt;height:48.85pt;z-index:251681792;mso-height-percent:200;mso-position-horizontal:left;mso-position-horizontal-relative:margin;mso-position-vertical:top;mso-position-vertical-relative:line;mso-height-percent:200;mso-width-relative:margin;mso-height-relative:margin">
            <v:textbox style="mso-next-textbox:#_x0000_s1047;mso-fit-shape-to-text:t">
              <w:txbxContent>
                <w:p w:rsidR="007D5356" w:rsidRDefault="00E361B6">
                  <w:r>
                    <w:t>Left Margin</w:t>
                  </w:r>
                  <w:r>
                    <w:br/>
                    <w:t>Top Line</w:t>
                  </w:r>
                </w:p>
              </w:txbxContent>
            </v:textbox>
            <w10:wrap anchorx="margin"/>
          </v:shape>
        </w:pict>
      </w:r>
      <w:r w:rsidR="00366057">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521BB2" w:rsidRDefault="00521BB2" w:rsidP="00366057">
      <w:pPr>
        <w:spacing w:before="800"/>
        <w:ind w:left="1701" w:right="1701"/>
      </w:pPr>
    </w:p>
    <w:p w:rsidR="00366057" w:rsidRDefault="00366057"/>
    <w:sectPr w:rsidR="00366057" w:rsidSect="005F7880">
      <w:headerReference w:type="default" r:id="rId7"/>
      <w:type w:val="continuous"/>
      <w:pgSz w:w="12240" w:h="15840"/>
      <w:pgMar w:top="1440" w:right="1440" w:bottom="1440" w:left="180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FDD" w:rsidRDefault="00146FDD" w:rsidP="00435665">
      <w:pPr>
        <w:spacing w:after="0" w:line="240" w:lineRule="auto"/>
      </w:pPr>
      <w:r>
        <w:separator/>
      </w:r>
    </w:p>
  </w:endnote>
  <w:endnote w:type="continuationSeparator" w:id="1">
    <w:p w:rsidR="00146FDD" w:rsidRDefault="00146FDD" w:rsidP="00435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FDD" w:rsidRDefault="00146FDD" w:rsidP="00435665">
      <w:pPr>
        <w:spacing w:after="0" w:line="240" w:lineRule="auto"/>
      </w:pPr>
      <w:r>
        <w:separator/>
      </w:r>
    </w:p>
  </w:footnote>
  <w:footnote w:type="continuationSeparator" w:id="1">
    <w:p w:rsidR="00146FDD" w:rsidRDefault="00146FDD" w:rsidP="004356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8FF89410D8647F4993BB2AAC0F70CFF"/>
      </w:placeholder>
      <w:dataBinding w:prefixMappings="xmlns:ns0='http://schemas.openxmlformats.org/package/2006/metadata/core-properties' xmlns:ns1='http://purl.org/dc/elements/1.1/'" w:xpath="/ns0:coreProperties[1]/ns1:title[1]" w:storeItemID="{6C3C8BC8-F283-45AE-878A-BAB7291924A1}"/>
      <w:text/>
    </w:sdtPr>
    <w:sdtContent>
      <w:p w:rsidR="00435665" w:rsidRDefault="00795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lang w:val="de-DE"/>
          </w:rPr>
          <w:t>Margin</w:t>
        </w:r>
        <w:proofErr w:type="spellEnd"/>
        <w:r>
          <w:rPr>
            <w:rFonts w:asciiTheme="majorHAnsi" w:eastAsiaTheme="majorEastAsia" w:hAnsiTheme="majorHAnsi" w:cstheme="majorBidi"/>
            <w:sz w:val="32"/>
            <w:szCs w:val="32"/>
            <w:lang w:val="de-DE"/>
          </w:rPr>
          <w:t>/</w:t>
        </w:r>
        <w:proofErr w:type="spellStart"/>
        <w:r>
          <w:rPr>
            <w:rFonts w:asciiTheme="majorHAnsi" w:eastAsiaTheme="majorEastAsia" w:hAnsiTheme="majorHAnsi" w:cstheme="majorBidi"/>
            <w:sz w:val="32"/>
            <w:szCs w:val="32"/>
            <w:lang w:val="de-DE"/>
          </w:rPr>
          <w:t>Margin</w:t>
        </w:r>
        <w:proofErr w:type="spellEnd"/>
      </w:p>
    </w:sdtContent>
  </w:sdt>
  <w:p w:rsidR="00435665" w:rsidRDefault="004356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665" w:rsidRDefault="00795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Margin</w:t>
    </w:r>
    <w:r w:rsidR="009D6169">
      <w:rPr>
        <w:rFonts w:asciiTheme="majorHAnsi" w:eastAsiaTheme="majorEastAsia" w:hAnsiTheme="majorHAnsi" w:cstheme="majorBidi"/>
        <w:sz w:val="32"/>
        <w:szCs w:val="32"/>
      </w:rPr>
      <w:t>/Line</w:t>
    </w:r>
  </w:p>
  <w:p w:rsidR="00435665" w:rsidRDefault="004356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21BB2"/>
    <w:rsid w:val="0004533D"/>
    <w:rsid w:val="000C310B"/>
    <w:rsid w:val="00146FDD"/>
    <w:rsid w:val="00192FA0"/>
    <w:rsid w:val="00366057"/>
    <w:rsid w:val="00434C65"/>
    <w:rsid w:val="00435665"/>
    <w:rsid w:val="00475021"/>
    <w:rsid w:val="00477EBE"/>
    <w:rsid w:val="0049419C"/>
    <w:rsid w:val="00521BB2"/>
    <w:rsid w:val="005321A1"/>
    <w:rsid w:val="005F500D"/>
    <w:rsid w:val="005F7880"/>
    <w:rsid w:val="0062438C"/>
    <w:rsid w:val="006A584B"/>
    <w:rsid w:val="007105AA"/>
    <w:rsid w:val="007229E7"/>
    <w:rsid w:val="00733C9F"/>
    <w:rsid w:val="0077632A"/>
    <w:rsid w:val="00795EB6"/>
    <w:rsid w:val="007A36B1"/>
    <w:rsid w:val="007D5356"/>
    <w:rsid w:val="007F76F0"/>
    <w:rsid w:val="00813C59"/>
    <w:rsid w:val="0081754D"/>
    <w:rsid w:val="008E1B7F"/>
    <w:rsid w:val="0090538B"/>
    <w:rsid w:val="009D6169"/>
    <w:rsid w:val="00B148E4"/>
    <w:rsid w:val="00B52372"/>
    <w:rsid w:val="00BE70A2"/>
    <w:rsid w:val="00C129EB"/>
    <w:rsid w:val="00C13A7A"/>
    <w:rsid w:val="00D10D43"/>
    <w:rsid w:val="00D2744A"/>
    <w:rsid w:val="00D8628C"/>
    <w:rsid w:val="00DB5A2B"/>
    <w:rsid w:val="00DC7E8C"/>
    <w:rsid w:val="00E07738"/>
    <w:rsid w:val="00E25B5E"/>
    <w:rsid w:val="00E361B6"/>
    <w:rsid w:val="00EB7F6E"/>
    <w:rsid w:val="00EE14F3"/>
    <w:rsid w:val="00F45E08"/>
    <w:rsid w:val="00F51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BB2"/>
    <w:rPr>
      <w:rFonts w:ascii="Tahoma" w:hAnsi="Tahoma" w:cs="Tahoma"/>
      <w:sz w:val="16"/>
      <w:szCs w:val="16"/>
    </w:rPr>
  </w:style>
  <w:style w:type="paragraph" w:styleId="Header">
    <w:name w:val="header"/>
    <w:basedOn w:val="Normal"/>
    <w:link w:val="HeaderChar"/>
    <w:uiPriority w:val="99"/>
    <w:unhideWhenUsed/>
    <w:rsid w:val="0043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665"/>
  </w:style>
  <w:style w:type="paragraph" w:styleId="Footer">
    <w:name w:val="footer"/>
    <w:basedOn w:val="Normal"/>
    <w:link w:val="FooterChar"/>
    <w:uiPriority w:val="99"/>
    <w:semiHidden/>
    <w:unhideWhenUsed/>
    <w:rsid w:val="004356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5665"/>
  </w:style>
</w:styles>
</file>

<file path=word/webSettings.xml><?xml version="1.0" encoding="utf-8"?>
<w:webSettings xmlns:r="http://schemas.openxmlformats.org/officeDocument/2006/relationships" xmlns:w="http://schemas.openxmlformats.org/wordprocessingml/2006/main">
  <w:divs>
    <w:div w:id="15569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FF89410D8647F4993BB2AAC0F70CFF"/>
        <w:category>
          <w:name w:val="General"/>
          <w:gallery w:val="placeholder"/>
        </w:category>
        <w:types>
          <w:type w:val="bbPlcHdr"/>
        </w:types>
        <w:behaviors>
          <w:behavior w:val="content"/>
        </w:behaviors>
        <w:guid w:val="{F01C4516-8FE2-4D01-9952-2F85C81A6DB4}"/>
      </w:docPartPr>
      <w:docPartBody>
        <w:p w:rsidR="00747147" w:rsidRDefault="001B44CC" w:rsidP="001B44CC">
          <w:pPr>
            <w:pStyle w:val="78FF89410D8647F4993BB2AAC0F70C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1B44CC"/>
    <w:rsid w:val="001B44CC"/>
    <w:rsid w:val="00747147"/>
    <w:rsid w:val="0076202E"/>
    <w:rsid w:val="00BF6D57"/>
    <w:rsid w:val="00FB3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1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09DAB540547ABBED84EFA9F155C05">
    <w:name w:val="83C09DAB540547ABBED84EFA9F155C05"/>
    <w:rsid w:val="001B44CC"/>
  </w:style>
  <w:style w:type="paragraph" w:customStyle="1" w:styleId="78FF89410D8647F4993BB2AAC0F70CFF">
    <w:name w:val="78FF89410D8647F4993BB2AAC0F70CFF"/>
    <w:rsid w:val="001B44CC"/>
  </w:style>
  <w:style w:type="paragraph" w:customStyle="1" w:styleId="D2F9BBEE4E7C42D2953D21626986170C">
    <w:name w:val="D2F9BBEE4E7C42D2953D21626986170C"/>
    <w:rsid w:val="001B44CC"/>
  </w:style>
  <w:style w:type="paragraph" w:customStyle="1" w:styleId="2A21879DB1734BA7930EDD7EFEBFE9C7">
    <w:name w:val="2A21879DB1734BA7930EDD7EFEBFE9C7"/>
    <w:rsid w:val="001B44CC"/>
  </w:style>
  <w:style w:type="paragraph" w:customStyle="1" w:styleId="4253CE6B3BAE4F80848A1B896D6679A5">
    <w:name w:val="4253CE6B3BAE4F80848A1B896D6679A5"/>
    <w:rsid w:val="001B44CC"/>
  </w:style>
  <w:style w:type="paragraph" w:customStyle="1" w:styleId="42C5E35A388D460589B6FD1FE023863D">
    <w:name w:val="42C5E35A388D460589B6FD1FE023863D"/>
    <w:rsid w:val="00747147"/>
  </w:style>
  <w:style w:type="paragraph" w:customStyle="1" w:styleId="BCCC7628E20E41D3BE506CBED22CE64C">
    <w:name w:val="BCCC7628E20E41D3BE506CBED22CE64C"/>
    <w:rsid w:val="007471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6029</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Margin/Margin</vt:lpstr>
    </vt:vector>
  </TitlesOfParts>
  <Company>DIaLOGIKa</Company>
  <LinksUpToDate>false</LinksUpToDate>
  <CharactersWithSpaces>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Margin/Margin</dc:title>
  <dc:subject/>
  <dc:creator>Bettina Fromkorth</dc:creator>
  <cp:keywords/>
  <dc:description/>
  <cp:lastModifiedBy>Hümbert, Annerose</cp:lastModifiedBy>
  <cp:revision>4</cp:revision>
  <dcterms:created xsi:type="dcterms:W3CDTF">2007-10-18T11:27:00Z</dcterms:created>
  <dcterms:modified xsi:type="dcterms:W3CDTF">2008-09-26T13:21:00Z</dcterms:modified>
</cp:coreProperties>
</file>