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597B" w14:textId="77777777" w:rsidR="00C84F79" w:rsidRDefault="00C84F79" w:rsidP="00C84F79">
      <w:r>
        <w:t>Ask owner to enter pet type</w:t>
      </w:r>
    </w:p>
    <w:p w14:paraId="42E890B6" w14:textId="77777777" w:rsidR="00C84F79" w:rsidRDefault="00C84F79" w:rsidP="00C84F79">
      <w:r>
        <w:t>If pet is dog check for open dogspaces</w:t>
      </w:r>
    </w:p>
    <w:p w14:paraId="6F046577" w14:textId="77777777" w:rsidR="00C84F79" w:rsidRDefault="00C84F79" w:rsidP="00C84F79">
      <w:r>
        <w:t>OR pet is cat check for open catspaces:</w:t>
      </w:r>
    </w:p>
    <w:p w14:paraId="16B56DC9" w14:textId="77777777" w:rsidR="00C84F79" w:rsidRDefault="00C84F79" w:rsidP="00C84F79">
      <w:r>
        <w:t xml:space="preserve">    Check in system if pet is returning</w:t>
      </w:r>
    </w:p>
    <w:p w14:paraId="49416CB2" w14:textId="77777777" w:rsidR="00C84F79" w:rsidRDefault="00C84F79" w:rsidP="00C84F79">
      <w:r>
        <w:t xml:space="preserve">    If pet is returning update information</w:t>
      </w:r>
    </w:p>
    <w:p w14:paraId="6DF3B6BD" w14:textId="77777777" w:rsidR="00C84F79" w:rsidRDefault="00C84F79" w:rsidP="00C84F79">
      <w:r>
        <w:t xml:space="preserve">    else collect information</w:t>
      </w:r>
    </w:p>
    <w:p w14:paraId="39B654D7" w14:textId="77777777" w:rsidR="00C84F79" w:rsidRDefault="00C84F79" w:rsidP="00C84F79">
      <w:r>
        <w:t xml:space="preserve">    Ask owner how long pet will be staying</w:t>
      </w:r>
    </w:p>
    <w:p w14:paraId="22E19067" w14:textId="77777777" w:rsidR="00C84F79" w:rsidRDefault="00C84F79" w:rsidP="00C84F79">
      <w:r>
        <w:t xml:space="preserve">    If pet is dog and staying &gt;= 2 days:</w:t>
      </w:r>
    </w:p>
    <w:p w14:paraId="426D8028" w14:textId="77777777" w:rsidR="00C84F79" w:rsidRDefault="00C84F79" w:rsidP="00C84F79">
      <w:r>
        <w:t xml:space="preserve">        Ask owner if they want pet groomed</w:t>
      </w:r>
    </w:p>
    <w:p w14:paraId="7D52BD3D" w14:textId="7DDA55F8" w:rsidR="00F562C7" w:rsidRDefault="00C84F79" w:rsidP="00C84F79">
      <w:r>
        <w:t xml:space="preserve">    Assign pet to a space</w:t>
      </w:r>
    </w:p>
    <w:p w14:paraId="2375A679" w14:textId="77777777" w:rsidR="00F562C7" w:rsidRDefault="00F562C7" w:rsidP="00C84F79"/>
    <w:p w14:paraId="1B2EADB3" w14:textId="77777777" w:rsidR="00F562C7" w:rsidRDefault="00F562C7" w:rsidP="00C84F79"/>
    <w:p w14:paraId="372624E1" w14:textId="36CC286C" w:rsidR="00F562C7" w:rsidRDefault="00F562C7" w:rsidP="00C84F79">
      <w:r>
        <w:rPr>
          <w:noProof/>
        </w:rPr>
        <w:lastRenderedPageBreak/>
        <w:drawing>
          <wp:inline distT="0" distB="0" distL="0" distR="0" wp14:anchorId="5137774C" wp14:editId="5DB72338">
            <wp:extent cx="7924800" cy="5943600"/>
            <wp:effectExtent l="0" t="0" r="0" b="0"/>
            <wp:docPr id="699207225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7225" name="Picture 1" descr="A paper with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9"/>
    <w:rsid w:val="006E19A6"/>
    <w:rsid w:val="007D358C"/>
    <w:rsid w:val="00C84F79"/>
    <w:rsid w:val="00E57652"/>
    <w:rsid w:val="00F562C7"/>
    <w:rsid w:val="00F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7904"/>
  <w15:chartTrackingRefBased/>
  <w15:docId w15:val="{3337B1E8-9E47-4654-9254-BD438E14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18A4AF050E1478DA9589A56FE3DF7" ma:contentTypeVersion="3" ma:contentTypeDescription="Create a new document." ma:contentTypeScope="" ma:versionID="3ce8864c885fe6b04060616a3f63c6c8">
  <xsd:schema xmlns:xsd="http://www.w3.org/2001/XMLSchema" xmlns:xs="http://www.w3.org/2001/XMLSchema" xmlns:p="http://schemas.microsoft.com/office/2006/metadata/properties" xmlns:ns3="e6ab7c10-4ad3-4d22-871f-5539acc10db0" targetNamespace="http://schemas.microsoft.com/office/2006/metadata/properties" ma:root="true" ma:fieldsID="e77c0fa0bce1be561d84b2376d36482d" ns3:_="">
    <xsd:import namespace="e6ab7c10-4ad3-4d22-871f-5539acc10d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b7c10-4ad3-4d22-871f-5539acc10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1E3EA-5354-464E-B603-A8DA99AC19F9}">
  <ds:schemaRefs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e6ab7c10-4ad3-4d22-871f-5539acc10db0"/>
  </ds:schemaRefs>
</ds:datastoreItem>
</file>

<file path=customXml/itemProps2.xml><?xml version="1.0" encoding="utf-8"?>
<ds:datastoreItem xmlns:ds="http://schemas.openxmlformats.org/officeDocument/2006/customXml" ds:itemID="{20520C76-BBE7-42C3-9973-D7B507522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EE40C-67D4-48F2-9B1B-E20D9A9DC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b7c10-4ad3-4d22-871f-5539acc10d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Deven</dc:creator>
  <cp:keywords/>
  <dc:description/>
  <cp:lastModifiedBy>Smith, Deven</cp:lastModifiedBy>
  <cp:revision>2</cp:revision>
  <dcterms:created xsi:type="dcterms:W3CDTF">2023-09-03T14:23:00Z</dcterms:created>
  <dcterms:modified xsi:type="dcterms:W3CDTF">2023-09-03T14:23:00Z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0x01010078A18A4AF050E1478DA9589A56FE3DF7</vt:lpwstr>
  </property>
</Properties>
</file>