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34D38703" w:rsidR="001424BF" w:rsidRDefault="00A14985">
            <w:pPr>
              <w:widowControl/>
              <w:suppressAutoHyphens w:val="0"/>
            </w:pPr>
            <w:r>
              <w:t>2022/</w:t>
            </w:r>
            <w:r w:rsidR="00FD77DA">
              <w:rPr>
                <w:rFonts w:hint="eastAsia"/>
              </w:rPr>
              <w:t>6</w:t>
            </w:r>
            <w:r w:rsidR="00FD77DA">
              <w:t>/3</w:t>
            </w:r>
          </w:p>
        </w:tc>
        <w:tc>
          <w:tcPr>
            <w:tcW w:w="1701" w:type="dxa"/>
          </w:tcPr>
          <w:p w14:paraId="574BFAD0" w14:textId="4767F5F4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石倉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04D14105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022/6/</w:t>
            </w:r>
            <w:r w:rsidR="00546ECB"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32248F11" w14:textId="63462003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石倉</w:t>
            </w:r>
          </w:p>
        </w:tc>
        <w:tc>
          <w:tcPr>
            <w:tcW w:w="4501" w:type="dxa"/>
          </w:tcPr>
          <w:p w14:paraId="3F916022" w14:textId="342F95C6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外部設計に伴い</w:t>
            </w:r>
            <w:r w:rsidR="00807025">
              <w:rPr>
                <w:rFonts w:hint="eastAsia"/>
              </w:rPr>
              <w:t>修正</w:t>
            </w: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59CC0D8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0D1B3B">
        <w:rPr>
          <w:rFonts w:hint="eastAsia"/>
        </w:rPr>
        <w:t>〇〇〇〇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1B86434E" w:rsidR="001E553C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ここに記載してください</w:t>
      </w:r>
      <w:r>
        <w:rPr>
          <w:rFonts w:hint="eastAsia"/>
        </w:rPr>
        <w:t>）</w:t>
      </w:r>
    </w:p>
    <w:p w14:paraId="7F7FB04B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本システムは、社会人の自己管理を目的としている。</w:t>
      </w:r>
    </w:p>
    <w:p w14:paraId="609B31CB" w14:textId="067C9E3D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現状と比べ、生活をより便利にするためのアプリで</w:t>
      </w:r>
      <w:r w:rsidR="001070FC">
        <w:rPr>
          <w:rFonts w:hint="eastAsia"/>
        </w:rPr>
        <w:t>ある</w:t>
      </w:r>
      <w:r w:rsidRPr="004D0041">
        <w:t>。</w:t>
      </w:r>
    </w:p>
    <w:p w14:paraId="3CD21F06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特徴としては、一つのアプリで3つの管理を行うことができる。</w:t>
      </w:r>
    </w:p>
    <w:p w14:paraId="63FD00B2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また、本アプリは自己管理が苦手な人をターゲットとしているため、利用者が入力する手間を極力省けるように構築することとする。</w:t>
      </w:r>
    </w:p>
    <w:p w14:paraId="1A014CE6" w14:textId="77777777" w:rsidR="007D4802" w:rsidRDefault="007D4802" w:rsidP="001E553C"/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123692E8" w14:textId="55CDDF11" w:rsidR="00D82DDD" w:rsidRDefault="00D82DDD" w:rsidP="004F2050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C81E8B">
      <w:pPr>
        <w:pStyle w:val="3"/>
      </w:pPr>
      <w:r>
        <w:rPr>
          <w:rFonts w:hint="eastAsia"/>
        </w:rPr>
        <w:t>機能の概要</w:t>
      </w:r>
    </w:p>
    <w:p w14:paraId="508F0430" w14:textId="7DFBC90B" w:rsidR="001E553C" w:rsidRDefault="00D82DDD" w:rsidP="001E553C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12E7310D" w14:textId="77777777" w:rsidR="00237EBF" w:rsidRPr="004D0041" w:rsidRDefault="00237EBF" w:rsidP="00237EBF">
      <w:pPr>
        <w:ind w:firstLineChars="100" w:firstLine="240"/>
      </w:pPr>
      <w:r w:rsidRPr="004D0041">
        <w:rPr>
          <w:rFonts w:hint="eastAsia"/>
        </w:rPr>
        <w:t>本システムは、以下のように大きく３つの機能を持つ。</w:t>
      </w:r>
    </w:p>
    <w:p w14:paraId="28FA933E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・スケジュール</w:t>
      </w:r>
    </w:p>
    <w:p w14:paraId="2FEF78EE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・家計簿</w:t>
      </w:r>
    </w:p>
    <w:p w14:paraId="10FF2046" w14:textId="465BCCBA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・天気予報・服装指数</w:t>
      </w:r>
    </w:p>
    <w:p w14:paraId="4AC9D1AA" w14:textId="3B7D3549" w:rsidR="004D0041" w:rsidRPr="004D0041" w:rsidRDefault="004D0041" w:rsidP="004D0041">
      <w:pPr>
        <w:pStyle w:val="Web"/>
        <w:spacing w:before="0" w:beforeAutospacing="0" w:after="0" w:afterAutospacing="0"/>
      </w:pPr>
    </w:p>
    <w:p w14:paraId="18A5CBF7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・スケジュール</w:t>
      </w:r>
    </w:p>
    <w:p w14:paraId="2B8E8844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利用者のスケジュールを管理する機能である。</w:t>
      </w:r>
    </w:p>
    <w:p w14:paraId="160E61C3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入力の手間を省くために、カテゴリー化した予定を利用者が選択できるようにする。</w:t>
      </w:r>
    </w:p>
    <w:p w14:paraId="00D57382" w14:textId="6AB7FF82" w:rsidR="004D0041" w:rsidRPr="00807025" w:rsidRDefault="001070FC" w:rsidP="00546ECB">
      <w:pPr>
        <w:pStyle w:val="Web"/>
        <w:spacing w:before="0" w:beforeAutospacing="0" w:after="0" w:afterAutospacing="0"/>
        <w:rPr>
          <w:strike/>
        </w:rPr>
      </w:pPr>
      <w:r>
        <w:rPr>
          <w:rFonts w:hint="eastAsia"/>
        </w:rPr>
        <w:lastRenderedPageBreak/>
        <w:t>備考欄に</w:t>
      </w:r>
      <w:r w:rsidR="004D0041" w:rsidRPr="004D0041">
        <w:t>手入力することも可能。</w:t>
      </w:r>
    </w:p>
    <w:p w14:paraId="17BCE2E6" w14:textId="4E46EA28" w:rsidR="004D0041" w:rsidRPr="00807025" w:rsidRDefault="00033943" w:rsidP="00546ECB">
      <w:pPr>
        <w:pStyle w:val="Web"/>
        <w:spacing w:before="0" w:beforeAutospacing="0" w:after="0" w:afterAutospacing="0"/>
        <w:ind w:left="840"/>
        <w:rPr>
          <w:strike/>
        </w:rPr>
      </w:pPr>
      <w:r>
        <w:rPr>
          <w:rFonts w:hint="eastAsia"/>
        </w:rPr>
        <w:t>カテゴリー案：</w:t>
      </w:r>
      <w:r w:rsidR="00546ECB">
        <w:rPr>
          <w:rFonts w:hint="eastAsia"/>
        </w:rPr>
        <w:t>遊び／休み／デート／</w:t>
      </w:r>
      <w:r w:rsidRPr="00033943">
        <w:t>飲み会／旅行／支払期限／イベント／その他</w:t>
      </w:r>
    </w:p>
    <w:p w14:paraId="77F0FA7F" w14:textId="7F0863C0" w:rsidR="00807025" w:rsidRDefault="00807025" w:rsidP="004D0041">
      <w:pPr>
        <w:pStyle w:val="Web"/>
        <w:spacing w:before="0" w:beforeAutospacing="0" w:after="0" w:afterAutospacing="0"/>
        <w:rPr>
          <w:color w:val="FF0000"/>
        </w:rPr>
      </w:pPr>
      <w:r w:rsidRPr="00807025">
        <w:rPr>
          <w:rFonts w:hint="eastAsia"/>
          <w:color w:val="FF0000"/>
        </w:rPr>
        <w:t>予定は</w:t>
      </w:r>
      <w:r>
        <w:rPr>
          <w:rFonts w:hint="eastAsia"/>
          <w:color w:val="FF0000"/>
        </w:rPr>
        <w:t>テーブル</w:t>
      </w:r>
      <w:r w:rsidRPr="00807025">
        <w:rPr>
          <w:rFonts w:hint="eastAsia"/>
          <w:color w:val="FF0000"/>
        </w:rPr>
        <w:t>で表示され</w:t>
      </w:r>
      <w:r>
        <w:rPr>
          <w:rFonts w:hint="eastAsia"/>
          <w:color w:val="FF0000"/>
        </w:rPr>
        <w:t>その場で更新と削除を行うことができる。</w:t>
      </w:r>
    </w:p>
    <w:p w14:paraId="114AFF73" w14:textId="28DB163D" w:rsidR="004D0041" w:rsidRPr="00807025" w:rsidRDefault="00807025" w:rsidP="004D0041">
      <w:pPr>
        <w:pStyle w:val="Web"/>
        <w:spacing w:before="0" w:beforeAutospacing="0" w:after="0" w:afterAutospacing="0"/>
        <w:rPr>
          <w:color w:val="FF0000"/>
        </w:rPr>
      </w:pPr>
      <w:r w:rsidRPr="00807025">
        <w:rPr>
          <w:rFonts w:hint="eastAsia"/>
          <w:color w:val="FF0000"/>
        </w:rPr>
        <w:t>予定が近づくと色がつく。</w:t>
      </w:r>
    </w:p>
    <w:p w14:paraId="790EDC14" w14:textId="77777777" w:rsidR="00807025" w:rsidRPr="004D0041" w:rsidRDefault="00807025" w:rsidP="004D0041">
      <w:pPr>
        <w:pStyle w:val="Web"/>
        <w:spacing w:before="0" w:beforeAutospacing="0" w:after="0" w:afterAutospacing="0"/>
      </w:pPr>
    </w:p>
    <w:p w14:paraId="6CBA95F1" w14:textId="053698C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・家計簿</w:t>
      </w:r>
    </w:p>
    <w:p w14:paraId="383D2AA6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利用者の金銭面を管理する機能である。</w:t>
      </w:r>
    </w:p>
    <w:p w14:paraId="1D99EB4A" w14:textId="315C9B0F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利用者が</w:t>
      </w:r>
      <w:r w:rsidR="008C2154">
        <w:rPr>
          <w:rFonts w:hint="eastAsia"/>
        </w:rPr>
        <w:t>貯金目標</w:t>
      </w:r>
      <w:r w:rsidRPr="004D0041">
        <w:t>を立てられる。</w:t>
      </w:r>
    </w:p>
    <w:p w14:paraId="34E42636" w14:textId="4A69E71C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家賃、定期代などの固定費は</w:t>
      </w:r>
      <w:r w:rsidR="00144A3A">
        <w:rPr>
          <w:rFonts w:hint="eastAsia"/>
        </w:rPr>
        <w:t>、</w:t>
      </w:r>
      <w:r w:rsidRPr="004D0041">
        <w:t>一度の</w:t>
      </w:r>
      <w:r w:rsidR="00144A3A">
        <w:rPr>
          <w:rFonts w:hint="eastAsia"/>
        </w:rPr>
        <w:t>登録</w:t>
      </w:r>
      <w:r w:rsidRPr="004D0041">
        <w:t>で繰り返し登録される。</w:t>
      </w:r>
    </w:p>
    <w:p w14:paraId="5F9892B3" w14:textId="700BCEB1" w:rsidR="004D0041" w:rsidRPr="004D0041" w:rsidRDefault="00144A3A" w:rsidP="00963F39">
      <w:pPr>
        <w:pStyle w:val="Web"/>
        <w:spacing w:before="0" w:beforeAutospacing="0" w:after="0" w:afterAutospacing="0"/>
      </w:pPr>
      <w:r>
        <w:rPr>
          <w:rFonts w:hint="eastAsia"/>
        </w:rPr>
        <w:t>一覧画面では、目標、</w:t>
      </w:r>
      <w:r w:rsidR="004D0041" w:rsidRPr="004D0041">
        <w:t>毎月の給与から支出分を引</w:t>
      </w:r>
      <w:r w:rsidR="00FB37A8">
        <w:rPr>
          <w:rFonts w:hint="eastAsia"/>
        </w:rPr>
        <w:t>いた残高、</w:t>
      </w:r>
      <w:r w:rsidR="00FB37A8">
        <w:rPr>
          <w:rFonts w:ascii="Arial" w:hAnsi="Arial" w:cs="Arial"/>
          <w:color w:val="000000"/>
          <w:sz w:val="22"/>
          <w:szCs w:val="22"/>
        </w:rPr>
        <w:t>貯金目安（目標金額</w:t>
      </w:r>
      <w:r w:rsidR="00FB37A8">
        <w:rPr>
          <w:rFonts w:ascii="Arial" w:hAnsi="Arial" w:cs="Arial"/>
          <w:color w:val="000000"/>
          <w:sz w:val="22"/>
          <w:szCs w:val="22"/>
        </w:rPr>
        <w:t>÷</w:t>
      </w:r>
      <w:r w:rsidR="00FB37A8">
        <w:rPr>
          <w:rFonts w:ascii="Arial" w:hAnsi="Arial" w:cs="Arial"/>
          <w:color w:val="000000"/>
          <w:sz w:val="22"/>
          <w:szCs w:val="22"/>
        </w:rPr>
        <w:t>月）、残高と貯金目安の差額</w:t>
      </w:r>
      <w:r w:rsidR="008C2154">
        <w:rPr>
          <w:rFonts w:hint="eastAsia"/>
        </w:rPr>
        <w:t>が表示される。</w:t>
      </w:r>
    </w:p>
    <w:p w14:paraId="73DC0037" w14:textId="76AF3533" w:rsidR="004D0041" w:rsidRDefault="00033943" w:rsidP="00033943">
      <w:pPr>
        <w:pStyle w:val="Web"/>
        <w:spacing w:before="0" w:beforeAutospacing="0" w:after="0" w:afterAutospacing="0"/>
        <w:ind w:left="840"/>
      </w:pPr>
      <w:r w:rsidRPr="00033943">
        <w:t>支出のカテゴリー</w:t>
      </w:r>
      <w:r>
        <w:rPr>
          <w:rFonts w:hint="eastAsia"/>
        </w:rPr>
        <w:t>案</w:t>
      </w:r>
      <w:r w:rsidR="00FD77DA">
        <w:rPr>
          <w:rFonts w:hint="eastAsia"/>
        </w:rPr>
        <w:t>：</w:t>
      </w:r>
      <w:r w:rsidRPr="00033943">
        <w:t>食費／日用品・衣服／交際費／交通費</w:t>
      </w:r>
      <w:r w:rsidR="00546ECB" w:rsidRPr="00033943">
        <w:t>／水道・光熱費／美容／趣味</w:t>
      </w:r>
      <w:r w:rsidRPr="00033943">
        <w:t>／医療費／教育費／その他</w:t>
      </w:r>
    </w:p>
    <w:p w14:paraId="5FC42B69" w14:textId="58BCF49C" w:rsidR="00807025" w:rsidRDefault="00807025" w:rsidP="00807025">
      <w:pPr>
        <w:pStyle w:val="Web"/>
        <w:spacing w:before="0" w:beforeAutospacing="0" w:after="0" w:afterAutospacing="0"/>
        <w:rPr>
          <w:color w:val="FF0000"/>
        </w:rPr>
      </w:pPr>
      <w:r>
        <w:rPr>
          <w:rFonts w:hint="eastAsia"/>
          <w:color w:val="FF0000"/>
        </w:rPr>
        <w:t>変動費と固定費の</w:t>
      </w:r>
      <w:r w:rsidR="00E03FEF">
        <w:rPr>
          <w:rFonts w:hint="eastAsia"/>
          <w:color w:val="FF0000"/>
        </w:rPr>
        <w:t>一覧</w:t>
      </w:r>
      <w:r>
        <w:rPr>
          <w:rFonts w:hint="eastAsia"/>
          <w:color w:val="FF0000"/>
        </w:rPr>
        <w:t>テーブルは分けて表示され、それぞれその場で更新と削除ができる。</w:t>
      </w:r>
    </w:p>
    <w:p w14:paraId="4FD992E5" w14:textId="45C18ED9" w:rsidR="00807025" w:rsidRDefault="00807025" w:rsidP="00807025">
      <w:pPr>
        <w:pStyle w:val="Web"/>
        <w:spacing w:before="0" w:beforeAutospacing="0" w:after="0" w:afterAutospacing="0"/>
        <w:rPr>
          <w:color w:val="FF0000"/>
        </w:rPr>
      </w:pPr>
      <w:r>
        <w:rPr>
          <w:rFonts w:hint="eastAsia"/>
          <w:color w:val="FF0000"/>
        </w:rPr>
        <w:t>ほしいもの（目標）などの登録はユーザ更新画面で行う</w:t>
      </w:r>
    </w:p>
    <w:p w14:paraId="2D92005D" w14:textId="648594BB" w:rsidR="00110260" w:rsidRPr="00807025" w:rsidRDefault="00110260" w:rsidP="00807025">
      <w:pPr>
        <w:pStyle w:val="Web"/>
        <w:spacing w:before="0" w:beforeAutospacing="0" w:after="0" w:afterAutospacing="0"/>
        <w:rPr>
          <w:rFonts w:hint="eastAsia"/>
          <w:color w:val="FF0000"/>
        </w:rPr>
      </w:pPr>
      <w:r>
        <w:rPr>
          <w:rFonts w:hint="eastAsia"/>
          <w:color w:val="FF0000"/>
        </w:rPr>
        <w:t>目標サマリー</w:t>
      </w:r>
    </w:p>
    <w:p w14:paraId="2FABB842" w14:textId="69C88927" w:rsidR="004D0041" w:rsidRPr="00FD77DA" w:rsidRDefault="004D0041" w:rsidP="004D0041">
      <w:pPr>
        <w:pStyle w:val="Web"/>
        <w:spacing w:before="0" w:beforeAutospacing="0" w:after="0" w:afterAutospacing="0"/>
      </w:pPr>
    </w:p>
    <w:p w14:paraId="20505E87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・天気予報・服装指数</w:t>
      </w:r>
    </w:p>
    <w:p w14:paraId="464715F1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その日の気温、天気を表示し、それをもとにおすすめの服装を提案する機能である。</w:t>
      </w:r>
    </w:p>
    <w:p w14:paraId="3021A188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アプリ起動時にこれらの情報が表示される。</w:t>
      </w:r>
    </w:p>
    <w:p w14:paraId="153EB63A" w14:textId="0E3FB1BE" w:rsidR="004D0041" w:rsidRDefault="004D0041" w:rsidP="004D0041">
      <w:pPr>
        <w:pStyle w:val="Web"/>
        <w:spacing w:before="0" w:beforeAutospacing="0" w:after="0" w:afterAutospacing="0"/>
      </w:pPr>
      <w:r w:rsidRPr="004D0041">
        <w:t>※できれば、利用者の体質（暑がり、寒がり）に合わせて表示内容が変化させる機能を付ける</w:t>
      </w:r>
    </w:p>
    <w:p w14:paraId="6E2506ED" w14:textId="5D246889" w:rsidR="00FD77DA" w:rsidRPr="00FD77DA" w:rsidRDefault="00FD77DA" w:rsidP="004D0041">
      <w:pPr>
        <w:pStyle w:val="Web"/>
        <w:spacing w:before="0" w:beforeAutospacing="0" w:after="0" w:afterAutospacing="0"/>
      </w:pPr>
      <w:r w:rsidRPr="00FD77DA">
        <w:tab/>
        <w:t>提案の粒度→</w:t>
      </w:r>
    </w:p>
    <w:p w14:paraId="042B82F6" w14:textId="77777777" w:rsidR="00FD77DA" w:rsidRPr="00FD77DA" w:rsidRDefault="00FD77DA" w:rsidP="00FD77DA">
      <w:pPr>
        <w:pStyle w:val="Web"/>
        <w:spacing w:before="0" w:beforeAutospacing="0" w:after="0" w:afterAutospacing="0"/>
      </w:pPr>
      <w:r w:rsidRPr="00FD77DA">
        <w:tab/>
        <w:t>10：ぶるぶる、何を着ても寒い！！</w:t>
      </w:r>
    </w:p>
    <w:p w14:paraId="144BBC62" w14:textId="77777777" w:rsidR="00FD77DA" w:rsidRPr="00FD77DA" w:rsidRDefault="00FD77DA" w:rsidP="00FD77DA">
      <w:pPr>
        <w:pStyle w:val="Web"/>
        <w:spacing w:before="0" w:beforeAutospacing="0" w:after="0" w:afterAutospacing="0"/>
        <w:ind w:left="840"/>
      </w:pPr>
      <w:r w:rsidRPr="00FD77DA">
        <w:t>20：ダウンジャケットでしっかり防寒</w:t>
      </w:r>
    </w:p>
    <w:p w14:paraId="3886CB1A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30：コートを着ないと結構寒いなあ</w:t>
      </w:r>
    </w:p>
    <w:p w14:paraId="262A7392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40：裏地付トレンチコートがおすすめ</w:t>
      </w:r>
    </w:p>
    <w:p w14:paraId="45A07AAF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50：薄手のジャケットを羽織ろう</w:t>
      </w:r>
    </w:p>
    <w:p w14:paraId="388F72D4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60：長袖シャツ・カットソーで快適に</w:t>
      </w:r>
    </w:p>
    <w:p w14:paraId="7234EE0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70：半袖＋カーディガンで温度調節を</w:t>
      </w:r>
    </w:p>
    <w:p w14:paraId="739C798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80：半袖Tシャツ一枚で過ごせる暑さ</w:t>
      </w:r>
    </w:p>
    <w:p w14:paraId="54EF1AF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90：ノースリーブでもかなり暑い！！</w:t>
      </w:r>
    </w:p>
    <w:p w14:paraId="73EA575C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100：暑さ対策必須！何を着ても暑い！</w:t>
      </w:r>
    </w:p>
    <w:p w14:paraId="58CB305A" w14:textId="00265844" w:rsidR="00FD77DA" w:rsidRPr="00FD77DA" w:rsidRDefault="00FD77DA" w:rsidP="004D0041">
      <w:pPr>
        <w:pStyle w:val="Web"/>
        <w:spacing w:before="0" w:beforeAutospacing="0" w:after="0" w:afterAutospacing="0"/>
      </w:pPr>
    </w:p>
    <w:p w14:paraId="4D427A74" w14:textId="77777777" w:rsidR="004D0041" w:rsidRPr="004D0041" w:rsidRDefault="004D0041" w:rsidP="004D0041">
      <w:pPr>
        <w:pStyle w:val="Web"/>
        <w:spacing w:before="0" w:beforeAutospacing="0" w:after="0" w:afterAutospacing="0"/>
      </w:pPr>
    </w:p>
    <w:p w14:paraId="2685E0CB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それぞれの機能についての概要は以下の通り。</w:t>
      </w:r>
    </w:p>
    <w:p w14:paraId="3BAA4AB3" w14:textId="74421032" w:rsidR="00AA0152" w:rsidRPr="004D0041" w:rsidRDefault="00AA0152" w:rsidP="001E553C"/>
    <w:p w14:paraId="0F00940A" w14:textId="74DA5E04" w:rsidR="001E553C" w:rsidRDefault="007470F1" w:rsidP="00C81E8B">
      <w:pPr>
        <w:pStyle w:val="3"/>
      </w:pPr>
      <w:r>
        <w:rPr>
          <w:rFonts w:hint="eastAsia"/>
        </w:rPr>
        <w:t>スケジュール</w:t>
      </w:r>
      <w:r w:rsidR="001E553C">
        <w:rPr>
          <w:rFonts w:hint="eastAsia"/>
        </w:rPr>
        <w:t>機能</w:t>
      </w:r>
    </w:p>
    <w:p w14:paraId="243C0366" w14:textId="6285D2A6" w:rsidR="001E553C" w:rsidRDefault="00ED5635" w:rsidP="001E553C">
      <w:r>
        <w:rPr>
          <w:rFonts w:hint="eastAsia"/>
        </w:rPr>
        <w:t>（個々の機能について記載</w:t>
      </w:r>
      <w:r w:rsidR="004D074B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D5B29A3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29215D2B" w:rsidR="00EF2B0D" w:rsidRPr="004D0041" w:rsidRDefault="004D0041" w:rsidP="001E553C">
            <w:r w:rsidRPr="004D0041">
              <w:t>スケジュール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2500D8B" w14:textId="235AFE4C" w:rsidR="007D6BE1" w:rsidRPr="005665B0" w:rsidRDefault="008C2154" w:rsidP="004D0041">
            <w:pPr>
              <w:pStyle w:val="Web"/>
              <w:spacing w:before="0" w:beforeAutospacing="0" w:after="0" w:afterAutospacing="0"/>
            </w:pPr>
            <w:r w:rsidRPr="005665B0">
              <w:rPr>
                <w:rFonts w:hint="eastAsia"/>
              </w:rPr>
              <w:t>テーブル表示</w:t>
            </w:r>
            <w:r w:rsidR="004D0041" w:rsidRPr="005665B0">
              <w:t>（日付、予定</w:t>
            </w:r>
            <w:r w:rsidR="007D6BE1" w:rsidRPr="005665B0">
              <w:rPr>
                <w:rFonts w:hint="eastAsia"/>
              </w:rPr>
              <w:t>、メモ、更新・削除ボタン</w:t>
            </w:r>
            <w:r w:rsidR="004D0041" w:rsidRPr="005665B0">
              <w:t>）</w:t>
            </w:r>
          </w:p>
          <w:p w14:paraId="794EE32E" w14:textId="75ABDFAB" w:rsidR="00EF2B0D" w:rsidRPr="007D6BE1" w:rsidRDefault="007D6BE1" w:rsidP="004D0041">
            <w:pPr>
              <w:pStyle w:val="Web"/>
              <w:spacing w:before="0" w:beforeAutospacing="0" w:after="0" w:afterAutospacing="0"/>
              <w:rPr>
                <w:color w:val="FF0000"/>
              </w:rPr>
            </w:pPr>
            <w:r w:rsidRPr="005665B0">
              <w:rPr>
                <w:rFonts w:hint="eastAsia"/>
              </w:rPr>
              <w:t>近い予定</w:t>
            </w:r>
            <w:r w:rsidR="005665B0" w:rsidRPr="005665B0">
              <w:rPr>
                <w:rFonts w:hint="eastAsia"/>
              </w:rPr>
              <w:t>に</w:t>
            </w:r>
            <w:r w:rsidRPr="005665B0">
              <w:rPr>
                <w:rFonts w:hint="eastAsia"/>
              </w:rPr>
              <w:t>は色がつく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0F3653DE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データを登録させる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4769F153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めんどくさがり屋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2E94A" w14:textId="2D2048C0" w:rsidR="00EF2B0D" w:rsidRPr="004D0041" w:rsidRDefault="00EF2B0D" w:rsidP="001E553C"/>
        </w:tc>
      </w:tr>
    </w:tbl>
    <w:p w14:paraId="3E976CA8" w14:textId="77777777" w:rsidR="00ED5635" w:rsidRDefault="00ED5635" w:rsidP="001E553C"/>
    <w:p w14:paraId="523034C8" w14:textId="479E1CEF" w:rsidR="00EF2B0D" w:rsidRDefault="007470F1" w:rsidP="00C81E8B">
      <w:pPr>
        <w:pStyle w:val="3"/>
      </w:pPr>
      <w:r>
        <w:rPr>
          <w:rFonts w:hint="eastAsia"/>
        </w:rPr>
        <w:t>家計簿</w:t>
      </w:r>
      <w:r w:rsidR="00EF2B0D">
        <w:rPr>
          <w:rFonts w:hint="eastAsia"/>
        </w:rPr>
        <w:t>機能</w:t>
      </w:r>
    </w:p>
    <w:p w14:paraId="1E65CF00" w14:textId="71C7318F" w:rsidR="00EF2B0D" w:rsidRDefault="00EF2B0D" w:rsidP="00EF2B0D">
      <w:r>
        <w:rPr>
          <w:rFonts w:hint="eastAsia"/>
        </w:rPr>
        <w:t>（個々の機能について記載</w:t>
      </w:r>
      <w:r w:rsidR="00A1698E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503576DC" w:rsidR="00EF2B0D" w:rsidRPr="004D0041" w:rsidRDefault="004D0041" w:rsidP="00A84624">
            <w:r w:rsidRPr="004D0041">
              <w:t>家計簿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602906F" w14:textId="14810B0F" w:rsidR="005665B0" w:rsidRDefault="005665B0" w:rsidP="004D004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日付・</w:t>
            </w:r>
            <w:r w:rsidR="004D0041" w:rsidRPr="004D0041">
              <w:t>カテゴリー</w:t>
            </w:r>
            <w:r>
              <w:rPr>
                <w:rFonts w:hint="eastAsia"/>
              </w:rPr>
              <w:t>を</w:t>
            </w:r>
            <w:r w:rsidR="004D0041" w:rsidRPr="004D0041">
              <w:t>選択、金額</w:t>
            </w:r>
            <w:r w:rsidR="00EF047C">
              <w:rPr>
                <w:rFonts w:hint="eastAsia"/>
              </w:rPr>
              <w:t>、メモを</w:t>
            </w:r>
            <w:r w:rsidR="004D0041" w:rsidRPr="004D0041">
              <w:t>入力</w:t>
            </w:r>
          </w:p>
          <w:p w14:paraId="473D8952" w14:textId="3D0DCD20" w:rsidR="005665B0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ほしいものを買う予定を立てられる（目標設定）</w:t>
            </w:r>
          </w:p>
          <w:p w14:paraId="038B3CE7" w14:textId="78EC51B3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家賃、定期</w:t>
            </w:r>
            <w:r w:rsidR="005665B0">
              <w:rPr>
                <w:rFonts w:hint="eastAsia"/>
              </w:rPr>
              <w:t>、保険料</w:t>
            </w:r>
            <w:r w:rsidRPr="004D0041">
              <w:t>などの固定費は</w:t>
            </w:r>
            <w:r w:rsidR="005665B0">
              <w:rPr>
                <w:rFonts w:hint="eastAsia"/>
              </w:rPr>
              <w:t>、繰り返し登録される</w:t>
            </w:r>
            <w:r w:rsidRPr="004D0041">
              <w:t>ように</w:t>
            </w:r>
            <w:r w:rsidR="0071591A">
              <w:rPr>
                <w:rFonts w:hint="eastAsia"/>
              </w:rPr>
              <w:t>設定できる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34130BB5" w:rsidR="00EF2B0D" w:rsidRPr="004D0041" w:rsidRDefault="004D0041" w:rsidP="00A84624">
            <w:r w:rsidRPr="004D0041">
              <w:t>支出、収入の計算、ほしいものとの比較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6980DBF6" w:rsidR="00EF2B0D" w:rsidRPr="004D0041" w:rsidRDefault="004D0041" w:rsidP="00A84624">
            <w:r w:rsidRPr="004D0041">
              <w:t>収支計算が難しい人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4D0041" w:rsidRDefault="00EF2B0D" w:rsidP="00A84624"/>
        </w:tc>
      </w:tr>
    </w:tbl>
    <w:p w14:paraId="042F36C3" w14:textId="04E17CFD" w:rsidR="00EF2B0D" w:rsidRDefault="00EF2B0D" w:rsidP="00EF2B0D"/>
    <w:p w14:paraId="63189C76" w14:textId="6EB443A2" w:rsidR="007470F1" w:rsidRDefault="007470F1" w:rsidP="00C81E8B">
      <w:pPr>
        <w:pStyle w:val="3"/>
      </w:pPr>
      <w:r>
        <w:rPr>
          <w:rFonts w:hint="eastAsia"/>
        </w:rPr>
        <w:t>天気予報・服装指数機能</w:t>
      </w:r>
    </w:p>
    <w:p w14:paraId="42373E39" w14:textId="77777777" w:rsidR="007470F1" w:rsidRDefault="007470F1" w:rsidP="007470F1">
      <w:r>
        <w:rPr>
          <w:rFonts w:hint="eastAsia"/>
        </w:rPr>
        <w:t>（個々の機能について記載してください）</w:t>
      </w:r>
    </w:p>
    <w:p w14:paraId="5C5AE500" w14:textId="77777777" w:rsidR="007470F1" w:rsidRDefault="007470F1" w:rsidP="007470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470F1" w14:paraId="18860155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2610181A" w14:textId="77777777" w:rsidR="007470F1" w:rsidRDefault="007470F1" w:rsidP="00EB388A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27974E3" w14:textId="22928312" w:rsidR="007470F1" w:rsidRDefault="004D0041" w:rsidP="00EB388A">
            <w:r>
              <w:rPr>
                <w:rFonts w:hint="eastAsia"/>
              </w:rPr>
              <w:t>天気予報・服装指数</w:t>
            </w:r>
          </w:p>
        </w:tc>
      </w:tr>
      <w:tr w:rsidR="007470F1" w14:paraId="6602247C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67EDDDB0" w14:textId="77777777" w:rsidR="007470F1" w:rsidRDefault="007470F1" w:rsidP="00EB388A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B5E918A" w14:textId="1A9DBEFA" w:rsidR="007470F1" w:rsidRPr="009260E3" w:rsidRDefault="009260E3" w:rsidP="00EB388A">
            <w:r w:rsidRPr="009260E3">
              <w:t>気温、天気を表示、それをもとに服装</w:t>
            </w:r>
            <w:r w:rsidR="0071591A">
              <w:rPr>
                <w:rFonts w:hint="eastAsia"/>
              </w:rPr>
              <w:t>の目安</w:t>
            </w:r>
            <w:r w:rsidRPr="009260E3">
              <w:t>を提案</w:t>
            </w:r>
          </w:p>
        </w:tc>
      </w:tr>
      <w:tr w:rsidR="007470F1" w14:paraId="0D40DFEF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7B3EA294" w14:textId="77777777" w:rsidR="007470F1" w:rsidRDefault="007470F1" w:rsidP="00EB388A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CEFF96F" w14:textId="736199D6" w:rsidR="007470F1" w:rsidRPr="009260E3" w:rsidRDefault="009260E3" w:rsidP="00EB388A">
            <w:r w:rsidRPr="009260E3">
              <w:t>天気、気温の取得、その判定</w:t>
            </w:r>
          </w:p>
        </w:tc>
      </w:tr>
      <w:tr w:rsidR="007470F1" w14:paraId="1BE8B2C9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0CDB87AE" w14:textId="77777777" w:rsidR="007470F1" w:rsidRDefault="007470F1" w:rsidP="00EB388A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CF0C5FF" w14:textId="67D36D03" w:rsidR="007470F1" w:rsidRPr="009260E3" w:rsidRDefault="009260E3" w:rsidP="00EB388A">
            <w:r w:rsidRPr="009260E3">
              <w:t>朝時間がない人向け</w:t>
            </w:r>
          </w:p>
        </w:tc>
      </w:tr>
      <w:tr w:rsidR="007470F1" w14:paraId="694A11D2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491F991E" w14:textId="77777777" w:rsidR="007470F1" w:rsidRDefault="007470F1" w:rsidP="00EB388A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C41F468" w14:textId="017AD1F2" w:rsidR="007470F1" w:rsidRPr="009260E3" w:rsidRDefault="009260E3" w:rsidP="009260E3">
            <w:pPr>
              <w:pStyle w:val="Web"/>
              <w:spacing w:before="0" w:beforeAutospacing="0" w:after="0" w:afterAutospacing="0"/>
            </w:pPr>
            <w:r w:rsidRPr="009260E3">
              <w:t>その人が暑がりか寒がりかでそれぞれ</w:t>
            </w:r>
            <w:r w:rsidR="008C2154">
              <w:rPr>
                <w:rFonts w:hint="eastAsia"/>
              </w:rPr>
              <w:t>表示内容を</w:t>
            </w:r>
            <w:r w:rsidRPr="009260E3">
              <w:t>変える</w:t>
            </w:r>
          </w:p>
        </w:tc>
      </w:tr>
    </w:tbl>
    <w:p w14:paraId="599A8F89" w14:textId="77777777" w:rsidR="007470F1" w:rsidRDefault="007470F1" w:rsidP="007470F1"/>
    <w:p w14:paraId="5984B7C5" w14:textId="538AF3CE" w:rsidR="007470F1" w:rsidRDefault="007470F1" w:rsidP="00EF2B0D"/>
    <w:p w14:paraId="14B80D9D" w14:textId="73EF0976" w:rsidR="007470F1" w:rsidRDefault="007470F1" w:rsidP="00EF2B0D"/>
    <w:p w14:paraId="344AF45F" w14:textId="3A8DA7C5" w:rsidR="007470F1" w:rsidRDefault="007470F1" w:rsidP="00EF2B0D"/>
    <w:p w14:paraId="676A0070" w14:textId="77777777" w:rsidR="007470F1" w:rsidRDefault="007470F1" w:rsidP="00EF2B0D"/>
    <w:p w14:paraId="169202D0" w14:textId="77777777" w:rsidR="00F00E04" w:rsidRDefault="00F00E04" w:rsidP="00F00E04">
      <w:pPr>
        <w:ind w:firstLineChars="100" w:firstLine="240"/>
        <w:rPr>
          <w:kern w:val="2"/>
        </w:rPr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F00E04" w14:paraId="268ECC60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A82AC24" w14:textId="77777777" w:rsidR="00F00E04" w:rsidRDefault="00F00E04"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212E555" w14:textId="77777777" w:rsidR="00F00E04" w:rsidRDefault="00F00E04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9F491EC" w14:textId="77777777" w:rsidR="00F00E04" w:rsidRDefault="00F00E04">
            <w:r>
              <w:rPr>
                <w:rFonts w:hint="eastAsia"/>
              </w:rPr>
              <w:t>備考</w:t>
            </w:r>
          </w:p>
        </w:tc>
      </w:tr>
      <w:tr w:rsidR="00F00E04" w14:paraId="546881C6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4DD9" w14:textId="6D09E073" w:rsidR="00F00E04" w:rsidRDefault="00771369">
            <w:r>
              <w:rPr>
                <w:rFonts w:hint="eastAsia"/>
              </w:rPr>
              <w:t>スケジュール</w:t>
            </w:r>
            <w:r w:rsidR="00F00E04">
              <w:rPr>
                <w:rFonts w:hint="eastAsia"/>
              </w:rPr>
              <w:t>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68E7" w14:textId="43978A9C" w:rsidR="00F00E04" w:rsidRPr="008D7842" w:rsidRDefault="00F00F9D" w:rsidP="00806AA3">
            <w:r>
              <w:rPr>
                <w:rFonts w:hint="eastAsia"/>
              </w:rPr>
              <w:t>スケジュール一覧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556A" w14:textId="3F010F48" w:rsidR="00F00E04" w:rsidRPr="008D7842" w:rsidRDefault="0071591A">
            <w:r>
              <w:rPr>
                <w:rFonts w:hint="eastAsia"/>
              </w:rPr>
              <w:t>その日以降の</w:t>
            </w:r>
            <w:r w:rsidR="008D7842" w:rsidRPr="008D7842">
              <w:t>テーブル</w:t>
            </w:r>
            <w:r>
              <w:rPr>
                <w:rFonts w:hint="eastAsia"/>
              </w:rPr>
              <w:t>を全件</w:t>
            </w:r>
            <w:r w:rsidR="008D7842" w:rsidRPr="008D7842">
              <w:t>表示</w:t>
            </w:r>
          </w:p>
        </w:tc>
      </w:tr>
      <w:tr w:rsidR="00F00E04" w14:paraId="4975FB91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6098" w14:textId="77777777" w:rsidR="00F00E04" w:rsidRDefault="00F00E0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94FC" w14:textId="71753A4D" w:rsidR="00F00E04" w:rsidRPr="008D7842" w:rsidRDefault="00806AA3">
            <w:r w:rsidRPr="008D7842">
              <w:t>予定</w:t>
            </w:r>
            <w:r w:rsidR="00A76091">
              <w:rPr>
                <w:rFonts w:hint="eastAsia"/>
              </w:rPr>
              <w:t>登録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8BB8" w14:textId="0B919ACC" w:rsidR="00F00E04" w:rsidRPr="008D7842" w:rsidRDefault="008D7842">
            <w:r w:rsidRPr="008D7842">
              <w:t>日付</w:t>
            </w:r>
            <w:r w:rsidR="00F00F9D">
              <w:rPr>
                <w:rFonts w:hint="eastAsia"/>
              </w:rPr>
              <w:t>（カレンダー）・</w:t>
            </w:r>
            <w:r w:rsidRPr="008D7842">
              <w:t>その日の予定（セレクト）、備考欄（入力）</w:t>
            </w:r>
          </w:p>
        </w:tc>
      </w:tr>
      <w:tr w:rsidR="00F00E04" w14:paraId="3DFF7BCC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CED4" w14:textId="77777777" w:rsidR="00F00E04" w:rsidRDefault="00F00E0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7D19" w14:textId="72C5D6A7" w:rsidR="00F00E04" w:rsidRPr="008D7842" w:rsidRDefault="00806AA3">
            <w:r w:rsidRPr="008D7842">
              <w:t>予定の更新・削除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8B8F" w14:textId="77777777" w:rsidR="00F00E04" w:rsidRDefault="008D7842">
            <w:r w:rsidRPr="008D7842">
              <w:t>日付・その日の予定（セレクト）、備考欄（入力）の更新と削除</w:t>
            </w:r>
          </w:p>
          <w:p w14:paraId="160AF902" w14:textId="28A3FBC4" w:rsidR="00F00F9D" w:rsidRPr="00F00F9D" w:rsidRDefault="008966F3">
            <w:r>
              <w:rPr>
                <w:rFonts w:hint="eastAsia"/>
              </w:rPr>
              <w:t>一覧ページの</w:t>
            </w:r>
            <w:r w:rsidR="00F00F9D">
              <w:rPr>
                <w:rFonts w:hint="eastAsia"/>
              </w:rPr>
              <w:t>テーブル内で行う</w:t>
            </w:r>
          </w:p>
        </w:tc>
      </w:tr>
      <w:tr w:rsidR="0071591A" w14:paraId="6AEC99B6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6878" w14:textId="77777777" w:rsidR="0071591A" w:rsidRDefault="0071591A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9989" w14:textId="29617E8C" w:rsidR="0071591A" w:rsidRPr="008D7842" w:rsidRDefault="0071591A">
            <w:r>
              <w:rPr>
                <w:rFonts w:hint="eastAsia"/>
              </w:rPr>
              <w:t>予定の検索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03B8" w14:textId="77777777" w:rsidR="0071591A" w:rsidRPr="008D7842" w:rsidRDefault="0071591A"/>
        </w:tc>
      </w:tr>
      <w:tr w:rsidR="008966F3" w14:paraId="6C25C810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122F" w14:textId="19184E5C" w:rsidR="008966F3" w:rsidRDefault="008966F3">
            <w:r>
              <w:rPr>
                <w:rFonts w:hint="eastAsia"/>
              </w:rPr>
              <w:t>家計簿機能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5D14" w14:textId="5482D871" w:rsidR="008966F3" w:rsidRPr="008D7842" w:rsidRDefault="008966F3">
            <w:r>
              <w:rPr>
                <w:rFonts w:hint="eastAsia"/>
              </w:rPr>
              <w:t>家計簿一覧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49A8" w14:textId="77777777" w:rsidR="008966F3" w:rsidRDefault="008966F3" w:rsidP="008D7842">
            <w:pPr>
              <w:pStyle w:val="Web"/>
              <w:spacing w:before="0" w:beforeAutospacing="0" w:after="0" w:afterAutospacing="0"/>
            </w:pPr>
            <w:r w:rsidRPr="008D7842">
              <w:t>①</w:t>
            </w:r>
            <w:r>
              <w:rPr>
                <w:rFonts w:hint="eastAsia"/>
              </w:rPr>
              <w:t>目標</w:t>
            </w:r>
            <w:r w:rsidRPr="008D7842">
              <w:t>②</w:t>
            </w:r>
            <w:r>
              <w:rPr>
                <w:rFonts w:hint="eastAsia"/>
              </w:rPr>
              <w:t>残高③</w:t>
            </w:r>
            <w:r w:rsidRPr="008D7842">
              <w:t>貯金目安（目標金額÷月）</w:t>
            </w:r>
            <w:r>
              <w:rPr>
                <w:rFonts w:hint="eastAsia"/>
              </w:rPr>
              <w:t>④</w:t>
            </w:r>
            <w:r w:rsidRPr="008D7842">
              <w:t>残高と貯金目安の差額を表示</w:t>
            </w:r>
          </w:p>
          <w:p w14:paraId="1D6CA5EA" w14:textId="7E348D5E" w:rsidR="008966F3" w:rsidRPr="008D7842" w:rsidRDefault="008966F3">
            <w:r>
              <w:rPr>
                <w:rFonts w:hint="eastAsia"/>
              </w:rPr>
              <w:t>変動費テーブル、固定費テーブル</w:t>
            </w:r>
          </w:p>
        </w:tc>
      </w:tr>
      <w:tr w:rsidR="008966F3" w14:paraId="2F35465E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07A6" w14:textId="41203919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2C45" w14:textId="594332C0" w:rsidR="008966F3" w:rsidRPr="008D7842" w:rsidRDefault="008966F3">
            <w:r>
              <w:rPr>
                <w:rFonts w:hint="eastAsia"/>
              </w:rPr>
              <w:t>固定費登録欄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DFB0" w14:textId="36323141" w:rsidR="008966F3" w:rsidRPr="008D7842" w:rsidRDefault="008966F3" w:rsidP="008D7842">
            <w:pPr>
              <w:pStyle w:val="Web"/>
              <w:spacing w:before="0" w:beforeAutospacing="0" w:after="0" w:afterAutospacing="0"/>
            </w:pPr>
            <w:r w:rsidRPr="008D7842">
              <w:t>日付</w:t>
            </w:r>
            <w:r>
              <w:rPr>
                <w:rFonts w:hint="eastAsia"/>
              </w:rPr>
              <w:t>（カレンダー）</w:t>
            </w:r>
            <w:r w:rsidRPr="008D7842">
              <w:t>・カテゴリー</w:t>
            </w:r>
            <w:r>
              <w:rPr>
                <w:rFonts w:hint="eastAsia"/>
              </w:rPr>
              <w:t>（セレクト）</w:t>
            </w:r>
            <w:r w:rsidRPr="008D7842">
              <w:t>・使った金額</w:t>
            </w:r>
            <w:r>
              <w:rPr>
                <w:rFonts w:hint="eastAsia"/>
              </w:rPr>
              <w:t>（</w:t>
            </w:r>
            <w:r w:rsidRPr="008D7842">
              <w:t>入力</w:t>
            </w:r>
            <w:r>
              <w:rPr>
                <w:rFonts w:hint="eastAsia"/>
              </w:rPr>
              <w:t>）・繰り返し（セレクト）・メモ（入力）</w:t>
            </w:r>
          </w:p>
        </w:tc>
      </w:tr>
      <w:tr w:rsidR="008966F3" w14:paraId="3A4BA8A1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5F7D" w14:textId="77777777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0200" w14:textId="7FEF96F9" w:rsidR="008966F3" w:rsidRPr="008D7842" w:rsidRDefault="008966F3">
            <w:r>
              <w:rPr>
                <w:rFonts w:hint="eastAsia"/>
              </w:rPr>
              <w:t>変動費登録</w:t>
            </w:r>
            <w:r w:rsidRPr="008D7842">
              <w:t>欄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FD9A" w14:textId="3364585A" w:rsidR="008966F3" w:rsidRPr="008D7842" w:rsidRDefault="008966F3">
            <w:r w:rsidRPr="008D7842">
              <w:t>日付</w:t>
            </w:r>
            <w:r>
              <w:rPr>
                <w:rFonts w:hint="eastAsia"/>
              </w:rPr>
              <w:t>（カレンダー）</w:t>
            </w:r>
            <w:r w:rsidRPr="008D7842">
              <w:t>・カテゴリー</w:t>
            </w:r>
            <w:r>
              <w:rPr>
                <w:rFonts w:hint="eastAsia"/>
              </w:rPr>
              <w:t>（セレクト）</w:t>
            </w:r>
            <w:r w:rsidRPr="008D7842">
              <w:t>・使った金額</w:t>
            </w:r>
            <w:r>
              <w:rPr>
                <w:rFonts w:hint="eastAsia"/>
              </w:rPr>
              <w:t>（</w:t>
            </w:r>
            <w:r w:rsidRPr="008D7842">
              <w:t>入力</w:t>
            </w:r>
            <w:r>
              <w:rPr>
                <w:rFonts w:hint="eastAsia"/>
              </w:rPr>
              <w:t>）・メモ（入力）</w:t>
            </w:r>
          </w:p>
        </w:tc>
      </w:tr>
      <w:tr w:rsidR="008966F3" w14:paraId="143CF2BB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FE5C" w14:textId="77777777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C90A" w14:textId="71ADE128" w:rsidR="008966F3" w:rsidRPr="008D7842" w:rsidRDefault="008966F3">
            <w:r w:rsidRPr="008D7842">
              <w:t>更新・削除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E07F" w14:textId="77777777" w:rsidR="008966F3" w:rsidRDefault="008966F3">
            <w:r w:rsidRPr="008D7842">
              <w:rPr>
                <w:rFonts w:hint="eastAsia"/>
              </w:rPr>
              <w:t>登録した情報の更新・削除</w:t>
            </w:r>
          </w:p>
          <w:p w14:paraId="56DA6AB8" w14:textId="7E3F1877" w:rsidR="008966F3" w:rsidRPr="008D7842" w:rsidRDefault="008966F3">
            <w:r>
              <w:rPr>
                <w:rFonts w:hint="eastAsia"/>
              </w:rPr>
              <w:t>一覧ページ</w:t>
            </w:r>
            <w:r w:rsidR="0071591A">
              <w:rPr>
                <w:rFonts w:hint="eastAsia"/>
              </w:rPr>
              <w:t>におけるそれぞれの</w:t>
            </w:r>
            <w:r>
              <w:rPr>
                <w:rFonts w:hint="eastAsia"/>
              </w:rPr>
              <w:t>テーブル内で行う</w:t>
            </w:r>
          </w:p>
        </w:tc>
      </w:tr>
      <w:tr w:rsidR="00A80EA9" w14:paraId="695EA2B5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BA44" w14:textId="2E33ED92" w:rsidR="00A80EA9" w:rsidRDefault="00A80EA9">
            <w:r>
              <w:rPr>
                <w:rFonts w:hint="eastAsia"/>
              </w:rPr>
              <w:t>天気予報・服装指数表示機能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D5E" w14:textId="192DC917" w:rsidR="00A80EA9" w:rsidRPr="008D7842" w:rsidRDefault="00A80EA9">
            <w:r>
              <w:rPr>
                <w:rFonts w:hint="eastAsia"/>
              </w:rPr>
              <w:t>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3A1F" w14:textId="0C884309" w:rsidR="00A80EA9" w:rsidRPr="008D7842" w:rsidRDefault="00A80EA9">
            <w:r>
              <w:rPr>
                <w:rFonts w:ascii="Arial" w:hAnsi="Arial" w:cs="Arial"/>
                <w:color w:val="000000"/>
                <w:sz w:val="22"/>
                <w:szCs w:val="22"/>
              </w:rPr>
              <w:t>天気予報、気温、服装の目安を表示</w:t>
            </w:r>
          </w:p>
        </w:tc>
      </w:tr>
      <w:tr w:rsidR="00A80EA9" w14:paraId="68CFEEA3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E5B9" w14:textId="752009CB" w:rsidR="00A80EA9" w:rsidRDefault="00A80EA9">
            <w:r>
              <w:rPr>
                <w:rFonts w:hint="eastAsia"/>
              </w:rPr>
              <w:t>ログイン機能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E098" w14:textId="6924AB40" w:rsidR="00A80EA9" w:rsidRPr="008D7842" w:rsidRDefault="00A80EA9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00C3" w14:textId="3ECAB5DA" w:rsidR="00A80EA9" w:rsidRPr="008D7842" w:rsidRDefault="00A80EA9"/>
        </w:tc>
      </w:tr>
      <w:tr w:rsidR="00A80EA9" w14:paraId="7242E843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CD18" w14:textId="3E0A22D4" w:rsidR="00A80EA9" w:rsidRDefault="00A80EA9">
            <w:r>
              <w:rPr>
                <w:rFonts w:hint="eastAsia"/>
              </w:rPr>
              <w:t>ユーザー登録機能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B815" w14:textId="263D3979" w:rsidR="00A80EA9" w:rsidRDefault="00A80EA9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D778" w14:textId="3953609A" w:rsidR="00A80EA9" w:rsidRDefault="00A80EA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、暑がり寒がりを登録</w:t>
            </w:r>
          </w:p>
        </w:tc>
      </w:tr>
      <w:tr w:rsidR="00A80EA9" w14:paraId="20E1F8FE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55219" w14:textId="141C6F72" w:rsidR="00A80EA9" w:rsidRDefault="00A80EA9">
            <w:r>
              <w:rPr>
                <w:rFonts w:hint="eastAsia"/>
              </w:rPr>
              <w:t>ユーザー更新機能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3106" w14:textId="7EAB8AA2" w:rsidR="00A80EA9" w:rsidRDefault="00A80EA9">
            <w:r>
              <w:rPr>
                <w:rFonts w:hint="eastAsia"/>
              </w:rPr>
              <w:t>ユーザー</w:t>
            </w:r>
            <w:r w:rsidR="00CC46BE">
              <w:rPr>
                <w:rFonts w:hint="eastAsia"/>
              </w:rPr>
              <w:t>情報</w:t>
            </w:r>
            <w:r>
              <w:rPr>
                <w:rFonts w:hint="eastAsia"/>
              </w:rPr>
              <w:t>更新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5F89" w14:textId="1FC87B47" w:rsidR="00A80EA9" w:rsidRDefault="00A80EA9">
            <w:r>
              <w:rPr>
                <w:rFonts w:hint="eastAsia"/>
              </w:rPr>
              <w:t>貯金理由、達成までの期間、目標金額、給料、暑がり寒がり</w:t>
            </w:r>
            <w:r w:rsidRPr="008D7842">
              <w:t>を</w:t>
            </w:r>
            <w:r>
              <w:rPr>
                <w:rFonts w:hint="eastAsia"/>
              </w:rPr>
              <w:t>更新</w:t>
            </w:r>
          </w:p>
        </w:tc>
      </w:tr>
      <w:tr w:rsidR="00A80EA9" w14:paraId="26402B38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7D6C" w14:textId="2DE06067" w:rsidR="00A80EA9" w:rsidRDefault="00A80EA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6856" w14:textId="6F76712B" w:rsidR="00A80EA9" w:rsidRDefault="00A80EA9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70D9" w14:textId="35BEB019" w:rsidR="00A80EA9" w:rsidRDefault="00A80EA9"/>
        </w:tc>
      </w:tr>
    </w:tbl>
    <w:p w14:paraId="225484EC" w14:textId="77777777" w:rsidR="00EF2B0D" w:rsidRPr="00ED5635" w:rsidRDefault="00EF2B0D" w:rsidP="00EF2B0D"/>
    <w:p w14:paraId="1F7C2069" w14:textId="77777777" w:rsidR="00ED5635" w:rsidRPr="00ED5635" w:rsidRDefault="00ED5635" w:rsidP="001E553C"/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lastRenderedPageBreak/>
        <w:t>非機能要件</w:t>
      </w:r>
    </w:p>
    <w:p w14:paraId="43BFFAA1" w14:textId="01F1CAB2" w:rsidR="001E553C" w:rsidRDefault="000F5D85" w:rsidP="00C81E8B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E1A87DAA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80924E6"/>
    <w:multiLevelType w:val="hybridMultilevel"/>
    <w:tmpl w:val="577206EA"/>
    <w:lvl w:ilvl="0" w:tplc="04090011">
      <w:start w:val="1"/>
      <w:numFmt w:val="decimalEnclosedCircle"/>
      <w:pStyle w:val="3"/>
      <w:lvlText w:val="%1"/>
      <w:lvlJc w:val="left"/>
      <w:pPr>
        <w:ind w:left="704" w:hanging="420"/>
      </w:p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4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846939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0940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33943"/>
    <w:rsid w:val="000D1B3B"/>
    <w:rsid w:val="000D637F"/>
    <w:rsid w:val="000F5D85"/>
    <w:rsid w:val="001028D3"/>
    <w:rsid w:val="001070FC"/>
    <w:rsid w:val="00110260"/>
    <w:rsid w:val="001424BF"/>
    <w:rsid w:val="00144A3A"/>
    <w:rsid w:val="00150ED5"/>
    <w:rsid w:val="001A7CB0"/>
    <w:rsid w:val="001E553C"/>
    <w:rsid w:val="002003B5"/>
    <w:rsid w:val="00200C12"/>
    <w:rsid w:val="00237EBF"/>
    <w:rsid w:val="002F6279"/>
    <w:rsid w:val="003F6C20"/>
    <w:rsid w:val="00410A14"/>
    <w:rsid w:val="004D0041"/>
    <w:rsid w:val="004D074B"/>
    <w:rsid w:val="004F2050"/>
    <w:rsid w:val="004F62D2"/>
    <w:rsid w:val="00546ECB"/>
    <w:rsid w:val="005665B0"/>
    <w:rsid w:val="00684B78"/>
    <w:rsid w:val="006E07B1"/>
    <w:rsid w:val="00703252"/>
    <w:rsid w:val="0071591A"/>
    <w:rsid w:val="00737150"/>
    <w:rsid w:val="007470F1"/>
    <w:rsid w:val="00771369"/>
    <w:rsid w:val="007D4802"/>
    <w:rsid w:val="007D6BE1"/>
    <w:rsid w:val="00806AA3"/>
    <w:rsid w:val="00807025"/>
    <w:rsid w:val="008152C1"/>
    <w:rsid w:val="008162EB"/>
    <w:rsid w:val="008204D3"/>
    <w:rsid w:val="008568BC"/>
    <w:rsid w:val="008966F3"/>
    <w:rsid w:val="008C2154"/>
    <w:rsid w:val="008D067C"/>
    <w:rsid w:val="008D7842"/>
    <w:rsid w:val="00913F49"/>
    <w:rsid w:val="009260E3"/>
    <w:rsid w:val="00963F39"/>
    <w:rsid w:val="00A14985"/>
    <w:rsid w:val="00A1698E"/>
    <w:rsid w:val="00A76091"/>
    <w:rsid w:val="00A80EA9"/>
    <w:rsid w:val="00AA0152"/>
    <w:rsid w:val="00B51BB3"/>
    <w:rsid w:val="00C81E8B"/>
    <w:rsid w:val="00CA2DB0"/>
    <w:rsid w:val="00CC46BE"/>
    <w:rsid w:val="00D82DDD"/>
    <w:rsid w:val="00E03FEF"/>
    <w:rsid w:val="00ED5635"/>
    <w:rsid w:val="00EF047C"/>
    <w:rsid w:val="00EF2B0D"/>
    <w:rsid w:val="00F00E04"/>
    <w:rsid w:val="00F00F9D"/>
    <w:rsid w:val="00FB37A8"/>
    <w:rsid w:val="00F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1E8B"/>
    <w:pPr>
      <w:keepNext/>
      <w:numPr>
        <w:numId w:val="7"/>
      </w:numPr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C81E8B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D0041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石倉玲奈</cp:lastModifiedBy>
  <cp:revision>16</cp:revision>
  <dcterms:created xsi:type="dcterms:W3CDTF">2022-06-08T00:50:00Z</dcterms:created>
  <dcterms:modified xsi:type="dcterms:W3CDTF">2022-06-09T08:56:00Z</dcterms:modified>
</cp:coreProperties>
</file>