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CA" w:rsidRDefault="00172767" w:rsidP="001517A1">
      <w:pPr>
        <w:spacing w:after="0" w:line="240" w:lineRule="auto"/>
        <w:jc w:val="both"/>
        <w:rPr>
          <w:rFonts w:ascii="Times New Roman" w:eastAsia="Times New Roman" w:hAnsi="Times New Roman" w:cs="Times New Roman"/>
          <w:b/>
          <w:bCs/>
          <w:sz w:val="24"/>
          <w:szCs w:val="24"/>
          <w:lang w:eastAsia="ru-RU"/>
        </w:rPr>
      </w:pPr>
      <w:r w:rsidRPr="00172767">
        <w:rPr>
          <w:rFonts w:ascii="Times New Roman" w:eastAsia="Times New Roman" w:hAnsi="Times New Roman" w:cs="Times New Roman"/>
          <w:b/>
          <w:bCs/>
          <w:sz w:val="24"/>
          <w:szCs w:val="24"/>
          <w:lang w:eastAsia="ru-RU"/>
        </w:rPr>
        <w:t xml:space="preserve">Занятие </w:t>
      </w:r>
      <w:r w:rsidR="006172CA" w:rsidRPr="006172CA">
        <w:rPr>
          <w:rFonts w:ascii="Times New Roman" w:eastAsia="Times New Roman" w:hAnsi="Times New Roman" w:cs="Times New Roman"/>
          <w:b/>
          <w:bCs/>
          <w:sz w:val="24"/>
          <w:szCs w:val="24"/>
          <w:lang w:eastAsia="ru-RU"/>
        </w:rPr>
        <w:t>Фотом</w:t>
      </w:r>
      <w:bookmarkStart w:id="0" w:name="_GoBack"/>
      <w:bookmarkEnd w:id="0"/>
      <w:r w:rsidR="006172CA" w:rsidRPr="006172CA">
        <w:rPr>
          <w:rFonts w:ascii="Times New Roman" w:eastAsia="Times New Roman" w:hAnsi="Times New Roman" w:cs="Times New Roman"/>
          <w:b/>
          <w:bCs/>
          <w:sz w:val="24"/>
          <w:szCs w:val="24"/>
          <w:lang w:eastAsia="ru-RU"/>
        </w:rPr>
        <w:t>онтаж и фотоколлаж. Работа со слоями.</w:t>
      </w:r>
    </w:p>
    <w:p w:rsidR="001517A1" w:rsidRPr="009C71B3" w:rsidRDefault="001517A1" w:rsidP="001517A1">
      <w:pPr>
        <w:spacing w:after="0" w:line="240" w:lineRule="auto"/>
        <w:jc w:val="both"/>
        <w:rPr>
          <w:rFonts w:ascii="Times New Roman" w:eastAsia="Times New Roman" w:hAnsi="Times New Roman" w:cs="Times New Roman"/>
          <w:b/>
          <w:color w:val="454545"/>
          <w:sz w:val="24"/>
          <w:szCs w:val="24"/>
          <w:u w:val="single"/>
          <w:lang w:eastAsia="ru-RU"/>
        </w:rPr>
      </w:pPr>
      <w:r>
        <w:rPr>
          <w:rFonts w:ascii="Times New Roman" w:eastAsia="Times New Roman" w:hAnsi="Times New Roman" w:cs="Times New Roman"/>
          <w:b/>
          <w:bCs/>
          <w:sz w:val="24"/>
          <w:szCs w:val="24"/>
          <w:u w:val="single"/>
          <w:lang w:eastAsia="ru-RU"/>
        </w:rPr>
        <w:t xml:space="preserve">Упражнение </w:t>
      </w:r>
      <w:r w:rsidRPr="009C71B3">
        <w:rPr>
          <w:rFonts w:ascii="Times New Roman" w:eastAsia="Times New Roman" w:hAnsi="Times New Roman" w:cs="Times New Roman"/>
          <w:b/>
          <w:bCs/>
          <w:sz w:val="24"/>
          <w:szCs w:val="24"/>
          <w:u w:val="single"/>
          <w:lang w:eastAsia="ru-RU"/>
        </w:rPr>
        <w:t xml:space="preserve"> 2 Фотоколлаж</w:t>
      </w:r>
      <w:r w:rsidR="00ED17AE">
        <w:rPr>
          <w:rFonts w:ascii="Times New Roman" w:eastAsia="Times New Roman" w:hAnsi="Times New Roman" w:cs="Times New Roman"/>
          <w:b/>
          <w:bCs/>
          <w:sz w:val="24"/>
          <w:szCs w:val="24"/>
          <w:u w:val="single"/>
          <w:lang w:eastAsia="ru-RU"/>
        </w:rPr>
        <w:t xml:space="preserve"> </w:t>
      </w:r>
      <w:r w:rsidRPr="009C71B3">
        <w:rPr>
          <w:rFonts w:ascii="Times New Roman" w:eastAsia="Times New Roman" w:hAnsi="Times New Roman" w:cs="Times New Roman"/>
          <w:b/>
          <w:bCs/>
          <w:sz w:val="24"/>
          <w:szCs w:val="24"/>
          <w:u w:val="single"/>
          <w:lang w:eastAsia="ru-RU"/>
        </w:rPr>
        <w:t xml:space="preserve"> </w:t>
      </w:r>
      <w:r w:rsidRPr="009C71B3">
        <w:rPr>
          <w:rFonts w:ascii="Times New Roman" w:eastAsia="Times New Roman" w:hAnsi="Times New Roman" w:cs="Times New Roman"/>
          <w:b/>
          <w:color w:val="454545"/>
          <w:sz w:val="24"/>
          <w:szCs w:val="24"/>
          <w:u w:val="single"/>
          <w:lang w:eastAsia="ru-RU"/>
        </w:rPr>
        <w:t>Плавный переход одного изображения в другое</w:t>
      </w:r>
    </w:p>
    <w:p w:rsidR="001517A1" w:rsidRDefault="001517A1" w:rsidP="001517A1">
      <w:pPr>
        <w:spacing w:after="0" w:line="240" w:lineRule="auto"/>
        <w:jc w:val="both"/>
        <w:rPr>
          <w:rFonts w:ascii="Times New Roman" w:eastAsia="Times New Roman" w:hAnsi="Times New Roman" w:cs="Times New Roman"/>
          <w:b/>
          <w:bCs/>
          <w:sz w:val="24"/>
          <w:szCs w:val="24"/>
          <w:lang w:eastAsia="ru-RU"/>
        </w:rPr>
      </w:pPr>
    </w:p>
    <w:p w:rsidR="001517A1" w:rsidRPr="009C71B3" w:rsidRDefault="001517A1" w:rsidP="001517A1">
      <w:pPr>
        <w:spacing w:after="0" w:line="240" w:lineRule="auto"/>
        <w:jc w:val="both"/>
        <w:rPr>
          <w:rFonts w:ascii="Times New Roman" w:eastAsia="Times New Roman" w:hAnsi="Times New Roman" w:cs="Times New Roman"/>
          <w:b/>
          <w:bCs/>
          <w:sz w:val="24"/>
          <w:szCs w:val="24"/>
          <w:lang w:eastAsia="ru-RU"/>
        </w:rPr>
      </w:pPr>
      <w:r w:rsidRPr="009C71B3">
        <w:rPr>
          <w:rFonts w:ascii="Times New Roman" w:eastAsia="Times New Roman" w:hAnsi="Times New Roman" w:cs="Times New Roman"/>
          <w:b/>
          <w:bCs/>
          <w:sz w:val="24"/>
          <w:szCs w:val="24"/>
          <w:lang w:eastAsia="ru-RU"/>
        </w:rPr>
        <w:t xml:space="preserve">Алгоритм </w:t>
      </w:r>
    </w:p>
    <w:p w:rsidR="001517A1" w:rsidRPr="009C71B3" w:rsidRDefault="001517A1" w:rsidP="001517A1">
      <w:pPr>
        <w:spacing w:after="0" w:line="240" w:lineRule="auto"/>
        <w:jc w:val="both"/>
        <w:rPr>
          <w:rFonts w:ascii="Times New Roman" w:eastAsia="Times New Roman" w:hAnsi="Times New Roman" w:cs="Times New Roman"/>
          <w:b/>
          <w:bCs/>
          <w:sz w:val="24"/>
          <w:szCs w:val="24"/>
          <w:lang w:eastAsia="ru-RU"/>
        </w:rPr>
      </w:pPr>
      <w:r w:rsidRPr="009C71B3">
        <w:rPr>
          <w:rFonts w:ascii="Times New Roman" w:eastAsia="Times New Roman" w:hAnsi="Times New Roman" w:cs="Times New Roman"/>
          <w:color w:val="454545"/>
          <w:sz w:val="24"/>
          <w:szCs w:val="24"/>
          <w:lang w:eastAsia="ru-RU"/>
        </w:rPr>
        <w:t>В некоторых случаях нужно сделать так, чтобы одно изображение плавно переходило в другое или какая-то часть картинки становилась прозрачной, и сквозь нее был виден фон.</w:t>
      </w:r>
    </w:p>
    <w:p w:rsidR="001517A1" w:rsidRPr="009C71B3" w:rsidRDefault="001517A1" w:rsidP="001517A1">
      <w:pPr>
        <w:spacing w:after="0" w:line="240" w:lineRule="auto"/>
        <w:ind w:firstLine="709"/>
        <w:rPr>
          <w:rFonts w:ascii="Times New Roman" w:hAnsi="Times New Roman" w:cs="Times New Roman"/>
          <w:noProof/>
          <w:color w:val="454545"/>
          <w:sz w:val="24"/>
          <w:szCs w:val="24"/>
          <w:lang w:eastAsia="ru-RU"/>
        </w:rPr>
      </w:pPr>
      <w:r w:rsidRPr="009C71B3">
        <w:rPr>
          <w:rFonts w:ascii="Times New Roman" w:hAnsi="Times New Roman" w:cs="Times New Roman"/>
          <w:b/>
          <w:noProof/>
          <w:color w:val="454545"/>
          <w:sz w:val="24"/>
          <w:szCs w:val="24"/>
          <w:lang w:eastAsia="ru-RU"/>
        </w:rPr>
        <w:t xml:space="preserve">Быстрая маска. </w:t>
      </w:r>
      <w:r w:rsidRPr="009C71B3">
        <w:rPr>
          <w:rFonts w:ascii="Times New Roman" w:hAnsi="Times New Roman" w:cs="Times New Roman"/>
          <w:noProof/>
          <w:color w:val="454545"/>
          <w:sz w:val="24"/>
          <w:szCs w:val="24"/>
          <w:lang w:eastAsia="ru-RU"/>
        </w:rPr>
        <w:t>Активация быстрой маски показывает  выделение таким образом, как если бы вы смотрели на него через полупрозрачный экран поверх изображения, где прозрачность каждого пиксела отображает степень его выделения. Чем меньше пиксел выделен, тем больше он затемнён маской.</w:t>
      </w:r>
    </w:p>
    <w:p w:rsidR="001517A1" w:rsidRPr="009C71B3" w:rsidRDefault="001517A1" w:rsidP="001517A1">
      <w:pPr>
        <w:spacing w:after="0" w:line="240" w:lineRule="auto"/>
        <w:ind w:firstLine="709"/>
        <w:jc w:val="both"/>
        <w:rPr>
          <w:rFonts w:ascii="Times New Roman" w:hAnsi="Times New Roman" w:cs="Times New Roman"/>
          <w:noProof/>
          <w:color w:val="454545"/>
          <w:sz w:val="24"/>
          <w:szCs w:val="24"/>
          <w:lang w:eastAsia="ru-RU"/>
        </w:rPr>
      </w:pPr>
      <w:r w:rsidRPr="009C71B3">
        <w:rPr>
          <w:rFonts w:ascii="Times New Roman" w:hAnsi="Times New Roman" w:cs="Times New Roman"/>
          <w:noProof/>
          <w:color w:val="454545"/>
          <w:sz w:val="24"/>
          <w:szCs w:val="24"/>
          <w:lang w:eastAsia="ru-RU"/>
        </w:rPr>
        <w:t>Активировать быструю маску:</w:t>
      </w:r>
    </w:p>
    <w:p w:rsidR="001517A1" w:rsidRPr="00D32475" w:rsidRDefault="001517A1" w:rsidP="001517A1">
      <w:pPr>
        <w:pStyle w:val="a4"/>
        <w:numPr>
          <w:ilvl w:val="0"/>
          <w:numId w:val="1"/>
        </w:numPr>
        <w:spacing w:after="0" w:line="240" w:lineRule="auto"/>
        <w:jc w:val="both"/>
        <w:rPr>
          <w:rFonts w:ascii="Times New Roman" w:hAnsi="Times New Roman" w:cs="Times New Roman"/>
          <w:b/>
          <w:i/>
          <w:noProof/>
          <w:color w:val="454545"/>
          <w:sz w:val="24"/>
          <w:szCs w:val="24"/>
          <w:lang w:eastAsia="ru-RU"/>
        </w:rPr>
      </w:pPr>
      <w:r w:rsidRPr="00D32475">
        <w:rPr>
          <w:rFonts w:ascii="Times New Roman" w:hAnsi="Times New Roman" w:cs="Times New Roman"/>
          <w:b/>
          <w:i/>
          <w:noProof/>
          <w:color w:val="454545"/>
          <w:sz w:val="24"/>
          <w:szCs w:val="24"/>
          <w:lang w:eastAsia="ru-RU"/>
        </w:rPr>
        <w:t>Изображение/Выделение/Переключить быструю маску,</w:t>
      </w:r>
    </w:p>
    <w:p w:rsidR="001517A1" w:rsidRDefault="001517A1" w:rsidP="001517A1">
      <w:pPr>
        <w:pStyle w:val="a4"/>
        <w:numPr>
          <w:ilvl w:val="0"/>
          <w:numId w:val="1"/>
        </w:numPr>
        <w:spacing w:after="0" w:line="240" w:lineRule="auto"/>
        <w:jc w:val="both"/>
        <w:rPr>
          <w:rFonts w:ascii="Times New Roman" w:hAnsi="Times New Roman" w:cs="Times New Roman"/>
          <w:b/>
          <w:i/>
          <w:noProof/>
          <w:color w:val="454545"/>
          <w:sz w:val="24"/>
          <w:szCs w:val="24"/>
          <w:lang w:eastAsia="ru-RU"/>
        </w:rPr>
      </w:pPr>
      <w:r w:rsidRPr="00D32475">
        <w:rPr>
          <w:rFonts w:ascii="Times New Roman" w:hAnsi="Times New Roman" w:cs="Times New Roman"/>
          <w:b/>
          <w:i/>
          <w:noProof/>
          <w:color w:val="454545"/>
          <w:sz w:val="24"/>
          <w:szCs w:val="24"/>
          <w:lang w:eastAsia="ru-RU"/>
        </w:rPr>
        <w:t>Нажатием кнопки с красными краями в левом нижнем углу окна изображения.</w:t>
      </w:r>
    </w:p>
    <w:tbl>
      <w:tblPr>
        <w:tblStyle w:val="4"/>
        <w:tblW w:w="0" w:type="auto"/>
        <w:tblInd w:w="-459" w:type="dxa"/>
        <w:tblLayout w:type="fixed"/>
        <w:tblLook w:val="04A0" w:firstRow="1" w:lastRow="0" w:firstColumn="1" w:lastColumn="0" w:noHBand="0" w:noVBand="1"/>
      </w:tblPr>
      <w:tblGrid>
        <w:gridCol w:w="567"/>
        <w:gridCol w:w="1985"/>
        <w:gridCol w:w="2835"/>
        <w:gridCol w:w="1984"/>
        <w:gridCol w:w="2659"/>
      </w:tblGrid>
      <w:tr w:rsidR="001517A1" w:rsidRPr="009C71B3" w:rsidTr="003C15BD">
        <w:tc>
          <w:tcPr>
            <w:tcW w:w="567" w:type="dxa"/>
          </w:tcPr>
          <w:p w:rsidR="001517A1" w:rsidRPr="009C71B3" w:rsidRDefault="001517A1" w:rsidP="003C15BD">
            <w:pPr>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1985" w:type="dxa"/>
          </w:tcPr>
          <w:p w:rsidR="001517A1" w:rsidRPr="009C71B3" w:rsidRDefault="001517A1" w:rsidP="003C15BD">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Задание</w:t>
            </w:r>
          </w:p>
        </w:tc>
        <w:tc>
          <w:tcPr>
            <w:tcW w:w="4819" w:type="dxa"/>
            <w:gridSpan w:val="2"/>
          </w:tcPr>
          <w:p w:rsidR="001517A1" w:rsidRPr="009C71B3" w:rsidRDefault="001517A1" w:rsidP="003C15BD">
            <w:pPr>
              <w:rPr>
                <w:rFonts w:ascii="Times New Roman" w:eastAsia="Times New Roman" w:hAnsi="Times New Roman" w:cs="Times New Roman"/>
                <w:b/>
                <w:bCs/>
                <w:noProof/>
                <w:sz w:val="24"/>
                <w:szCs w:val="24"/>
                <w:lang w:eastAsia="ru-RU"/>
              </w:rPr>
            </w:pPr>
            <w:r w:rsidRPr="009C71B3">
              <w:rPr>
                <w:rFonts w:ascii="Times New Roman" w:eastAsia="Times New Roman" w:hAnsi="Times New Roman" w:cs="Times New Roman"/>
                <w:b/>
                <w:bCs/>
                <w:sz w:val="24"/>
                <w:szCs w:val="24"/>
                <w:lang w:eastAsia="ru-RU"/>
              </w:rPr>
              <w:t>Исходные файлы</w:t>
            </w:r>
            <w:r w:rsidRPr="009C71B3">
              <w:rPr>
                <w:rFonts w:ascii="Times New Roman" w:eastAsia="Times New Roman" w:hAnsi="Times New Roman" w:cs="Times New Roman"/>
                <w:sz w:val="24"/>
                <w:szCs w:val="24"/>
                <w:lang w:eastAsia="ru-RU"/>
              </w:rPr>
              <w:t xml:space="preserve"> </w:t>
            </w:r>
          </w:p>
        </w:tc>
        <w:tc>
          <w:tcPr>
            <w:tcW w:w="2659" w:type="dxa"/>
          </w:tcPr>
          <w:p w:rsidR="001517A1" w:rsidRPr="009C71B3" w:rsidRDefault="001517A1" w:rsidP="003C15BD">
            <w:pPr>
              <w:jc w:val="both"/>
              <w:rPr>
                <w:rFonts w:ascii="Times New Roman" w:eastAsia="Times New Roman" w:hAnsi="Times New Roman" w:cs="Times New Roman"/>
                <w:b/>
                <w:bCs/>
                <w:noProof/>
                <w:sz w:val="24"/>
                <w:szCs w:val="24"/>
                <w:lang w:eastAsia="ru-RU"/>
              </w:rPr>
            </w:pPr>
            <w:r>
              <w:rPr>
                <w:rFonts w:ascii="Times New Roman" w:eastAsia="Times New Roman" w:hAnsi="Times New Roman" w:cs="Times New Roman"/>
                <w:b/>
                <w:bCs/>
                <w:noProof/>
                <w:sz w:val="24"/>
                <w:szCs w:val="24"/>
                <w:lang w:eastAsia="ru-RU"/>
              </w:rPr>
              <w:t>Результат</w:t>
            </w:r>
          </w:p>
        </w:tc>
      </w:tr>
      <w:tr w:rsidR="001517A1" w:rsidRPr="009C71B3" w:rsidTr="003C15BD">
        <w:trPr>
          <w:trHeight w:val="2204"/>
        </w:trPr>
        <w:tc>
          <w:tcPr>
            <w:tcW w:w="567" w:type="dxa"/>
          </w:tcPr>
          <w:p w:rsidR="001517A1" w:rsidRPr="009C71B3" w:rsidRDefault="001517A1" w:rsidP="003C15BD">
            <w:pPr>
              <w:jc w:val="both"/>
              <w:rPr>
                <w:rFonts w:ascii="Times New Roman" w:eastAsia="Times New Roman" w:hAnsi="Times New Roman" w:cs="Times New Roman"/>
                <w:b/>
                <w:bCs/>
                <w:sz w:val="24"/>
                <w:szCs w:val="24"/>
                <w:lang w:eastAsia="ru-RU"/>
              </w:rPr>
            </w:pPr>
          </w:p>
        </w:tc>
        <w:tc>
          <w:tcPr>
            <w:tcW w:w="1985" w:type="dxa"/>
          </w:tcPr>
          <w:p w:rsidR="001517A1" w:rsidRPr="00D1291D" w:rsidRDefault="001517A1" w:rsidP="003C15BD">
            <w:pPr>
              <w:spacing w:before="60" w:after="60"/>
              <w:jc w:val="both"/>
              <w:rPr>
                <w:rFonts w:ascii="Times New Roman" w:eastAsia="Times New Roman" w:hAnsi="Times New Roman" w:cs="Times New Roman"/>
                <w:bCs/>
                <w:sz w:val="24"/>
                <w:szCs w:val="24"/>
                <w:lang w:eastAsia="ru-RU"/>
              </w:rPr>
            </w:pPr>
            <w:r w:rsidRPr="00D1291D">
              <w:rPr>
                <w:rFonts w:ascii="Times New Roman" w:eastAsia="Times New Roman" w:hAnsi="Times New Roman" w:cs="Times New Roman"/>
                <w:bCs/>
                <w:sz w:val="24"/>
                <w:szCs w:val="24"/>
                <w:lang w:eastAsia="ru-RU"/>
              </w:rPr>
              <w:t>Выполнить коллаж путем плавного перехода одного изображения в другое</w:t>
            </w:r>
          </w:p>
        </w:tc>
        <w:tc>
          <w:tcPr>
            <w:tcW w:w="2835" w:type="dxa"/>
          </w:tcPr>
          <w:p w:rsidR="001517A1" w:rsidRPr="009C71B3" w:rsidRDefault="001517A1" w:rsidP="003C15BD">
            <w:pPr>
              <w:jc w:val="both"/>
              <w:rPr>
                <w:rFonts w:ascii="Times New Roman" w:eastAsia="Times New Roman" w:hAnsi="Times New Roman" w:cs="Times New Roman"/>
                <w:b/>
                <w:bCs/>
                <w:sz w:val="24"/>
                <w:szCs w:val="24"/>
                <w:lang w:eastAsia="ru-RU"/>
              </w:rPr>
            </w:pPr>
            <w:r w:rsidRPr="009C71B3">
              <w:rPr>
                <w:rFonts w:ascii="Times New Roman" w:eastAsia="Times New Roman" w:hAnsi="Times New Roman" w:cs="Times New Roman"/>
                <w:b/>
                <w:bCs/>
                <w:noProof/>
                <w:sz w:val="24"/>
                <w:szCs w:val="24"/>
                <w:lang w:eastAsia="ru-RU"/>
              </w:rPr>
              <w:drawing>
                <wp:anchor distT="0" distB="0" distL="114300" distR="114300" simplePos="0" relativeHeight="251659264" behindDoc="1" locked="0" layoutInCell="1" allowOverlap="1" wp14:anchorId="11772EBD" wp14:editId="2448C966">
                  <wp:simplePos x="0" y="0"/>
                  <wp:positionH relativeFrom="column">
                    <wp:posOffset>1905</wp:posOffset>
                  </wp:positionH>
                  <wp:positionV relativeFrom="paragraph">
                    <wp:posOffset>2540</wp:posOffset>
                  </wp:positionV>
                  <wp:extent cx="1676400" cy="1285875"/>
                  <wp:effectExtent l="0" t="0" r="0" b="9525"/>
                  <wp:wrapTight wrapText="bothSides">
                    <wp:wrapPolygon edited="0">
                      <wp:start x="0" y="0"/>
                      <wp:lineTo x="0" y="21440"/>
                      <wp:lineTo x="21355" y="21440"/>
                      <wp:lineTo x="213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a:extLst>
                              <a:ext uri="{28A0092B-C50C-407E-A947-70E740481C1C}">
                                <a14:useLocalDpi xmlns:a14="http://schemas.microsoft.com/office/drawing/2010/main" val="0"/>
                              </a:ext>
                            </a:extLst>
                          </a:blip>
                          <a:srcRect r="12742"/>
                          <a:stretch/>
                        </pic:blipFill>
                        <pic:spPr bwMode="auto">
                          <a:xfrm>
                            <a:off x="0" y="0"/>
                            <a:ext cx="1676400"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84" w:type="dxa"/>
          </w:tcPr>
          <w:p w:rsidR="001517A1" w:rsidRPr="009C71B3" w:rsidRDefault="001517A1" w:rsidP="003C15BD">
            <w:pPr>
              <w:jc w:val="both"/>
              <w:rPr>
                <w:rFonts w:ascii="Times New Roman" w:eastAsia="Times New Roman" w:hAnsi="Times New Roman" w:cs="Times New Roman"/>
                <w:b/>
                <w:bCs/>
                <w:sz w:val="24"/>
                <w:szCs w:val="24"/>
                <w:lang w:eastAsia="ru-RU"/>
              </w:rPr>
            </w:pPr>
            <w:r w:rsidRPr="009C71B3">
              <w:rPr>
                <w:rFonts w:ascii="Times New Roman" w:eastAsia="Times New Roman" w:hAnsi="Times New Roman" w:cs="Times New Roman"/>
                <w:b/>
                <w:bCs/>
                <w:noProof/>
                <w:sz w:val="24"/>
                <w:szCs w:val="24"/>
                <w:lang w:eastAsia="ru-RU"/>
              </w:rPr>
              <w:drawing>
                <wp:anchor distT="0" distB="0" distL="114300" distR="114300" simplePos="0" relativeHeight="251660288" behindDoc="1" locked="0" layoutInCell="1" allowOverlap="1" wp14:anchorId="17632580" wp14:editId="51A25200">
                  <wp:simplePos x="0" y="0"/>
                  <wp:positionH relativeFrom="column">
                    <wp:posOffset>-56515</wp:posOffset>
                  </wp:positionH>
                  <wp:positionV relativeFrom="paragraph">
                    <wp:posOffset>2540</wp:posOffset>
                  </wp:positionV>
                  <wp:extent cx="1133475" cy="1285875"/>
                  <wp:effectExtent l="0" t="0" r="9525" b="9525"/>
                  <wp:wrapTight wrapText="bothSides">
                    <wp:wrapPolygon edited="0">
                      <wp:start x="0" y="0"/>
                      <wp:lineTo x="0" y="21440"/>
                      <wp:lineTo x="21418" y="21440"/>
                      <wp:lineTo x="2141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7">
                            <a:extLst>
                              <a:ext uri="{28A0092B-C50C-407E-A947-70E740481C1C}">
                                <a14:useLocalDpi xmlns:a14="http://schemas.microsoft.com/office/drawing/2010/main" val="0"/>
                              </a:ext>
                            </a:extLst>
                          </a:blip>
                          <a:srcRect r="12500"/>
                          <a:stretch/>
                        </pic:blipFill>
                        <pic:spPr bwMode="auto">
                          <a:xfrm>
                            <a:off x="0" y="0"/>
                            <a:ext cx="1133475"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659" w:type="dxa"/>
          </w:tcPr>
          <w:p w:rsidR="001517A1" w:rsidRPr="009C71B3" w:rsidRDefault="001517A1" w:rsidP="003C15BD">
            <w:pPr>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noProof/>
                <w:sz w:val="24"/>
                <w:szCs w:val="24"/>
                <w:lang w:eastAsia="ru-RU"/>
              </w:rPr>
              <w:drawing>
                <wp:anchor distT="0" distB="0" distL="114300" distR="114300" simplePos="0" relativeHeight="251661312" behindDoc="1" locked="0" layoutInCell="1" allowOverlap="1" wp14:anchorId="5B30B42C" wp14:editId="767CE495">
                  <wp:simplePos x="0" y="0"/>
                  <wp:positionH relativeFrom="column">
                    <wp:posOffset>-65405</wp:posOffset>
                  </wp:positionH>
                  <wp:positionV relativeFrom="paragraph">
                    <wp:posOffset>3810</wp:posOffset>
                  </wp:positionV>
                  <wp:extent cx="1676400" cy="1284605"/>
                  <wp:effectExtent l="0" t="0" r="0" b="0"/>
                  <wp:wrapTight wrapText="bothSides">
                    <wp:wrapPolygon edited="0">
                      <wp:start x="0" y="0"/>
                      <wp:lineTo x="0" y="21141"/>
                      <wp:lineTo x="21355" y="21141"/>
                      <wp:lineTo x="2135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941" r="6931"/>
                          <a:stretch/>
                        </pic:blipFill>
                        <pic:spPr bwMode="auto">
                          <a:xfrm>
                            <a:off x="0" y="0"/>
                            <a:ext cx="1676400" cy="1284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1517A1" w:rsidRDefault="001517A1" w:rsidP="001517A1">
      <w:pPr>
        <w:spacing w:after="0" w:line="240" w:lineRule="auto"/>
        <w:jc w:val="both"/>
        <w:rPr>
          <w:rFonts w:ascii="Times New Roman" w:eastAsia="Times New Roman" w:hAnsi="Times New Roman" w:cs="Times New Roman"/>
          <w:b/>
          <w:sz w:val="24"/>
          <w:szCs w:val="24"/>
          <w:lang w:eastAsia="ru-RU"/>
        </w:rPr>
      </w:pPr>
    </w:p>
    <w:p w:rsidR="001517A1" w:rsidRDefault="001517A1" w:rsidP="001517A1">
      <w:pPr>
        <w:spacing w:after="0" w:line="240" w:lineRule="auto"/>
        <w:jc w:val="both"/>
        <w:rPr>
          <w:rFonts w:ascii="Times New Roman" w:eastAsia="Times New Roman" w:hAnsi="Times New Roman" w:cs="Times New Roman"/>
          <w:b/>
          <w:bCs/>
          <w:sz w:val="24"/>
          <w:szCs w:val="24"/>
          <w:u w:val="single"/>
          <w:lang w:eastAsia="ru-RU"/>
        </w:rPr>
      </w:pPr>
      <w:r w:rsidRPr="002D6373">
        <w:rPr>
          <w:rFonts w:ascii="Times New Roman" w:eastAsia="Times New Roman" w:hAnsi="Times New Roman" w:cs="Times New Roman"/>
          <w:b/>
          <w:sz w:val="24"/>
          <w:szCs w:val="24"/>
          <w:lang w:eastAsia="ru-RU"/>
        </w:rPr>
        <w:t>Алгоритм</w:t>
      </w:r>
      <w:r w:rsidRPr="002D6373">
        <w:rPr>
          <w:rFonts w:ascii="Times New Roman" w:eastAsia="Times New Roman" w:hAnsi="Times New Roman" w:cs="Times New Roman"/>
          <w:b/>
          <w:sz w:val="24"/>
          <w:szCs w:val="24"/>
          <w:lang w:val="en-US" w:eastAsia="ru-RU"/>
        </w:rPr>
        <w:t>:</w:t>
      </w:r>
    </w:p>
    <w:p w:rsidR="001517A1" w:rsidRPr="00BF2F8F" w:rsidRDefault="001517A1" w:rsidP="00A75872">
      <w:pPr>
        <w:pStyle w:val="a4"/>
        <w:numPr>
          <w:ilvl w:val="0"/>
          <w:numId w:val="2"/>
        </w:numPr>
        <w:spacing w:after="0" w:line="240" w:lineRule="auto"/>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 xml:space="preserve">Открыть файлы с двумя изображениями Н.Новгород.jpg и Пик.jpg. </w:t>
      </w:r>
      <w:r w:rsidR="00A75872">
        <w:rPr>
          <w:rFonts w:ascii="Times New Roman" w:eastAsia="Times New Roman" w:hAnsi="Times New Roman" w:cs="Times New Roman"/>
          <w:bCs/>
          <w:sz w:val="24"/>
          <w:szCs w:val="24"/>
          <w:lang w:eastAsia="ru-RU"/>
        </w:rPr>
        <w:t>(</w:t>
      </w:r>
      <w:r w:rsidR="00A75872" w:rsidRPr="00A75872">
        <w:rPr>
          <w:rFonts w:ascii="Times New Roman" w:eastAsia="Times New Roman" w:hAnsi="Times New Roman" w:cs="Times New Roman"/>
          <w:bCs/>
          <w:sz w:val="24"/>
          <w:szCs w:val="24"/>
          <w:lang w:eastAsia="ru-RU"/>
        </w:rPr>
        <w:t>Изображения взяты из инета</w:t>
      </w:r>
      <w:r w:rsidR="00A75872">
        <w:rPr>
          <w:rFonts w:ascii="Times New Roman" w:eastAsia="Times New Roman" w:hAnsi="Times New Roman" w:cs="Times New Roman"/>
          <w:bCs/>
          <w:sz w:val="24"/>
          <w:szCs w:val="24"/>
          <w:lang w:eastAsia="ru-RU"/>
        </w:rPr>
        <w:t>)</w:t>
      </w:r>
      <w:r w:rsidR="00A75872" w:rsidRPr="00A75872">
        <w:rPr>
          <w:rFonts w:ascii="Times New Roman" w:eastAsia="Times New Roman" w:hAnsi="Times New Roman" w:cs="Times New Roman"/>
          <w:bCs/>
          <w:sz w:val="24"/>
          <w:szCs w:val="24"/>
          <w:lang w:eastAsia="ru-RU"/>
        </w:rPr>
        <w:t>.</w:t>
      </w:r>
    </w:p>
    <w:p w:rsidR="001517A1" w:rsidRPr="00BF2F8F" w:rsidRDefault="00D11618"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D11618">
        <w:rPr>
          <w:noProof/>
          <w:lang w:eastAsia="ru-RU"/>
        </w:rPr>
        <w:drawing>
          <wp:anchor distT="0" distB="0" distL="114300" distR="114300" simplePos="0" relativeHeight="251664384" behindDoc="1" locked="0" layoutInCell="1" allowOverlap="1" wp14:anchorId="476D0BC6" wp14:editId="3D6985D1">
            <wp:simplePos x="0" y="0"/>
            <wp:positionH relativeFrom="column">
              <wp:posOffset>4255770</wp:posOffset>
            </wp:positionH>
            <wp:positionV relativeFrom="paragraph">
              <wp:posOffset>9525</wp:posOffset>
            </wp:positionV>
            <wp:extent cx="1752600" cy="2263140"/>
            <wp:effectExtent l="19050" t="19050" r="19050" b="22860"/>
            <wp:wrapTight wrapText="bothSides">
              <wp:wrapPolygon edited="0">
                <wp:start x="-235" y="-182"/>
                <wp:lineTo x="-235" y="21636"/>
                <wp:lineTo x="21600" y="21636"/>
                <wp:lineTo x="21600" y="-182"/>
                <wp:lineTo x="-235" y="-182"/>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22631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7A1" w:rsidRPr="00BF2F8F">
        <w:rPr>
          <w:rFonts w:ascii="Times New Roman" w:eastAsia="Times New Roman" w:hAnsi="Times New Roman" w:cs="Times New Roman"/>
          <w:bCs/>
          <w:sz w:val="24"/>
          <w:szCs w:val="24"/>
          <w:lang w:eastAsia="ru-RU"/>
        </w:rPr>
        <w:t>Выровнять размеры и состыковать взаимное расположение изображений. Для этого наложить слои</w:t>
      </w:r>
      <w:proofErr w:type="gramStart"/>
      <w:r w:rsidR="001517A1" w:rsidRPr="00BF2F8F">
        <w:rPr>
          <w:rFonts w:ascii="Times New Roman" w:eastAsia="Times New Roman" w:hAnsi="Times New Roman" w:cs="Times New Roman"/>
          <w:bCs/>
          <w:sz w:val="24"/>
          <w:szCs w:val="24"/>
          <w:lang w:eastAsia="ru-RU"/>
        </w:rPr>
        <w:t>.</w:t>
      </w:r>
      <w:proofErr w:type="gramEnd"/>
      <w:r w:rsidR="001517A1" w:rsidRPr="00BF2F8F">
        <w:rPr>
          <w:rFonts w:ascii="Times New Roman" w:eastAsia="Times New Roman" w:hAnsi="Times New Roman" w:cs="Times New Roman"/>
          <w:bCs/>
          <w:sz w:val="24"/>
          <w:szCs w:val="24"/>
          <w:lang w:eastAsia="ru-RU"/>
        </w:rPr>
        <w:t xml:space="preserve"> </w:t>
      </w:r>
      <w:proofErr w:type="gramStart"/>
      <w:r w:rsidR="001517A1" w:rsidRPr="00BF2F8F">
        <w:rPr>
          <w:rFonts w:ascii="Times New Roman" w:eastAsia="Times New Roman" w:hAnsi="Times New Roman" w:cs="Times New Roman"/>
          <w:bCs/>
          <w:sz w:val="24"/>
          <w:szCs w:val="24"/>
          <w:lang w:eastAsia="ru-RU"/>
        </w:rPr>
        <w:t>с</w:t>
      </w:r>
      <w:proofErr w:type="gramEnd"/>
      <w:r w:rsidR="001517A1" w:rsidRPr="00BF2F8F">
        <w:rPr>
          <w:rFonts w:ascii="Times New Roman" w:eastAsia="Times New Roman" w:hAnsi="Times New Roman" w:cs="Times New Roman"/>
          <w:bCs/>
          <w:sz w:val="24"/>
          <w:szCs w:val="24"/>
          <w:lang w:eastAsia="ru-RU"/>
        </w:rPr>
        <w:t>делать один из них прозрачным, менять их размеры и двигать один относительно другого.</w:t>
      </w:r>
    </w:p>
    <w:p w:rsidR="001517A1" w:rsidRPr="00BF2F8F"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Скопируйте изображение Пик в буфер обмена (выполните команду Правка</w:t>
      </w:r>
      <w:proofErr w:type="gramStart"/>
      <w:r w:rsidRPr="00BF2F8F">
        <w:rPr>
          <w:rFonts w:ascii="Times New Roman" w:eastAsia="Times New Roman" w:hAnsi="Times New Roman" w:cs="Times New Roman"/>
          <w:bCs/>
          <w:sz w:val="24"/>
          <w:szCs w:val="24"/>
          <w:lang w:eastAsia="ru-RU"/>
        </w:rPr>
        <w:t>/ К</w:t>
      </w:r>
      <w:proofErr w:type="gramEnd"/>
      <w:r w:rsidRPr="00BF2F8F">
        <w:rPr>
          <w:rFonts w:ascii="Times New Roman" w:eastAsia="Times New Roman" w:hAnsi="Times New Roman" w:cs="Times New Roman"/>
          <w:bCs/>
          <w:sz w:val="24"/>
          <w:szCs w:val="24"/>
          <w:lang w:eastAsia="ru-RU"/>
        </w:rPr>
        <w:t>опировать)</w:t>
      </w:r>
    </w:p>
    <w:p w:rsidR="001517A1" w:rsidRPr="00BF2F8F"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Перейти на изображение Нижнего Новгорода, так как это изображение будет фоновым, вставить скопированный объект Правка</w:t>
      </w:r>
      <w:proofErr w:type="gramStart"/>
      <w:r w:rsidRPr="00BF2F8F">
        <w:rPr>
          <w:rFonts w:ascii="Times New Roman" w:eastAsia="Times New Roman" w:hAnsi="Times New Roman" w:cs="Times New Roman"/>
          <w:bCs/>
          <w:sz w:val="24"/>
          <w:szCs w:val="24"/>
          <w:lang w:eastAsia="ru-RU"/>
        </w:rPr>
        <w:t>/В</w:t>
      </w:r>
      <w:proofErr w:type="gramEnd"/>
      <w:r w:rsidRPr="00BF2F8F">
        <w:rPr>
          <w:rFonts w:ascii="Times New Roman" w:eastAsia="Times New Roman" w:hAnsi="Times New Roman" w:cs="Times New Roman"/>
          <w:bCs/>
          <w:sz w:val="24"/>
          <w:szCs w:val="24"/>
          <w:lang w:eastAsia="ru-RU"/>
        </w:rPr>
        <w:t>ставить. В окне Слои появился слой под названием Плавающее выделение. Щелкаем правой кнопкой мыши по плавающему слою и из выпавшего контекстового меню выбираем команду — Создать слой. Создан  прозрачный слой с изображением Пик.</w:t>
      </w:r>
    </w:p>
    <w:p w:rsidR="001517A1" w:rsidRPr="00BF2F8F"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 xml:space="preserve">Устанавливаем цвет переднего плана/фона  </w:t>
      </w:r>
      <w:proofErr w:type="gramStart"/>
      <w:r w:rsidRPr="00BF2F8F">
        <w:rPr>
          <w:rFonts w:ascii="Times New Roman" w:eastAsia="Times New Roman" w:hAnsi="Times New Roman" w:cs="Times New Roman"/>
          <w:bCs/>
          <w:sz w:val="24"/>
          <w:szCs w:val="24"/>
          <w:lang w:eastAsia="ru-RU"/>
        </w:rPr>
        <w:t>черный</w:t>
      </w:r>
      <w:proofErr w:type="gramEnd"/>
      <w:r w:rsidRPr="00BF2F8F">
        <w:rPr>
          <w:rFonts w:ascii="Times New Roman" w:eastAsia="Times New Roman" w:hAnsi="Times New Roman" w:cs="Times New Roman"/>
          <w:bCs/>
          <w:sz w:val="24"/>
          <w:szCs w:val="24"/>
          <w:lang w:eastAsia="ru-RU"/>
        </w:rPr>
        <w:t xml:space="preserve">/белый. </w:t>
      </w:r>
    </w:p>
    <w:p w:rsidR="001517A1" w:rsidRPr="00D11618"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noProof/>
          <w:sz w:val="24"/>
          <w:szCs w:val="24"/>
          <w:lang w:eastAsia="ru-RU"/>
        </w:rPr>
        <mc:AlternateContent>
          <mc:Choice Requires="wpg">
            <w:drawing>
              <wp:anchor distT="0" distB="0" distL="114300" distR="114300" simplePos="0" relativeHeight="251663360" behindDoc="0" locked="0" layoutInCell="1" allowOverlap="1" wp14:anchorId="276A143B" wp14:editId="2B96F533">
                <wp:simplePos x="0" y="0"/>
                <wp:positionH relativeFrom="column">
                  <wp:posOffset>4234815</wp:posOffset>
                </wp:positionH>
                <wp:positionV relativeFrom="paragraph">
                  <wp:posOffset>204470</wp:posOffset>
                </wp:positionV>
                <wp:extent cx="1714500" cy="1238250"/>
                <wp:effectExtent l="0" t="0" r="19050" b="0"/>
                <wp:wrapTight wrapText="bothSides">
                  <wp:wrapPolygon edited="0">
                    <wp:start x="0" y="0"/>
                    <wp:lineTo x="0" y="21268"/>
                    <wp:lineTo x="19680" y="21268"/>
                    <wp:lineTo x="19680" y="15951"/>
                    <wp:lineTo x="21600" y="14289"/>
                    <wp:lineTo x="21600" y="3655"/>
                    <wp:lineTo x="19680" y="0"/>
                    <wp:lineTo x="0" y="0"/>
                  </wp:wrapPolygon>
                </wp:wrapTight>
                <wp:docPr id="20" name="Группа 20"/>
                <wp:cNvGraphicFramePr/>
                <a:graphic xmlns:a="http://schemas.openxmlformats.org/drawingml/2006/main">
                  <a:graphicData uri="http://schemas.microsoft.com/office/word/2010/wordprocessingGroup">
                    <wpg:wgp>
                      <wpg:cNvGrpSpPr/>
                      <wpg:grpSpPr>
                        <a:xfrm>
                          <a:off x="0" y="0"/>
                          <a:ext cx="1714500" cy="1238250"/>
                          <a:chOff x="0" y="0"/>
                          <a:chExt cx="1714500" cy="1238250"/>
                        </a:xfrm>
                      </wpg:grpSpPr>
                      <pic:pic xmlns:pic="http://schemas.openxmlformats.org/drawingml/2006/picture">
                        <pic:nvPicPr>
                          <pic:cNvPr id="16" name="Рисунок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238250"/>
                          </a:xfrm>
                          <a:prstGeom prst="rect">
                            <a:avLst/>
                          </a:prstGeom>
                          <a:noFill/>
                        </pic:spPr>
                      </pic:pic>
                      <wps:wsp>
                        <wps:cNvPr id="19" name="Прямоугольная выноска 19"/>
                        <wps:cNvSpPr/>
                        <wps:spPr>
                          <a:xfrm>
                            <a:off x="438150" y="209550"/>
                            <a:ext cx="1276350" cy="591185"/>
                          </a:xfrm>
                          <a:prstGeom prst="wedgeRectCallout">
                            <a:avLst>
                              <a:gd name="adj1" fmla="val -76883"/>
                              <a:gd name="adj2" fmla="val 84092"/>
                            </a:avLst>
                          </a:prstGeom>
                          <a:solidFill>
                            <a:sysClr val="window" lastClr="FFFFFF"/>
                          </a:solidFill>
                          <a:ln w="25400" cap="flat" cmpd="sng" algn="ctr">
                            <a:solidFill>
                              <a:sysClr val="windowText" lastClr="000000"/>
                            </a:solidFill>
                            <a:prstDash val="solid"/>
                          </a:ln>
                          <a:effectLst/>
                        </wps:spPr>
                        <wps:txbx>
                          <w:txbxContent>
                            <w:p w:rsidR="001517A1" w:rsidRPr="0042115A" w:rsidRDefault="001517A1" w:rsidP="001517A1">
                              <w:r w:rsidRPr="0042115A">
                                <w:rPr>
                                  <w:rFonts w:ascii="Times New Roman" w:hAnsi="Times New Roman" w:cs="Times New Roman"/>
                                  <w:color w:val="000000" w:themeColor="text1"/>
                                  <w:sz w:val="24"/>
                                  <w:szCs w:val="24"/>
                                </w:rPr>
                                <w:t>Режим Быстрой маски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0" o:spid="_x0000_s1026" style="position:absolute;left:0;text-align:left;margin-left:333.45pt;margin-top:16.1pt;width:135pt;height:97.5pt;z-index:251663360" coordsize="17145,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0VYkwQAAPwJAAAOAAAAZHJzL2Uyb0RvYy54bWycVstu20YU3RfoPwy4&#10;l0VKlPWA5UCVHwjgJkbtIusROXw0Qw47M7LkFgUadNkCWfQD2k8I2k2RtukvSH/Uc4eULFsGYkSC&#10;qHncuY9zz73Do2fLQrIboU2uyrEXHPgeE2Wk4rxMx97X12etgceM5WXMpSrF2LsVxnt2/PlnR4tq&#10;JDoqUzIWmkFJaUaLauxl1lajdttEmSi4OVCVKLGZKF1wi6lO27HmC2gvZLvj+4fthdJxpVUkjMHq&#10;Sb3pHTv9SSIi+zJJjLBMjj34Zt1Tu+eMnu3jIz5KNa+yPGrc4J/gRcHzEka3qk645Wyu8z1VRR5p&#10;ZVRiDyJVtFWS5JFwMSCawH8QzblW88rFko4WabWFCdA+wOmT1UYvbi41y+Ox1wE8JS+Qo9Wv6x/X&#10;P63+w/cdwzIwWlTpCKLnurqqLnWzkNYzCnuZ6IL+ERBbOnRvt+iKpWURFoN+EPZ8WImwF3S6g06v&#10;wT/KkKS9c1F2+pGT7Y3hNvm3dafKoxF+DVwY7cH1cVrhlJ1r4TVKiifpKLh+Pa9ayGzFbT7LZW5v&#10;HUuRQ3KqvLnMo0tdT+6QDw63yP+++mv9Btj/u/qwes+wAajpJAnXRzmFdqGi14aVaprxMhUTU4Hn&#10;wJSk2/fF3fSe3ZnMq7NcSkoXjZsIURMPOPUISDVfT1Q0L0Rp6wLUQiJYVZosr4zH9EgUMwE+6edx&#10;4EoC+b8wlswRE1xRfN8ZTHx/2PmiNe3501bo909bk2HYb/X9037oh4NgGkx/oNNBOJobgXi5PKny&#10;xles7nn7aAU0vaKuLVej7Ia7TkBIOYc2/85FLBEk5KvR0VdAFXIYWy1slNEwAXLNOoS3Gw7mO2Qp&#10;BwaFwmaLL1WMkuJzqxwYTyqUXrfb6/T2CmVLd3BAG3suVMFoAKzhqVPPbxBHHdtGhLwuFWV8ww7y&#10;rCEKHKXiRu81GyJg9jRwqfM+1rWuMl4JeENqd0g+3JL8N7SXt6t/Vh9A9D9B9L/Xv4Dw79Zv2eqP&#10;9c/E/fWb1Xv0nmBY9x6nZ9t4jIOWwnoAZtgdBGgpDO2l4w97m+6y7T+d/mGX9qn/9IZBMOi5grnT&#10;s4GsQXUh4lRQsqdcSjXfQZiMp3HTLnn8TeCxpJC4OMAu1uofDgZdUn1fqLMrNAhB/8a8S5rj4cYB&#10;OmqUzONNoZpbM5W6Ji9uv1gtPCa5sVgce2fu0yi7d0yWbAEweqFruxz3a4JiBQJFhQo1ZeoxLlNc&#10;3JHVjj/3Tu8bvQaWO4Z993nMMAVywk1We+y0NmKypOCEu5obrhJRak7SyC5nS2BHw5mKb1FEWoHi&#10;yJuporMcii8Q+CXXgBuLePewL/FIpEKoqhl5LFP6u8fWSR78xq7HFrj3AcO3c06dXj4vwfxhEIZQ&#10;a90k7PXpWtS7O7PdnXJeTBUaCggA79yQ5K3cDBOtilcolAlZxRYvI9iuAW8mU4s5tvCSE4nJxI3r&#10;K+SivKpw8dRtlCC9Xr7iumroaZGMF2pTbXz0oPZrWQK7VBO0nyR3jeEOVzCOJqh8N3KvGI6FzesQ&#10;vcPszp3U3Uvb8f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PQkR4AAAAAoB&#10;AAAPAAAAZHJzL2Rvd25yZXYueG1sTI/BSsNAEIbvgu+wjODNbrLBaGMmpRT1VARbQbxtk2kSmp0N&#10;2W2Svr3bkx5n5uOf789Xs+nESINrLSPEiwgEcWmrlmuEr/3bwzMI5zVXurNMCBdysCpub3KdVXbi&#10;Txp3vhYhhF2mERrv+0xKVzZktFvYnjjcjnYw2odxqGU16CmEm06qKEql0S2HD43uadNQedqdDcL7&#10;pKd1Er+O29Nxc/nZP358b2NCvL+b1y8gPM3+D4arflCHIjgd7JkrJzqENE2XAUVIlAIRgGVyXRwQ&#10;lHpSIItc/q9Q/AIAAP//AwBQSwMECgAAAAAAAAAhAKrevEhFbQAARW0AABQAAABkcnMvbWVkaWEv&#10;aW1hZ2UxLnBuZ4lQTkcNChoKAAAADUlIRFIAAAD7AAAAywgGAAAAqAjlCwAAAAFzUkdCAK7OHOkA&#10;AAAEZ0FNQQAAsY8L/GEFAAAACXBIWXMAABcRAAAXEQHKJvM/AABs2klEQVR4Xu19Z1RV59ptxnfH&#10;HffHvT/uHfe73/lOy0k56e2k92a6iUmMxjRjYuy99xZL7L0rShOQDtJBQJoUERFEFCsoKl0Fuybz&#10;zvmuvQ0axQb5MCzGeMfae+21F2uv9c73afN5njv69u2LoqIinDp1CjU1NaiqqkJERASysrJw9uxZ&#10;1NbW4ujRozh27Nhvhr6jv82bN+Opp55Cly5dsG/fPvO948ePX/E7VzqPve+399a+J9Y9qT15EifP&#10;nccWTzcsvfvPWPjX/4sl9/0di//5NyzlWGLG37GU+1wevhcrORbz/eJ7/srxFyy596887k5r371/&#10;w6J7OO7md+79O8edHI7XOg/PseR+nuv+f2D5g3dj2f13Ydl9d2LZA//AsgfvwtIH7sIKnt/jqScQ&#10;+PJLCG/1DiLfaYO4D9oi6ZMvkfb5d8j4shsyv+6FrG/6IfvbAdjy3UBs6dQPW7/tg7zvByC3k94P&#10;QN53g7C98xAUdh6M/O/6I5+fbf9hEAq4zePnuZ36c/TjZwOw7Ttt+2Db9/2w/fv+fN8H+R17cvQw&#10;29xvuiLn6+7I6dib/4ef83/s4Hn3dBuOvd2GYXfXIdjXfSjuuBWwC9Dnzp1DSkoKnnjiCXTt2tUG&#10;+xUWRRu4N7+YXQS7hxuW3P0XLPr7fxB8dxlgLiVQlxLMAuxSgtnlwXvMMAuA2W8Ngdy5KGhhWEyg&#10;W+D/O8GvhcH6fCmBvfR+LgxmMeFCoGHAfjeWP8TzEvxLuBAs4/9Y+ej9WP34w3B74jGsefpJ+L74&#10;AgJfex0hXADC3v0QUa0/Q+xHX2B9my+RyLHh4y+R9FlHpH3RlQtBT2z+pje2dOyLzR378H0vZH7V&#10;C5u+7m3e53B/zrf9DODzuFgIwHqvsdXs688tFwTuz+3Yz5wnh9/TtoCLQxEXjZ0/DMSuLgOxt/sQ&#10;7O8xDPt6DL95sEvi19XV4cKFC0hNTbXBboO8STQ5J9hz17gT0ATu3/8flhOQem2kNiX4coJy+UXw&#10;/40g/ouR7FoALMnNfXy/hKBeJmnO/Ysk+QV2Ad9IecfWAN05eAz/j5H0D93L7d0G7MsfuhsrHvkn&#10;lj9yP1Y8+hCB/7AZLo8/ilVPPgH3Z5/GmhdegNcLL8H7xRfhRy0g8NVXEfj66wh7+33Etf4YG9p8&#10;iuRPP0dqu45I7dAZaR26IJ0LQeZX3ZH1dU9kUzvY/A0XAy4A2RoE9WaNb/rwPYfZ6pheBP2vi0Dh&#10;D/2xq6vATi2BGsHOLgMI+KHY3WXQjYNdKr2ALonu/NuyZYutxttgb1Kwb/XygMtD/8DSu/4TKyjZ&#10;lwmUBOyif/wZK/l61YNaALjvbqnv1tCCYPZJdb+L+/jZEklyo84L7A7p7VgQjIqvz6T2U4pLylvS&#10;/m4sfVBgt6T7Uqr4yx++D6so2dc8+xTWPP8sVj/5NMczcHv2WQL9RXi//Bp8XnsTXq+8xtevYO2r&#10;r8CXr/25L/iNtxD+1ruIev9DxH/8OVLaf4esL7tQFe+GHEr9rQ6VfRtV9lyq/7md+nKfVH9Ke77P&#10;6diLx3Fwm031fdNXXQn67vy8F80Aju960xToy/d9DdgF/kKe64bV+BMnTuDQoUOIj49HYGCgse9n&#10;zpyJe++9Fz179sT+/fttm90GfqMBv75kX0HwLbuH4H7kXmNTS2Ivoh2/4r6/weUBqfWU1AT1QoJ6&#10;EVV+y2a3wG5UdWOjO9R4SXu+Nyo9X8s+X/Hw/Vj52COUzk/B9WkCV+D919NwJZBXPUUwP/UMh15z&#10;/3MvwuflVxHU6m0Evd0aa19/Hz6vvAvf195FQKvWCHm3LdZ9+DnCOCKpzke36YDoj79A7CdfI5Zq&#10;fUybrxDz8VeI/+xbpHz+PcH+A7I5tM39tgdt7t7Y+X1v2t+9aKP3Jlj7oKhLP0rpAbTFB1By9yew&#10;aQp804WqfFds7diNx/bg/t4EO+15fm93t4E40Gs4insOw65ug28M7LLRT58+jd27d2P27NmQvT9k&#10;yBB06NABf/rTn8z74uJinDlzxnbQ2YBvFMBbYD9HB50Hpfk/aLcT3HSSyW6Xur1MarWcarS5zWvu&#10;lzSXE85IeTnjCHRJaX1HktpyzlmOOtnsS++7G6v/9Th8XnwFfq+9jYA334d/qw/g/8YH8Hvjffi9&#10;+SFHG/i/+TH83/oEAW+3ReA77RH0bnuEvP85gj/4nNsOCNV4j+ODLxD+4TeI/Lgjoj/5lgDvhFi+&#10;jiW413/yDeI/5dCWwE/45CskfPo1ErnVSOAxqVwAsjp0wuYO3yL7i05cADois0NH5HXsQodbP9rg&#10;BHsXSvxvu1Gi/2CkuRaHbQR5HkGeQ+Bv6didNnt/lPYehlICfn/3GwS7HE0CfHV1NUpKSrB3714j&#10;ycPCwvDoo4+iW7dutoPOBnmjgNzp1BTYTwjstNmXU51eTmntQsnu8jCdZByuTzxovPDLKZldHroL&#10;rg/TniawBeil/6QzTQ4242Sj6v8gFwsuDGbRkPONx62gLe4qJ9vzL8Dnpdfh92orrCXgvV99B2tf&#10;4XiNYH/jIwP0gLc+RdA7nyHkvfYE9hcE9VdY98HXCGv9FSI+/JoSnAD/qCMiOMI5Irkv4qOvuOVo&#10;/SUiWlPKt6aE574Yjliz/ZoS/mvuo/T/sANiPvySTj0tAl9Txf+SWzr3PvsSye2/RuYX31kSnKDe&#10;Smm+6avvkf3Vd/TQd8eOH6gBULLnEOTZX3elTd+NwO9JSd+P3viB2Nm5741Jdj0Ap82u8NrPP/98&#10;MfT25JNP2qE3G+iNCvTLQ29ywi25609YyTCY22MMgT3xADyefBirHrufQCfI+fky44mXtL7THOci&#10;+1oedIXR6FVf9tA/qRk8QMfaw5Tmj8Dr+Sex9uWX4U2gezz/OjxfeB1rXmrF8Rb3vUXVnMB/5T34&#10;vPoeVXVK+zc/QuBbHxP0bRHyTjtK8i+wToMSXiPsgw4Efwfu44Lw7mccn1rjnU8R/PbH/A7Ve34W&#10;xrHuvXYI43cieHzEB+0Q8f5n3LbngvA5gf8Fgf8F4rgIbKAmsLHDd3Tg/YBkOvSS6dVPbd+Job6O&#10;yPiiI1V5qf6U8gR51ldduAj0oGe/B6V+D+7vxbBeP4b9bsJmd664zti77Y2/+bCSHZK79r2zJPt5&#10;5K6RGk8b+x9/Mt74FQTwSsa/BeSVAvoDcrbJDpcHXaD/u3WcJLpR7++Gy2MPw5U2t9szL9DmfpmO&#10;tFdod9ORRmnuRSnuRVB70e72eZX296sfWFvu835F77nl+7WvfQjf1z/E2jeo2huJ34Zq/8d8zfeO&#10;xcD/zdbmtd/rrflZawRygQjgseZ1q48QRFMgiAtGCGP06979hKG6TxH+3mf01H+MsHc+RsR7bRFF&#10;0EfT3o/7qINR9dPaM2zHOL4kfTTDepL6aZ93Yky/CyV5D0ry7gT+D1wUfuCi0A0bOTIF+G9p1zNU&#10;l/v9TXjj609QeeUl3Tdu3GiH3myp3uhS/VfJfg5bvTwte5ze+JXaOhxrS4zXnfY6pfpySvIVIr+I&#10;ZMPPl3NxWEHJvoJq/0pK/9VPPg6PZ5+H54uvwZPS25OS2+tlSW4L4Gtf+wC+BrStDaDrDz8C1pfD&#10;7402xn735dYa3Kf3/I5R+QlyXznruDho+PF1AG3+AJ43sNWHBHkbSnhpBZ9Ssn9GkFPKv98e4ZTm&#10;4ZTsAn4UpXzMR59TsrdH4qdfEbzf0wbvZpxu2ZTcAv4Wqul76Kzb33so9vcahj09BlO9Z6iOXvpN&#10;DN1lfMXw3bd9SeAZiDySd7Z3v8k4u5MdJ7t927ZtcHV1xQMPPIAePXrY3ngb9I0K+ksYdAqR3fkf&#10;xiZfRpt7KW1vSfClcsBx6/b4fVj9KOPfDuabwK6FYRX3eTzzqAmTudGT7v7cS/B4ker6i60YFnub&#10;YTGHJKcE932tteWYI3B9neAnyP0J0gBK3qC3P0Hwu+045KBrh0ACN+DtT2nP03nXqo2R4iE8Tiq7&#10;keYEeRCluQE6JXso9wvkYVThDbj52rz/gNL9/U8p2T+hZP+U0rstbfp2VNu/Ncy4Xd0G4VCf4Sjt&#10;MwKlfYejevAonBwxBqdHjcXp0eNQN3wsyvqPRknPkSgiY277D4Oxkwy6IoJ8T68RONB/zI3b7Fpt&#10;RabRNi0tzYTdvvnmG/z5z39Gnz59DNhtb/y11VNbhb++e3Q5g27xnSTViL4qoJthkWS0dXFIdoFd&#10;WoBR3++7i7b7PQyjPUTAP0k1/jmSXqjCE+xeDsnu8+q7v9rlkvCv0z43kvkDY6cbdZ1ADiDgA2V7&#10;E6ghjhHq2IZRMofKbuf7KNrtUXS2hb/fjmq6A8wEdjhV9kgCOpoSWyp6zEeyz9txtKeX/gsjxTe0&#10;/QapDMVlMu6e+aXi571pcw9irHwoDvUdiZrBY3F86DjUDtEg2EeMxfkx43FuzAScGjEetcPGcyEY&#10;h/L+Y1E+YBwqBnI7aAwqeewNx9mdHnltBezs7GysWLHiEslug/36JrIN+GvfJ2foTaQaSWqLQSeJ&#10;LslOh52YdIYbb6nvhjFn3js57fTUM34udpti5+7PvgjP56nGv/AGAf8W1kiNf/VtAluqvAVwH0p1&#10;H0p1H0r5tVTnTditlbzxlNgEexjt6aiPaDtzRMmr/klHJLb7HgmfdUbcx504OhoPewy96lF0skXS&#10;7rY87rK32xsVPf5TOt4I7Ng2pNTS/lasXOG0QnrNdzNMdpDALuk93NBc9/YYwe0o7O85yrwvJv21&#10;tM8ohtVGo5oS++yocQbwp4aP40IwHseHTeCiQNAP4mu+PzFiHE6MHHtzYHdO0vqJMLY3/toT1wb3&#10;jd+ji2D3JtgJ8oV/+/d6jjfLKWfCbo/cRy+7GG7/MLx2gV8c9mXaT8fcqn89Abenn6XH/SUj1T1f&#10;eIu2+9tGunu/bNnuctJ5y+v+moZseKryRrJbNrzU+HW0p9fTO55Btlsm2WupX1ACc5tL4ks+bWYl&#10;tSjxJZN2c/oX3UmD7YYUUmFTzLYbQ2idkSzJTdbbJlJjk7lIJDGuvvXbLoyLU10nceZAryGo7D8C&#10;VQNHonLAKBwhsA8S2Pt6jDTJM9s7D+LrYTxOn41G7dCxqBs2DlWU5GV9x+BIvzFU9UdT7R/Nc4zF&#10;MS0APOamJHv9SSvabHJysu2gs231RrXVL42zM+ttDbPeyJRbRJtdarkLuekrmJwip9yqR++D+7/o&#10;aX+C/PR/PYRVTzzEzzkUXnvyUY5/cchef45S/SUC/A0D9DUvEtx01Hm98CbfU9JLrTfOOsu55ktp&#10;70vgC+zytgdSjZd9HUePeLrILl+L085MN77OJeFlO+PcIreI6bazKxluZLnlM+QlmutWOsu2cjHQ&#10;yPv+VxprQWcluvSxiDE/9KVk7+cA/GAcoW1+WDY6Jfx+8tv3dBvCuPlgnn8IWXH8rB/BTmBX9BuN&#10;Gqrq1QPG4DBBfpAg30/bfV/3kQT8GNryVOevx2aXfe5MetHr+kPUWac3/l//+ped9WYDvtEB7wy9&#10;bfFUIgxV9LvIoCMRZjkBL0kugo2rPO3KQnvsQax55jH4PP8UPJ8hZ/2ZZ+D70itMRnmVTrmX4fHc&#10;K/CiVF/L2LnXSwT7Swy3EeBy1Bm1/iVx2SXhacPLjhexhsMJeGfoLIyhMaOOkwIbQ+prLLcJtLdT&#10;KKEV/86k9zyHMW+x2HK5AOSR/rqVr/M7dadUJg2WlNY9XfrSmTaIEnso9pH+uo/MuJKeSksdgj1d&#10;B1BNH44ygviIAN2XDjY62Yqpwu/pao2DvUeiguAudwBZ0l2jfIAcdWMJ+jH8DoHfdyyO8JhKSv1r&#10;SvaToitySGW/fIg6q7/MzExIjbdTXG9cTbVV+4bvmVONz/fxwmoy5QT2pSZJRTnnDLUp/VRDzjrF&#10;0h/+J1wffwjuzDn3ZoKKH/nrYsZ5Upp7vUx2HMEs8Jq4uUDtBPbLBL7UedrvXgS6GSLTcAjwPmLT&#10;GfArnKb4OdV6xcwNUeZjkmY+oTOurXHKRdFZF0MyTPwnHZDY9itDgkn57BukkRCTTiJM+uffYNMX&#10;VN1JhsnvSEIMWXB5X39PzaA7pXZf0mEHG697GSX7kb5DUc5tBT3t5ZTixVTdZcMfogSvHChHnKT2&#10;WFTyM0n5wwS3VPfqQQQ5X5dqULpr2yDYJbW3bSuAn78//Pz8EBBgbf38fB1bP4SGhmLatGm45557&#10;LibC2A46G/SNtYg56bIFvt7wpEruwsyzZSYDTYAX150cedFfyW9XVtpyMeQefcBw3dc8+wy8mWoq&#10;4ow3QS6w+tPT7sfQmmLqYsZZgBc1luo7t0pmqe+sW0uHnZHshjAjgCv+zu8b0L9nwnT+VPMDOPzJ&#10;o5f0D6LnPvjtNlwAPuQC0IbMuLaI/EAxdRFoSJrh4hDFghex9MorvKaRQO1Ai8E2Zq4pB72Earr4&#10;7LtJd93HsNtB8tsP9BxBr/xwhuEI9n6U4gR6FQFfSQlf3GM0E19GUb0fbVT5MtntvcfyPKN5vhHY&#10;0XXY1cG+adMmI7UzMjIxZ84czJo10yS/zJo1y7zWdjbHggUL0L9/f/ztb39D79697dCbrco3qirv&#10;VOO3kkG3ms42VwLdhXnky7ldya0rKa+rHn+EpBna6+S4uz39FIkzz5Il9zw978+TDvsiU0upur/6&#10;luG6+7/+LgfJLw4HnMBsyDCKqcsh52DOyVFnJDsl/lpKeYscQwbcWx8agOtYs4/gDyYRZh1HyNuK&#10;sbcxlNgQSvrQ98iIM6E2ZrvR4x5hAP8ZpT757x9/Qw48s96UDNP2WyS3pe1P9puIMXsI8hKCu4QS&#10;XFVmrGo2tO1JkMn/bjB2dBlBT71U+LG01cea8FpJrzH04o+ir8AC9i5WqClinL3wh2GscDOYhS8G&#10;NCzZL/z8Cw7uyYX3spkYPnAEZi/2ROLmAmwvLERBAbfbt5tkGH9K/oceegjdu3e3STU22BsV7Mcd&#10;dNk8ht5WUW1fJpud9rpSXFfTVvd58Rn4vfQCPFkwwu0ZOuBeeJl2uGLobxqv+xpy3b2NCv8GgSs1&#10;/i0Cm4CXRBboTWYbpbKhsorlphCbMtusxBcNhd38xZzjgiCAiyEnwo0WDGXFBb/VmmSYjxDKbSgB&#10;HyYJTmJMxIftjDNP+eqZZL5t/IIOPXrvc5mvvpuq+r4ejJ8zM20nK8psZ2UZlZ7aQUle5Bi7uG8b&#10;89izvuzLc/RikQsWsfhmAAo6D6O0HkXn2yh67UfRdpeNPtbs295lGB2Ag7CNjr98LhI5LH+V+U1/&#10;OhJ7NwT2TSDWUbEnGStmjkav3hPhHZSIfdUncJK2+kk652TL//LLL4YuazvobNW9sVT3+uexwH4O&#10;23zWEOx3M87+JweZRiG3O+HOrDefZ/8Fz6cfp5R/grnnT1KyP2fs9LWO+LnUbgF07WuW3e0n6S4P&#10;O0Hva+xwSm5+FvTGu2S5fWAYbyEkwChhZZ2y28xgcotSWmmXh1A6h/K1RghJM0aKc0iqB79lgT2C&#10;ZBk58DbQXlcSy6avOpMg043SuRc95QNxcvhonBPzbehoHB0oe3wkDvQeQsfbYDrWBhkHXj557elf&#10;9KDTryfB2oeLBQtXfMsMNqryCsMZsDM0V03JfoQOud2U5Nt/GMrFhHXuKMk3d+yPDAI9ld9LbNfj&#10;GmBnUtuR3clwmTcFo6d4YEN2EWpO0DtfV2tSXeWlVyKMmHR2DTob7E0BdieDLo/c+JV0yi36239Y&#10;3Hfx4c1WJamUFEMOvCS+nHUPUt0nicaTteG8WDXG7/U3KcXpmKMq78sFwJ+gtsJpjiF7nPZ34Jss&#10;PPEGFwOCP4CgdyatmEw18tcjmLcutpuIMiLTRJE0E8kU1SiT3qpU1i9NxpoINyLaxH/6LWPonSiV&#10;rSHJvpnx+V30xlf2H0wVfCiq+g9hyIz0V8bVK7mtGTSSzLhROEY67EFy3gtZgLKIlWb204aXan+E&#10;HvrKgQy30WFXxUXi6GAtFHTaUfVXmG8z69BlsWxVxpd9qAn0QtLnPZDQrhvWt+3aMNjP00F39HAh&#10;or2XYnjvfpg8dzk27j+K43UnUEd1VZLdWV3WJtXYYG8qsCvrLc97DctPEex//X+GIWcKTmprikWK&#10;SWdx5U1xCnHlyaQzWW+07VcxLOfGGLwH68N5Pv007Xjlrr9mClXIqRZI0AdRhQ+h8yyUzjOTkWYk&#10;eDuTyhpE1pypPKPBsJuGOO0R9LzL+x7mpMSK407bXamqFh22A+LIkHPa5RvafUcqbGcms1hJLXLG&#10;bWdu+k5WodnL2Pz+biw2Qale3mcIagZyARgwAocZmqvsP8xoAqdHih47mq9H4fjgEVwg5KkfgqLO&#10;/Q29Vjz6xE+ZAtuuM6vfdKcvoCvZfGT1ffoDF58Gwc5S0ucv4HjlIRTkZMB36UTMmjkBgVsqUVN3&#10;Gidqj5pCFXLkLV26FPfff7+dCGPb641qr9fPZ1fByWUE8cK//F+T4bZMyTDOqjOizapWnClWQcCr&#10;Eo2pYqNadRaN1nzHeO2tvHaXRx4gX15ZcM9R+rNCzSutEPLW+wS7nGxUywlYjWAuAEHct442eDhp&#10;suHkv4dTwkeQ/y5Hm4pQSJorZ91ktHGE0Ikn290MmgNKeNHCYNJWmbsez2o0iW07GhVfFWdTKP03&#10;klmXSXteC8EWpquqRHQhy07t7NzHqPSlPQfgcK8BONiTDLserAjVTbF6knhYuCKTBSsV618nU4L/&#10;X5pHYtsfmDX3HX0J1EC4jf74GmAn1lFTsg0Ra5ZgyOjRmO3qhYKSo5Top6jGHzXMuYkTJ6J9+/Z2&#10;WSob6I0O9N/UjVeByb+RGy/euyS5KfesOu+OwpD1pLvJX6f3fiVDcaZopIMvr1CdKtSocKQpZCGm&#10;3ROP04tP0LMs1dqX36T33iLSqJ6c7PqA198xTjgBN9RId4FXHPcODJspFZULABcDfX4xm83E3CXh&#10;eQyJN3FcGDRUkSaG0j7OlKj6mpKf3Po235CU0wlJlMii06a2/8EAX2msIuTkkpCjBSCH9FotBptJ&#10;z93CmvEqMqmCFoltOxmAKyKwjppILKvkpHboSe59dxa1ZLWc1h1pWnRp2BsvKmzt0QrszsvE+sQU&#10;ZO84gBO010/UsgEEq8yWlpZix44d8PT0xIMPPmi88ZL2dpzdVukbS6W/WLyCDLplkth3/olEGisR&#10;xpSbMlVoJNEVc7fU+KWmqYNseIbnxLYzteccx6laDY83MXpn5RqWg171ryfpzVeSzKuOJBmy6sis&#10;W0MqrZeotIZOS68+NYC1HH6vvUX1/11qAa0psVVM4mty3kWf7UagdaUazbxzcuIzCFoVlUgnH35j&#10;ByubTRVkVCsuj3x6VYhVDroqwRZ0pqddNjorwpb2GUzbfCht82G03Zmuyn2qH6/y0qodX0jabCHL&#10;ReexCk0mc9dT2ncxi0TGl8xjZ4MKeeQLGHLbwvLT6V/2pr+gQW98FstFn0ddbQ22ZcbB3WU5/KPS&#10;UFLDLh10zB0/+qvNrsw3m0FnA7yxAH5JgRRH6C3nYpMIJsI4q9I4qshazjpJe6tCzTJ+rppzSoUV&#10;y86Z7irV32gBDjXfdIAxav29lPCsZfcEU2AJeFfSat1eeA3uHB4M3XkQ8O4M47nrNQG/htLfh44+&#10;ed5jKLk3EuQq8axEGEncTaoSK2AL/O2/px3NDDh65+M+bIt01pLLY3WZnd/3ZPFIxtRpp+/rLtLM&#10;UEOJLRUNlg63KjrrKvoNRRlt9oM9hjBEp1i7GkMoRMdQHUNrO5gQU8it6sZncxEQyHPogbc6zpCb&#10;z+MLeIwZXBgaYNBtwgWG3sqKMrDGdS7GTRiD2QsXwT+rBFXH63BS0t3uCNMkqmtTgOZ2PedxhnhP&#10;nD2HgrXeWPM4AUmwKglmJaX28n9SJb9HJaqYDEMqrQuluKlM84C88pZn3vLQKy7PApVU2/XdVSLj&#10;kFIrp50ra7+bIULOM6z5LscdJXYgy0EHG5IM7WBTZFL15pifrppxLCAZx6qxG79krXZ6wHd1G2ry&#10;zXOpXid+3AGRYsm9/SGZch9ZzDl68KX+y4aPfv9jdohhcwja6plcEDZ/xeqw5M+LKbeTkn3nDwMI&#10;YrZ8Yt33XEr8LWwEsYUNITbRw57JbSZBnaX3pkkEAf5VX0r23pToDNOZwe4ybCohaZ/xZQ9uVbKK&#10;HWioQVwd7HS8EesoSgmAl+dKxGWkICzYE3N9slFWeRw/nz+DMyw66eTG23F2W7I3yYJCs7GWvI7y&#10;uPXYziIpie+8jxA2WQhlmCycdnT4Wx+w55oG97/5DlswtYIv6bFerOvuSRbdmudEuOHWUT026M33&#10;aMcScGzOsIEFIxK4Xc8iErEcSmrZ8BkrthJgW5mmmstMtdyOAygtB1hS05R5YlcWStIMAmojO7hI&#10;Rd/EIhPpkuAk0KhgZDAXCHHnVV8ujvXjUtUDjsdlMUEmg+p8GlX81A6yt63+bOrhVsBFQ9lvm5ka&#10;u9GkxjJ9tkMPpDDOvpGquRYWbdM0uE+gzmDLKCfIN36hWHw3ftYN6bTtdW2qR5/E69rAkdzuh4bB&#10;rtqx2xMCERLgh8JDRUiKC8BstwyUHqnG0eoKHKLNrmaQsbGxeOyxx+xS0raTrvE1HXE6CPaq+CSG&#10;ptjTjMBJIiNNzqx0gkYdUXLUBomSTG2TBIpk2q7xpJ/GqG674uFyjJGeGkcnWCIdYMovz1QDRkq+&#10;DAJVwFCBRoEnS9KSQJYzbDOl4lbGrfMI8C3spZbbSVVjmK5KYGbwf25gLrrqv8cy3i4arDz5YeTB&#10;RygWT+ddIr3sm9R8kemrCrEVMNSWz3PkqrML7W6p5VLHtzF0ltuJQKcE1nWl8PqT2nXh7+xGoHJL&#10;oOpcqjkfR2dePLWKlM8FbIFei0NPLijW71Z4L+mz7+ic62jCfnIGqhnFeobkGpTsYtDt2xQFTw8X&#10;eAevxdo1y7AyZjcKdu7FkkXzDSd++PDh+PLLL/Gf//mfdpMIG+yNDvbjSrFm05Hi8Bik0OucQBLL&#10;+rbf08vNyi8MecUx5JRIEGwgsDeIyEJHmcU5/5ZSVV5qhcYs8EVzv4AfRfJLLI+Lb9uZhJPOPB+r&#10;trLKTNLnXQ244gmWOFNZRufqSB67gCM+O5s0MpU1uZ3lOV9P0oy0gcjWbArBUNw6qu/+tOXXvvw6&#10;AujAi+D7Dcx2k2RPJliTCURtN9CGT+ZQM4hUxsZNeWhuUymBU7gYGWBzYdLQb9CI+fhbEneoOfDa&#10;o1ifXteeRMCnUANIbt+dCwPj6rx205CCn4uPr0Unkj4FUy2H96rBrLfzNNpFqgnzWoCh9AzOXO6N&#10;nAM1OHykDPHr40zmW0hICKZPn25nvdlAb3SgmxJoZGzWnT2DncHhCGdYKYwFHsVYC2fXFYXA1lGS&#10;qu7bOhZ/XEfbWoQYcdxDWQRSdNZgfscw4TiCuU81331N5RmSaciBly1u2HFcFKQJxHDBiKb0jGBT&#10;B1Fl15EmG6zzspBkMO1wE28nqUahtnD+b4XXQqm2i5QTSH69suc8VQzDcPLfNPRbhcQUqlNsXmQc&#10;xeF1/K9xeVbA4TECqCS3yleJrReuqrP8jppMRDGcFk3Aa8TwdYwWoU+/48JELeZTLVgiz3xvjU9+&#10;QBwXxHguSInUCuK1OHLhajifnaG3kydrUVKYjZjwKKRs2YO6U3U4dfIEzvKz+k0i7P7sts3eFDa7&#10;Bfaz2BG0DusIknUEnSSzJHSk6aPGBguUrKEm00wdW1jtlcSSIAI75D22ZSK/PdBUf6UdrYQW1pNT&#10;fTkVpjDVaJgIE0CvuhaFUB4rkEe3sUAV1aYTIvlaHV8EestBJ8DS4cZzilEXxjJVqiQrJl4wF5Iw&#10;gjSMnWLEpReHXscKxNI0BE4tKBF8r+KUqlAbykVK3wnnb9Aioxp2pnadAG+6yAjo1DII7jh+34D6&#10;E5JoHNI+msdH8bNonjeK16rPEtp1xwaq+CkO+z6VrxPbXZNBdx4njlcjb2MEVixZAK/wFByotqrL&#10;HueqqxDc+fPn7f7stlRvEqn+q2Qn2IPDECoJTaAKYHKEhXMbTm93GCWvpGs4c8RFU43k/jBRWdVp&#10;hWqsurRcBL0D8KopZ6rHKq3VZL2pgiwLSor6KpYcwRehdk4fWm2c1NopojVbPUnaE6AhzIYLJmMt&#10;iPRaFbGQNiHwR3MhkolhtXuyhqRqvFHL2feNoNQCJa3E0HKpLcgUSZOtTpU8Qcw3A1wuaAS9QG1J&#10;a32f5gYltUyNREpt+SWMii9zQhoJF6hYAl5mjnwTSRoyHeSnoE+iQcl+gR46hd48V0zFkGGDMGnW&#10;AgRmFqP6OMMhtVbfN4Hd7s9uS/WmkOoG7CqFRjV+R0i4UcX9Xqb6TakaLA47s8xUUEJppyH0yq//&#10;uD1zwtk5pR1BQtBL5Vb2mjLTBGJJfanu/iwNreIVpikEq874EfjaZ7V20lbdXqzmDoGt5FkXmEWF&#10;VQsncuXV4FHfo4ruz2GlyKpGncDL/8dFQ2p/ILUIfU/VbCxevRYSlZamFqL689RAQvkbVLxCPdqT&#10;6GCLpSNR9nWYSk9T4ivhRmq9OPhyAso/YBpEsuil/AqqiBPNhUGOSH0WwYUqUt/jImcWPYUBWZN+&#10;PSMF1wy9FW7whYenK5JzsxAX5oGZ3tk4VHEMp09aWW9KcU1PT7ez3mzp3iTS3QL7WRQGhTAbjb3X&#10;aA8LfMo/N51W1aVF1WEYhlMHlZTPWHud4TTVZxfQfu3qQlDyOEuiv2/ViZdUJ0jVAEKg1lDYTOWi&#10;AwhCP1MnXmbBp6bziyS/WTDUxbUVTYa3xZ93pMHShxDMDq5qICETwjIbOEzzCJkPWjCsPnH6H4q7&#10;qyS1mj1KQ4ngtYt7L7qtFgWp9zIr1nGfknDMgqOGE1ogeIyy7TRk0xszgP8/TH4M029O1/S5SeAx&#10;ixAXLsX4r+mN3x7P0FugH3Yc2oXk9QGY5ZaOQ+UCex0qKipRWVlperQ7u7ja/dltKd+YUr7WkGrO&#10;It8vgLFyFo186gWrFhy93b6MmQcqh1xSXt1YBCQ53eSkk9RXIYpWbQnyTwxYfSiBvZnO6qUqNOoC&#10;ozZPOsY47rQ4WGAXuKQJyKYOoxoeRtU8hEAOkcedr8MN0L4xNn3MJ98jlg6yWKrasp8jaXcLdCGy&#10;x5UDT1NC51E/OH/WoffT4HXoWo0PgEAVMK0GExZow9UVViaEHIUc4ZTaYZTaxm9ACW8WGL7XPpko&#10;5r3MD5N9Z7WSWsfzKA/ftJKW2UHgN8igU+itJGc9vFYvxNJVS7F85RKsiCxA1TEWoDxRi5ycHHh4&#10;eGDgwIG488477bJUtnRvdOkuB50Bu38Qs9NYeeZZFpA0BSFZ713FJ6ROq4e6o7ZcIEEdJHVbarsZ&#10;SlNtR0B/RglOwBHMfpK0qkLDfYG09yWpgziMk06prQSPbPwQefjlRSeoBG71Wo+m7R1L21nOMtnS&#10;MZ/I6daJqrScaMppVxhOHVqtDLkofVcLhgN0Jjog771ZVAhOLSACJjvBqre7FpcIqvKxsvFpe1v/&#10;g2E3+gEEbvkh1CXWLCSmT5yckAKzFjrVvlMhDau4RtgHdGKaRUlhu28ssO/cudPkposgU1VVZSR1&#10;VlYWFHqrKd2OkDULMGzwEMxa5on0vRWoZdZbLbPecnNZssrbG8OGDcM//vEPG+w22JsE7FLjCwJD&#10;TU82X5Z/lkPMhM9YKsqfUlve9wDTZ82q7S6gSjJqCBTBBLtUa6vVsux90V/pDZen3oDP8uKbz2hP&#10;S3oKiFYYT5oDQ2yK1dM2VmcXFaZYL4cZPeNGokvCUwIrdi9bWcSaUNnlpnqNqs7SiShwSoLLMSc1&#10;n79BpogiBJYfgWYDFy6p+8FOFZ+LgBYKqeohb/H6TOdX1bYjmLUw8JwCvxYkef6tHHxLhTdaAheH&#10;KC5AJmTHBcOAXZlrqgF/OdjPnmUiDEFdvCsPG5NTkVOwF9XkxB/nOOro1a7vJSUlGZu9W7duJutN&#10;vdudzR8bU6Wzz9XyTIT6obcAlZdiyyYVfpT9rTCaasYZpxmltAAvEMnWlTST1I1kTFrxcsuWVqtk&#10;x1DsvL70V4NGft/Y7wSUbG71eDNdXU2fN8XZ29DhxUqxBJhAL3684t3ytiu8pvRVRQcUj1fZK/kE&#10;TIdYlaM2DkGry4ypbGv6y6kklnrL0Y+gfS9TY2GBS2ku4gHIaaiFwIQO1YJKjSIVzzehRQLb2PUa&#10;BD/t/nVMtgnnYqPQXjjNjQhejzz/0XLkkVF3DbCfpRPuBMFda8JttRrHf51w2mfXjW95APw9F12n&#10;g64oNIzcd9rZzEhThRm/N+hgU105BzBM62SVmVJNdy4AksxWGSlJRhJkjKrMmDilt8BiwmWy8WXP&#10;UjKaxYDfCZS9zsUi6N3PCTK9536+9yfofNWLnXa9JLMlXQVsOeosrUHee1+aFGuZ/25Vp33fNJxY&#10;o77vBLV8BZ4CtPY7+r37qN+7ow30Wl67+R6PMYuEogX6n0btl+YhCU61Xaq74vjyDUiKy0EnYJPh&#10;Z3nmrbi8QndRDk1EWsclYK+urr7ocJMaLwktj/vRY5bn3Ql0SW1JdGeTiIyMDLvgpK3CN7oKXz/0&#10;tjsskuy5NvB+TjXg6ZVXI0ZKetOqSb3Z5GxzVIpVqyY/U+Ndqj2loHHYyUMuyU312fG5bHhjPxsV&#10;3gFsAl6agQBv1H0O89q0Z3Y48sx3FNaTOcBBtV8+gsC3qF3IF2A0BHrCjV+A3zEtnjsY34Efvfga&#10;vnIacuHwNwsKFxcCOdD4Ftrxe2oDLfNC3WK5WLWmv0BkG5FyjCPQIubI3pdjzzj3VB7L8A5UI090&#10;YBGDyLRjiC6aoboIXuf1gZ2FKpyruYAudf/QoUM4ePAgtEDExMTYiTA22JsY7BGm5bEvy0EbsFMF&#10;NvFtqrUqB60Ksj502Gn82oyR9FWpz4Yeq46skroOVVpagOL2UtEZB1crZtnvQar/brzxFoAt4ozs&#10;fGuxMBoBF51AZ692dYRx2Pmh8gPIPNBn+p7D8af9AqyYeJLMAr0J3+lYSWrZ5A47O4QahY4RgC2b&#10;W7RYsuLI3TdcfDrv1HFGfd791XRSYUdTq17XTVYfQS/pHscqODFtxI23FgAxDG8I7AK6HHkCuTrB&#10;rFq1yjjoxo8fj7vuugu9erFMrt2fvUkm/e+pOjen/+VU43cEh5rKMGtNv7bXTE34tSoZRQqt4teK&#10;Q6uvumiwzi4vnuzn5qkurU5V34CdABEvnYSbMBFvaGML4AJnoNhwDlKNRazhIkJzQQuEtAc1flyj&#10;FlFcbKyecPpfNClUflpecIHUDIKLqnWwnIMGuJTAotyaUJn+p8yJtiYG7s+8ef1fszhI05AT0ZCG&#10;ROCRh50+iHfUXcYi7ARLa+D16P9a7aZb8Tzv8X/q9yhyoH7vKoTJ63lbxTTZtUZ17rm9YbBLfT9w&#10;4ABbQQVgyZIlWL16NUaOHGl7423J3iSLnIpXyBu/zZ91FdiB1fMp5qazRJQnk0x8BDROZBFNpE5L&#10;wkmVFzC9BU7ayp4vW+QZhed0vDerzKg4RVjrtljfjl1ZqOYarrrAyXOIBOPUFNTyyTSEMPH51rSz&#10;6USjpqBOMZ50pHnKHpcZoWMcdFun4yxY4TBJayXUiHCjpBzDgxfVV6Qcnss0s3AUy5B2QTAbDYNq&#10;vJyOcs5Jcq9lnXtpM+po48v/uda0mOZ7/iYtFhpBZMoFU/MJluYhc4Z18H34W61SWuw/z4XwhsBu&#10;bChKd6nuku7FxcUoKyu7hFRj16CzHXaNqRkcZ9JV3TmLVOP57IvweJploDn51VtNUs+E25TRZiSj&#10;k1mnlkwKf9HJ5vDCq/KMDxcI92dfgjtbQnmz4aP/62+xMcR7BAjte31XJoGR4qorz7rxRtISgGLD&#10;aRjnndR72tZUwf0N087y6ot0E/q+MuW+NNJcwDWNH03sW34DMfNUf57OPea9B3DBUUFL+RzkQzBJ&#10;M4YBR9ueYDe0WxNO0yJG88UhzX0ozX21yPG7+t0mvKfjHAuVCmWu5TGmEaVeK3Jh7s8NqvH17XZ1&#10;dJUDz65UY4O7McF9+bl+lewk1Tz/Guu+P0+wfMDc9q9Z8YVOK1Z3lY0sjrqPYda9TXC+b2LdyuWW&#10;2mxKQikjjsCT1FfRyDXq7Pq82kO9YaSm1PM17NVuikzytRyAhjNvQl6WSm+48FK7xdpTHN1QWTkM&#10;GceKpSvjTcQYoyWohZR8A2pMQUkbqiaPrVmBlmq56L1BlMRaKEzyjaG48lwKAZpuNepco2E1lTSd&#10;ZwVeLg5mOJtN8rq0yJmMP/0/qvl+umbDOVCXWS4yDlv+hiX7JcUAHdx4u/2TDfimAvzFRBhmvQVL&#10;XX31TSR92g6F33VlvTYWd2RbJZVlVsKLFYNW9tlHBNWnBLv45vJUW1vZ6HKmBQlskrYChyOZRk48&#10;hbpMmMx0crVSYK24uHwBVlxc6rP8AvpfhrpKSS8Jq44z/uohR2Cajq6GByBNgWr/i2+yN/zL/P5r&#10;PIY2tlRyqthr9R11nlFs3/SWs8KHa9Vdlo5IVbX14HB/3tqu0T7jh7B8EYrJayj8qP9r+QAEeCt5&#10;xwDedJRVKPKTG1fjL3+oku6qH2+3f7IB3xSAd1aq2RceyeounyP+vY8Q98GHiH//PSR88B7Wt2Yp&#10;5/famNbISnNVTrkKRgSrJp2aNDh6p0t1ltofQDvXV9JfTq13WRSSjix1V40QDZW2u8Jo8r5LIipe&#10;L7D6GSmqBUBOMWkBjAiYNlJqEcU4ufwDBpSvwk2D4UFVpfWUpkBgerzQimC13psFQ8417veSuk2g&#10;Kmwonr78Ad4m7VZRBC4yJkZP3wCPkzNO/9v4CjSMs1BbHsOt4vMm8qAQpFpK8/vyVTjbTMukuCnJ&#10;bmLvDMdt27bNeOXljb/77rvt/uy2k67xnXSqnXDmNA7FxGL7t99jU1uGo6T+UioGvt6KzihtJdnU&#10;zEE90jUIQkpW8cXDlO8udpnSXQVgAt4QX0yDx3eYjsr8eDq3FJ5SrzZDP1W8Wow4xaoZ+rKKSPJ7&#10;8vYb8BG8pjOsBXoB0Y0mgSt5+67aUhK7m/LTrTje4rECpoAtQEqDkKbgyLxTi2gDcqtFtLLxTI69&#10;1Hbj7aeGIfWd+7xMTgAXC31ffeVF1DGaCI8VE8/B0NPxGlqoTKTCEWG4abBrFVcijLu7u0mE+fvf&#10;/26H3mywNzrYnZL9QPR61lv/Adms1ZakQo/saR7HenCq6BJGNV32qemV7qC0qqRTpNotkS4ayeIQ&#10;zhRSAXkd49Ry4Bm1V5VquJXdbWWQaWFg6SsWatygKrAsQpnIPHOx0eRdF6vOT6WtHDF6P3nM9V6h&#10;P9FrqUJb7z+mtP7QIa0toArQFqjfocS2JLNMBr2XeWCkt1HRrbJWUt9V4kq+BC0sWmT0PXn//Q2F&#10;V956pfE6+AQOHoEiEQK76WOn0KTuDRe/mwK7gC7JfuTIEROGCwwMxMMPP2z3Z7fB3mRg38eCk+ms&#10;uLKJI6cT66CzNVL6lyyRrBLOrMYSSxLJehVyZLfUdLZITiIXPJrhtXV05gWzsIXaNwVz4qutsuxX&#10;OesEdNnmqhXnT6lo7WOYjtJaMX2p/uH0nqsFs76rRUG2uB+1AQ3Z206uupVkYyWpKB/d6TAz8XuT&#10;bmt9TzF7xenX0Elo/ADGYWjxAyS19d6QgGS7c7EQkPVajEABPNAw9qw8dyW8yLln/AMCNrvTyB9h&#10;RRaURkvtRuaNCnhw/02DXYB3cuNVvMKuG2/b7E1ns59GSUQc666z6SHLN6k0c+43XZD1JcstEdwJ&#10;rOAaz0qtyZ+z/dFX3E+nXTJj6BEEaYCjVbPsbhOPNlRXObHkPKO9S4KOK5tDuD37AjyYL6+tG+vN&#10;u3Pr/hzDdHSsubMGvRujAO7PcB/3uz73PFX25+DK/nB678njvF9+g6o3HXdU9YPMgqG4+Ovc9wbV&#10;a/aPo8nhy2vxfoXOOnWbef4VDkYXZNvTgSfpLZvcVwUqZVIwh10MOoXUlJijUJ4VuhOFVlRa0YG1&#10;AHFREGmIC0gg6+YHvy3vPNV3LlZa5ELfobajxY7H3xLYFXNXP7iUlBTbQWdL9UaX6k5uvEpJl0QJ&#10;7GzIQEmezfZJmWy4kMb2Sols6hBHYsx6SvIE5n8nsNx0vGqmU9Ir3VSVZy+mmrLUk8oxR7H0dDSH&#10;KroonOb50qtYTcCveuppuHCsevpZgpkAJ1vPlc621c+8jFXPvITVz3LLsZLAX/HkM1j+xFNY/q+n&#10;sfLJp7lIsCkFFw5vkmS8eD4PxvNX8RiXp57i958hsF9gmO8VgpvnfPYVcz4Xnsflqed4Xv4vOvbU&#10;XkrqvPE3iD2nMBoXDi86FKW+izWnMKGXWlA5WIRe1EoUPlzDBcSH4UTfV7jovMrBrfwZQa0UQrQW&#10;oZsGu4AuyX7hwgWkpaXZYLfB3qRg3x0WgfXkeccSBOtZs01dXNaz20o8mx/EkzNuQM5668o1V/FF&#10;paBauecWnzyOwxzHgo2qt76BI44LRQRtcdnvhjUnXv0bDGU5GGtin3kQSPKyC4ieRv2Wg+5detfl&#10;lONC8BwXCgJbC4ErX3sQzBruXCRctTg8/SLBTm2AgJY09yBI3WiLu9FD70aJ7srzasiZ50Fnnjz2&#10;Cq/JU+8lxx7fW33mHE4/FfCQV1+JQGZoAZCXv5Vlkhh2HbkDvPa1BLw/f0+AzA2OGwa7bHVnVVnD&#10;qOGfiljYpaRtNb5J1HhHKendoZGIVoiM0i5aVWRbf8ZCjR1YZJJDbZxoryeyf5rAr+4vItSovpsy&#10;wFRYIoHATqImkMTKrKq2KukvO1/lm6Mc9eLX0+mXQAdgAk0C9V4PJ8dc9q7YdwG0t9WrPYTagUkx&#10;VRqsyDxUpcW3N7nrJtxFL7gy7pQSawpb0ptOyerD7Vqq1n5K0+WiIi+7sdnpsDOUWxM2Ez2X5oYj&#10;Rm5CfXLWcYFQd1l3ahpiAPrQRBBpSAU11rGYZBhHyHuiy8pWF51XDj6F/1415oUfzQeRc24I7M5E&#10;GLVqjoqKgpeXl3HOTZkyxYTe7EQYG/CNDfiLHWEi2RGGYE76+AuClR55AnKDpDlzuGNZVXY9PfMJ&#10;Uucp7VVEQmA3ud2mBRI1AB3LhUC91MMUc6d6G9zqPTrw2jCLzOq1HkWHXgwZbuq2GsMR/ZH6q6uq&#10;q+Wki1A/OJkHPL9i89qnEeoAXgTPrUYQCuGZ7DTVtud3opVnruvkNa4n80/17gMpaeUYNK2gOcTb&#10;96Vk9qfKHmCSV7gQKDZPn4HnC/QbUDNYTR/BapoYPqT6hhPYUQR5xPtk5X3AenbvSPUn9ZcOSV8u&#10;LkoU8nxRJbzeoFR/1zD2bhjs6r2+Z88ezJs3z4TclATz1Vdf4c9//rNp/2RnvdmAb0zAO+mye8PC&#10;Ef/hJ4jlZF7fhv3QWRo5UZLYqPFq5URHnXlPrzwBqYaKsRpcHOJ4bJzaJhP8KslsikwQEJKigYyf&#10;C7Ahir/LLqbdK3abHGz+PMZ0c6WXXh1bVF/O2PoEd6BhzLUigYdOMTrAIihZowVsahMR8uCrhDO1&#10;AF2H+rY7+7WrPnwytQuVfg4ypB2RYNiswrDveD2U/GLieVEquzscgB5U/z0lpSmxZWL40xZXeylf&#10;9YnXPoJfTsI14vy/StvdQQcW0EPZCDPqw485HAUnnWWprlq84ir57Aq7Ka9dUt5u7GiDvDFBfjEP&#10;w5H1titkHSLpaQ5lSmc4Q0xRBJKkuqR9GruVplI1T6XE30jvvHqiJ1PyJygcp7pxlKQ6PoJebLVh&#10;UpMHK0RmtVdSrfVQJbqY4pVWHTiVu1LhShVuDGdZK3VlMc0buFU3GH9RVCmJg8RNp0NtHReESP6P&#10;KDWvUHIK94VyXzTfJ1CzSFQvOhaRTGK7phQ2bEzmSGAhCtWykz9hPUeC8T3QhOCiIqKQDwEuUKsm&#10;vrrPaiumYCDtcG9V2mXUwFPRAzoIV/3rKbjSIej69DNG+mt401G47u132TqaYcQ3W92YZHfG16XO&#10;q0qNGkTobxPbOz/55JPo0qWLXYPOdtQ1qqPuV7psFAFDNZrqq2nmSJVdzRDT2qtB4tdI+uRzJH70&#10;CTa0+RRJLNqgVswJVOETVStO5ZlU5ZVSXdJWvdq0jaF0tbQAdWKl+u9sgqgqsfoOh46JoZofTZ69&#10;km7EplvH4hNi3AmgG9QUUp1aCGS9VsfVFA7TxJFjA8GrZpNq6KCuMAkEezKdg6kcaqcszSRRTR7Z&#10;3DGd/drV2lmLV+yHNBOY0BNNNT2OUjmMuenBbFUdTJXcn9JcveRX09PvqsgBNQBJdq8XZdO/yKjC&#10;syaq4Ml21b7k4/u+Qq2A4cMbUuPrr9xy1NmhN1uaN4U0r39O1T+sZYZlaUYmtk6ajM2kZm+ZMgNb&#10;p81B/vS5yPtpJjZNmIKNo8YgjR2FN44YyTEKG0eOQfroCcgaNwVZP05H1oSZyBw/HRnjpyJ9/BRk&#10;TPgJ2ZNnInfqLHOurTxX7tR5yJkyF9lT5iBr8ixsmjiT3/+J5x6LNJ7P/I9R47Bx7GRs+Wk2Cmct&#10;RtGcZSiavQyFM5dg28xFKJixCIUzFmMHXxfNWYQdsxbxOucjd/o8/o/5HAuRz8/zud0yZTav/Sdk&#10;jOF1jhmPzRMm8TdORe7kacgaO4G/YwQyRo1C+shRSBo6FAlDhiFpxBhs4IgeNBhRAwaabeygIYjn&#10;ZwnDhmP94KGI4f6oAQMQO3AQ1g/hvmGjkDB01M2DXQ9EVWv0t3nzZiPZu3btakt2W7I3qmR3Ar+G&#10;zUiqWEOh8uABVNNBXE3zUaPq4CHuO4gKmpQVJSWOodcc3Fd5QN8p5dBxzqH3pagqtc5Rfejwr6P0&#10;MPcfrnes49w6v2Pou/pOzeEj7HJ8xGw1nOep0Wfmc2tccn7n/zL/h9dzoNRxnbpWDvMbOcy1W+Pi&#10;bzvA38ffo1HO/eX8jdo6r+vXbQk/47j4mb5TenNgd5aJFl1WBSz8/f3xyCOPGLqsXUralvZNIe2d&#10;6rwINrU0IS8ZTJSp4/7LhzmWnzU4Lj9X/feO7/72vNb/P3761CXj12vSfufnl12rOT/7Ljj/j+Pa&#10;rWutf73W79E+8//Z786Meu/VPOM3+/m59pvPLrsnN6XGi0wjNT4xMRGjR4/GRx99hD/96U+2N96W&#10;6k0i1Zti8WiJ57wpsItUo5ulEJw6uC5atAj3338/evToYYfebMDbgG+mc+CmwO5cFZ11420Gna26&#10;t0RJebv95jv69Olzsdfb9cTZ69ehs/uz2yC/3SZ8S75eA/YbIdU4b5bsdpWV/vnnn01/dtsbbwO/&#10;JQPpdvjtBuyFhYUmg+16JPvVSknLG6/GjnZ/dhv0t8PEb4nXeENgF9BVQlqAdnNzw08//YQ5c+aY&#10;Vs1//etf7ZbNzdQx0xIntv2bfyt0LoJdHnb1Zq8kecHZn/1iY0cHN97Z0FENIsLDw039OV9fX0yc&#10;ONHOerOBbnvhm/kcuATsAnpDYK/vnBN7zsmPd3ZxtbnxtgpvS9TmOwd+A/aKioqrSvb6D1KagF2p&#10;pvk+WBt09rO5fA4YsG/fvt0ktQjo1wt2ncgOvdkTyl5Ubp85YMBeUFBg6K9q0lheXm7s8aysLNPL&#10;zdkQ4koPtX4ijF2W6vZ56DZAW+azMmBXZxc55w4zQ0eAvxbYnYkwJcysyc/Ph6urKx588EFDl7UT&#10;YVrmRLIXkOb/3C+CXY45VZ0R4K8Fdqe0F5lm/vz56Ny5M/7yl79AC4ddlqr5P3QbmC3zGd0U2J2S&#10;fe/evcjMzMSSJUtw3333XUyEkfrvPMaeWC1zYtnPvfk999+AXdI9LCzsumx2SXhn3Xi7I0zze7g2&#10;4OxnUn8OGLDL7pYXXiWiNW4E7OLG2/3Z7UllLyzNfw4YsOfl5RkvvJhxl4NdHndRZFVCWiSaMxza&#10;mtfcpz957u1EmOb/sG1Atuxn1CDY1cetkl56ed1VNlqjhGWoVIpKQ/u1SIhe++ijj5pEGNsb37In&#10;lL2gNN/nf1GNF2gFZkn3devWITs720jtxA0bMGbMGIwaNRrjxo3DWJahGjVqJEZyjGLlywkTJqBT&#10;p04Xm0RoEZDEtx10zfeh24Bsmc/mErALqAK8E+y/EOx5m9OxcPZUjGcJ32mz52Glhy8CAoMQFBSA&#10;ILZ+klSfMWMG7rnnHrv9UzNPhLBB3jJB7nzuVwS7HHRq/HD+519QtX8ronyXY/KoIfhpxnxEFVbh&#10;5NnzOH/Ottlt8LRs8Nxuz79BsJ87fwE15QdQsCUFvsvmYd7M+YjbVY6jJ07iZO1xqIC/7HoVnbRD&#10;b/bEv90mf0u73quq8RY3/gxOnj6Lc8ePoCAzGZGJm3CoxmrZfJwqq7Z26M0GeUsDze36e68Odqrx&#10;Zym1T506iYMFmxAZtg5xubtYoOA4apkhpx+sGnR2rzcb7Lfr5G9p131VsMtmlxp/6ngVNiVFwscv&#10;CDm7D1N1r2Mee63JkpPH3sXFxZSj+vvf/26XpbIddHa1mmY8B66hxp/DyeNHsbdoG/J37ETF0ZOo&#10;M0UrLLCLF68GEapQY9egsyV8S5OUt9vvbQDslmSvrSnDjpw0RLE/dnxyNoor2L21ns0uVT4lJQVP&#10;PPGE3dixGa/qt9vEtK+38YVHA2p8Ni78DFSV5MBvxQwMHTABK70isKOMDjqWna7lxFZZql9++QXO&#10;GnR2F9fGf0D2pLfvaWPNgQbBzjA7jhRtwMr5U/HjLD9kbN2NajrnahV2c5SlUujNluz2hGysCWmf&#10;p+nm0jUle+X+LHgvnY7hI2bCK2wD9lQy5KZuMHZHGNsZZZstt9UcaNAbf542+/GqUuRlbIDnvImY&#10;M3cG1m2rQnXtSRw/Wm06yCj7LSkpybbZ7Yl/W038lqhBXJLPriw2DXHjDV1WYC8vwebUWCybPRYz&#10;505Dwo5jKD1SicT4OPj5+Znc9+nTpxtufM+ePe32TzbobdA30zlwCdidaawCe1YWHXT00NUc3ImE&#10;0DWYs8IdIUmbqcKfxgEuCCoyOXnyZMyaNcskwPztb3+za9A104fcEqWY/Zt/a/s3AHbSZc+fQy3V&#10;9V0F2diQshFbi0px8mQdjtZUY+++fSgqKjJ57SEhIVBjx+7du9v57DbgbcneTOfAb9R4Zz67UeMp&#10;2Y+X70es/xIM6dcTP853R+a+ctSxes055qyfP3/e0GXFpFPdeDv01nSeVFtS2ff2VufA1cFOADPM&#10;juLNUVi9fDbmLVuEpRzLI7ejoroWp04w/HbcSoRRSWk7682ejLc6Ge3vN+0cagDsm6HiFdvWr8Xa&#10;td7IL9mJlDhfzPLIxKHyozh9stYkxdhx9qZ9QDYA7PvbWHOgYclOtBelhsHfzxupuRsRGeqOOT7Z&#10;KKusxRmCvWjXLhN2U4921Y13euPtslT2BG2sCWqfp/HmUgM2O9V4gr2saCPcl0xC//79MWH6fARm&#10;FeNY3SmcrDt+MetNFWqV9WZ3hGm8B2NPcvteNvYcuCLYwxyht/Pnf0Zt9UFkxAdhyYIl8CGDbm/l&#10;UdSdqCNd9qipV6cOsO7u7njggQeMN95u/2RP0saepPb5GmdOXRnsLFSRlcXiFWzjVFd3AseYzlpT&#10;U8O01uNMcbV48XoASoSpX7zC9sY3zkOxJ7d9H5tiDlwF7Je2f3ICu45JME6gq1S0wG6XpbInZlNM&#10;TPucjT+vLvZ6U/snUWUVZ2+o/dNRR+05dYqR5NefiljYHWEa/+HYE96+p405By5p7CigO0k1VsHJ&#10;s6aopKrSmH/qkObq4S6Ax8fHIy0tDcuWLcP9999/sYur7Y23J2ljTlL7XI0zn24I7FLd1fdNFFkP&#10;Dw9MnToVc+fORd++fQ03XrXobAdd4zwYe4Lb97Gx58ANgd1pu0uyiyKrGLtotSo6KW98jx497Ky3&#10;ZsqLbuyJY5/v9luMbhjszodc30EnVd6my95+D98GbMt6ZjcNdtny8sZfuHDB2O12wcmWNXHsheL2&#10;e943DXY9bEl3mxt/+z10G6gt85ndEtjlrNPfli1bTIqr6sfb/dlb5kSyF5Dm/9xvCuzO3usK0+3Y&#10;sQNr1qzBgw8+aBx0Ntib/0O3gdkyn9FFsFdVVZkYe4Nx9no0WcXeExISMHLkSLRu3Rr/8R//gX79&#10;+tmhN9sbb1eqaaZz4KbALuecpINi6iLfLF++/GLoTZLdJtW0TMlhawzN+7lfAvbS0lJoNESXrf9A&#10;VUZaf1u3bsXTTz9t2+zNdEW3Qdi8Qfh7PZ9bArsu0vbG2xPp95qs9v+5tbl2CdgPHToEjWtJdieh&#10;Rt549Xqza9Dd2kOwJ7F9/36POXBTYHfG2GW7q8JsamqqTaqxVXjbMdfM58ANgV0SXXa6nHByyo0Z&#10;MwZTpkwxtvpf/vIXuyxVM3/Yv4f0sP9H89VSbhjsUt1VjkqtnxYtWoQVK1Zg+PDh+Mc//mE6w9hZ&#10;b833YdtAbNnP5obAXj8JRuE18eJlsyvzTcUrbAZdy55M9mLSvJ//TYFdD7V+IszGjRvtrDdbhbdt&#10;9mY+B24a7E7A2x1hmvdqbktb+/k454ABe0FBgem1fr2ht/oTSKWrkpOTbW98M1/VbdDboL8psDvp&#10;svn5+QgKCjJe+bvvvtt20NmAt1X5ZjwHbgrsKlohSaGik4sXLzbdW+0adLbksLWH5j0Hbgrszocq&#10;1V/ZcjExMXjsscfQrVs3O8W1Ga/sNhibNxib+vncEthPnDhhd4SxwW2r7rfJHLglsNtlqVq2pGhq&#10;SWSfv3Hn10WwqxjFkSNHcPjw4etKhFFHGBFr9KecdrsjTOM+GHui2/ezsefADYNd0lxNHpX3rnZR&#10;ahsVFRVl2+y3iSrX2BPIPt/tsyhdBLsAfC3JLqBLoov/ro4w06dPx/z58005Ktsbf/s8dBugLfNZ&#10;3TDY5ZSTVI+MjDSFJgMCAjBp0iQ7zm5LdttR18znwA2B3SkRZN9XVlaaIfCr8OTjjz9uQm+S+mLV&#10;OSvQ2lKkZUoR+7k3v+d+U2DXgxSxRiq9Xamm+T1UG2j2M7nSHDBg3759u3G6Xctmv/wEos0K7HbW&#10;mz257AWm+c+BWwK7pLv+RJu1Q2/N/2HbgGzZz+imwC6JLrt98+bNcHV1Rf/+/XHnnXfa/dmbuYPG&#10;BrsN9htW452JMOrRrrJUPXv2tENvNtBtb3wznwMXJfuNMOjqe+VVk87pjVf2m93rrWVLD1t7aL7P&#10;/yLY9ZDKysquiy7rfKBS5+1KNc334drAs59N/TlwTbA7VXbFzS8fdt14ezLZC8rtMwcaBLsSXTQk&#10;vRlhM2G2+sO44vmXm5tr92dv5vaaDcrbB5RN9ayuCnaVh1ap6J07ixAVHY3oqEhERUYgPDz84oiI&#10;iMD69esxb9483HvvvcZRZ9vs9qRqqslqn/fW5tZVwS5Pu/5ioiPRtcsP+O77Lujdpx/6M+lFiS/O&#10;MWTIELRv3x5/+tOf0LdvX7tJhC3hba98M50DDUr2n3/+BYf2bIXPisWYucADMRlbULRrF3btKkJR&#10;URG3u7Bnzx4EBwfjkUcesctSNdOHbEvEW5OIf5T71yDYz1/4GaeqS5Aa4IOFS7yQsucgfraMd4cd&#10;z9f8y8nJsTvC2EC3JXoznwMNe+PPnWNWWx32ZKQj1DcAcSwdfVTdYDgUl9eKZ/dnt6XGH0Xy/dF/&#10;hwF7YWGhAe6VEmFOnj2PqqLdSE+IRzrV97q646hjGE7HK/QmJ56dCGMD/o8OlD/C77sIdsXQy8vL&#10;DeDDwsJMXbmzRrLXUrJvRJCXF9ZlZOFIZTVqeayGM8U1LS3N7gjTzFW4P8JktX/DrQmVq4Jdobfz&#10;NMmPFufBd9EkfP/N1+g1bjr803fjeO0JHKupZlhuJ/Ly8kwyzAMPPIAePXrYxSts0Nu2ezOdAw1K&#10;9vPnL+B45UFsSV+PAD9fBEcnIW9fGc5Qtc/bmou+jhCcTAFlvWlr92e/tdXXll72/WuqOXBFsIss&#10;Iw+7/i6cO4O9uQnwdFmOgPhcnDh/3uxPZCmqu+66C6+//jp+/PFHPProo4ZUY4PdnqxNNVnt897a&#10;3LoIdjnbVBZadrvAnpW1ifb6SezdkoCVVOMHDu6HCVNnwjt5B6qP1SIsNNgQaVRV9p133sFf//pX&#10;W7I3U/XNBsmtgeSPcv9+A3b1bgsNCcE8loiev2AhBnf7HB9/1hadundD56/b4O0O/TF56iwSaH7A&#10;//yf/xN33HGHGf/2b/+GwYMHo7i42PDpb6Xg5JWSbux9v01Esu+JfU9uZA5cAnZVi1WzRjHiJrI8&#10;9MRJEzFqxBAMHzYUY8eNw8iRwzF4yAiMGzeer0eie/fu+P7779GpUyejwvv6+hpvvrz0N3IR9Y+V&#10;hmEP+x7Yc6Dx58BvwC41ft26dUaVFyV22/ZCbM3Pw1Z63bfmbUN+/lZsYZab3m9nfH7Hjh1mq2PV&#10;Okoqz80A3VnqSjn1hw4dsod9D+w50Mhz4Ddgl92uzDZVnznEZhD7+A/3ULXf6xj76r3eTy1gP5l0&#10;e/mdvVTfDx44YDQDaQgC7fUOp69AobwtW7aYobRZe9j3wJ4DjTcHfgN2ATU0NBSBQUHYuXcvSlJS&#10;ULxsGYppwxczlVWjRNu5c63XCxaghJ1hdhOg+ZTy6v92hBJe2wMEv3Po/cGDB81qrW39/eowIy9+&#10;cnKyIfMouWbXrt31hpJvNOrvs1/b98OeAzcyB64o2YMCA+G9di1KWEu+bulSVP7nf6KC3vbKhx76&#10;dTz8MCpJpKn4939HzUsv4Wh6OvIp3XcRqJLUst3rD+3TQnL5fqn++kzg37BhgyHqqKOMKuQcP15r&#10;xrFjoufKGWO9t4d9D+w5cONzoEGwHxD/fdo0VPzv/43KTz5B9U8/WWPyZFTPmIHqMWNQ8dhjqH7w&#10;QRxLSsI2Sm+BXaCW7e8c8vDLJt+2bZsxDyTFtc/5uVR/SXxJdhXLOH36jAH30aNKuLGHfQ/sOdAY&#10;c+Ai2CVJBUABtb5kP05gl//zn6iiKl9DwNZwAajhMTWnT6Oakrz8u+9QJcCzYk2eQ7LXB7teK0NO&#10;QJ/GhUNDKrk60NQHuyR8EsFeSFNA8f2qKtn+uh572PfAngONMQeuDnaG0YopcY8xBFd+330od3FB&#10;JQFeybBaJQFfyWy3CtraZQy9VbKpY2VsLPIosetLdqnn8s5LRVd75/fffx8LaOPLRr8i2JOSzaJQ&#10;Xa3+74f4Pdn29rDvgT0HGmMONAh2ed6PTpyIMtaXK1uyBGUEf5k87ZTCZZTyZbt348i33xqwV8TF&#10;YetlYJdUVxhO4bmpU6eaSjb+/v7GSy/V/XLJLps9JyeXAD/E7xSxeUUhB0N79rDvgT0HbnkONAx2&#10;qeAC+/33o2zVKpSxIUQZWzSXUS0vI0e+jF71Iz/8gIonnkBFTMxvwC4wO00DZccF0vEXx0VB9vnV&#10;wJ6dvZlFK4uxdes2Ap8x/S159rDvgT0HGmEONAh2xc9rCPZySfaFC624uaQ61XIj5UmmKfvmG1RQ&#10;spcT7LmXSfb6klsSXuq8yDfyyDtj6zpGwD9y5DASExORwZx5OemysnL4OptNI+1h3wN7DjTGHPgN&#10;2CWJ5aDz9PbGbgKxhhltFf/rf6H8rbdQPmIEyocNQzkrypaPGoVyprga5x0XA4F9M+PyRVTtL/fG&#10;a5HQPtnp9b3w9RcDLQDy1Ccnp3IVz0dqagZSUtLtYd8Dew400hy4omQPJqHGy8cHu2Vb06FWwTh7&#10;uQaBfcm45x6U/Z//g6oXXkAZQ29bCHQ56JyquwBef2i/czj3S8I7nXUpJPDEx0u6ZxPsG/mQ0+xh&#10;3wN7DjTSHLiiZBc3PkgMOoJ3P3uvl4hg4+GBEnd3a1vv9QGy50p4fBHprflU60tpj0tlV7jteoaA&#10;Lo+9tqqFl5qaasg1UuntYd8Dew403hz4Ddid3Ph4xs3379uH7ZTU+bS1t11lFNBJt43x9QJ63NUN&#10;xqmuyw6/0SF1X4QbxeF3726KsZvnbV5jz57dpAc3o3HD96cpnpN9zqaY/1eV7EpXTScFNpmqdQJV&#10;9AYHJbHYbxkZGYbbnklt4GaG6t5t3ry5iUa2Oa8zyWbr1q30+P/+Q4kdugZdi6oBNd3vvfn7uGUL&#10;sxobuDfWb8jl9d/8/2iOv/uPfk0G7IqDi0EnqWwcdFThly9fbsAr77k+l4rd0Ni+fTsKCgqa7dD1&#10;ibCzeXMONqZn0lxI/53HRqSm8X9u1IKYTaBs4XXQCZkqv4T8E81jpKZtZGnwDKTpWuk3+e19svZl&#10;ZG4yC0Jzfub2tV2Kx0vA7nSeKR7u5uZm1HI1gTjF+LoKUtzOQ79BfHvl5AcHh8HLay28vH1/57EW&#10;vv6BSNuYSXOlhHUA2EJr9z7s238Ae/eV/JeOfbyefcUHUcBrioqKxRpP7yvfI943b963uPgNOEiW&#10;4+08J1ratV+ixsvGFuCdYJd9qxuiJJabKUjRnL5jcf+rzUSeN28hAR+KGIYLIyOjfpcRHR1LjSkY&#10;i5csg49vILYVUFMiS7CS16RcgLq6E/+1g2SpEydOYe/e/Ybl6OXlzfsSfcm9iYqy3q9e7YaVLq6G&#10;0aX7amUo2iWimvs9uC6w30o9ueZSrE8LlsC+bl0EVq12Nd5/9Z2XxP89xnkyDk0VoLBwpg8H0KQo&#10;pEQvwdkzZ51t7pvFVuQm+V+00EurO818COf9UW1BjczMLHMP86glCei6t83lOdvXcfXimi0S7K40&#10;URQWFABPGInW9EM5+hWq3BsZibV+lOwOsJ9pZmAXlVl8B4Fd1yzNznl/9Frg37QpG6td3eqB3WoH&#10;Zo/mfQ9aHtjDItjBxs04IzVxfy+t5RSBcphSM4y1/X4Fe7HJ3W9Of7/WFdh5sXCoE8S6V2r0qUiL&#10;VHkj2bVQnjqNM9QCtHheOHsaJ+tarqRXUY2TvCcnT1JjPH3W9EI8e/oU26WRd0KfUd3J07xP53Du&#10;zKmLPRNN3UZqRzr+3PmzOMV7fMzRONV8RhPvFM9xiq3Y9F7NVeV/qjX7T+ME73cdTUHnMzivZ8Bz&#10;yDQ8wVF73FqEWjTYpZ5eD/GnMY7RBDh0iGAPv33ALoluJpeDIKXXUtuzsiyw5+cXcJIdZ67EXuRl&#10;pSNpAwkgGTnYtZ+FR01FIdrxLUbiE3y1/L1HK1F8oAR7du/AtpwMxCdswJZCskpPnMWZk+zNcGAn&#10;0lJSkZa9DQfKqwzIa2vp8zjKOo7bcpCetgX7Sitx4vQJhx/kGKrKD5CLsRf7D1Ve7LOoTsrVFYex&#10;jxT1UvJTjhzch23Z1jPYwGewY98B1oTcjwOlB02fBz2Llgl2qvGS7AKgnJL1wSxb/krDkmqXqvuy&#10;VXWsznG17zn3CySSmrcL2BVuddrql6vxaiCyerU7owk7UFtzEGmBq/HTyFEYMWo8Ji/xRMLmXZzE&#10;Uv9pzzs6/jqlVx2lk1kAuBicoPQ7eYrHyclHySQpdZoSTN+r49D/lelwyhxDVqbpHExpxvenTlJi&#10;EVzHeH7zXeN7kRT7dYERkE7yOEk+Iykdx+q9nqf5niTwSTkYLeknaXlS0Sf+74vlrHm8AGl+j8Bp&#10;jlF06tfvHefnJ4/XoKRwE/zCIhESFgR/t4WYOHIgJs9ajri8IyjfX4Ao9wUYOXEm5ruHoaD4MOqo&#10;FZ3g79idz2YscydiZL8xcAlPxe5j/J2KgJ2qwd6saCz+aQYW+caj9GgdG66exYmaw8iJ9MKUMVMQ&#10;kEQ+TLgvZo8eieF8BlP4DGIz8pCdEkGHahjy95bxmutaNtg1maprjloPTzeWD9PpUbVUV6tbbTUj&#10;FAKqsvacZa6dBTOvlzGoSaJqvY0D9l9wpq4chTlZSMnMxd6yGpw4esS8T9y4BSWVxx2WwWmU7duO&#10;pKQ05OwswYlz7NSJn3Gi8gC2ErB5O0pwlBO+uqLUrP4X+Onhw1Z5MHEq5FCs/5tVKFQJS+nkX6x2&#10;9URh0U7UHC5E4MwfMXbCYgTFpSOvcCf2l5YbcJlFkGXFrHtKSrSiPewCfOy4VMxalB86wKYi+3Hw&#10;0BHem4MXC5EePMjMyooqHl/FLMtShviOmOurO1aDyrJDlJysZHyESVrSHmol+fhsyOIsPVSGKj5P&#10;p9lxlM1HK3ieyuqjlrmma6pivgaLo9Tws/JDJdhfXILS8koc4/PRfDheXYHSkv3Yf6AU5bzWGh57&#10;VPRvHl92mIBV16TDB1GsAqplzOuQmi2NR1pQeTESQjywcJUPotNysH3bVuQneWDm2IkYM20Ngn2W&#10;YPywsZjrFYaknB04Ul6N02fP4Wj5XoStnowfp8+Gy4JpGD+NEZtkRsII6rPna5AX4YUBrdug44DJ&#10;WL+jCud+/gXHDm+Fy5jOePvJdzHNMwTei+dh0ti58ItNxzZGeYp5T3dviobL8qXwjt3EKlMnWijY&#10;abNXVFBVIrgryg+jeP9ubMvbypu0h2pPqVF9yvh5RdlhTsRDKCk9jFhW4pkyZQomMuVXQ/3txDIU&#10;+C1P/69JPld6rclWSrA0FthrjxQieMVCjBk3Da7hKdhTlI1gl0Xo328cvOOycEJw/+Uo8jcEY9zg&#10;Ufhxvgfyy07g57PVKIhzx+QJkzBn2Vokp1HV3BBPOnS5AXs5/QrKTxCZSjkKzt88iRWLxo8fDz8/&#10;PySzopDnGh8L7Ie2I3DGBIwZvwShCZuwl4VHKo6ypmBRHtJTMrFjfyXYH5TXUou9+ZuwITId+w5X&#10;oGTPZoR4rsRqN3dEJadhfZgfVs+fg/kLV8IvPA4JEbGICgmGj48HVhI8sRksZVbFCZy7Af6+nlgT&#10;GIHsgmIc2LPDAMxl2UIeRw5D7j5UnzzDZ1uNkvyNCPTwRUTSFtScOYea0iKkhPkjLH4zdpccRF7a&#10;Onh5roZbQAKK+Pvrjh9CTlIY+xouw5qQWGwmCWsryUObScLK3hiP0LAk5GzbgQJK2rVenvAIZHWm&#10;XQdwVNoGNYjDe3LgvXw+PLl/b/lRHDlAuvnmdVi1fAWmj5mJ2RMGo/+oHzFvySoExWbyPtTgPM6i&#10;bP9GLB02BCt84nhdGVg04ifMWxyHw7xx5y/UYGuYNyZ2/Bqd+43E8sBsVHGx3L8jHhMHdsJXr3+B&#10;hWsj4LFgLn4cOw+B67Owu/gAKmpqcbZqJ7xXu2DmimAUV7Zgm728gvHt41XYmROHVVwVJ4wajanz&#10;ViIoKgLBYSFIokc6KTYGoTFJ2LqvlNyDALz6yiv47//9v+O//bf/hodZXXcpK+9K0kmS1C+weaXX&#10;UuclJRsH7Gy4eaYWxVs3ImSNNwKiUlBCKbwnNwO+8xcjJD4TFVZbTkqbfdhAcLi7+WFLGSdAzQFk&#10;By/HPJfVWOW6Gh4rXbDCm739dh7Gafbo1u9JS0sz+QnqH/DGG2/gf/yP/2Hae93H8mQLWdcglay/&#10;NSTXFHJBOF5WhMDpI/Bd+2/Rve8QTFm4GvFZ+chNCMTcMRMxf2kQNuUVoap2P1KC3TFz0ALEJKcg&#10;wGUWJk2ehiWuPoinwy82aAVGdmCbsa4jsTI0HJ6TxmBA5/4YPWseJg4fgkmzPFnQ9DC2pwdj0rAe&#10;6Ph9P8xZFUagr8UMpluP+3EIencajGWeqTjC3qNnz1QiJ9gFfT5si54TVmBb9Qnsy1mHMV07YuBY&#10;D2Tv2I9NscswrNfXaNt+MNbGZLJbcTgWzZyE6fyf/pEbkL0lCWsXzMT4PkMwe+4MLPNORsHO3chL&#10;dMOwvl3w+Zf9sDIkHYePnqTDrRb78uPhMm0pQiK3oKKuDOkRnvhp3FBMWLwCq5e6YNrAYRjx43TM&#10;/HEcho+cgeCMPTj1yxmU7YnH/B5T4LcuG+UXdsJ15I+YOy0Ie0//TIddNXLXeWHu0LEYO3kWlixf&#10;i5yC7UhPdMdPY0dixFcD4RoaA09qBD06fI0ufQZj4qxliEgrQO3pMiRxUVrMe5d1qAp39O3b19Bh&#10;jUp7FVLN7+WxbsrQjTPOHkZvvMJGh49UoKpsH5KCFmHokKlYsGwNvFymYTZX4aULF2HOxBGUVlyl&#10;/Tdw1S81iTkLWDtfE/4vf/mLaX8ljrjq6akmvnrcNTR03F46U8LpoPO9GHq7BW/82RrsSfPFKpJ0&#10;QpPzWT3oGPLjfeG+YA4iMgpxVNKUfzXFOQhbORWrvdZhW/lJ/HLhBPZnRWD+lKmYNHEKZs+fgQmj&#10;J2PGQj9k76EKS/V4Y1qqoRbrehcvXmwWNjXxHDp0KOmx20zozc1tzUU1PmjmZIyfvBRBEWFYM+cn&#10;AtwLwf4eGP/9V/j8k2/Qc8AILA2kJFy5DNN6T4b7ylUY1/tH+KVvY3kz2b91OLw7E25Dh2DyTC9k&#10;7i9CxNQxGDtkLmJ3H0Fu2CLM/2kMApMLEOfvhr6dP8d773+OYTPcEOHniemjJmDKjLHo83U/LHRJ&#10;wOGfQfBVIHPtCoz5sgM6DZ8Nn4hExIfOR5euvTBq6AqaIlkIWjUdHdt9gFavfYZZq/yxas5CTF/g&#10;icy9bGFGW7rmUBaWD+mEFx95Bb1nuWHnEdrlB3cixn0Ovu7wCVq98Sl+XB2H4qpT7HZMuzsnGssn&#10;LEdoeD6O/0wT6uBebNsYiGXzpqNnxwEYNmAi3OK2oCgjkscNwbzALJSf/xlHS1KxqN8krA3LQdXZ&#10;QriMmohZM0NR7AB7TognFoybjSVcsNe4rSKhyQUrl0+Bu4cb5vUdD7egcLgvnIufJi3iIhUFnzmT&#10;MGOuBzYdLENekA/cZq1E3L6Klgj2SAP2Uto0Rw7u4OSZjxHjqbb5UqKvHo9pS5ZS7VqCUT2+wHd9&#10;J2FNOJtWMBNP9rZiz15eXGXZIENAV0Vcq6GFsrQazqZTNp9UY0n2Wwf7Lzh3sgb7tiYiwHMhlqwJ&#10;Qj7VyV05SQhYPAbL/SJRUPULfjnH4qCHdmNDwCIsXLwQIZsO4AzN9gunj6IgM4UqrhuCXOdjwYqV&#10;mLTQDVGpBfSkH0HGxjT+vi1Gyosy7c7U5tmzZzuKgVYzZ4LeeFcPFO7aierSAvhOGY8J0z0Qn5qM&#10;oLlj8OO0RdQk3DB1wCD8OGEuZkyehLHzJmACzaBJ3SfDi+eb2G80XNYlM6uymFL/BI6WFSJg7DjM&#10;WbyO134YCfMnYgJBGsbwXqLnHMybOA5L3QMw7ceZmDZ7JiaNHo0p8zwQHuyJCQO+xTfffowP3/wW&#10;s1dtQBl/41lKtY2eSzBt6HiMm74Q09ircN68yZg8ZRpmDpsNf9dlGDJsBib/NIULT2/MW+1Le3kh&#10;JtNejtlUaHwCR4rTsHzY93j9ybfQfepy+j0KsZGL1phBEzBt/iyMGzgAU91isKe8jiHHOuzLo2Sf&#10;ugTB4Ztw6FgVDlIAlFDdXjVnKrp+1dc4MOf6xiA9KhAL2S9xZdQmlNJLX16chzU0heat8EJcjAcm&#10;jZnFZ7gZxy5QyT9XiWz/VZg2ZBp8YjIQ5zMXfbt0xvD5XkhNicaKPsOx1CsIK2fNwNRpqxC7MR3r&#10;5o3E2IkLkbSrGGm+Plg2hwtYy5TsTrArXFGEuIDZ6PZdN3Tq2AMDR42kZFiOpYvnY+4s2ufT52Ax&#10;JeLmbUXYyzRUpfwKtGpkIRAI6AKw1a2m4SEp2XhgP4+q4lx4rpyPMZOnYJl/NENfifBcMR+DRgyH&#10;S2AM8ncfRPneHMRH+mPUmJEYN38FknfSfpaP7iydhUWbkJ2bh8KUYMyb/hOGTXXBhlw6rOhcS3eA&#10;Xb9V2ooWMv1mvZaGspETypUOuu387ccqihA6Zyy6fNkJXVlQdMDAEVjhH4eU2EBM7dcTPahuDxo0&#10;DjPdVzC5ajFmDVmM5OxNiFgzGwO+747+g8cjIC0fJQxJhU2bikUrwqmBHETiwp/Q/4tO6DakP5uG&#10;DsHC1ZFIS47EzHFDTGvwIcN/xIxF7nBfRsfWtAlcCBZgfM9xWOGejCPUas4Q7Fl+q7BwhgvcvFwx&#10;d/IYzJi3HAGuK7FimgtC1q5C/z790aNXHwztNQhukWm8HwlYNHYo+nbtg2nLvLA+NQa+i+ZhxtjZ&#10;WLZyHuYv4sI6fy6G9uuL/kMGYVC/YVjgn4T9lXRuniWPYncOfFYshldIBOJjg7Fw4nAM6U1TZPJy&#10;BCamITJwGb3tXdGzS1+MmuJKP8QmOkMTkJiejYRIN0wc1hNdOvfApJXByN5fjTOMl58+XUU1fg3m&#10;0x6PyqGmkBCAmSPGwmVDHoq205waPh7uwdHwXjKDms236Ny1B/r1G4QFa2Kwv2QH/Ligz1oRwkrR&#10;DL1JjdeDbDlqvAV24wEupmQPWsAVfiKmz3ZBUGQsUtKSWTQjAWmUXqmUVPFJqdhasMMAdSfNHU18&#10;AVf3TOaPttcztDDs3LnDkuz+QQ4G3c2q8T/jZPVBbEpPRUL6FuynM6iuohjZGSmITd+KvftLsSc/&#10;B0U7c+lVz0V0Qio2F5XgpEE6fWVn6lBTVoLKWoadasuxjTHyzJydjAWfx2HGbNPooMtlGq4WNP1G&#10;Xbt+s17LZElntp6bGx1+ZAHW0e+xb9smrA9nyzAmUEUlZmBXSTkqDu1F9oZYhPoHYF1kAnJ37sIe&#10;agL5m7bjMGnLZQcKkRgaYpKSsmg/l1eWYz+LkhYWFaPyeAkip9OD3XsMFgeGIyo+Fdv3leNo5UFs&#10;z05CRFgoouM3IptFSbdm87dt34WyGvos8rbzGktQzQhDbV0NDirWncemo9zm5+Ugl861fXwGhfm7&#10;jFM2KzWO9OkwxK1Pwc4Sevx5Lwo3JSOSOQzRGzKwXdoaPdt7ipistIsOx40bsYXXuDk9gdcQjpi4&#10;FOTtPoCqo8dNONDyxrtjERfCsNgEJEWzCIx/OJIyWatRJdgP70J6XBjCwuKQlU/bP4v+IvoEgjds&#10;RsmRg8hOjkHIuljk7FKUxBn6O4pDe9lgdXM+9h9hdOHQQezK306HmxzIB7BzE5/zXnZiKtiCxIh1&#10;CAwIRGRiOnYyrLd7Uwz9SovhGZ1BbzxDb/VtdmfM+PJEmD+WzW6B/cBB2tp7C5G8PgDufnHIyCmi&#10;2rUPuySpaZ9flNT0OCsMpRTZa6X5NvS5FokdOwobCezX4Nz9fAF1DDPVMV58o38yTeSNV669rrn+&#10;b9I9kHS3wO7poMsqPn7GUGvPaJwhl97B3jpNKrDZr330Vp9kos2p00z6UYydry2uvRhgVhKNYs6n&#10;Kc1OndyPsKmTMGuyGzZVXSAL7SxOn7Ji3SfJQDtz1vqeFYe2uPtiip1UjF6x72NiqzEkZuLv4kZo&#10;q+P4Wt8xsfwThr14VufiOCmOP69LsX69F3jFjdDx5vzOWL6DMuzME9BvNbwBxeFra1CcnwHvoFAk&#10;btnF85xnfoGunTwBnltx/dP8zWfPcT8denu2pmKddwi2cIGqPXfB3I+zHKcUArzIlNPvsBh0dQph&#10;yvPPaxRLUWy9Ew5egq5T91/3+xyZjKdP1CAzgdEMfz/kFJWa0GDLBDvZX8X7i7GXoM7ZvAmZrGSr&#10;1NfC7b/m/8pBtc2Rn29e3+LYsWOnWTCMg+6WJfuNQvj6j3eCXYVEpLHU/935+fmGsbWREs6Vkv1i&#10;Ioyy3gwTjKM+qYWvL91ngdrJYdBktT53cMqdx9ceQV5cDOJj0rG7SmDVxL70mMszzMw5f8PYc/6/&#10;XzPynC3FnVtnRmd9SvDFa3Zcq3XN9bP6rOu+nCGoxUJx+r2cW/tLy0hzFZ/A4hj8en6RcrSw1KDi&#10;CPkB9JFUVpEHYI7Tea/MOqwvcC8Rvs77aRYC67rqDCOPBJ9iamQ0xSqrLa5DiwS7qytr6ZVYtmh+&#10;vgPkBLMmc1MNS0JuZ9/7yGYPdoXesrOzDdjr3w/V/t+3b6+pYCQ1vumy3shKJHlFhBiRVpoyStPY&#10;5zZMOkrROrH7rnHtOlYahmECNsHvrKUmIbJYnZMb39LUeKW4So1XvTvFw+WEkh3a1EPkGwFFYF/r&#10;a6W4ir3V3LLe5IGXGi+QS8pffl90zzJZemw1F8y8vPwmS3GV9DN58k0AgqYAVv1zXn9OQH1Np/EX&#10;tUvZoCTVXAvslydDNEZSyH/FOfTD1RwvPDyKYaS5hjASGxtnijFERTX9EAMvJCQES5YuN9Vx5Nza&#10;Q8eKsqMuXPjZZEc1h6EQo3w23uwbEBMdg+jo6Hr3J5rvY+DG0NnS5Su5YG138Mevv5rw9T77i+C5&#10;zirF13velnzcFcEeEBBgylLJAyvnxB+mUg1JQyJTeHh4GQeTB0sveZCBZrZNPfh/XPk/VzE+HRMb&#10;T0/5HvoJtqNo1x46vZpHWSppGvkEcBAdTKtWufGeeMHz8vvisQYu/Exe9L1crKxKNbd/JaPmXmWm&#10;Ma7vimAX/1lgF73zl19I4GCusrx8t/MwtfTouawkh12JFiVkxf3+Q0kcpWTvlTGxQt1tGSLbs58S&#10;XqPYsXW+/6/Zqhae7ouaa17t/hSXlJJkdMR4x2/nOdHSrv2O/v37mxiyM86u8FsECyyI972etePF&#10;FGuuJY9vpvSvs5S0ftd/2WAMW/dU12LdW2vodXMYznu05Rr36I80L25mLt1u37mjV69eJpYqsDtb&#10;MYk8ITtWNqZsW4Ff299rhIWJeHDzQx1trjZu5bxX+m5D/8v52dX+p/N+6v5qRLJk1e00nNfd3LcN&#10;zdtbmduNOZeuZx7d6jF3tPnsM5PKKJvA2VnVWXBBudra5xzXyuy63s9NN9gGhrzAzrzxm9mK0nm9&#10;QznaGs789Mu31+Olv1YSjM7pPI/+l65NW/02/VZ5wJ3Rgfrdba/3fl7ruMt77rW09/Xn8NVeN3QP&#10;rzZX9dw0nM/xZuaq8zvXO19v5bg7HnvxBcyZN8/kWism5wS4s/pK/RZO18rZvt7PrzXZdOOvtSDo&#10;c+fNvtpWQHKOqz0I581zgv7y7dUWgfr7r2dBcB7vBLv+r66tPsidTTputG3WtY6/VhWdP/rnTg98&#10;Q/epobl7tfnqXCCuNVevNU+dn9efr1d7ffk8vtJxV5vrd9z7zPP4+PMv4O/nj1JKIGf5pfpVRS8v&#10;x+SsFX4r24slf5zMq3pbJ0PoWmGSa03Syx/u1R7o5RrMzaz+15Ku9T/X+Z3A1m/Q76zP6GrKarct&#10;rTFC/d/b0H291ly+0nytH1tvaK5ea546P7/Wot2Q4L2euX7H/a+1wj1PP4+P2rbHrNlzjEovDrez&#10;7ZPs98vH9XLEr/Td+vuudR7RS681bqTFT0OU16sx5y6ni94qw04sNJ3DeV5dv/M3OttsXeu+3crn&#10;15O080c9pqH75pyLVzvmWnPVmT/R0Hy9kbl6rWMvn8uXH3+luX7HQ+++g7tefBV/ffhxPPTUM/js&#10;8/boyxTCfv36QYSb5j6U7vhHGc39XtvXd2t4+K+ep/8fcA+CzxKH170AAAAASUVORK5CYIJQSwEC&#10;LQAUAAYACAAAACEAsYJntgoBAAATAgAAEwAAAAAAAAAAAAAAAAAAAAAAW0NvbnRlbnRfVHlwZXNd&#10;LnhtbFBLAQItABQABgAIAAAAIQA4/SH/1gAAAJQBAAALAAAAAAAAAAAAAAAAADsBAABfcmVscy8u&#10;cmVsc1BLAQItABQABgAIAAAAIQDNT0VYkwQAAPwJAAAOAAAAAAAAAAAAAAAAADoCAABkcnMvZTJv&#10;RG9jLnhtbFBLAQItABQABgAIAAAAIQCqJg6+vAAAACEBAAAZAAAAAAAAAAAAAAAAAPkGAABkcnMv&#10;X3JlbHMvZTJvRG9jLnhtbC5yZWxzUEsBAi0AFAAGAAgAAAAhABI9CRHgAAAACgEAAA8AAAAAAAAA&#10;AAAAAAAA7AcAAGRycy9kb3ducmV2LnhtbFBLAQItAAoAAAAAAAAAIQCq3rxIRW0AAEVtAAAUAAAA&#10;AAAAAAAAAAAAAPkIAABkcnMvbWVkaWEvaW1hZ2UxLnBuZ1BLBQYAAAAABgAGAHwBAABw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 o:spid="_x0000_s1027" type="#_x0000_t75" style="position:absolute;width:15335;height:12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ncQDBAAAA2wAAAA8AAABkcnMvZG93bnJldi54bWxET01rwkAQvQv+h2UEL6IbpUiJrqEtCIJS&#10;aCyex+w0CWZnk+yaxH/fLRS8zeN9zjYZTCU6al1pWcFyEYEgzqwuOVfwfd7PX0E4j6yxskwKHuQg&#10;2Y1HW4y17fmLutTnIoSwi1FB4X0dS+myggy6ha2JA/djW4M+wDaXusU+hJtKrqJoLQ2WHBoKrOmj&#10;oOyW3o2C9M7Xoxs+s+by0izxPT/dZnxSajoZ3jYgPA3+Kf53H3SYv4a/X8IB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CncQDBAAAA2wAAAA8AAAAAAAAAAAAAAAAAnwIA&#10;AGRycy9kb3ducmV2LnhtbFBLBQYAAAAABAAEAPcAAACNAwAAAAA=&#10;">
                  <v:imagedata r:id="rId11" o:title=""/>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Прямоугольная выноска 19" o:spid="_x0000_s1028" type="#_x0000_t61" style="position:absolute;left:4381;top:2095;width:12764;height:5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4Yb0A&#10;AADbAAAADwAAAGRycy9kb3ducmV2LnhtbERPvQrCMBDeBd8hnOCmqSKi1SiiCA4uapduR3O2xeZS&#10;m6j17Y0guN3H93vLdWsq8aTGlZYVjIYRCOLM6pJzBcllP5iBcB5ZY2WZFLzJwXrV7Swx1vbFJ3qe&#10;fS5CCLsYFRTe17GULivIoBvamjhwV9sY9AE2udQNvkK4qeQ4iqbSYMmhocCatgVlt/PDKJif2p1+&#10;7+87SpJqcjxQOuUyVarfazcLEJ5a/xf/3Acd5s/h+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n4Yb0AAADbAAAADwAAAAAAAAAAAAAAAACYAgAAZHJzL2Rvd25yZXYu&#10;eG1sUEsFBgAAAAAEAAQA9QAAAIIDAAAAAA==&#10;" adj="-5807,28964" fillcolor="window" strokecolor="windowText" strokeweight="2pt">
                  <v:textbox>
                    <w:txbxContent>
                      <w:p w:rsidR="001517A1" w:rsidRPr="0042115A" w:rsidRDefault="001517A1" w:rsidP="001517A1">
                        <w:r w:rsidRPr="0042115A">
                          <w:rPr>
                            <w:rFonts w:ascii="Times New Roman" w:hAnsi="Times New Roman" w:cs="Times New Roman"/>
                            <w:color w:val="000000" w:themeColor="text1"/>
                            <w:sz w:val="24"/>
                            <w:szCs w:val="24"/>
                          </w:rPr>
                          <w:t>Режим Быстрой маски</w:t>
                        </w:r>
                      </w:p>
                    </w:txbxContent>
                  </v:textbox>
                </v:shape>
                <w10:wrap type="tight"/>
              </v:group>
            </w:pict>
          </mc:Fallback>
        </mc:AlternateContent>
      </w:r>
      <w:r w:rsidRPr="009C71B3">
        <w:rPr>
          <w:noProof/>
          <w:lang w:eastAsia="ru-RU"/>
        </w:rPr>
        <mc:AlternateContent>
          <mc:Choice Requires="wps">
            <w:drawing>
              <wp:anchor distT="0" distB="0" distL="114300" distR="114300" simplePos="0" relativeHeight="251662336" behindDoc="0" locked="0" layoutInCell="1" allowOverlap="1" wp14:anchorId="5949703B" wp14:editId="716364F1">
                <wp:simplePos x="0" y="0"/>
                <wp:positionH relativeFrom="column">
                  <wp:posOffset>4520565</wp:posOffset>
                </wp:positionH>
                <wp:positionV relativeFrom="paragraph">
                  <wp:posOffset>-8197215</wp:posOffset>
                </wp:positionV>
                <wp:extent cx="1724025" cy="353060"/>
                <wp:effectExtent l="323850" t="0" r="28575" b="256540"/>
                <wp:wrapNone/>
                <wp:docPr id="18" name="Прямоугольная выноска 18"/>
                <wp:cNvGraphicFramePr/>
                <a:graphic xmlns:a="http://schemas.openxmlformats.org/drawingml/2006/main">
                  <a:graphicData uri="http://schemas.microsoft.com/office/word/2010/wordprocessingShape">
                    <wps:wsp>
                      <wps:cNvSpPr/>
                      <wps:spPr>
                        <a:xfrm>
                          <a:off x="0" y="0"/>
                          <a:ext cx="1724025" cy="353060"/>
                        </a:xfrm>
                        <a:prstGeom prst="wedgeRectCallout">
                          <a:avLst>
                            <a:gd name="adj1" fmla="val -68674"/>
                            <a:gd name="adj2" fmla="val 108260"/>
                          </a:avLst>
                        </a:prstGeom>
                        <a:solidFill>
                          <a:sysClr val="window" lastClr="FFFFFF"/>
                        </a:solidFill>
                        <a:ln w="25400" cap="flat" cmpd="sng" algn="ctr">
                          <a:solidFill>
                            <a:sysClr val="windowText" lastClr="000000"/>
                          </a:solidFill>
                          <a:prstDash val="solid"/>
                        </a:ln>
                        <a:effectLst/>
                      </wps:spPr>
                      <wps:txbx>
                        <w:txbxContent>
                          <w:p w:rsidR="001517A1" w:rsidRPr="0042115A" w:rsidRDefault="001517A1" w:rsidP="001517A1">
                            <w:r w:rsidRPr="0042115A">
                              <w:rPr>
                                <w:rFonts w:ascii="Times New Roman" w:hAnsi="Times New Roman" w:cs="Times New Roman"/>
                                <w:color w:val="000000" w:themeColor="text1"/>
                                <w:sz w:val="24"/>
                                <w:szCs w:val="24"/>
                              </w:rPr>
                              <w:t>Режим Быстрой маски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ая выноска 18" o:spid="_x0000_s1029" type="#_x0000_t61" style="position:absolute;left:0;text-align:left;margin-left:355.95pt;margin-top:-645.45pt;width:135.75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nf3gIAAJEFAAAOAAAAZHJzL2Uyb0RvYy54bWysVEtu2zAQ3RfoHQjuE8mK7aRG5MBw4KJA&#10;kARNiqxpirJUUCRL0pbcVYsuWyBH6BWCdtdPziDdqENKcZwmq6JaUDOc4XzefA6PqoKjFdMmlyLG&#10;vd0QIyaoTHKxiPGby9nOAUbGEpEQLgWL8ZoZfDR+/uywVCMWyUzyhGkERoQZlSrGmbVqFASGZqwg&#10;ZlcqJkCYSl0QC6xeBIkmJVgveBCF4TAopU6UlpQZA7fHrRCPvf00ZdSepalhFvEYQ2zWn9qfc3cG&#10;40MyWmiispx2YZB/iKIguQCnG1PHxBK01PkjU0VOtTQytbtUFoFM05wynwNk0wv/yuYiI4r5XAAc&#10;ozYwmf9nlp6uzjXKE6gdVEqQAmpUf20+NNf1r/q2+VR/r2/rn82X+nd901yj+lvzGcjb5mP9o75B&#10;8AYALJUZgZ0Lda47zgDp0KhSXbg/5IkqD/p6AzqrLKJw2duP+mE0wIiCbG+wFw59VYL710ob+5LJ&#10;AjkixiVLFuw1VHZKOJdL63EnqxNjfQGSLguSvO1hlBYc6rkiHO0MD4b7/a7gW0rRtlIvPIg2/jub&#10;EMldBM6BkTxPZjnnnlmbKdcI7ENcuUhkiREnxsJljGf+cx7BxINnXKAyxtGgH0JPUgJ9n3JigSwU&#10;VMKIBUaEL2CgqNU+vQevzSOnlwDmluPQf085dokcE5O1EXurnRoXLh/mRwagdEG7uraVdJSt5lXb&#10;KO6Fu5nLZA3No2U7VUbRWQ72TyD/c6IBdkgOVoM9gyPlEjKWHYVRJvX7p+6dPnQ3SDEqYSwBjXdL&#10;ohlk90pA37/o9ftujj3TH+xHwOhtyXxbIpbFVEJpoBEgOk86fcvvyFTL4go2yMR5BRERFHy3uHfM&#10;1LbrAnYQZZOJV4PZVcSeiAtFnXGHnEP2sroiWnVtaqEmp/JuhMnId1PbC/e67qWQk6WVab7BvMW1&#10;KwDMve+fbke5xbLNe637TTr+AwAA//8DAFBLAwQUAAYACAAAACEA1KaSOeUAAAAPAQAADwAAAGRy&#10;cy9kb3ducmV2LnhtbEyPPU/DMBCGdyT+g3VIbK2TptAmxKlQpVaIAZRSBjbXOZKo9jmNnTb8ewwL&#10;bPfx6L3n8tVoNDtj71pLAuJpBAxJ2aqlWsD+bTNZAnNeUiW1JRTwhQ5WxfVVLrPKXqjE887XLISQ&#10;y6SAxvsu49ypBo10U9shhd2n7Y30oe1rXvXyEsKN5rMouudGthQuNLLDdYPquBuMgI9t+fqkUZ2G&#10;/Xx7LNW7XGxenoW4vRkfH4B5HP0fDD/6QR2K4HSwA1WOaQGLOE4DKmASz9IolIFJl8kc2OF3ltwl&#10;wIuc//+j+AYAAP//AwBQSwECLQAUAAYACAAAACEAtoM4kv4AAADhAQAAEwAAAAAAAAAAAAAAAAAA&#10;AAAAW0NvbnRlbnRfVHlwZXNdLnhtbFBLAQItABQABgAIAAAAIQA4/SH/1gAAAJQBAAALAAAAAAAA&#10;AAAAAAAAAC8BAABfcmVscy8ucmVsc1BLAQItABQABgAIAAAAIQAJVXnf3gIAAJEFAAAOAAAAAAAA&#10;AAAAAAAAAC4CAABkcnMvZTJvRG9jLnhtbFBLAQItABQABgAIAAAAIQDUppI55QAAAA8BAAAPAAAA&#10;AAAAAAAAAAAAADgFAABkcnMvZG93bnJldi54bWxQSwUGAAAAAAQABADzAAAASgYAAAAA&#10;" adj="-4034,34184" fillcolor="window" strokecolor="windowText" strokeweight="2pt">
                <v:textbox>
                  <w:txbxContent>
                    <w:p w:rsidR="001517A1" w:rsidRPr="0042115A" w:rsidRDefault="001517A1" w:rsidP="001517A1">
                      <w:r w:rsidRPr="0042115A">
                        <w:rPr>
                          <w:rFonts w:ascii="Times New Roman" w:hAnsi="Times New Roman" w:cs="Times New Roman"/>
                          <w:color w:val="000000" w:themeColor="text1"/>
                          <w:sz w:val="24"/>
                          <w:szCs w:val="24"/>
                        </w:rPr>
                        <w:t>Режим Быстрой маски</w:t>
                      </w:r>
                    </w:p>
                  </w:txbxContent>
                </v:textbox>
              </v:shape>
            </w:pict>
          </mc:Fallback>
        </mc:AlternateContent>
      </w:r>
      <w:r w:rsidRPr="00D11618">
        <w:rPr>
          <w:rFonts w:ascii="Times New Roman" w:eastAsia="Times New Roman" w:hAnsi="Times New Roman" w:cs="Times New Roman"/>
          <w:bCs/>
          <w:sz w:val="24"/>
          <w:szCs w:val="24"/>
          <w:lang w:eastAsia="ru-RU"/>
        </w:rPr>
        <w:t>Выбираем режим Быстрой маски. Чтобы активировать быструю маску, щёлкните по небольшой кнопке с красными краями в левом нижнем углу окна изображения.</w:t>
      </w:r>
      <w:r w:rsidRPr="00D11618">
        <w:rPr>
          <w:rFonts w:ascii="Times New Roman" w:eastAsia="Times New Roman" w:hAnsi="Times New Roman" w:cs="Times New Roman"/>
          <w:bCs/>
          <w:sz w:val="24"/>
          <w:szCs w:val="24"/>
          <w:lang w:eastAsia="ru-RU"/>
        </w:rPr>
        <w:tab/>
        <w:t xml:space="preserve"> </w:t>
      </w:r>
      <w:r w:rsidRPr="00D11618">
        <w:rPr>
          <w:rFonts w:ascii="Times New Roman" w:eastAsia="Times New Roman" w:hAnsi="Times New Roman" w:cs="Times New Roman"/>
          <w:bCs/>
          <w:sz w:val="24"/>
          <w:szCs w:val="24"/>
          <w:lang w:eastAsia="ru-RU"/>
        </w:rPr>
        <w:cr/>
        <w:t>Выбираем градиентную заливку. Проводим горизонтальную линию в средней трети изображения.</w:t>
      </w:r>
    </w:p>
    <w:p w:rsidR="001517A1" w:rsidRPr="00BF2F8F"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Выключаем быструю маску</w:t>
      </w:r>
      <w:proofErr w:type="gramStart"/>
      <w:r w:rsidRPr="00BF2F8F">
        <w:rPr>
          <w:rFonts w:ascii="Times New Roman" w:eastAsia="Times New Roman" w:hAnsi="Times New Roman" w:cs="Times New Roman"/>
          <w:bCs/>
          <w:sz w:val="24"/>
          <w:szCs w:val="24"/>
          <w:lang w:eastAsia="ru-RU"/>
        </w:rPr>
        <w:t xml:space="preserve"> В</w:t>
      </w:r>
      <w:proofErr w:type="gramEnd"/>
      <w:r w:rsidRPr="00BF2F8F">
        <w:rPr>
          <w:rFonts w:ascii="Times New Roman" w:eastAsia="Times New Roman" w:hAnsi="Times New Roman" w:cs="Times New Roman"/>
          <w:bCs/>
          <w:sz w:val="24"/>
          <w:szCs w:val="24"/>
          <w:lang w:eastAsia="ru-RU"/>
        </w:rPr>
        <w:t xml:space="preserve">ставляем копируемый фрагмент Правка/Вставить. </w:t>
      </w:r>
    </w:p>
    <w:p w:rsidR="001517A1" w:rsidRPr="00BF2F8F" w:rsidRDefault="001517A1" w:rsidP="001517A1">
      <w:pPr>
        <w:pStyle w:val="a4"/>
        <w:numPr>
          <w:ilvl w:val="0"/>
          <w:numId w:val="2"/>
        </w:numPr>
        <w:spacing w:after="0" w:line="240" w:lineRule="auto"/>
        <w:ind w:left="0" w:firstLine="0"/>
        <w:jc w:val="both"/>
        <w:rPr>
          <w:rFonts w:ascii="Times New Roman" w:eastAsia="Times New Roman" w:hAnsi="Times New Roman" w:cs="Times New Roman"/>
          <w:bCs/>
          <w:sz w:val="24"/>
          <w:szCs w:val="24"/>
          <w:lang w:eastAsia="ru-RU"/>
        </w:rPr>
      </w:pPr>
      <w:r w:rsidRPr="00BF2F8F">
        <w:rPr>
          <w:rFonts w:ascii="Times New Roman" w:eastAsia="Times New Roman" w:hAnsi="Times New Roman" w:cs="Times New Roman"/>
          <w:bCs/>
          <w:sz w:val="24"/>
          <w:szCs w:val="24"/>
          <w:lang w:eastAsia="ru-RU"/>
        </w:rPr>
        <w:t>Копируем изображение в буфер обмена  Правка</w:t>
      </w:r>
      <w:proofErr w:type="gramStart"/>
      <w:r w:rsidRPr="00BF2F8F">
        <w:rPr>
          <w:rFonts w:ascii="Times New Roman" w:eastAsia="Times New Roman" w:hAnsi="Times New Roman" w:cs="Times New Roman"/>
          <w:bCs/>
          <w:sz w:val="24"/>
          <w:szCs w:val="24"/>
          <w:lang w:eastAsia="ru-RU"/>
        </w:rPr>
        <w:t>/ К</w:t>
      </w:r>
      <w:proofErr w:type="gramEnd"/>
      <w:r w:rsidRPr="00BF2F8F">
        <w:rPr>
          <w:rFonts w:ascii="Times New Roman" w:eastAsia="Times New Roman" w:hAnsi="Times New Roman" w:cs="Times New Roman"/>
          <w:bCs/>
          <w:sz w:val="24"/>
          <w:szCs w:val="24"/>
          <w:lang w:eastAsia="ru-RU"/>
        </w:rPr>
        <w:t>опировать. Вставляем копируемый фрагмент Правка</w:t>
      </w:r>
      <w:proofErr w:type="gramStart"/>
      <w:r w:rsidRPr="00BF2F8F">
        <w:rPr>
          <w:rFonts w:ascii="Times New Roman" w:eastAsia="Times New Roman" w:hAnsi="Times New Roman" w:cs="Times New Roman"/>
          <w:bCs/>
          <w:sz w:val="24"/>
          <w:szCs w:val="24"/>
          <w:lang w:eastAsia="ru-RU"/>
        </w:rPr>
        <w:t>/В</w:t>
      </w:r>
      <w:proofErr w:type="gramEnd"/>
      <w:r w:rsidRPr="00BF2F8F">
        <w:rPr>
          <w:rFonts w:ascii="Times New Roman" w:eastAsia="Times New Roman" w:hAnsi="Times New Roman" w:cs="Times New Roman"/>
          <w:bCs/>
          <w:sz w:val="24"/>
          <w:szCs w:val="24"/>
          <w:lang w:eastAsia="ru-RU"/>
        </w:rPr>
        <w:t>ставить. Фиксируем плавающее выделение, командой</w:t>
      </w:r>
      <w:proofErr w:type="gramStart"/>
      <w:r w:rsidRPr="00BF2F8F">
        <w:rPr>
          <w:rFonts w:ascii="Times New Roman" w:eastAsia="Times New Roman" w:hAnsi="Times New Roman" w:cs="Times New Roman"/>
          <w:bCs/>
          <w:sz w:val="24"/>
          <w:szCs w:val="24"/>
          <w:lang w:eastAsia="ru-RU"/>
        </w:rPr>
        <w:t xml:space="preserve"> С</w:t>
      </w:r>
      <w:proofErr w:type="gramEnd"/>
      <w:r w:rsidRPr="00BF2F8F">
        <w:rPr>
          <w:rFonts w:ascii="Times New Roman" w:eastAsia="Times New Roman" w:hAnsi="Times New Roman" w:cs="Times New Roman"/>
          <w:bCs/>
          <w:sz w:val="24"/>
          <w:szCs w:val="24"/>
          <w:lang w:eastAsia="ru-RU"/>
        </w:rPr>
        <w:t>оздать слой</w:t>
      </w:r>
    </w:p>
    <w:p w:rsidR="003A64CD" w:rsidRDefault="001517A1" w:rsidP="00D11618">
      <w:pPr>
        <w:pStyle w:val="a4"/>
        <w:numPr>
          <w:ilvl w:val="0"/>
          <w:numId w:val="2"/>
        </w:numPr>
        <w:spacing w:after="0" w:line="240" w:lineRule="auto"/>
        <w:ind w:left="0" w:firstLine="0"/>
        <w:jc w:val="both"/>
      </w:pPr>
      <w:r w:rsidRPr="00D11618">
        <w:rPr>
          <w:rFonts w:ascii="Times New Roman" w:eastAsia="Times New Roman" w:hAnsi="Times New Roman" w:cs="Times New Roman"/>
          <w:bCs/>
          <w:sz w:val="24"/>
          <w:szCs w:val="24"/>
          <w:lang w:eastAsia="ru-RU"/>
        </w:rPr>
        <w:t>Сохраните изображение как Коллаж</w:t>
      </w:r>
      <w:proofErr w:type="gramStart"/>
      <w:r w:rsidRPr="00D11618">
        <w:rPr>
          <w:rFonts w:ascii="Times New Roman" w:eastAsia="Times New Roman" w:hAnsi="Times New Roman" w:cs="Times New Roman"/>
          <w:bCs/>
          <w:sz w:val="24"/>
          <w:szCs w:val="24"/>
          <w:lang w:eastAsia="ru-RU"/>
        </w:rPr>
        <w:t>1</w:t>
      </w:r>
      <w:proofErr w:type="gramEnd"/>
      <w:r w:rsidRPr="00D11618">
        <w:rPr>
          <w:rFonts w:ascii="Times New Roman" w:eastAsia="Times New Roman" w:hAnsi="Times New Roman" w:cs="Times New Roman"/>
          <w:bCs/>
          <w:sz w:val="24"/>
          <w:szCs w:val="24"/>
          <w:lang w:eastAsia="ru-RU"/>
        </w:rPr>
        <w:t>.jpg.</w:t>
      </w:r>
    </w:p>
    <w:sectPr w:rsidR="003A64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155F"/>
    <w:multiLevelType w:val="hybridMultilevel"/>
    <w:tmpl w:val="9CE0D8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6C1957EC"/>
    <w:multiLevelType w:val="hybridMultilevel"/>
    <w:tmpl w:val="85848B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A1"/>
    <w:rsid w:val="001517A1"/>
    <w:rsid w:val="00172767"/>
    <w:rsid w:val="003A64CD"/>
    <w:rsid w:val="00452033"/>
    <w:rsid w:val="006172CA"/>
    <w:rsid w:val="00A75872"/>
    <w:rsid w:val="00D11618"/>
    <w:rsid w:val="00ED1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7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Сетка таблицы4"/>
    <w:basedOn w:val="a1"/>
    <w:next w:val="a3"/>
    <w:uiPriority w:val="59"/>
    <w:rsid w:val="0015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517A1"/>
    <w:pPr>
      <w:ind w:left="720"/>
      <w:contextualSpacing/>
    </w:pPr>
  </w:style>
  <w:style w:type="table" w:styleId="a3">
    <w:name w:val="Table Grid"/>
    <w:basedOn w:val="a1"/>
    <w:uiPriority w:val="59"/>
    <w:rsid w:val="0015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116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11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7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Сетка таблицы4"/>
    <w:basedOn w:val="a1"/>
    <w:next w:val="a3"/>
    <w:uiPriority w:val="59"/>
    <w:rsid w:val="0015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517A1"/>
    <w:pPr>
      <w:ind w:left="720"/>
      <w:contextualSpacing/>
    </w:pPr>
  </w:style>
  <w:style w:type="table" w:styleId="a3">
    <w:name w:val="Table Grid"/>
    <w:basedOn w:val="a1"/>
    <w:uiPriority w:val="59"/>
    <w:rsid w:val="0015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116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11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0.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Curnos™</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8</cp:revision>
  <dcterms:created xsi:type="dcterms:W3CDTF">2012-01-07T18:37:00Z</dcterms:created>
  <dcterms:modified xsi:type="dcterms:W3CDTF">2012-02-27T18:01:00Z</dcterms:modified>
</cp:coreProperties>
</file>