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F1" w:rsidRPr="00825C57" w:rsidRDefault="00B54819" w:rsidP="00825C57">
      <w:pPr>
        <w:rPr>
          <w:rFonts w:ascii="Lato" w:hAnsi="Lato"/>
          <w:b/>
          <w:color w:val="2E74B5" w:themeColor="accent1" w:themeShade="BF"/>
          <w:sz w:val="28"/>
        </w:rPr>
      </w:pPr>
      <w:r w:rsidRPr="00825C57">
        <w:rPr>
          <w:rFonts w:ascii="Lato" w:hAnsi="Lato"/>
          <w:b/>
          <w:noProof/>
          <w:color w:val="5B9BD5" w:themeColor="accent1"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93A1D" wp14:editId="0E2715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43800" cy="10668000"/>
                <wp:effectExtent l="0" t="0" r="0" b="0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68000"/>
                        </a:xfrm>
                        <a:prstGeom prst="frame">
                          <a:avLst>
                            <a:gd name="adj1" fmla="val 101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67E2" id="Frame 29" o:spid="_x0000_s1026" style="position:absolute;left:0;text-align:left;margin-left:0;margin-top:0;width:594pt;height:840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coordsize="7543800,106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" path="m,l7543800,r,10668000l,10668000,,xm76192,76192r,10515616l7467608,10591808r,-10515616l76192,76192xe" fillcolor="#0070c0" stroked="f" strokeweight="1pt">
                <v:stroke joinstyle="miter"/>
                <v:path arrowok="t" o:connecttype="custom" o:connectlocs="0,0;7543800,0;7543800,10668000;0,10668000;0,0;76192,76192;76192,10591808;7467608,10591808;7467608,76192;76192,76192" o:connectangles="0,0,0,0,0,0,0,0,0,0"/>
                <w10:wrap anchorx="margin" anchory="margin"/>
              </v:shape>
            </w:pict>
          </mc:Fallback>
        </mc:AlternateContent>
      </w:r>
      <w:r w:rsidR="00825C57" w:rsidRPr="00825C57">
        <w:rPr>
          <w:rFonts w:ascii="Lato" w:hAnsi="Lato"/>
          <w:b/>
          <w:color w:val="2E74B5" w:themeColor="accent1" w:themeShade="BF"/>
          <w:sz w:val="28"/>
        </w:rPr>
        <w:t>Exercise: Using the above described flowchart development conventions create a flowchart of any process of your choosing for example making a sandwich or lemonade.</w:t>
      </w:r>
    </w:p>
    <w:p w:rsidR="00D37600" w:rsidRPr="00D37600" w:rsidRDefault="002A2F0C" w:rsidP="00D37600">
      <w:pPr>
        <w:jc w:val="center"/>
        <w:rPr>
          <w:rFonts w:ascii="Lato" w:hAnsi="Lato"/>
          <w:b/>
          <w:sz w:val="20"/>
        </w:rPr>
      </w:pPr>
      <w:r>
        <w:rPr>
          <w:rFonts w:ascii="Lato" w:hAnsi="Lato"/>
          <w:b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43EC9F" wp14:editId="54D9883F">
                <wp:simplePos x="0" y="0"/>
                <wp:positionH relativeFrom="margin">
                  <wp:posOffset>866775</wp:posOffset>
                </wp:positionH>
                <wp:positionV relativeFrom="paragraph">
                  <wp:posOffset>157480</wp:posOffset>
                </wp:positionV>
                <wp:extent cx="4105274" cy="6429375"/>
                <wp:effectExtent l="0" t="0" r="0" b="95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4" cy="6429375"/>
                          <a:chOff x="1" y="-209550"/>
                          <a:chExt cx="4105274" cy="64293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9525" y="-209550"/>
                            <a:ext cx="1743075" cy="762000"/>
                          </a:xfrm>
                          <a:prstGeom prst="roundRect">
                            <a:avLst>
                              <a:gd name="adj" fmla="val 37917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9525" y="838200"/>
                            <a:ext cx="1743075" cy="762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C57" w:rsidRPr="00825C57" w:rsidRDefault="00825C57" w:rsidP="00825C5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825C57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Prepare all ingredients and 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9525" y="1876425"/>
                            <a:ext cx="1743075" cy="762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304800" y="2914650"/>
                            <a:ext cx="1171575" cy="1171575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" y="4381500"/>
                            <a:ext cx="2152650" cy="762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66675" y="5457825"/>
                            <a:ext cx="1743075" cy="762000"/>
                          </a:xfrm>
                          <a:prstGeom prst="roundRect">
                            <a:avLst>
                              <a:gd name="adj" fmla="val 37917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362200" y="3133725"/>
                            <a:ext cx="1743075" cy="762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1450" y="0"/>
                            <a:ext cx="14192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D37600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 w:rsidRPr="00D37600"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6675" y="2085975"/>
                            <a:ext cx="16287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825C57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Grill the bread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1475" y="3333750"/>
                            <a:ext cx="10382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D37600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Success?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525" y="4467225"/>
                            <a:ext cx="214312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2A2F0C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Put ingredients all together into bread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90488" y="5638800"/>
                            <a:ext cx="1504950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2A2F0C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76500" y="3190875"/>
                            <a:ext cx="150495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600" w:rsidRPr="00D37600" w:rsidRDefault="00825C57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32"/>
                                </w:rPr>
                                <w:t>Buy a grill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95350" y="552450"/>
                            <a:ext cx="0" cy="285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95350" y="1600200"/>
                            <a:ext cx="0" cy="285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95350" y="2628900"/>
                            <a:ext cx="0" cy="285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895350" y="4086225"/>
                            <a:ext cx="0" cy="285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895350" y="5133975"/>
                            <a:ext cx="0" cy="285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rot="16200000" flipH="1">
                            <a:off x="1914525" y="3067050"/>
                            <a:ext cx="1" cy="8794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0" y="3248025"/>
                            <a:ext cx="43815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796" w:rsidRPr="000C2796" w:rsidRDefault="000C2796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24"/>
                                </w:rPr>
                              </w:pPr>
                              <w:r w:rsidRPr="000C2796">
                                <w:rPr>
                                  <w:rFonts w:ascii="Lato" w:hAnsi="Lato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66725" y="4057650"/>
                            <a:ext cx="4667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796" w:rsidRPr="000C2796" w:rsidRDefault="000C2796" w:rsidP="00D37600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sz w:val="24"/>
                                </w:rPr>
                              </w:pPr>
                              <w:r w:rsidRPr="000C2796">
                                <w:rPr>
                                  <w:rFonts w:ascii="Lato" w:hAnsi="Lato"/>
                                  <w:b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/>
                        <wps:spPr>
                          <a:xfrm flipH="1" flipV="1">
                            <a:off x="1752600" y="2209800"/>
                            <a:ext cx="1504950" cy="91440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3EC9F" id="Group 34" o:spid="_x0000_s1026" style="position:absolute;left:0;text-align:left;margin-left:68.25pt;margin-top:12.4pt;width:323.25pt;height:506.25pt;z-index:251716608;mso-position-horizontal-relative:margin;mso-width-relative:margin;mso-height-relative:margin" coordorigin=",-2095" coordsize="41052,6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">
                <v:roundrect id="Rounded Rectangle 1" o:spid="_x0000_s1027" style="position:absolute;left:95;top:-2095;width:17431;height:7619;visibility:visible;mso-wrap-style:square;v-text-anchor:middle" arcsize="2484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4oL4A&#10;AADaAAAADwAAAGRycy9kb3ducmV2LnhtbERPTYvCMBC9C/6HMMJeRFM9FK1GEcF1b6L24HFsxrbY&#10;TEqS1e6/3wiCp+HxPme57kwjHuR8bVnBZJyAIC6srrlUkJ93oxkIH5A1NpZJwR95WK/6vSVm2j75&#10;SI9TKEUMYZ+hgiqENpPSFxUZ9GPbEkfuZp3BEKErpXb4jOGmkdMkSaXBmmNDhS1tKyrup1+j4HLe&#10;pS5PDsfhd3fNeWtxX8xTpb4G3WYBIlAXPuK3+0fH+fB65XXl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ojuKC+AAAA2gAAAA8AAAAAAAAAAAAAAAAAmAIAAGRycy9kb3ducmV2&#10;LnhtbFBLBQYAAAAABAAEAPUAAACDAwAAAAA=&#10;" fillcolor="#d8d8d8 [2732]" stroked="f" strokeweight="1pt">
                  <v:stroke joinstyle="miter"/>
                </v:roundrect>
                <v:roundrect id="Rounded Rectangle 2" o:spid="_x0000_s1028" style="position:absolute;left:95;top:8382;width:17431;height:76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ZssQA&#10;AADaAAAADwAAAGRycy9kb3ducmV2LnhtbESPS2sCQRCE7wH/w9CCtzirYCKro/hASG7GB+it2el9&#10;6E7PsjO6G3+9ExByLKrqK2o6b00p7lS7wrKCQT8CQZxYXXCm4LDfvI9BOI+ssbRMCn7JwXzWeZti&#10;rG3DP3Tf+UwECLsYFeTeV7GULsnJoOvbijh4qa0N+iDrTOoamwA3pRxG0Yc0WHBYyLGiVU7JdXcz&#10;Ci6X7/WA2/TzdGsOy8ejGB236VmpXrddTEB4av1/+NX+0gqG8Hcl3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umbLEAAAA2gAAAA8AAAAAAAAAAAAAAAAAmAIAAGRycy9k&#10;b3ducmV2LnhtbFBLBQYAAAAABAAEAPUAAACJAwAAAAA=&#10;" fillcolor="#acb9ca [1311]" stroked="f" strokeweight="1pt">
                  <v:stroke joinstyle="miter"/>
                  <v:textbox>
                    <w:txbxContent>
                      <w:p w:rsidR="00825C57" w:rsidRPr="00825C57" w:rsidRDefault="00825C57" w:rsidP="00825C57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825C57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Prepare all ingredients and sources</w:t>
                        </w:r>
                      </w:p>
                    </w:txbxContent>
                  </v:textbox>
                </v:roundrect>
                <v:roundrect id="Rounded Rectangle 3" o:spid="_x0000_s1029" style="position:absolute;left:95;top:18764;width:17431;height:76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8KcQA&#10;AADaAAAADwAAAGRycy9kb3ducmV2LnhtbESPS2sCQRCE70L+w9ABbzqropHVUaISSG7xBXprdnof&#10;Zqdn2Rnd1V+fCQg5FlX1FTVftqYUN6pdYVnBoB+BIE6sLjhTcNh/9KYgnEfWWFomBXdysFy8dOYY&#10;a9vwlm47n4kAYRejgtz7KpbSJTkZdH1bEQcvtbVBH2SdSV1jE+CmlMMomkiDBYeFHCta55T87K5G&#10;weXytRlwm76drs1h9XgU4+N3elaq+9q+z0B4av1/+Nn+1ApG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PCnEAAAA2gAAAA8AAAAAAAAAAAAAAAAAmAIAAGRycy9k&#10;b3ducmV2LnhtbFBLBQYAAAAABAAEAPUAAACJAwAAAAA=&#10;" fillcolor="#acb9ca [1311]" stroked="f" strokeweight="1pt">
                  <v:stroke joinstyle="miter"/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0" type="#_x0000_t4" style="position:absolute;left:3048;top:29146;width:11715;height:11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84cEA&#10;AADaAAAADwAAAGRycy9kb3ducmV2LnhtbESPzarCMBSE9xd8h3AENxdN1UuRahQRBbd6/cHdoTm2&#10;xeakNLHWtzeC4HKYmW+Y2aI1pWiodoVlBcNBBII4tbrgTMHhf9OfgHAeWWNpmRQ8ycFi3vmZYaLt&#10;g3fU7H0mAoRdggpy76tESpfmZNANbEUcvKutDfog60zqGh8Bbko5iqJYGiw4LORY0Sqn9La/GwWr&#10;C2+L62n8W53jtWtG0TGeuFKpXrddTkF4av03/GlvtYI/eF8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POHBAAAA2gAAAA8AAAAAAAAAAAAAAAAAmAIAAGRycy9kb3du&#10;cmV2LnhtbFBLBQYAAAAABAAEAPUAAACGAwAAAAA=&#10;" fillcolor="#acb9ca [1311]" stroked="f" strokeweight="1pt"/>
                <v:roundrect id="Rounded Rectangle 5" o:spid="_x0000_s1031" style="position:absolute;top:43815;width:21526;height:76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BxsMA&#10;AADaAAAADwAAAGRycy9kb3ducmV2LnhtbESPS2sCQRCE7wH/w9CCtzhrwERWR1GDkNx8gt6and6H&#10;7vQsO6O78dc7gpBjUVVfUZNZa0pxo9oVlhUM+hEI4sTqgjMF+93qfQTCeWSNpWVS8EcOZtPO2wRj&#10;bRve0G3rMxEg7GJUkHtfxVK6JCeDrm8r4uCltjbog6wzqWtsAtyU8iOKPqXBgsNCjhUtc0ou26tR&#10;cD7/fg+4Tb+O12a/uN+L4WGdnpTqddv5GISn1v+HX+0frWAIzyvhBs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cBxsMAAADaAAAADwAAAAAAAAAAAAAAAACYAgAAZHJzL2Rv&#10;d25yZXYueG1sUEsFBgAAAAAEAAQA9QAAAIgDAAAAAA==&#10;" fillcolor="#acb9ca [1311]" stroked="f" strokeweight="1pt">
                  <v:stroke joinstyle="miter"/>
                </v:roundrect>
                <v:roundrect id="Rounded Rectangle 7" o:spid="_x0000_s1032" style="position:absolute;left:666;top:54578;width:17431;height:7620;visibility:visible;mso-wrap-style:square;v-text-anchor:middle" arcsize="2484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FT8MA&#10;AADaAAAADwAAAGRycy9kb3ducmV2LnhtbESPQWvCQBSE7wX/w/IKvRTd1EOqqatIILa3oubg8Zl9&#10;TUKzb8PuNon/3i0Uehxm5htms5tMJwZyvrWs4GWRgCCurG65VlCei/kKhA/IGjvLpOBGHnbb2cMG&#10;M21HPtJwCrWIEPYZKmhC6DMpfdWQQb+wPXH0vqwzGKJ0tdQOxwg3nVwmSSoNthwXGuwpb6j6Pv0Y&#10;BZdzkboy+Tw+H6ZrybnF92qdKvX0OO3fQASawn/4r/2hFbzC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aFT8MAAADaAAAADwAAAAAAAAAAAAAAAACYAgAAZHJzL2Rv&#10;d25yZXYueG1sUEsFBgAAAAAEAAQA9QAAAIgDAAAAAA==&#10;" fillcolor="#d8d8d8 [2732]" stroked="f" strokeweight="1pt">
                  <v:stroke joinstyle="miter"/>
                </v:roundrect>
                <v:roundrect id="Rounded Rectangle 8" o:spid="_x0000_s1033" style="position:absolute;left:23622;top:31337;width:17430;height:76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uWMIA&#10;AADaAAAADwAAAGRycy9kb3ducmV2LnhtbERPy2rCQBTdF/yH4Qrd1UkKtpI6ilqEdmfVQru7ZG4e&#10;mrkTMpOH+frOouDycN7L9WAq0VHjSssK4lkEgji1uuRcwfm0f1qAcB5ZY2WZFNzIwXo1eVhiom3P&#10;X9QdfS5CCLsEFRTe14mULi3IoJvZmjhwmW0M+gCbXOoG+xBuKvkcRS/SYMmhocCadgWl12NrFFwu&#10;n+8xD9nrT9uft+NYzr8P2a9Sj9Nh8wbC0+Dv4n/3h1YQtoYr4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q5YwgAAANoAAAAPAAAAAAAAAAAAAAAAAJgCAABkcnMvZG93&#10;bnJldi54bWxQSwUGAAAAAAQABAD1AAAAhwMAAAAA&#10;" fillcolor="#acb9ca [131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714;width:141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37600" w:rsidRPr="00D37600" w:rsidRDefault="00D37600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 w:rsidRPr="00D37600">
                          <w:rPr>
                            <w:rFonts w:ascii="Lato" w:hAnsi="Lato"/>
                            <w:b/>
                            <w:sz w:val="32"/>
                          </w:rPr>
                          <w:t>Start</w:t>
                        </w:r>
                      </w:p>
                    </w:txbxContent>
                  </v:textbox>
                </v:shape>
                <v:shape id="Text Box 12" o:spid="_x0000_s1035" type="#_x0000_t202" style="position:absolute;left:666;top:20859;width:1628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37600" w:rsidRPr="00D37600" w:rsidRDefault="00825C57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32"/>
                          </w:rPr>
                          <w:t>Grill the bread</w:t>
                        </w:r>
                      </w:p>
                    </w:txbxContent>
                  </v:textbox>
                </v:shape>
                <v:shape id="Text Box 13" o:spid="_x0000_s1036" type="#_x0000_t202" style="position:absolute;left:3714;top:33337;width:1038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37600" w:rsidRPr="00D37600" w:rsidRDefault="00D37600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32"/>
                          </w:rPr>
                          <w:t>Success?</w:t>
                        </w:r>
                      </w:p>
                    </w:txbxContent>
                  </v:textbox>
                </v:shape>
                <v:shape id="Text Box 14" o:spid="_x0000_s1037" type="#_x0000_t202" style="position:absolute;left:95;top:44672;width:21431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37600" w:rsidRPr="00D37600" w:rsidRDefault="002A2F0C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32"/>
                          </w:rPr>
                          <w:t>Put ingredients all together into bread</w:t>
                        </w:r>
                      </w:p>
                    </w:txbxContent>
                  </v:textbox>
                </v:shape>
                <v:shape id="Text Box 16" o:spid="_x0000_s1038" type="#_x0000_t202" style="position:absolute;left:1904;top:56388;width:15050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37600" w:rsidRPr="00D37600" w:rsidRDefault="002A2F0C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32"/>
                          </w:rPr>
                          <w:t>End</w:t>
                        </w:r>
                      </w:p>
                    </w:txbxContent>
                  </v:textbox>
                </v:shape>
                <v:shape id="Text Box 18" o:spid="_x0000_s1039" type="#_x0000_t202" style="position:absolute;left:24765;top:31908;width:15049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37600" w:rsidRPr="00D37600" w:rsidRDefault="00825C57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32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32"/>
                          </w:rPr>
                          <w:t>Buy a grill machine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0" type="#_x0000_t32" style="position:absolute;left:8953;top:5524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PpMEAAADbAAAADwAAAGRycy9kb3ducmV2LnhtbESP3YrCMBCF7xd8hzCCd2uqoKvVKKII&#10;Irj49wBDMzbFZlKaqPXtjSB4N8M555sz03ljS3Gn2heOFfS6CQjizOmCcwXn0/p3BMIHZI2lY1Lw&#10;JA/zWetniql2Dz7Q/RhyESHsU1RgQqhSKX1myKLvuoo4ahdXWwxxrXOpa3xEuC1lP0mG0mLB8YLB&#10;ipaGsuvxZiNlP+pVi91fsb30m2Ce/wM+rwZKddrNYgIiUBO+5k96o2P9Mbx/iQP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7A+kwQAAANsAAAAPAAAAAAAAAAAAAAAA&#10;AKECAABkcnMvZG93bnJldi54bWxQSwUGAAAAAAQABAD5AAAAjwMAAAAA&#10;" strokecolor="black [3213]" strokeweight="1pt">
                  <v:stroke endarrow="block" joinstyle="miter"/>
                </v:shape>
                <v:shape id="Straight Arrow Connector 20" o:spid="_x0000_s1041" type="#_x0000_t32" style="position:absolute;left:8953;top:16002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pshMMAAADbAAAADwAAAGRycy9kb3ducmV2LnhtbESP3WrCQBBG7wt9h2UK3tWNAdsQXUUq&#10;ggiW+vMAQ3bMhmZnQ3bV+PbORaGXwzffmTnz5eBbdaM+NoENTMYZKOIq2IZrA+fT5r0AFROyxTYw&#10;GXhQhOXi9WWOpQ13PtDtmGolEI4lGnApdaXWsXLkMY5DRyzZJfQek4x9rW2Pd4H7VudZ9qE9NiwX&#10;HHb05aj6PV69UH6KSbfafza7Sz4k9/ie8nk9NWb0NqxmoBIN6X/5r721BnL5XlzEA/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6bITDAAAA2wAAAA8AAAAAAAAAAAAA&#10;AAAAoQIAAGRycy9kb3ducmV2LnhtbFBLBQYAAAAABAAEAPkAAACRAwAAAAA=&#10;" strokecolor="black [3213]" strokeweight="1pt">
                  <v:stroke endarrow="block" joinstyle="miter"/>
                </v:shape>
                <v:shape id="Straight Arrow Connector 21" o:spid="_x0000_s1042" type="#_x0000_t32" style="position:absolute;left:8953;top:26289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JH8MAAADbAAAADwAAAGRycy9kb3ducmV2LnhtbESP0WrCQBRE3wv+w3IF3+omAVuJriJK&#10;QYSWNs0HXLLXbDB7N2S3Sfx7t1Do4zAzZ5jtfrKtGKj3jWMF6TIBQVw53XCtoPx+e16D8AFZY+uY&#10;FNzJw343e9pirt3IXzQUoRYRwj5HBSaELpfSV4Ys+qXriKN3db3FEGVfS93jGOG2lVmSvEiLDccF&#10;gx0dDVW34sdGyuc67Q7vr83lmk3B3D9WXJ5WSi3m02EDItAU/sN/7bNWkKXw+yX+AL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2yR/DAAAA2wAAAA8AAAAAAAAAAAAA&#10;AAAAoQIAAGRycy9kb3ducmV2LnhtbFBLBQYAAAAABAAEAPkAAACRAwAAAAA=&#10;" strokecolor="black [3213]" strokeweight="1pt">
                  <v:stroke endarrow="block" joinstyle="miter"/>
                </v:shape>
                <v:shape id="Straight Arrow Connector 22" o:spid="_x0000_s1043" type="#_x0000_t32" style="position:absolute;left:8953;top:40862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XaMEAAADbAAAADwAAAGRycy9kb3ducmV2LnhtbESP3YrCMBSE7wXfIRzBO00t+EM1iiiC&#10;LCiu6wMcmmNTbE5KE7W+/UYQvBxm5htmsWptJR7U+NKxgtEwAUGcO11yoeDytxvMQPiArLFyTApe&#10;5GG17HYWmGn35F96nEMhIoR9hgpMCHUmpc8NWfRDVxNH7+oaiyHKppC6wWeE20qmSTKRFkuOCwZr&#10;2hjKb+e7jZTTbFSvD9Py55q2wbyOY75sx0r1e+16DiJQG77hT3uvFaQpvL/EH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FdowQAAANsAAAAPAAAAAAAAAAAAAAAA&#10;AKECAABkcnMvZG93bnJldi54bWxQSwUGAAAAAAQABAD5AAAAjwMAAAAA&#10;" strokecolor="black [3213]" strokeweight="1pt">
                  <v:stroke endarrow="block" joinstyle="miter"/>
                </v:shape>
                <v:shape id="Straight Arrow Connector 23" o:spid="_x0000_s1044" type="#_x0000_t32" style="position:absolute;left:8953;top:51339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jy88IAAADbAAAADwAAAGRycy9kb3ducmV2LnhtbESP3YrCMBSE74V9h3AE7zS14g9do8gu&#10;gggr2vUBDs2xKTYnpclqfXuzIHg5zMw3zHLd2VrcqPWVYwXjUQKCuHC64lLB+Xc7XIDwAVlj7ZgU&#10;PMjDevXRW2Km3Z1PdMtDKSKEfYYKTAhNJqUvDFn0I9cQR+/iWoshyraUusV7hNtapkkykxYrjgsG&#10;G/oyVFzzPxspx8W42fzMq/0l7YJ5HKZ8/p4qNeh3m08QgbrwDr/aO60gncD/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jy88IAAADbAAAADwAAAAAAAAAAAAAA&#10;AAChAgAAZHJzL2Rvd25yZXYueG1sUEsFBgAAAAAEAAQA+QAAAJADAAAAAA==&#10;" strokecolor="black [3213]" strokeweight="1pt">
                  <v:stroke endarrow="block" joinstyle="miter"/>
                </v:shape>
                <v:shape id="Straight Arrow Connector 26" o:spid="_x0000_s1045" type="#_x0000_t32" style="position:absolute;left:19145;top:30669;width:0;height:8795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gQ8IAAADbAAAADwAAAGRycy9kb3ducmV2LnhtbESPUUvDQBCE3wX/w7GCb+bOIkVir0UE&#10;i6BQ0uYHbHPbJJjbC7fXNP57Tyj4OMzMN8xqM/tBTRSlD2zhsTCgiJvgem4t1If3h2dQkpAdDoHJ&#10;wg8JbNa3NyssXbhwRdM+tSpDWEq00KU0llpL05FHKcJInL1TiB5TlrHVLuIlw/2gF8Ystcee80KH&#10;I7111Hzvz95CeNr1RoyujlXt68/T9muSKNbe382vL6ASzek/fG1/OAuLJfx9yT9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RgQ8IAAADbAAAADwAAAAAAAAAAAAAA&#10;AAChAgAAZHJzL2Rvd25yZXYueG1sUEsFBgAAAAAEAAQA+QAAAJADAAAAAA==&#10;" strokecolor="black [3213]" strokeweight="1pt">
                  <v:stroke endarrow="block" joinstyle="miter"/>
                </v:shape>
                <v:shape id="Text Box 27" o:spid="_x0000_s1046" type="#_x0000_t202" style="position:absolute;left:16192;top:32480;width:4382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C2796" w:rsidRPr="000C2796" w:rsidRDefault="000C2796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24"/>
                          </w:rPr>
                        </w:pPr>
                        <w:r w:rsidRPr="000C2796">
                          <w:rPr>
                            <w:rFonts w:ascii="Lato" w:hAnsi="Lato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Text Box 28" o:spid="_x0000_s1047" type="#_x0000_t202" style="position:absolute;left:4667;top:40576;width:4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C2796" w:rsidRPr="000C2796" w:rsidRDefault="000C2796" w:rsidP="00D37600">
                        <w:pPr>
                          <w:jc w:val="center"/>
                          <w:rPr>
                            <w:rFonts w:ascii="Lato" w:hAnsi="Lato"/>
                            <w:b/>
                            <w:sz w:val="24"/>
                          </w:rPr>
                        </w:pPr>
                        <w:r w:rsidRPr="000C2796">
                          <w:rPr>
                            <w:rFonts w:ascii="Lato" w:hAnsi="Lato"/>
                            <w:b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2" o:spid="_x0000_s1048" type="#_x0000_t34" style="position:absolute;left:17526;top:22098;width:15049;height:914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0D8UAAADbAAAADwAAAGRycy9kb3ducmV2LnhtbESPQWsCMRSE74X+h/AK3mpWhSJboxSL&#10;ohQqakvp7bF53Wy7eYlJ1PXfN4WCx2FmvmEms8624kQhNo4VDPoFCOLK6YZrBW/7xf0YREzIGlvH&#10;pOBCEWbT25sJltqdeUunXapFhnAsUYFJyZdSxsqQxdh3njh7Xy5YTFmGWuqA5wy3rRwWxYO02HBe&#10;MOhpbqj62R2tAl6awzpcXtuPz7h5/l75d/+yXSjVu+ueHkEk6tI1/N9eaQWjIfx9yT9AT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10D8UAAADbAAAADwAAAAAAAAAA&#10;AAAAAAChAgAAZHJzL2Rvd25yZXYueG1sUEsFBgAAAAAEAAQA+QAAAJMDAAAAAA==&#10;" adj="0" strokecolor="black [3213]" strokeweight="1pt">
                  <v:stroke endarrow="block"/>
                </v:shape>
                <w10:wrap anchorx="margin"/>
              </v:group>
            </w:pict>
          </mc:Fallback>
        </mc:AlternateContent>
      </w:r>
    </w:p>
    <w:p w:rsidR="00D37600" w:rsidRPr="00D37600" w:rsidRDefault="00D37600" w:rsidP="00D37600">
      <w:pPr>
        <w:jc w:val="center"/>
        <w:rPr>
          <w:rFonts w:ascii="Lato" w:hAnsi="Lato"/>
          <w:b/>
          <w:sz w:val="20"/>
        </w:rPr>
      </w:pPr>
      <w:bookmarkStart w:id="0" w:name="_GoBack"/>
      <w:bookmarkEnd w:id="0"/>
    </w:p>
    <w:sectPr w:rsidR="00D37600" w:rsidRPr="00D37600" w:rsidSect="00D376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D"/>
    <w:rsid w:val="000C2796"/>
    <w:rsid w:val="002A2F0C"/>
    <w:rsid w:val="002E1D4F"/>
    <w:rsid w:val="00665398"/>
    <w:rsid w:val="007F4FCD"/>
    <w:rsid w:val="00825C57"/>
    <w:rsid w:val="009E2293"/>
    <w:rsid w:val="00A41BED"/>
    <w:rsid w:val="00B54819"/>
    <w:rsid w:val="00CD2BBE"/>
    <w:rsid w:val="00D37600"/>
    <w:rsid w:val="00D8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76D6-5443-452D-9699-2F375AF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</dc:creator>
  <cp:keywords/>
  <dc:description/>
  <cp:lastModifiedBy>LE DENG</cp:lastModifiedBy>
  <cp:revision>2</cp:revision>
  <dcterms:created xsi:type="dcterms:W3CDTF">2018-11-20T04:13:00Z</dcterms:created>
  <dcterms:modified xsi:type="dcterms:W3CDTF">2018-11-20T04:13:00Z</dcterms:modified>
</cp:coreProperties>
</file>