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65134.36</w:t>
        <w:tab/>
        <w:tab/>
        <w:t xml:space="preserve">65134.36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148900.68</w:t>
        <w:tab/>
        <w:tab/>
        <w:t xml:space="preserve">148900.68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-179311.8</w:t>
        <w:tab/>
        <w:tab/>
        <w:t xml:space="preserve">-179311.8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193306.46</w:t>
        <w:tab/>
        <w:tab/>
        <w:t xml:space="preserve">193306.46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-5464648297.09</w:t>
        <w:tab/>
        <w:tab/>
        <w:t xml:space="preserve">-5464648297.09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-102475615.84</w:t>
        <w:tab/>
        <w:tab/>
        <w:t xml:space="preserve">-102475615.84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734840.85</w:t>
        <w:tab/>
        <w:tab/>
        <w:t xml:space="preserve">734840.85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-108479.91</w:t>
        <w:tab/>
        <w:tab/>
        <w:t xml:space="preserve">-108479.91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98180.32</w:t>
        <w:tab/>
        <w:tab/>
        <w:t xml:space="preserve">98180.32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-5513.69</w:t>
        <w:tab/>
        <w:tab/>
        <w:t xml:space="preserve">-5513.69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55064.28</w:t>
        <w:tab/>
        <w:tab/>
        <w:t xml:space="preserve">55064.28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510983.48</w:t>
        <w:tab/>
        <w:tab/>
        <w:t xml:space="preserve">510983.48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-113875337.95</w:t>
        <w:tab/>
        <w:tab/>
        <w:t xml:space="preserve">-113875337.95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172573.94</w:t>
        <w:tab/>
        <w:tab/>
        <w:t xml:space="preserve">172573.94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-17341538.17</w:t>
        <w:tab/>
        <w:tab/>
        <w:t xml:space="preserve">-17341538.17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89147.25</w:t>
        <w:tab/>
        <w:tab/>
        <w:t xml:space="preserve">89147.25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-51837.31</w:t>
        <w:tab/>
        <w:tab/>
        <w:t xml:space="preserve">-51837.31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51772.19</w:t>
        <w:tab/>
        <w:tab/>
        <w:t xml:space="preserve">51772.19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172573.95</w:t>
        <w:tab/>
        <w:tab/>
        <w:t xml:space="preserve">172573.95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3942846.89</w:t>
        <w:tab/>
        <w:tab/>
        <w:t xml:space="preserve">3942846.89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196227.31</w:t>
        <w:tab/>
        <w:tab/>
        <w:t xml:space="preserve">196227.31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-3258297.01</w:t>
        <w:tab/>
        <w:tab/>
        <w:t xml:space="preserve">-3258297.01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-4295811.28</w:t>
        <w:tab/>
        <w:tab/>
        <w:t xml:space="preserve">-4295811.28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-88871.6</w:t>
        <w:tab/>
        <w:tab/>
        <w:t xml:space="preserve">-88871.6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618808.4</w:t>
        <w:tab/>
        <w:tab/>
        <w:t xml:space="preserve">618808.4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43739.73</w:t>
        <w:tab/>
        <w:tab/>
        <w:t xml:space="preserve">43739.73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120801.77</w:t>
        <w:tab/>
        <w:tab/>
        <w:t xml:space="preserve">120801.77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11468726.57</w:t>
        <w:tab/>
        <w:tab/>
        <w:t xml:space="preserve">11468726.57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17355759.82</w:t>
        <w:tab/>
        <w:tab/>
        <w:t xml:space="preserve">17355759.82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-3391127.82</w:t>
        <w:tab/>
        <w:tab/>
        <w:t xml:space="preserve">-3391127.82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