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BA3D" w14:textId="77777777" w:rsidR="004822C7" w:rsidRDefault="00893A47" w:rsidP="00643EFC">
      <w:pPr>
        <w:spacing w:after="0" w:line="240" w:lineRule="auto"/>
        <w:rPr>
          <w:b/>
          <w:noProof/>
          <w:lang w:val="en-PH" w:eastAsia="en-PH"/>
        </w:rPr>
      </w:pPr>
      <w:r>
        <w:rPr>
          <w:b/>
          <w:noProof/>
          <w:lang w:val="en-PH" w:eastAsia="en-PH"/>
        </w:rPr>
        <w:t xml:space="preserve">                      </w:t>
      </w:r>
    </w:p>
    <w:p w14:paraId="23044A5B" w14:textId="77777777" w:rsidR="00CB4D72" w:rsidRDefault="00CB4D72" w:rsidP="00643EFC">
      <w:pPr>
        <w:spacing w:after="0" w:line="240" w:lineRule="auto"/>
        <w:rPr>
          <w:b/>
        </w:rPr>
      </w:pPr>
    </w:p>
    <w:p w14:paraId="79F5686F" w14:textId="77777777" w:rsidR="004822C7" w:rsidRDefault="00F17296" w:rsidP="004822C7">
      <w:pPr>
        <w:spacing w:after="0" w:line="240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35E28" wp14:editId="588FFEAB">
                <wp:simplePos x="0" y="0"/>
                <wp:positionH relativeFrom="margin">
                  <wp:posOffset>675565</wp:posOffset>
                </wp:positionH>
                <wp:positionV relativeFrom="paragraph">
                  <wp:posOffset>64344</wp:posOffset>
                </wp:positionV>
                <wp:extent cx="4107976" cy="1457960"/>
                <wp:effectExtent l="0" t="0" r="0" b="889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7976" cy="145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15072" w14:textId="77777777" w:rsidR="00DC3F28" w:rsidRPr="00E273AD" w:rsidRDefault="00DC3F28" w:rsidP="00DC3F28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E273AD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REPUBLIC OF THE PHILIPPINES</w:t>
                            </w:r>
                          </w:p>
                          <w:p w14:paraId="6297FD9A" w14:textId="77777777" w:rsidR="00DC3F28" w:rsidRPr="00E273AD" w:rsidRDefault="00DC3F28" w:rsidP="00DC3F28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</w:pPr>
                            <w:r w:rsidRPr="00E273AD"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  <w:t>Department of Labor and Employment</w:t>
                            </w:r>
                          </w:p>
                          <w:p w14:paraId="7BE8F521" w14:textId="6C40FAE2" w:rsidR="00DC3F28" w:rsidRPr="005C599C" w:rsidRDefault="00DC3F28" w:rsidP="00DC3F28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1"/>
                                <w:szCs w:val="21"/>
                              </w:rPr>
                            </w:pPr>
                            <w:r w:rsidRPr="005C599C">
                              <w:rPr>
                                <w:rFonts w:ascii="CG Omega" w:hAnsi="CG Omega"/>
                                <w:b/>
                                <w:sz w:val="21"/>
                                <w:szCs w:val="21"/>
                              </w:rPr>
                              <w:t xml:space="preserve">REGIONAL OFFICE NO. </w:t>
                            </w:r>
                            <w:r w:rsidR="00EC6D57">
                              <w:rPr>
                                <w:rFonts w:ascii="CG Omega" w:hAnsi="CG Omega"/>
                                <w:b/>
                                <w:sz w:val="21"/>
                                <w:szCs w:val="21"/>
                              </w:rPr>
                              <w:t>02</w:t>
                            </w:r>
                          </w:p>
                          <w:p w14:paraId="3310DA51" w14:textId="77777777" w:rsidR="00DC3F28" w:rsidRPr="006F6D35" w:rsidRDefault="00DC3F28" w:rsidP="00DC3F28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</w:rPr>
                            </w:pPr>
                            <w:r>
                              <w:rPr>
                                <w:rFonts w:ascii="CG Omega" w:hAnsi="CG Omega"/>
                                <w:b/>
                              </w:rPr>
                              <w:t>P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 xml:space="preserve">ublic </w:t>
                            </w:r>
                            <w:r>
                              <w:rPr>
                                <w:rFonts w:ascii="CG Omega" w:hAnsi="CG Omega"/>
                                <w:b/>
                              </w:rPr>
                              <w:t>E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 xml:space="preserve">mployment </w:t>
                            </w:r>
                            <w:r>
                              <w:rPr>
                                <w:rFonts w:ascii="CG Omega" w:hAnsi="CG Omega"/>
                                <w:b/>
                              </w:rPr>
                              <w:t>S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 xml:space="preserve">ervice </w:t>
                            </w:r>
                            <w:r>
                              <w:rPr>
                                <w:rFonts w:ascii="CG Omega" w:hAnsi="CG Omega"/>
                                <w:b/>
                              </w:rPr>
                              <w:t>O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>ffice</w:t>
                            </w:r>
                          </w:p>
                          <w:p w14:paraId="28941B7C" w14:textId="4417E9C6" w:rsidR="00DC3F28" w:rsidRPr="006F6D35" w:rsidRDefault="00EC6D57" w:rsidP="00DC3F28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</w:rPr>
                            </w:pPr>
                            <w:r>
                              <w:rPr>
                                <w:rFonts w:ascii="CG Omega" w:hAnsi="CG Omega"/>
                                <w:b/>
                              </w:rPr>
                              <w:t>MUNICIPALITY OF LAL-LO</w:t>
                            </w:r>
                            <w:r w:rsidR="00D80F3D">
                              <w:rPr>
                                <w:rFonts w:ascii="CG Omega" w:hAnsi="CG Omega"/>
                                <w:b/>
                              </w:rPr>
                              <w:t>, CAGAYAN</w:t>
                            </w:r>
                          </w:p>
                          <w:p w14:paraId="54EF3784" w14:textId="77777777" w:rsidR="00DC3F28" w:rsidRPr="00C468AA" w:rsidRDefault="00DC3F28" w:rsidP="00DC3F28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</w:pPr>
                            <w:r w:rsidRPr="00C468AA"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  <w:t xml:space="preserve">SPECIAL PROGRAM FOR EMPLOYMENT OF STUDENTS </w:t>
                            </w:r>
                          </w:p>
                          <w:p w14:paraId="7831AA20" w14:textId="77777777" w:rsidR="00DC3F28" w:rsidRPr="00091F76" w:rsidRDefault="00DC3F28" w:rsidP="00DC3F28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</w:pPr>
                            <w:r w:rsidRPr="00091F76"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  <w:t>(RA 7323, as amended by RA 9547 and 10917)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35E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2pt;margin-top:5.05pt;width:323.45pt;height:11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" filled="f" stroked="f">
                <v:textbox>
                  <w:txbxContent>
                    <w:p w14:paraId="57A15072" w14:textId="77777777" w:rsidR="00DC3F28" w:rsidRPr="00E273AD" w:rsidRDefault="00DC3F28" w:rsidP="00DC3F28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E273AD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REPUBLIC OF THE PHILIPPINES</w:t>
                      </w:r>
                    </w:p>
                    <w:p w14:paraId="6297FD9A" w14:textId="77777777" w:rsidR="00DC3F28" w:rsidRPr="00E273AD" w:rsidRDefault="00DC3F28" w:rsidP="00DC3F28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</w:pPr>
                      <w:r w:rsidRPr="00E273AD"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  <w:t>Department of Labor and Employment</w:t>
                      </w:r>
                    </w:p>
                    <w:p w14:paraId="7BE8F521" w14:textId="6C40FAE2" w:rsidR="00DC3F28" w:rsidRPr="005C599C" w:rsidRDefault="00DC3F28" w:rsidP="00DC3F28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1"/>
                          <w:szCs w:val="21"/>
                        </w:rPr>
                      </w:pPr>
                      <w:r w:rsidRPr="005C599C">
                        <w:rPr>
                          <w:rFonts w:ascii="CG Omega" w:hAnsi="CG Omega"/>
                          <w:b/>
                          <w:sz w:val="21"/>
                          <w:szCs w:val="21"/>
                        </w:rPr>
                        <w:t xml:space="preserve">REGIONAL OFFICE NO. </w:t>
                      </w:r>
                      <w:r w:rsidR="00EC6D57">
                        <w:rPr>
                          <w:rFonts w:ascii="CG Omega" w:hAnsi="CG Omega"/>
                          <w:b/>
                          <w:sz w:val="21"/>
                          <w:szCs w:val="21"/>
                        </w:rPr>
                        <w:t>02</w:t>
                      </w:r>
                    </w:p>
                    <w:p w14:paraId="3310DA51" w14:textId="77777777" w:rsidR="00DC3F28" w:rsidRPr="006F6D35" w:rsidRDefault="00DC3F28" w:rsidP="00DC3F28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</w:rPr>
                      </w:pPr>
                      <w:r>
                        <w:rPr>
                          <w:rFonts w:ascii="CG Omega" w:hAnsi="CG Omega"/>
                          <w:b/>
                        </w:rPr>
                        <w:t>P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 xml:space="preserve">ublic </w:t>
                      </w:r>
                      <w:r>
                        <w:rPr>
                          <w:rFonts w:ascii="CG Omega" w:hAnsi="CG Omega"/>
                          <w:b/>
                        </w:rPr>
                        <w:t>E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 xml:space="preserve">mployment </w:t>
                      </w:r>
                      <w:r>
                        <w:rPr>
                          <w:rFonts w:ascii="CG Omega" w:hAnsi="CG Omega"/>
                          <w:b/>
                        </w:rPr>
                        <w:t>S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 xml:space="preserve">ervice </w:t>
                      </w:r>
                      <w:r>
                        <w:rPr>
                          <w:rFonts w:ascii="CG Omega" w:hAnsi="CG Omega"/>
                          <w:b/>
                        </w:rPr>
                        <w:t>O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>ffice</w:t>
                      </w:r>
                    </w:p>
                    <w:p w14:paraId="28941B7C" w14:textId="4417E9C6" w:rsidR="00DC3F28" w:rsidRPr="006F6D35" w:rsidRDefault="00EC6D57" w:rsidP="00DC3F28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</w:rPr>
                      </w:pPr>
                      <w:r>
                        <w:rPr>
                          <w:rFonts w:ascii="CG Omega" w:hAnsi="CG Omega"/>
                          <w:b/>
                        </w:rPr>
                        <w:t>MUNICIPALITY OF LAL-LO</w:t>
                      </w:r>
                      <w:r w:rsidR="00D80F3D">
                        <w:rPr>
                          <w:rFonts w:ascii="CG Omega" w:hAnsi="CG Omega"/>
                          <w:b/>
                        </w:rPr>
                        <w:t>, CAGAYAN</w:t>
                      </w:r>
                    </w:p>
                    <w:p w14:paraId="54EF3784" w14:textId="77777777" w:rsidR="00DC3F28" w:rsidRPr="00C468AA" w:rsidRDefault="00DC3F28" w:rsidP="00DC3F28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</w:pPr>
                      <w:r w:rsidRPr="00C468AA"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  <w:t xml:space="preserve">SPECIAL PROGRAM FOR EMPLOYMENT OF STUDENTS </w:t>
                      </w:r>
                    </w:p>
                    <w:p w14:paraId="7831AA20" w14:textId="77777777" w:rsidR="00DC3F28" w:rsidRPr="00091F76" w:rsidRDefault="00DC3F28" w:rsidP="00DC3F28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</w:pPr>
                      <w:r w:rsidRPr="00091F76"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  <w:t>(RA 7323, as amended by RA 9547 and 10917)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2729D3AB" wp14:editId="0AAA1008">
            <wp:simplePos x="0" y="0"/>
            <wp:positionH relativeFrom="column">
              <wp:posOffset>4067460</wp:posOffset>
            </wp:positionH>
            <wp:positionV relativeFrom="paragraph">
              <wp:posOffset>47142</wp:posOffset>
            </wp:positionV>
            <wp:extent cx="742950" cy="742950"/>
            <wp:effectExtent l="19050" t="0" r="0" b="0"/>
            <wp:wrapTight wrapText="bothSides">
              <wp:wrapPolygon edited="0">
                <wp:start x="-554" y="0"/>
                <wp:lineTo x="-554" y="21046"/>
                <wp:lineTo x="21600" y="21046"/>
                <wp:lineTo x="21600" y="0"/>
                <wp:lineTo x="-554" y="0"/>
              </wp:wrapPolygon>
            </wp:wrapTight>
            <wp:docPr id="1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68AA">
        <w:rPr>
          <w:b/>
          <w:noProof/>
        </w:rPr>
        <w:drawing>
          <wp:anchor distT="0" distB="0" distL="114300" distR="114300" simplePos="0" relativeHeight="251664384" behindDoc="1" locked="0" layoutInCell="1" allowOverlap="1" wp14:anchorId="3935AC44" wp14:editId="5B1E90BB">
            <wp:simplePos x="0" y="0"/>
            <wp:positionH relativeFrom="column">
              <wp:posOffset>923925</wp:posOffset>
            </wp:positionH>
            <wp:positionV relativeFrom="paragraph">
              <wp:posOffset>131445</wp:posOffset>
            </wp:positionV>
            <wp:extent cx="569595" cy="638175"/>
            <wp:effectExtent l="19050" t="0" r="1905" b="0"/>
            <wp:wrapTight wrapText="bothSides">
              <wp:wrapPolygon edited="0">
                <wp:start x="8669" y="645"/>
                <wp:lineTo x="-722" y="13540"/>
                <wp:lineTo x="0" y="19988"/>
                <wp:lineTo x="13003" y="19988"/>
                <wp:lineTo x="16615" y="19988"/>
                <wp:lineTo x="20950" y="19988"/>
                <wp:lineTo x="21672" y="13540"/>
                <wp:lineTo x="13003" y="645"/>
                <wp:lineTo x="8669" y="645"/>
              </wp:wrapPolygon>
            </wp:wrapTight>
            <wp:docPr id="2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6B465F4" w14:textId="77777777" w:rsidR="00893A47" w:rsidRDefault="00893A47" w:rsidP="00416F01">
      <w:pPr>
        <w:spacing w:after="0" w:line="240" w:lineRule="auto"/>
        <w:rPr>
          <w:sz w:val="20"/>
          <w:szCs w:val="20"/>
        </w:rPr>
      </w:pPr>
    </w:p>
    <w:p w14:paraId="61B836C0" w14:textId="77777777" w:rsidR="00893A47" w:rsidRDefault="00893A47" w:rsidP="00416F01">
      <w:pPr>
        <w:spacing w:after="0" w:line="240" w:lineRule="auto"/>
        <w:rPr>
          <w:sz w:val="20"/>
          <w:szCs w:val="20"/>
        </w:rPr>
      </w:pPr>
    </w:p>
    <w:p w14:paraId="73196047" w14:textId="77777777" w:rsidR="009B7C13" w:rsidRDefault="009B7C13" w:rsidP="00416F01">
      <w:pPr>
        <w:spacing w:after="0" w:line="240" w:lineRule="auto"/>
        <w:rPr>
          <w:sz w:val="20"/>
          <w:szCs w:val="20"/>
        </w:rPr>
      </w:pPr>
    </w:p>
    <w:p w14:paraId="2F8F7FA7" w14:textId="77777777" w:rsidR="00CD3089" w:rsidRDefault="00CD3089" w:rsidP="00416F01">
      <w:pPr>
        <w:spacing w:after="0" w:line="240" w:lineRule="auto"/>
        <w:rPr>
          <w:sz w:val="20"/>
          <w:szCs w:val="20"/>
        </w:rPr>
      </w:pPr>
    </w:p>
    <w:p w14:paraId="2F20E6E3" w14:textId="77777777" w:rsidR="0013688F" w:rsidRDefault="0013688F" w:rsidP="00416F01">
      <w:pPr>
        <w:spacing w:after="0" w:line="240" w:lineRule="auto"/>
        <w:rPr>
          <w:sz w:val="10"/>
          <w:szCs w:val="10"/>
        </w:rPr>
      </w:pPr>
    </w:p>
    <w:p w14:paraId="1C46554E" w14:textId="77777777" w:rsidR="00884692" w:rsidRDefault="00884692" w:rsidP="00416F01">
      <w:pPr>
        <w:spacing w:after="0" w:line="240" w:lineRule="auto"/>
        <w:rPr>
          <w:sz w:val="10"/>
          <w:szCs w:val="10"/>
        </w:rPr>
      </w:pPr>
    </w:p>
    <w:p w14:paraId="514345B6" w14:textId="77777777" w:rsidR="0082422F" w:rsidRDefault="0082422F" w:rsidP="00416F01">
      <w:pPr>
        <w:spacing w:after="0" w:line="240" w:lineRule="auto"/>
        <w:rPr>
          <w:sz w:val="10"/>
          <w:szCs w:val="10"/>
        </w:rPr>
      </w:pPr>
    </w:p>
    <w:p w14:paraId="1CD62FAF" w14:textId="77777777" w:rsidR="000F4797" w:rsidRPr="00816748" w:rsidRDefault="000F4797" w:rsidP="00416F01">
      <w:pPr>
        <w:spacing w:after="0" w:line="240" w:lineRule="auto"/>
        <w:rPr>
          <w:sz w:val="4"/>
          <w:szCs w:val="4"/>
        </w:rPr>
      </w:pPr>
    </w:p>
    <w:p w14:paraId="5FF01ADF" w14:textId="77777777" w:rsidR="00091F76" w:rsidRDefault="00BE1999" w:rsidP="00BE1999">
      <w:pPr>
        <w:tabs>
          <w:tab w:val="center" w:pos="4680"/>
          <w:tab w:val="left" w:pos="6857"/>
        </w:tabs>
        <w:spacing w:after="0" w:line="240" w:lineRule="auto"/>
        <w:rPr>
          <w:rFonts w:ascii="CG Omega" w:hAnsi="CG Omega" w:cs="Times New Roman"/>
          <w:sz w:val="24"/>
          <w:szCs w:val="24"/>
        </w:rPr>
      </w:pPr>
      <w:r w:rsidRPr="0038441C">
        <w:rPr>
          <w:rFonts w:ascii="CG Omega" w:hAnsi="CG Omega" w:cs="Times New Roman"/>
          <w:sz w:val="24"/>
          <w:szCs w:val="24"/>
        </w:rPr>
        <w:tab/>
      </w:r>
    </w:p>
    <w:p w14:paraId="1943D619" w14:textId="77777777" w:rsidR="00C468AA" w:rsidRDefault="00C468AA" w:rsidP="00406C29">
      <w:pPr>
        <w:tabs>
          <w:tab w:val="center" w:pos="4680"/>
          <w:tab w:val="left" w:pos="6857"/>
        </w:tabs>
        <w:spacing w:after="0" w:line="240" w:lineRule="auto"/>
        <w:rPr>
          <w:rFonts w:ascii="CG Omega" w:hAnsi="CG Omega" w:cs="Times New Roman"/>
          <w:b/>
          <w:sz w:val="26"/>
          <w:szCs w:val="26"/>
          <w:u w:val="single"/>
        </w:rPr>
      </w:pPr>
    </w:p>
    <w:p w14:paraId="5A7944F0" w14:textId="77777777" w:rsidR="00BE1999" w:rsidRPr="007005A2" w:rsidRDefault="00BE1999" w:rsidP="00091F76">
      <w:pPr>
        <w:tabs>
          <w:tab w:val="center" w:pos="4680"/>
          <w:tab w:val="left" w:pos="6857"/>
        </w:tabs>
        <w:spacing w:after="0" w:line="240" w:lineRule="auto"/>
        <w:jc w:val="center"/>
        <w:rPr>
          <w:rFonts w:ascii="CG Omega" w:hAnsi="CG Omega" w:cs="Times New Roman"/>
          <w:b/>
          <w:sz w:val="26"/>
          <w:szCs w:val="26"/>
          <w:u w:val="single"/>
        </w:rPr>
      </w:pPr>
      <w:r w:rsidRPr="007005A2">
        <w:rPr>
          <w:rFonts w:ascii="CG Omega" w:hAnsi="CG Omega" w:cs="Times New Roman"/>
          <w:b/>
          <w:sz w:val="26"/>
          <w:szCs w:val="26"/>
          <w:u w:val="single"/>
        </w:rPr>
        <w:t>OATH OF UNDERTAKING</w:t>
      </w:r>
    </w:p>
    <w:p w14:paraId="79568C71" w14:textId="77777777"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0856C26A" w14:textId="3319ABDF" w:rsidR="00BE1999" w:rsidRDefault="00BE1999" w:rsidP="00BE1999">
      <w:pPr>
        <w:spacing w:after="0" w:line="240" w:lineRule="auto"/>
        <w:ind w:firstLine="360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I, ______________</w:t>
      </w:r>
      <w:r w:rsidR="005C599C">
        <w:rPr>
          <w:rFonts w:ascii="CG Omega" w:hAnsi="CG Omega" w:cs="Times New Roman"/>
          <w:sz w:val="24"/>
          <w:szCs w:val="24"/>
        </w:rPr>
        <w:t>_____________</w:t>
      </w:r>
      <w:r w:rsidR="006F3A6F">
        <w:rPr>
          <w:rFonts w:ascii="CG Omega" w:hAnsi="CG Omega" w:cs="Times New Roman"/>
          <w:sz w:val="24"/>
          <w:szCs w:val="24"/>
        </w:rPr>
        <w:t>_____________</w:t>
      </w:r>
      <w:r w:rsidR="005C599C">
        <w:rPr>
          <w:rFonts w:ascii="CG Omega" w:hAnsi="CG Omega" w:cs="Times New Roman"/>
          <w:sz w:val="24"/>
          <w:szCs w:val="24"/>
        </w:rPr>
        <w:t>_____</w:t>
      </w:r>
      <w:r>
        <w:rPr>
          <w:rFonts w:ascii="CG Omega" w:hAnsi="CG Omega" w:cs="Times New Roman"/>
          <w:sz w:val="24"/>
          <w:szCs w:val="24"/>
        </w:rPr>
        <w:t xml:space="preserve">____________, _______ years of age, resident of </w:t>
      </w:r>
      <w:r w:rsidR="006F3A6F">
        <w:rPr>
          <w:rFonts w:ascii="CG Omega" w:hAnsi="CG Omega" w:cs="Times New Roman"/>
          <w:sz w:val="24"/>
          <w:szCs w:val="24"/>
        </w:rPr>
        <w:t>Barangay __________________________, Lal-lo, Cagayan</w:t>
      </w:r>
      <w:r>
        <w:rPr>
          <w:rFonts w:ascii="CG Omega" w:hAnsi="CG Omega" w:cs="Times New Roman"/>
          <w:sz w:val="24"/>
          <w:szCs w:val="24"/>
        </w:rPr>
        <w:t>, a</w:t>
      </w:r>
      <w:r w:rsidR="005C599C">
        <w:rPr>
          <w:rFonts w:ascii="CG Omega" w:hAnsi="CG Omega" w:cs="Times New Roman"/>
          <w:sz w:val="24"/>
          <w:szCs w:val="24"/>
        </w:rPr>
        <w:t>s</w:t>
      </w:r>
      <w:r>
        <w:rPr>
          <w:rFonts w:ascii="CG Omega" w:hAnsi="CG Omega" w:cs="Times New Roman"/>
          <w:sz w:val="24"/>
          <w:szCs w:val="24"/>
        </w:rPr>
        <w:t xml:space="preserve"> </w:t>
      </w:r>
      <w:r w:rsidR="005C599C">
        <w:rPr>
          <w:rFonts w:ascii="CG Omega" w:hAnsi="CG Omega" w:cs="Times New Roman"/>
          <w:sz w:val="24"/>
          <w:szCs w:val="24"/>
        </w:rPr>
        <w:t xml:space="preserve">a </w:t>
      </w:r>
      <w:r>
        <w:rPr>
          <w:rFonts w:ascii="CG Omega" w:hAnsi="CG Omega" w:cs="Times New Roman"/>
          <w:sz w:val="24"/>
          <w:szCs w:val="24"/>
        </w:rPr>
        <w:t>SPES beneficiary,</w:t>
      </w:r>
      <w:r w:rsidRPr="0038441C">
        <w:rPr>
          <w:rFonts w:ascii="CG Omega" w:hAnsi="CG Omega" w:cs="Times New Roman"/>
          <w:sz w:val="24"/>
          <w:szCs w:val="24"/>
        </w:rPr>
        <w:t xml:space="preserve"> do hereby agree and undertake to abide and be bound </w:t>
      </w:r>
      <w:r>
        <w:rPr>
          <w:rFonts w:ascii="CG Omega" w:hAnsi="CG Omega" w:cs="Times New Roman"/>
          <w:sz w:val="24"/>
          <w:szCs w:val="24"/>
        </w:rPr>
        <w:t>by</w:t>
      </w:r>
      <w:r w:rsidRPr="0038441C">
        <w:rPr>
          <w:rFonts w:ascii="CG Omega" w:hAnsi="CG Omega" w:cs="Times New Roman"/>
          <w:sz w:val="24"/>
          <w:szCs w:val="24"/>
        </w:rPr>
        <w:t xml:space="preserve"> the following conditions:</w:t>
      </w:r>
    </w:p>
    <w:p w14:paraId="036D1DA0" w14:textId="77777777" w:rsidR="00BE1999" w:rsidRPr="0038441C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0C1630AF" w14:textId="77777777" w:rsidR="00BE1999" w:rsidRDefault="00BE1999" w:rsidP="00BE19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That I will e</w:t>
      </w:r>
      <w:r w:rsidRPr="0038441C">
        <w:rPr>
          <w:rFonts w:ascii="CG Omega" w:hAnsi="CG Omega" w:cs="Times New Roman"/>
          <w:sz w:val="24"/>
          <w:szCs w:val="24"/>
        </w:rPr>
        <w:t xml:space="preserve">nroll in any educational </w:t>
      </w:r>
      <w:r>
        <w:rPr>
          <w:rFonts w:ascii="CG Omega" w:hAnsi="CG Omega" w:cs="Times New Roman"/>
          <w:sz w:val="24"/>
          <w:szCs w:val="24"/>
        </w:rPr>
        <w:t xml:space="preserve">or </w:t>
      </w:r>
      <w:r w:rsidRPr="0038441C">
        <w:rPr>
          <w:rFonts w:ascii="CG Omega" w:hAnsi="CG Omega" w:cs="Times New Roman"/>
          <w:sz w:val="24"/>
          <w:szCs w:val="24"/>
        </w:rPr>
        <w:t xml:space="preserve">technological vocational </w:t>
      </w:r>
      <w:r>
        <w:rPr>
          <w:rFonts w:ascii="CG Omega" w:hAnsi="CG Omega" w:cs="Times New Roman"/>
          <w:sz w:val="24"/>
          <w:szCs w:val="24"/>
        </w:rPr>
        <w:t>(tech-</w:t>
      </w:r>
      <w:proofErr w:type="spellStart"/>
      <w:r>
        <w:rPr>
          <w:rFonts w:ascii="CG Omega" w:hAnsi="CG Omega" w:cs="Times New Roman"/>
          <w:sz w:val="24"/>
          <w:szCs w:val="24"/>
        </w:rPr>
        <w:t>voc</w:t>
      </w:r>
      <w:proofErr w:type="spellEnd"/>
      <w:r>
        <w:rPr>
          <w:rFonts w:ascii="CG Omega" w:hAnsi="CG Omega" w:cs="Times New Roman"/>
          <w:sz w:val="24"/>
          <w:szCs w:val="24"/>
        </w:rPr>
        <w:t xml:space="preserve">) </w:t>
      </w:r>
      <w:r w:rsidRPr="0038441C">
        <w:rPr>
          <w:rFonts w:ascii="CG Omega" w:hAnsi="CG Omega" w:cs="Times New Roman"/>
          <w:sz w:val="24"/>
          <w:szCs w:val="24"/>
        </w:rPr>
        <w:t>institut</w:t>
      </w:r>
      <w:r>
        <w:rPr>
          <w:rFonts w:ascii="CG Omega" w:hAnsi="CG Omega" w:cs="Times New Roman"/>
          <w:sz w:val="24"/>
          <w:szCs w:val="24"/>
        </w:rPr>
        <w:t>ion</w:t>
      </w:r>
      <w:r w:rsidRPr="0038441C">
        <w:rPr>
          <w:rFonts w:ascii="CG Omega" w:hAnsi="CG Omega" w:cs="Times New Roman"/>
          <w:sz w:val="24"/>
          <w:szCs w:val="24"/>
        </w:rPr>
        <w:t xml:space="preserve"> to</w:t>
      </w:r>
      <w:r>
        <w:rPr>
          <w:rFonts w:ascii="CG Omega" w:hAnsi="CG Omega" w:cs="Times New Roman"/>
          <w:sz w:val="24"/>
          <w:szCs w:val="24"/>
        </w:rPr>
        <w:t xml:space="preserve"> pursue and continue my studies;</w:t>
      </w:r>
      <w:r w:rsidRPr="0038441C">
        <w:rPr>
          <w:rFonts w:ascii="CG Omega" w:hAnsi="CG Omega" w:cs="Times New Roman"/>
          <w:sz w:val="24"/>
          <w:szCs w:val="24"/>
        </w:rPr>
        <w:t xml:space="preserve"> </w:t>
      </w:r>
    </w:p>
    <w:p w14:paraId="4A566DD5" w14:textId="77777777" w:rsidR="00BE1999" w:rsidRDefault="00BE1999" w:rsidP="00BE1999">
      <w:pPr>
        <w:pStyle w:val="ListParagraph"/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70C0706C" w14:textId="77777777" w:rsidR="00BE1999" w:rsidRDefault="00BE1999" w:rsidP="00BE19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That in the event that I would not be able to enroll, I will inform the DOLE Regional Office concerned and submit a letter narrating and explaining the reason/s for not being able to enro</w:t>
      </w:r>
      <w:r w:rsidR="00375D92">
        <w:rPr>
          <w:rFonts w:ascii="CG Omega" w:hAnsi="CG Omega" w:cs="Times New Roman"/>
          <w:sz w:val="24"/>
          <w:szCs w:val="24"/>
        </w:rPr>
        <w:t>l</w:t>
      </w:r>
      <w:r>
        <w:rPr>
          <w:rFonts w:ascii="CG Omega" w:hAnsi="CG Omega" w:cs="Times New Roman"/>
          <w:sz w:val="24"/>
          <w:szCs w:val="24"/>
        </w:rPr>
        <w:t xml:space="preserve">l; </w:t>
      </w:r>
    </w:p>
    <w:p w14:paraId="21A5DC97" w14:textId="77777777" w:rsidR="00BE1999" w:rsidRPr="00E41C12" w:rsidRDefault="00BE1999" w:rsidP="00BE1999">
      <w:pPr>
        <w:pStyle w:val="ListParagraph"/>
        <w:rPr>
          <w:rFonts w:ascii="CG Omega" w:hAnsi="CG Omega" w:cs="Times New Roman"/>
          <w:sz w:val="24"/>
          <w:szCs w:val="24"/>
        </w:rPr>
      </w:pPr>
    </w:p>
    <w:p w14:paraId="730C6259" w14:textId="09CBCF58" w:rsidR="00BE1999" w:rsidRDefault="00BE1999" w:rsidP="00BE19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 w:rsidRPr="0038441C">
        <w:rPr>
          <w:rFonts w:ascii="CG Omega" w:hAnsi="CG Omega" w:cs="Times New Roman"/>
          <w:sz w:val="24"/>
          <w:szCs w:val="24"/>
        </w:rPr>
        <w:t>Tha</w:t>
      </w:r>
      <w:r>
        <w:rPr>
          <w:rFonts w:ascii="CG Omega" w:hAnsi="CG Omega" w:cs="Times New Roman"/>
          <w:sz w:val="24"/>
          <w:szCs w:val="24"/>
        </w:rPr>
        <w:t xml:space="preserve">t </w:t>
      </w:r>
      <w:r w:rsidRPr="0038441C">
        <w:rPr>
          <w:rFonts w:ascii="CG Omega" w:hAnsi="CG Omega" w:cs="Times New Roman"/>
          <w:sz w:val="24"/>
          <w:szCs w:val="24"/>
        </w:rPr>
        <w:t>anytime</w:t>
      </w:r>
      <w:r>
        <w:rPr>
          <w:rFonts w:ascii="CG Omega" w:hAnsi="CG Omega" w:cs="Times New Roman"/>
          <w:sz w:val="24"/>
          <w:szCs w:val="24"/>
        </w:rPr>
        <w:t>,</w:t>
      </w:r>
      <w:r w:rsidRPr="0038441C">
        <w:rPr>
          <w:rFonts w:ascii="CG Omega" w:hAnsi="CG Omega" w:cs="Times New Roman"/>
          <w:sz w:val="24"/>
          <w:szCs w:val="24"/>
        </w:rPr>
        <w:t xml:space="preserve"> during </w:t>
      </w:r>
      <w:r>
        <w:rPr>
          <w:rFonts w:ascii="CG Omega" w:hAnsi="CG Omega" w:cs="Times New Roman"/>
          <w:sz w:val="24"/>
          <w:szCs w:val="24"/>
        </w:rPr>
        <w:t>and after my</w:t>
      </w:r>
      <w:r w:rsidRPr="0038441C">
        <w:rPr>
          <w:rFonts w:ascii="CG Omega" w:hAnsi="CG Omega" w:cs="Times New Roman"/>
          <w:sz w:val="24"/>
          <w:szCs w:val="24"/>
        </w:rPr>
        <w:t xml:space="preserve"> employment period</w:t>
      </w:r>
      <w:r>
        <w:rPr>
          <w:rFonts w:ascii="CG Omega" w:hAnsi="CG Omega" w:cs="Times New Roman"/>
          <w:sz w:val="24"/>
          <w:szCs w:val="24"/>
        </w:rPr>
        <w:t>, I</w:t>
      </w:r>
      <w:r w:rsidRPr="0038441C">
        <w:rPr>
          <w:rFonts w:ascii="CG Omega" w:hAnsi="CG Omega" w:cs="Times New Roman"/>
          <w:sz w:val="24"/>
          <w:szCs w:val="24"/>
        </w:rPr>
        <w:t xml:space="preserve"> </w:t>
      </w:r>
      <w:r>
        <w:rPr>
          <w:rFonts w:ascii="CG Omega" w:hAnsi="CG Omega" w:cs="Times New Roman"/>
          <w:sz w:val="24"/>
          <w:szCs w:val="24"/>
        </w:rPr>
        <w:t xml:space="preserve">vow to respect the implementers of SPES, and </w:t>
      </w:r>
      <w:r w:rsidRPr="0038441C">
        <w:rPr>
          <w:rFonts w:ascii="CG Omega" w:hAnsi="CG Omega" w:cs="Times New Roman"/>
          <w:sz w:val="24"/>
          <w:szCs w:val="24"/>
        </w:rPr>
        <w:t>will not use any profane or disrespectful language</w:t>
      </w:r>
      <w:r>
        <w:rPr>
          <w:rFonts w:ascii="CG Omega" w:hAnsi="CG Omega" w:cs="Times New Roman"/>
          <w:sz w:val="24"/>
          <w:szCs w:val="24"/>
        </w:rPr>
        <w:t>/</w:t>
      </w:r>
      <w:r w:rsidRPr="0038441C">
        <w:rPr>
          <w:rFonts w:ascii="CG Omega" w:hAnsi="CG Omega" w:cs="Times New Roman"/>
          <w:sz w:val="24"/>
          <w:szCs w:val="24"/>
        </w:rPr>
        <w:t xml:space="preserve">s to any PESO or DOLE staff and/or personnel relative </w:t>
      </w:r>
      <w:r>
        <w:rPr>
          <w:rFonts w:ascii="CG Omega" w:hAnsi="CG Omega" w:cs="Times New Roman"/>
          <w:sz w:val="24"/>
          <w:szCs w:val="24"/>
        </w:rPr>
        <w:t>to</w:t>
      </w:r>
      <w:r w:rsidR="006942AD">
        <w:rPr>
          <w:rFonts w:ascii="CG Omega" w:hAnsi="CG Omega" w:cs="Times New Roman"/>
          <w:sz w:val="24"/>
          <w:szCs w:val="24"/>
        </w:rPr>
        <w:t xml:space="preserve"> the program </w:t>
      </w:r>
      <w:r w:rsidR="006F3A6F">
        <w:rPr>
          <w:rFonts w:ascii="CG Omega" w:hAnsi="CG Omega" w:cs="Times New Roman"/>
          <w:sz w:val="24"/>
          <w:szCs w:val="24"/>
        </w:rPr>
        <w:t>as beneficiary</w:t>
      </w:r>
      <w:r>
        <w:rPr>
          <w:rFonts w:ascii="CG Omega" w:hAnsi="CG Omega" w:cs="Times New Roman"/>
          <w:sz w:val="24"/>
          <w:szCs w:val="24"/>
        </w:rPr>
        <w:t>; and</w:t>
      </w:r>
    </w:p>
    <w:p w14:paraId="3D25D3D6" w14:textId="77777777" w:rsidR="00BE1999" w:rsidRPr="001F3B8A" w:rsidRDefault="00BE1999" w:rsidP="00BE1999">
      <w:pPr>
        <w:pStyle w:val="ListParagraph"/>
        <w:rPr>
          <w:rFonts w:ascii="CG Omega" w:hAnsi="CG Omega" w:cs="Times New Roman"/>
          <w:sz w:val="24"/>
          <w:szCs w:val="24"/>
        </w:rPr>
      </w:pPr>
    </w:p>
    <w:p w14:paraId="6F3C9AF8" w14:textId="77777777" w:rsidR="00BE1999" w:rsidRDefault="00BE1999" w:rsidP="00406C2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 w:rsidRPr="00EA307D">
        <w:rPr>
          <w:rFonts w:ascii="CG Omega" w:hAnsi="CG Omega" w:cs="Times New Roman"/>
          <w:sz w:val="24"/>
          <w:szCs w:val="24"/>
        </w:rPr>
        <w:t>That any deviation of my oath</w:t>
      </w:r>
      <w:r w:rsidR="00C468AA">
        <w:rPr>
          <w:rFonts w:ascii="CG Omega" w:hAnsi="CG Omega" w:cs="Times New Roman"/>
          <w:sz w:val="24"/>
          <w:szCs w:val="24"/>
        </w:rPr>
        <w:t xml:space="preserve"> and any fraud or dishonesty in any or all of my declaration in my application </w:t>
      </w:r>
      <w:r w:rsidRPr="00EA307D">
        <w:rPr>
          <w:rFonts w:ascii="CG Omega" w:hAnsi="CG Omega" w:cs="Times New Roman"/>
          <w:sz w:val="24"/>
          <w:szCs w:val="24"/>
        </w:rPr>
        <w:t xml:space="preserve">shall be a ground for my disqualification in the future </w:t>
      </w:r>
      <w:proofErr w:type="spellStart"/>
      <w:r w:rsidRPr="00EA307D">
        <w:rPr>
          <w:rFonts w:ascii="CG Omega" w:hAnsi="CG Omega" w:cs="Times New Roman"/>
          <w:sz w:val="24"/>
          <w:szCs w:val="24"/>
        </w:rPr>
        <w:t>availment</w:t>
      </w:r>
      <w:proofErr w:type="spellEnd"/>
      <w:r w:rsidRPr="00EA307D">
        <w:rPr>
          <w:rFonts w:ascii="CG Omega" w:hAnsi="CG Omega" w:cs="Times New Roman"/>
          <w:sz w:val="24"/>
          <w:szCs w:val="24"/>
        </w:rPr>
        <w:t xml:space="preserve"> of SPES</w:t>
      </w:r>
      <w:r>
        <w:rPr>
          <w:rFonts w:ascii="CG Omega" w:hAnsi="CG Omega" w:cs="Times New Roman"/>
          <w:sz w:val="24"/>
          <w:szCs w:val="24"/>
        </w:rPr>
        <w:t xml:space="preserve">. </w:t>
      </w:r>
    </w:p>
    <w:p w14:paraId="03122152" w14:textId="77777777" w:rsidR="00406C29" w:rsidRPr="00406C29" w:rsidRDefault="00406C29" w:rsidP="00406C2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6994F8C4" w14:textId="2C89B2C9" w:rsidR="00BE1999" w:rsidRDefault="00BE1999" w:rsidP="00BE1999">
      <w:pPr>
        <w:spacing w:after="0" w:line="240" w:lineRule="auto"/>
        <w:ind w:firstLine="360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Signed this _</w:t>
      </w:r>
      <w:r w:rsidR="004813A3">
        <w:rPr>
          <w:rFonts w:ascii="CG Omega" w:hAnsi="CG Omega" w:cs="Times New Roman"/>
          <w:sz w:val="24"/>
          <w:szCs w:val="24"/>
        </w:rPr>
        <w:t>___</w:t>
      </w:r>
      <w:r>
        <w:rPr>
          <w:rFonts w:ascii="CG Omega" w:hAnsi="CG Omega" w:cs="Times New Roman"/>
          <w:sz w:val="24"/>
          <w:szCs w:val="24"/>
        </w:rPr>
        <w:t>_____ day of __</w:t>
      </w:r>
      <w:r w:rsidR="004813A3">
        <w:rPr>
          <w:rFonts w:ascii="CG Omega" w:hAnsi="CG Omega" w:cs="Times New Roman"/>
          <w:sz w:val="24"/>
          <w:szCs w:val="24"/>
        </w:rPr>
        <w:t>___</w:t>
      </w:r>
      <w:r>
        <w:rPr>
          <w:rFonts w:ascii="CG Omega" w:hAnsi="CG Omega" w:cs="Times New Roman"/>
          <w:sz w:val="24"/>
          <w:szCs w:val="24"/>
        </w:rPr>
        <w:t>______________________</w:t>
      </w:r>
      <w:proofErr w:type="gramStart"/>
      <w:r>
        <w:rPr>
          <w:rFonts w:ascii="CG Omega" w:hAnsi="CG Omega" w:cs="Times New Roman"/>
          <w:sz w:val="24"/>
          <w:szCs w:val="24"/>
        </w:rPr>
        <w:t>_ ,</w:t>
      </w:r>
      <w:proofErr w:type="gramEnd"/>
      <w:r>
        <w:rPr>
          <w:rFonts w:ascii="CG Omega" w:hAnsi="CG Omega" w:cs="Times New Roman"/>
          <w:sz w:val="24"/>
          <w:szCs w:val="24"/>
        </w:rPr>
        <w:t xml:space="preserve"> </w:t>
      </w:r>
      <w:r w:rsidR="00CE4665">
        <w:rPr>
          <w:rFonts w:ascii="CG Omega" w:hAnsi="CG Omega" w:cs="Times New Roman"/>
          <w:sz w:val="24"/>
          <w:szCs w:val="24"/>
        </w:rPr>
        <w:t>202</w:t>
      </w:r>
      <w:r w:rsidR="00C22BAB">
        <w:rPr>
          <w:rFonts w:ascii="CG Omega" w:hAnsi="CG Omega" w:cs="Times New Roman"/>
          <w:sz w:val="24"/>
          <w:szCs w:val="24"/>
        </w:rPr>
        <w:t>5</w:t>
      </w:r>
      <w:r w:rsidR="00CE4665">
        <w:rPr>
          <w:rFonts w:ascii="CG Omega" w:hAnsi="CG Omega" w:cs="Times New Roman"/>
          <w:sz w:val="24"/>
          <w:szCs w:val="24"/>
        </w:rPr>
        <w:t xml:space="preserve"> </w:t>
      </w:r>
      <w:r>
        <w:rPr>
          <w:rFonts w:ascii="CG Omega" w:hAnsi="CG Omega" w:cs="Times New Roman"/>
          <w:sz w:val="24"/>
          <w:szCs w:val="24"/>
        </w:rPr>
        <w:t>in the</w:t>
      </w:r>
      <w:r w:rsidR="00CE4665">
        <w:rPr>
          <w:rFonts w:ascii="CG Omega" w:hAnsi="CG Omega" w:cs="Times New Roman"/>
          <w:sz w:val="24"/>
          <w:szCs w:val="24"/>
        </w:rPr>
        <w:t xml:space="preserve"> </w:t>
      </w:r>
      <w:r>
        <w:rPr>
          <w:rFonts w:ascii="CG Omega" w:hAnsi="CG Omega" w:cs="Times New Roman"/>
          <w:sz w:val="24"/>
          <w:szCs w:val="24"/>
        </w:rPr>
        <w:t xml:space="preserve">Municipality </w:t>
      </w:r>
      <w:r w:rsidR="006F3A6F">
        <w:rPr>
          <w:rFonts w:ascii="CG Omega" w:hAnsi="CG Omega" w:cs="Times New Roman"/>
          <w:sz w:val="24"/>
          <w:szCs w:val="24"/>
        </w:rPr>
        <w:t>of Lal</w:t>
      </w:r>
      <w:r w:rsidR="005966C9">
        <w:rPr>
          <w:rFonts w:ascii="CG Omega" w:hAnsi="CG Omega" w:cs="Times New Roman"/>
          <w:sz w:val="24"/>
          <w:szCs w:val="24"/>
        </w:rPr>
        <w:t>-lo, Cagayan.</w:t>
      </w:r>
    </w:p>
    <w:p w14:paraId="131856F8" w14:textId="77777777"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27CD1175" w14:textId="77777777"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0123732D" w14:textId="234D2218" w:rsidR="00406C29" w:rsidRDefault="00406C29" w:rsidP="001959D7">
      <w:pPr>
        <w:spacing w:after="0" w:line="240" w:lineRule="auto"/>
        <w:ind w:left="2160" w:firstLine="720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______________</w:t>
      </w:r>
      <w:r w:rsidR="001959D7">
        <w:rPr>
          <w:rFonts w:ascii="CG Omega" w:hAnsi="CG Omega" w:cs="Times New Roman"/>
          <w:sz w:val="24"/>
          <w:szCs w:val="24"/>
        </w:rPr>
        <w:t>__</w:t>
      </w:r>
      <w:r>
        <w:rPr>
          <w:rFonts w:ascii="CG Omega" w:hAnsi="CG Omega" w:cs="Times New Roman"/>
          <w:sz w:val="24"/>
          <w:szCs w:val="24"/>
        </w:rPr>
        <w:t>___</w:t>
      </w:r>
      <w:r w:rsidR="00890321">
        <w:rPr>
          <w:rFonts w:ascii="CG Omega" w:hAnsi="CG Omega" w:cs="Times New Roman"/>
          <w:sz w:val="24"/>
          <w:szCs w:val="24"/>
        </w:rPr>
        <w:t>_____</w:t>
      </w:r>
      <w:r>
        <w:rPr>
          <w:rFonts w:ascii="CG Omega" w:hAnsi="CG Omega" w:cs="Times New Roman"/>
          <w:sz w:val="24"/>
          <w:szCs w:val="24"/>
        </w:rPr>
        <w:t>________</w:t>
      </w:r>
    </w:p>
    <w:p w14:paraId="48062544" w14:textId="152A2CB8" w:rsidR="00406C29" w:rsidRPr="00406C29" w:rsidRDefault="001959D7" w:rsidP="001959D7">
      <w:pPr>
        <w:spacing w:after="0" w:line="240" w:lineRule="auto"/>
        <w:ind w:left="2160" w:firstLine="720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 xml:space="preserve"> </w:t>
      </w:r>
      <w:r w:rsidR="00890321">
        <w:rPr>
          <w:rFonts w:ascii="CG Omega" w:hAnsi="CG Omega" w:cs="Times New Roman"/>
          <w:sz w:val="24"/>
          <w:szCs w:val="24"/>
        </w:rPr>
        <w:t xml:space="preserve">    </w:t>
      </w:r>
      <w:r>
        <w:rPr>
          <w:rFonts w:ascii="CG Omega" w:hAnsi="CG Omega" w:cs="Times New Roman"/>
          <w:sz w:val="24"/>
          <w:szCs w:val="24"/>
        </w:rPr>
        <w:t>Si</w:t>
      </w:r>
      <w:r w:rsidR="00406C29" w:rsidRPr="00406C29">
        <w:rPr>
          <w:rFonts w:ascii="CG Omega" w:hAnsi="CG Omega" w:cs="Times New Roman"/>
          <w:sz w:val="24"/>
          <w:szCs w:val="24"/>
        </w:rPr>
        <w:t xml:space="preserve">gnature of </w:t>
      </w:r>
      <w:r w:rsidR="00406C29">
        <w:rPr>
          <w:rFonts w:ascii="CG Omega" w:hAnsi="CG Omega" w:cs="Times New Roman"/>
          <w:sz w:val="24"/>
          <w:szCs w:val="24"/>
        </w:rPr>
        <w:t>Beneficiary</w:t>
      </w:r>
    </w:p>
    <w:p w14:paraId="2ED08A15" w14:textId="77777777" w:rsidR="00406C29" w:rsidRDefault="00406C29" w:rsidP="00BE1999">
      <w:pPr>
        <w:spacing w:after="0" w:line="240" w:lineRule="auto"/>
        <w:jc w:val="both"/>
        <w:rPr>
          <w:rFonts w:ascii="CG Omega" w:hAnsi="CG Omega" w:cs="Times New Roman"/>
          <w:b/>
          <w:sz w:val="24"/>
          <w:szCs w:val="24"/>
        </w:rPr>
      </w:pPr>
    </w:p>
    <w:p w14:paraId="114E078C" w14:textId="2D0EC0FE"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 w:rsidRPr="00E41C12">
        <w:rPr>
          <w:rFonts w:ascii="CG Omega" w:hAnsi="CG Omega" w:cs="Times New Roman"/>
          <w:b/>
          <w:sz w:val="24"/>
          <w:szCs w:val="24"/>
        </w:rPr>
        <w:t>Witnessed by</w:t>
      </w:r>
      <w:r>
        <w:rPr>
          <w:rFonts w:ascii="CG Omega" w:hAnsi="CG Omega" w:cs="Times New Roman"/>
          <w:sz w:val="24"/>
          <w:szCs w:val="24"/>
        </w:rPr>
        <w:t>:</w:t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 w:rsidR="006F09A8">
        <w:rPr>
          <w:rFonts w:ascii="CG Omega" w:hAnsi="CG Omega" w:cs="Times New Roman"/>
          <w:sz w:val="24"/>
          <w:szCs w:val="24"/>
        </w:rPr>
        <w:t xml:space="preserve">        </w:t>
      </w:r>
      <w:r w:rsidRPr="00E41C12">
        <w:rPr>
          <w:rFonts w:ascii="CG Omega" w:hAnsi="CG Omega" w:cs="Times New Roman"/>
          <w:b/>
          <w:sz w:val="24"/>
          <w:szCs w:val="24"/>
        </w:rPr>
        <w:t>Noted by:</w:t>
      </w:r>
      <w:r>
        <w:rPr>
          <w:rFonts w:ascii="CG Omega" w:hAnsi="CG Omega" w:cs="Times New Roman"/>
          <w:sz w:val="24"/>
          <w:szCs w:val="24"/>
        </w:rPr>
        <w:t xml:space="preserve"> </w:t>
      </w:r>
    </w:p>
    <w:p w14:paraId="79843702" w14:textId="77777777"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603F4DEC" w14:textId="77777777"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4F4390A6" w14:textId="2675E927" w:rsidR="00890321" w:rsidRDefault="00C22BAB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b/>
          <w:bCs/>
          <w:sz w:val="24"/>
          <w:szCs w:val="24"/>
          <w:u w:val="single"/>
        </w:rPr>
        <w:t xml:space="preserve">ALLANIS GRACE MEDINA, </w:t>
      </w:r>
      <w:proofErr w:type="spellStart"/>
      <w:r>
        <w:rPr>
          <w:rFonts w:ascii="CG Omega" w:hAnsi="CG Omega" w:cs="Times New Roman"/>
          <w:b/>
          <w:bCs/>
          <w:sz w:val="24"/>
          <w:szCs w:val="24"/>
          <w:u w:val="single"/>
        </w:rPr>
        <w:t>RPm</w:t>
      </w:r>
      <w:proofErr w:type="spellEnd"/>
      <w:r w:rsidR="00B86EBD" w:rsidRPr="00B86EBD">
        <w:rPr>
          <w:rFonts w:ascii="CG Omega" w:hAnsi="CG Omega" w:cs="Times New Roman"/>
          <w:sz w:val="24"/>
          <w:szCs w:val="24"/>
          <w:u w:val="single"/>
        </w:rPr>
        <w:tab/>
      </w:r>
      <w:r w:rsidR="00BE1999">
        <w:rPr>
          <w:rFonts w:ascii="CG Omega" w:hAnsi="CG Omega" w:cs="Times New Roman"/>
          <w:sz w:val="24"/>
          <w:szCs w:val="24"/>
        </w:rPr>
        <w:t xml:space="preserve"> </w:t>
      </w:r>
      <w:r w:rsidR="00BE1999">
        <w:rPr>
          <w:rFonts w:ascii="CG Omega" w:hAnsi="CG Omega" w:cs="Times New Roman"/>
          <w:sz w:val="24"/>
          <w:szCs w:val="24"/>
        </w:rPr>
        <w:tab/>
      </w:r>
      <w:r w:rsidR="001A0C72">
        <w:rPr>
          <w:rFonts w:ascii="CG Omega" w:hAnsi="CG Omega" w:cs="Times New Roman"/>
          <w:sz w:val="24"/>
          <w:szCs w:val="24"/>
        </w:rPr>
        <w:tab/>
      </w:r>
      <w:r w:rsidR="00E25B7B">
        <w:rPr>
          <w:rFonts w:ascii="CG Omega" w:hAnsi="CG Omega" w:cs="Times New Roman"/>
          <w:sz w:val="24"/>
          <w:szCs w:val="24"/>
        </w:rPr>
        <w:t xml:space="preserve"> </w:t>
      </w:r>
      <w:r w:rsidR="001A0C72">
        <w:rPr>
          <w:rFonts w:ascii="CG Omega" w:hAnsi="CG Omega" w:cs="Times New Roman"/>
          <w:b/>
          <w:bCs/>
          <w:sz w:val="24"/>
          <w:szCs w:val="24"/>
          <w:u w:val="single"/>
        </w:rPr>
        <w:t>__</w:t>
      </w:r>
      <w:r w:rsidR="00C74A1E">
        <w:rPr>
          <w:rFonts w:ascii="CG Omega" w:hAnsi="CG Omega" w:cs="Times New Roman"/>
          <w:b/>
          <w:bCs/>
          <w:sz w:val="24"/>
          <w:szCs w:val="24"/>
          <w:u w:val="single"/>
        </w:rPr>
        <w:t>ELIZABETH C. AGUSTIN</w:t>
      </w:r>
      <w:r w:rsidR="001A0C72">
        <w:rPr>
          <w:rFonts w:ascii="CG Omega" w:hAnsi="CG Omega" w:cs="Times New Roman"/>
          <w:b/>
          <w:bCs/>
          <w:sz w:val="24"/>
          <w:szCs w:val="24"/>
          <w:u w:val="single"/>
        </w:rPr>
        <w:t>_</w:t>
      </w:r>
      <w:r w:rsidR="001A0C72" w:rsidRPr="00B86EBD">
        <w:rPr>
          <w:rFonts w:ascii="CG Omega" w:hAnsi="CG Omega" w:cs="Times New Roman"/>
          <w:sz w:val="24"/>
          <w:szCs w:val="24"/>
          <w:u w:val="single"/>
        </w:rPr>
        <w:tab/>
      </w:r>
      <w:r w:rsidR="001A0C72">
        <w:rPr>
          <w:rFonts w:ascii="CG Omega" w:hAnsi="CG Omega" w:cs="Times New Roman"/>
          <w:sz w:val="24"/>
          <w:szCs w:val="24"/>
        </w:rPr>
        <w:t xml:space="preserve"> </w:t>
      </w:r>
      <w:r w:rsidR="00BE1999">
        <w:rPr>
          <w:rFonts w:ascii="CG Omega" w:hAnsi="CG Omega" w:cs="Times New Roman"/>
          <w:sz w:val="24"/>
          <w:szCs w:val="24"/>
        </w:rPr>
        <w:t xml:space="preserve">     </w:t>
      </w:r>
      <w:r w:rsidR="007005A2">
        <w:rPr>
          <w:rFonts w:ascii="CG Omega" w:hAnsi="CG Omega" w:cs="Times New Roman"/>
          <w:sz w:val="24"/>
          <w:szCs w:val="24"/>
        </w:rPr>
        <w:t xml:space="preserve">    </w:t>
      </w:r>
      <w:r w:rsidR="00890321">
        <w:rPr>
          <w:rFonts w:ascii="CG Omega" w:hAnsi="CG Omega" w:cs="Times New Roman"/>
          <w:sz w:val="24"/>
          <w:szCs w:val="24"/>
        </w:rPr>
        <w:t xml:space="preserve">          </w:t>
      </w:r>
    </w:p>
    <w:p w14:paraId="6634B3DD" w14:textId="347CC940" w:rsidR="00BE1999" w:rsidRDefault="00890321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 xml:space="preserve">       </w:t>
      </w:r>
      <w:r w:rsidR="00C22BAB">
        <w:rPr>
          <w:rFonts w:ascii="CG Omega" w:hAnsi="CG Omega" w:cs="Times New Roman"/>
          <w:sz w:val="24"/>
          <w:szCs w:val="24"/>
        </w:rPr>
        <w:t>SLEO Designate</w:t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 w:rsidR="00BE1999">
        <w:rPr>
          <w:rFonts w:ascii="CG Omega" w:hAnsi="CG Omega" w:cs="Times New Roman"/>
          <w:sz w:val="24"/>
          <w:szCs w:val="24"/>
        </w:rPr>
        <w:tab/>
      </w:r>
      <w:r w:rsidR="00BE1999">
        <w:rPr>
          <w:rFonts w:ascii="CG Omega" w:hAnsi="CG Omega" w:cs="Times New Roman"/>
          <w:sz w:val="24"/>
          <w:szCs w:val="24"/>
        </w:rPr>
        <w:tab/>
      </w:r>
      <w:proofErr w:type="gramStart"/>
      <w:r w:rsidR="00BE1999">
        <w:rPr>
          <w:rFonts w:ascii="CG Omega" w:hAnsi="CG Omega" w:cs="Times New Roman"/>
          <w:sz w:val="24"/>
          <w:szCs w:val="24"/>
        </w:rPr>
        <w:tab/>
        <w:t xml:space="preserve">  </w:t>
      </w:r>
      <w:r w:rsidR="00187D49">
        <w:rPr>
          <w:rFonts w:ascii="CG Omega" w:hAnsi="CG Omega" w:cs="Times New Roman"/>
          <w:sz w:val="24"/>
          <w:szCs w:val="24"/>
        </w:rPr>
        <w:tab/>
      </w:r>
      <w:proofErr w:type="gramEnd"/>
      <w:r w:rsidR="00E25B7B">
        <w:rPr>
          <w:rFonts w:ascii="CG Omega" w:hAnsi="CG Omega" w:cs="Times New Roman"/>
          <w:sz w:val="24"/>
          <w:szCs w:val="24"/>
        </w:rPr>
        <w:t xml:space="preserve">     </w:t>
      </w:r>
      <w:r w:rsidR="00E82DBE">
        <w:rPr>
          <w:rFonts w:ascii="CG Omega" w:hAnsi="CG Omega" w:cs="Times New Roman"/>
          <w:sz w:val="24"/>
          <w:szCs w:val="24"/>
        </w:rPr>
        <w:t xml:space="preserve">FO </w:t>
      </w:r>
      <w:r w:rsidR="009429A5">
        <w:rPr>
          <w:rFonts w:ascii="CG Omega" w:hAnsi="CG Omega" w:cs="Times New Roman"/>
          <w:sz w:val="24"/>
          <w:szCs w:val="24"/>
        </w:rPr>
        <w:t>Focal Person</w:t>
      </w:r>
    </w:p>
    <w:p w14:paraId="0EE50D84" w14:textId="77777777" w:rsidR="00BE1999" w:rsidRDefault="00BE1999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</w:p>
    <w:p w14:paraId="04442778" w14:textId="6A5C2421" w:rsidR="007005A2" w:rsidRDefault="007005A2" w:rsidP="00BE199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 xml:space="preserve">__________________                           </w:t>
      </w:r>
      <w:r w:rsidR="00406C29">
        <w:rPr>
          <w:rFonts w:ascii="CG Omega" w:hAnsi="CG Omega" w:cs="Times New Roman"/>
          <w:sz w:val="24"/>
          <w:szCs w:val="24"/>
        </w:rPr>
        <w:tab/>
      </w:r>
      <w:r w:rsidR="00406C29">
        <w:rPr>
          <w:rFonts w:ascii="CG Omega" w:hAnsi="CG Omega" w:cs="Times New Roman"/>
          <w:sz w:val="24"/>
          <w:szCs w:val="24"/>
        </w:rPr>
        <w:tab/>
      </w:r>
      <w:r w:rsidR="00406C29">
        <w:rPr>
          <w:rFonts w:ascii="CG Omega" w:hAnsi="CG Omega" w:cs="Times New Roman"/>
          <w:sz w:val="24"/>
          <w:szCs w:val="24"/>
        </w:rPr>
        <w:tab/>
      </w:r>
      <w:r w:rsidR="00E25B7B">
        <w:rPr>
          <w:rFonts w:ascii="CG Omega" w:hAnsi="CG Omega" w:cs="Times New Roman"/>
          <w:sz w:val="24"/>
          <w:szCs w:val="24"/>
        </w:rPr>
        <w:t xml:space="preserve">       </w:t>
      </w:r>
      <w:r w:rsidR="003178F3">
        <w:rPr>
          <w:rFonts w:ascii="CG Omega" w:hAnsi="CG Omega" w:cs="Times New Roman"/>
          <w:sz w:val="24"/>
          <w:szCs w:val="24"/>
        </w:rPr>
        <w:tab/>
      </w:r>
      <w:r w:rsidR="003178F3">
        <w:rPr>
          <w:rFonts w:ascii="CG Omega" w:hAnsi="CG Omega" w:cs="Times New Roman"/>
          <w:sz w:val="24"/>
          <w:szCs w:val="24"/>
        </w:rPr>
        <w:tab/>
      </w:r>
      <w:r w:rsidR="00E25B7B">
        <w:rPr>
          <w:rFonts w:ascii="CG Omega" w:hAnsi="CG Omega" w:cs="Times New Roman"/>
          <w:sz w:val="24"/>
          <w:szCs w:val="24"/>
        </w:rPr>
        <w:t xml:space="preserve"> </w:t>
      </w:r>
      <w:r>
        <w:rPr>
          <w:rFonts w:ascii="CG Omega" w:hAnsi="CG Omega" w:cs="Times New Roman"/>
          <w:sz w:val="24"/>
          <w:szCs w:val="24"/>
        </w:rPr>
        <w:t>_________________</w:t>
      </w:r>
    </w:p>
    <w:p w14:paraId="45AAE802" w14:textId="0F5AE4CD" w:rsidR="005C599C" w:rsidRPr="00406C29" w:rsidRDefault="007005A2" w:rsidP="00406C29">
      <w:pPr>
        <w:spacing w:after="0" w:line="240" w:lineRule="auto"/>
        <w:jc w:val="both"/>
        <w:rPr>
          <w:rFonts w:ascii="CG Omega" w:hAnsi="CG Omega" w:cs="Times New Roman"/>
          <w:sz w:val="24"/>
          <w:szCs w:val="24"/>
        </w:rPr>
      </w:pPr>
      <w:r>
        <w:rPr>
          <w:rFonts w:ascii="CG Omega" w:hAnsi="CG Omega" w:cs="Times New Roman"/>
          <w:sz w:val="24"/>
          <w:szCs w:val="24"/>
        </w:rPr>
        <w:t>Date</w:t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</w:r>
      <w:r>
        <w:rPr>
          <w:rFonts w:ascii="CG Omega" w:hAnsi="CG Omega" w:cs="Times New Roman"/>
          <w:sz w:val="24"/>
          <w:szCs w:val="24"/>
        </w:rPr>
        <w:tab/>
        <w:t xml:space="preserve">      </w:t>
      </w:r>
      <w:r w:rsidR="00406C29">
        <w:rPr>
          <w:rFonts w:ascii="CG Omega" w:hAnsi="CG Omega" w:cs="Times New Roman"/>
          <w:sz w:val="24"/>
          <w:szCs w:val="24"/>
        </w:rPr>
        <w:tab/>
        <w:t xml:space="preserve">   </w:t>
      </w:r>
      <w:r>
        <w:rPr>
          <w:rFonts w:ascii="CG Omega" w:hAnsi="CG Omega" w:cs="Times New Roman"/>
          <w:sz w:val="24"/>
          <w:szCs w:val="24"/>
        </w:rPr>
        <w:t xml:space="preserve">        </w:t>
      </w:r>
      <w:r w:rsidR="00E25B7B">
        <w:rPr>
          <w:rFonts w:ascii="CG Omega" w:hAnsi="CG Omega" w:cs="Times New Roman"/>
          <w:sz w:val="24"/>
          <w:szCs w:val="24"/>
        </w:rPr>
        <w:t xml:space="preserve">             </w:t>
      </w:r>
      <w:r w:rsidR="003178F3">
        <w:rPr>
          <w:rFonts w:ascii="CG Omega" w:hAnsi="CG Omega" w:cs="Times New Roman"/>
          <w:sz w:val="24"/>
          <w:szCs w:val="24"/>
        </w:rPr>
        <w:tab/>
        <w:t xml:space="preserve">       </w:t>
      </w:r>
      <w:r w:rsidR="00E25B7B">
        <w:rPr>
          <w:rFonts w:ascii="CG Omega" w:hAnsi="CG Omega" w:cs="Times New Roman"/>
          <w:sz w:val="24"/>
          <w:szCs w:val="24"/>
        </w:rPr>
        <w:t xml:space="preserve"> </w:t>
      </w:r>
      <w:proofErr w:type="spellStart"/>
      <w:r>
        <w:rPr>
          <w:rFonts w:ascii="CG Omega" w:hAnsi="CG Omega" w:cs="Times New Roman"/>
          <w:sz w:val="24"/>
          <w:szCs w:val="24"/>
        </w:rPr>
        <w:t>Date</w:t>
      </w:r>
      <w:proofErr w:type="spellEnd"/>
      <w:r w:rsidR="00EC3435">
        <w:rPr>
          <w:rFonts w:ascii="CG Omega" w:hAnsi="CG Omega"/>
          <w:i/>
          <w:sz w:val="16"/>
          <w:szCs w:val="16"/>
        </w:rPr>
        <w:t xml:space="preserve">                            </w:t>
      </w:r>
    </w:p>
    <w:sectPr w:rsidR="005C599C" w:rsidRPr="00406C29" w:rsidSect="00C612F0">
      <w:headerReference w:type="even" r:id="rId10"/>
      <w:headerReference w:type="default" r:id="rId11"/>
      <w:footerReference w:type="default" r:id="rId12"/>
      <w:headerReference w:type="first" r:id="rId13"/>
      <w:pgSz w:w="12240" w:h="18720" w:code="14"/>
      <w:pgMar w:top="576" w:right="1440" w:bottom="245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DC2F" w14:textId="77777777" w:rsidR="00DC0DBB" w:rsidRDefault="00DC0DBB" w:rsidP="0029231D">
      <w:pPr>
        <w:spacing w:after="0" w:line="240" w:lineRule="auto"/>
      </w:pPr>
      <w:r>
        <w:separator/>
      </w:r>
    </w:p>
  </w:endnote>
  <w:endnote w:type="continuationSeparator" w:id="0">
    <w:p w14:paraId="3C6C1E99" w14:textId="77777777" w:rsidR="00DC0DBB" w:rsidRDefault="00DC0DBB" w:rsidP="00292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Segoe UI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5743" w14:textId="77777777" w:rsidR="005C599C" w:rsidRPr="005C599C" w:rsidRDefault="005C599C" w:rsidP="005C599C">
    <w:pPr>
      <w:spacing w:after="0"/>
      <w:ind w:left="5760" w:right="-783"/>
      <w:jc w:val="right"/>
      <w:rPr>
        <w:rFonts w:ascii="CG Omega" w:hAnsi="CG Omega"/>
        <w:i/>
        <w:sz w:val="15"/>
        <w:szCs w:val="15"/>
      </w:rPr>
    </w:pPr>
    <w:r>
      <w:rPr>
        <w:rFonts w:ascii="CG Omega" w:hAnsi="CG Omega"/>
        <w:i/>
        <w:sz w:val="16"/>
        <w:szCs w:val="16"/>
      </w:rPr>
      <w:t xml:space="preserve">                      </w:t>
    </w:r>
    <w:r w:rsidRPr="005C599C">
      <w:rPr>
        <w:rFonts w:ascii="CG Omega" w:hAnsi="CG Omega"/>
        <w:i/>
        <w:sz w:val="15"/>
        <w:szCs w:val="15"/>
      </w:rPr>
      <w:t xml:space="preserve">BLE Revision as </w:t>
    </w:r>
    <w:proofErr w:type="gramStart"/>
    <w:r w:rsidRPr="005C599C">
      <w:rPr>
        <w:rFonts w:ascii="CG Omega" w:hAnsi="CG Omega"/>
        <w:i/>
        <w:sz w:val="15"/>
        <w:szCs w:val="15"/>
      </w:rPr>
      <w:t xml:space="preserve">of </w:t>
    </w:r>
    <w:r w:rsidRPr="005C599C">
      <w:rPr>
        <w:rFonts w:ascii="CG Omega" w:hAnsi="CG Omega"/>
        <w:i/>
        <w:sz w:val="15"/>
        <w:szCs w:val="15"/>
        <w:u w:val="single"/>
      </w:rPr>
      <w:t xml:space="preserve"> December</w:t>
    </w:r>
    <w:proofErr w:type="gramEnd"/>
    <w:r w:rsidRPr="005C599C">
      <w:rPr>
        <w:rFonts w:ascii="CG Omega" w:hAnsi="CG Omega"/>
        <w:i/>
        <w:sz w:val="15"/>
        <w:szCs w:val="15"/>
        <w:u w:val="single"/>
      </w:rPr>
      <w:t xml:space="preserve"> 2016</w:t>
    </w:r>
    <w:r w:rsidRPr="005C599C">
      <w:rPr>
        <w:rFonts w:ascii="CG Omega" w:hAnsi="CG Omega"/>
        <w:i/>
        <w:sz w:val="15"/>
        <w:szCs w:val="15"/>
      </w:rPr>
      <w:t xml:space="preserve"> </w:t>
    </w:r>
  </w:p>
  <w:p w14:paraId="375A65C7" w14:textId="77777777" w:rsidR="005C599C" w:rsidRDefault="005C599C">
    <w:pPr>
      <w:pStyle w:val="Footer"/>
    </w:pPr>
  </w:p>
  <w:p w14:paraId="21FF653A" w14:textId="77777777" w:rsidR="005C599C" w:rsidRDefault="005C5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0D41E" w14:textId="77777777" w:rsidR="00DC0DBB" w:rsidRDefault="00DC0DBB" w:rsidP="0029231D">
      <w:pPr>
        <w:spacing w:after="0" w:line="240" w:lineRule="auto"/>
      </w:pPr>
      <w:r>
        <w:separator/>
      </w:r>
    </w:p>
  </w:footnote>
  <w:footnote w:type="continuationSeparator" w:id="0">
    <w:p w14:paraId="666E98D0" w14:textId="77777777" w:rsidR="00DC0DBB" w:rsidRDefault="00DC0DBB" w:rsidP="00292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8F5B" w14:textId="77777777" w:rsidR="00CD3089" w:rsidRDefault="00000000">
    <w:pPr>
      <w:pStyle w:val="Header"/>
    </w:pPr>
    <w:r>
      <w:rPr>
        <w:noProof/>
        <w:lang w:val="en-PH" w:eastAsia="en-PH"/>
      </w:rPr>
      <w:pict w14:anchorId="596A5F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4" o:spid="_x0000_s1026" type="#_x0000_t75" style="position:absolute;margin-left:0;margin-top:0;width:467.9pt;height:474.25pt;z-index:-251657216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3FCF" w14:textId="77777777" w:rsidR="00CD3089" w:rsidRDefault="00EC7699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0D9D13F" wp14:editId="54989256">
              <wp:simplePos x="0" y="0"/>
              <wp:positionH relativeFrom="page">
                <wp:posOffset>5486400</wp:posOffset>
              </wp:positionH>
              <wp:positionV relativeFrom="paragraph">
                <wp:posOffset>-259080</wp:posOffset>
              </wp:positionV>
              <wp:extent cx="2028825" cy="689610"/>
              <wp:effectExtent l="0" t="0" r="28575" b="152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8825" cy="689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04A7A7" w14:textId="77777777" w:rsidR="00EC7699" w:rsidRPr="00EC7699" w:rsidRDefault="00EC7699" w:rsidP="00EC7699">
                          <w:pPr>
                            <w:pStyle w:val="NoSpacing"/>
                            <w:rPr>
                              <w:sz w:val="20"/>
                              <w:szCs w:val="20"/>
                            </w:rPr>
                          </w:pPr>
                          <w:r w:rsidRPr="00EC7699">
                            <w:rPr>
                              <w:sz w:val="20"/>
                              <w:szCs w:val="20"/>
                            </w:rPr>
                            <w:t>SPES Form 2-A-1</w:t>
                          </w:r>
                        </w:p>
                        <w:p w14:paraId="59A0BD42" w14:textId="77777777" w:rsidR="00EC7699" w:rsidRPr="00EC7699" w:rsidRDefault="00EC7699" w:rsidP="00EC7699">
                          <w:pPr>
                            <w:pStyle w:val="NoSpacing"/>
                            <w:rPr>
                              <w:sz w:val="20"/>
                              <w:szCs w:val="20"/>
                            </w:rPr>
                          </w:pPr>
                          <w:r w:rsidRPr="00EC7699">
                            <w:rPr>
                              <w:sz w:val="20"/>
                              <w:szCs w:val="20"/>
                            </w:rPr>
                            <w:t>Issue No. 02</w:t>
                          </w:r>
                        </w:p>
                        <w:p w14:paraId="0689761B" w14:textId="77777777" w:rsidR="00EC7699" w:rsidRPr="00EC7699" w:rsidRDefault="00187D49" w:rsidP="00EC7699">
                          <w:pPr>
                            <w:pStyle w:val="NoSpacing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Revision No: 01</w:t>
                          </w:r>
                        </w:p>
                        <w:p w14:paraId="62849737" w14:textId="77777777" w:rsidR="00EC7699" w:rsidRPr="00EC7699" w:rsidRDefault="001B6463" w:rsidP="00EC7699">
                          <w:pPr>
                            <w:pStyle w:val="NoSpacing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Date effective: November</w:t>
                          </w:r>
                          <w:r w:rsidR="00187D4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20"/>
                              <w:szCs w:val="20"/>
                            </w:rPr>
                            <w:t>15</w:t>
                          </w:r>
                          <w:r w:rsidR="00EC7699" w:rsidRPr="00EC7699">
                            <w:rPr>
                              <w:sz w:val="20"/>
                              <w:szCs w:val="20"/>
                            </w:rPr>
                            <w:t xml:space="preserve">, </w:t>
                          </w:r>
                          <w:r w:rsidR="00187D49">
                            <w:rPr>
                              <w:sz w:val="20"/>
                              <w:szCs w:val="20"/>
                            </w:rPr>
                            <w:t xml:space="preserve"> 2021</w:t>
                          </w:r>
                          <w:proofErr w:type="gramEnd"/>
                        </w:p>
                        <w:p w14:paraId="13A9F5AB" w14:textId="77777777" w:rsidR="00EC7699" w:rsidRDefault="00EC769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D9D13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in;margin-top:-20.4pt;width:159.75pt;height:54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">
              <v:textbox>
                <w:txbxContent>
                  <w:p w14:paraId="7C04A7A7" w14:textId="77777777" w:rsidR="00EC7699" w:rsidRPr="00EC7699" w:rsidRDefault="00EC7699" w:rsidP="00EC7699">
                    <w:pPr>
                      <w:pStyle w:val="NoSpacing"/>
                      <w:rPr>
                        <w:sz w:val="20"/>
                        <w:szCs w:val="20"/>
                      </w:rPr>
                    </w:pPr>
                    <w:r w:rsidRPr="00EC7699">
                      <w:rPr>
                        <w:sz w:val="20"/>
                        <w:szCs w:val="20"/>
                      </w:rPr>
                      <w:t>SPES Form 2-A-1</w:t>
                    </w:r>
                  </w:p>
                  <w:p w14:paraId="59A0BD42" w14:textId="77777777" w:rsidR="00EC7699" w:rsidRPr="00EC7699" w:rsidRDefault="00EC7699" w:rsidP="00EC7699">
                    <w:pPr>
                      <w:pStyle w:val="NoSpacing"/>
                      <w:rPr>
                        <w:sz w:val="20"/>
                        <w:szCs w:val="20"/>
                      </w:rPr>
                    </w:pPr>
                    <w:r w:rsidRPr="00EC7699">
                      <w:rPr>
                        <w:sz w:val="20"/>
                        <w:szCs w:val="20"/>
                      </w:rPr>
                      <w:t>Issue No. 02</w:t>
                    </w:r>
                  </w:p>
                  <w:p w14:paraId="0689761B" w14:textId="77777777" w:rsidR="00EC7699" w:rsidRPr="00EC7699" w:rsidRDefault="00187D49" w:rsidP="00EC7699">
                    <w:pPr>
                      <w:pStyle w:val="NoSpacing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Revision No: 01</w:t>
                    </w:r>
                  </w:p>
                  <w:p w14:paraId="62849737" w14:textId="77777777" w:rsidR="00EC7699" w:rsidRPr="00EC7699" w:rsidRDefault="001B6463" w:rsidP="00EC7699">
                    <w:pPr>
                      <w:pStyle w:val="NoSpacing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Date effective: November</w:t>
                    </w:r>
                    <w:r w:rsidR="00187D49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15</w:t>
                    </w:r>
                    <w:r w:rsidR="00EC7699" w:rsidRPr="00EC7699">
                      <w:rPr>
                        <w:sz w:val="20"/>
                        <w:szCs w:val="20"/>
                      </w:rPr>
                      <w:t xml:space="preserve">, </w:t>
                    </w:r>
                    <w:r w:rsidR="00187D49">
                      <w:rPr>
                        <w:sz w:val="20"/>
                        <w:szCs w:val="20"/>
                      </w:rPr>
                      <w:t xml:space="preserve"> 2021</w:t>
                    </w:r>
                  </w:p>
                  <w:p w14:paraId="13A9F5AB" w14:textId="77777777" w:rsidR="00EC7699" w:rsidRDefault="00EC7699"/>
                </w:txbxContent>
              </v:textbox>
              <w10:wrap type="square" anchorx="page"/>
            </v:shape>
          </w:pict>
        </mc:Fallback>
      </mc:AlternateContent>
    </w:r>
    <w:r w:rsidR="00000000">
      <w:rPr>
        <w:noProof/>
        <w:lang w:val="en-PH" w:eastAsia="en-PH"/>
      </w:rPr>
      <w:pict w14:anchorId="0C3BF8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5" o:spid="_x0000_s1027" type="#_x0000_t75" style="position:absolute;margin-left:0;margin-top:0;width:467.9pt;height:474.25pt;z-index:-251656192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72C3" w14:textId="77777777" w:rsidR="00CD3089" w:rsidRDefault="00000000">
    <w:pPr>
      <w:pStyle w:val="Header"/>
    </w:pPr>
    <w:r>
      <w:rPr>
        <w:noProof/>
        <w:lang w:val="en-PH" w:eastAsia="en-PH"/>
      </w:rPr>
      <w:pict w14:anchorId="73CB41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3" o:spid="_x0000_s1025" type="#_x0000_t75" style="position:absolute;margin-left:0;margin-top:0;width:467.9pt;height:474.25pt;z-index:-251658240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DFF"/>
    <w:multiLevelType w:val="hybridMultilevel"/>
    <w:tmpl w:val="4344F0B8"/>
    <w:lvl w:ilvl="0" w:tplc="9BB8697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FE2A29"/>
    <w:multiLevelType w:val="hybridMultilevel"/>
    <w:tmpl w:val="402C4898"/>
    <w:lvl w:ilvl="0" w:tplc="819E27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034F5"/>
    <w:multiLevelType w:val="hybridMultilevel"/>
    <w:tmpl w:val="9D22C1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A71DE3"/>
    <w:multiLevelType w:val="hybridMultilevel"/>
    <w:tmpl w:val="F8D6DD18"/>
    <w:lvl w:ilvl="0" w:tplc="5E1A84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C31725"/>
    <w:multiLevelType w:val="hybridMultilevel"/>
    <w:tmpl w:val="4DC87FC2"/>
    <w:lvl w:ilvl="0" w:tplc="5E2C38F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A2432BA"/>
    <w:multiLevelType w:val="hybridMultilevel"/>
    <w:tmpl w:val="E49CC67C"/>
    <w:lvl w:ilvl="0" w:tplc="6B225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EFB576E"/>
    <w:multiLevelType w:val="hybridMultilevel"/>
    <w:tmpl w:val="36F6C96A"/>
    <w:lvl w:ilvl="0" w:tplc="AD3ECE1A">
      <w:start w:val="1"/>
      <w:numFmt w:val="bullet"/>
      <w:lvlText w:val="q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0581B"/>
    <w:multiLevelType w:val="hybridMultilevel"/>
    <w:tmpl w:val="B0343998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7CF931E8"/>
    <w:multiLevelType w:val="hybridMultilevel"/>
    <w:tmpl w:val="32CE7BFC"/>
    <w:lvl w:ilvl="0" w:tplc="B1EAD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9559D"/>
    <w:multiLevelType w:val="hybridMultilevel"/>
    <w:tmpl w:val="89C0F9F2"/>
    <w:lvl w:ilvl="0" w:tplc="33DA98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848185">
    <w:abstractNumId w:val="7"/>
  </w:num>
  <w:num w:numId="2" w16cid:durableId="47344873">
    <w:abstractNumId w:val="2"/>
  </w:num>
  <w:num w:numId="3" w16cid:durableId="1491209577">
    <w:abstractNumId w:val="6"/>
  </w:num>
  <w:num w:numId="4" w16cid:durableId="1474369260">
    <w:abstractNumId w:val="5"/>
  </w:num>
  <w:num w:numId="5" w16cid:durableId="185557641">
    <w:abstractNumId w:val="9"/>
  </w:num>
  <w:num w:numId="6" w16cid:durableId="448477377">
    <w:abstractNumId w:val="0"/>
  </w:num>
  <w:num w:numId="7" w16cid:durableId="2082940037">
    <w:abstractNumId w:val="1"/>
  </w:num>
  <w:num w:numId="8" w16cid:durableId="916012726">
    <w:abstractNumId w:val="4"/>
  </w:num>
  <w:num w:numId="9" w16cid:durableId="100732895">
    <w:abstractNumId w:val="8"/>
  </w:num>
  <w:num w:numId="10" w16cid:durableId="1679963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D07"/>
    <w:rsid w:val="00002267"/>
    <w:rsid w:val="000040D5"/>
    <w:rsid w:val="00007B09"/>
    <w:rsid w:val="00016CDA"/>
    <w:rsid w:val="0002583B"/>
    <w:rsid w:val="00031F67"/>
    <w:rsid w:val="000346DE"/>
    <w:rsid w:val="00037E5A"/>
    <w:rsid w:val="00047596"/>
    <w:rsid w:val="00047A2F"/>
    <w:rsid w:val="00066010"/>
    <w:rsid w:val="0006603A"/>
    <w:rsid w:val="00091E95"/>
    <w:rsid w:val="00091F76"/>
    <w:rsid w:val="0009423C"/>
    <w:rsid w:val="000B16FB"/>
    <w:rsid w:val="000B1AB3"/>
    <w:rsid w:val="000C54A4"/>
    <w:rsid w:val="000C6BC9"/>
    <w:rsid w:val="000D025E"/>
    <w:rsid w:val="000D14CA"/>
    <w:rsid w:val="000D52F5"/>
    <w:rsid w:val="000E2B34"/>
    <w:rsid w:val="000E60FC"/>
    <w:rsid w:val="000F073C"/>
    <w:rsid w:val="000F4797"/>
    <w:rsid w:val="0010517F"/>
    <w:rsid w:val="00127B01"/>
    <w:rsid w:val="001328A5"/>
    <w:rsid w:val="0013688F"/>
    <w:rsid w:val="00136FE2"/>
    <w:rsid w:val="00166C66"/>
    <w:rsid w:val="00172826"/>
    <w:rsid w:val="00175454"/>
    <w:rsid w:val="001758C5"/>
    <w:rsid w:val="00181074"/>
    <w:rsid w:val="0018181B"/>
    <w:rsid w:val="0018378E"/>
    <w:rsid w:val="001844C6"/>
    <w:rsid w:val="00187D49"/>
    <w:rsid w:val="00187E87"/>
    <w:rsid w:val="00190EFA"/>
    <w:rsid w:val="0019321C"/>
    <w:rsid w:val="00195746"/>
    <w:rsid w:val="001959D7"/>
    <w:rsid w:val="00196AF4"/>
    <w:rsid w:val="001A0C72"/>
    <w:rsid w:val="001B6463"/>
    <w:rsid w:val="001D0EB9"/>
    <w:rsid w:val="001D383B"/>
    <w:rsid w:val="001E4BEF"/>
    <w:rsid w:val="001F503E"/>
    <w:rsid w:val="001F5AA1"/>
    <w:rsid w:val="001F6F4D"/>
    <w:rsid w:val="00204D45"/>
    <w:rsid w:val="002109D0"/>
    <w:rsid w:val="002135A3"/>
    <w:rsid w:val="002242AB"/>
    <w:rsid w:val="00234340"/>
    <w:rsid w:val="00234EF1"/>
    <w:rsid w:val="00243D83"/>
    <w:rsid w:val="00247AD3"/>
    <w:rsid w:val="002502F8"/>
    <w:rsid w:val="00254703"/>
    <w:rsid w:val="00256C47"/>
    <w:rsid w:val="002625CF"/>
    <w:rsid w:val="0026731E"/>
    <w:rsid w:val="0027065B"/>
    <w:rsid w:val="00271919"/>
    <w:rsid w:val="00272D4D"/>
    <w:rsid w:val="0029231D"/>
    <w:rsid w:val="002979CF"/>
    <w:rsid w:val="002A0A84"/>
    <w:rsid w:val="002A11D9"/>
    <w:rsid w:val="002B1CEA"/>
    <w:rsid w:val="002B7A0B"/>
    <w:rsid w:val="002C36EB"/>
    <w:rsid w:val="002C4A5C"/>
    <w:rsid w:val="002D0101"/>
    <w:rsid w:val="002F3365"/>
    <w:rsid w:val="00315483"/>
    <w:rsid w:val="003178F3"/>
    <w:rsid w:val="00322F1C"/>
    <w:rsid w:val="00326781"/>
    <w:rsid w:val="003341B2"/>
    <w:rsid w:val="003349EB"/>
    <w:rsid w:val="00343639"/>
    <w:rsid w:val="00343F49"/>
    <w:rsid w:val="00357083"/>
    <w:rsid w:val="003608FC"/>
    <w:rsid w:val="00364E5B"/>
    <w:rsid w:val="00370B35"/>
    <w:rsid w:val="00375D92"/>
    <w:rsid w:val="003776D3"/>
    <w:rsid w:val="00381ACA"/>
    <w:rsid w:val="0038288F"/>
    <w:rsid w:val="003849C6"/>
    <w:rsid w:val="003903B8"/>
    <w:rsid w:val="0039337B"/>
    <w:rsid w:val="00396073"/>
    <w:rsid w:val="00397674"/>
    <w:rsid w:val="00397C07"/>
    <w:rsid w:val="003A5663"/>
    <w:rsid w:val="003C4D00"/>
    <w:rsid w:val="003D1D35"/>
    <w:rsid w:val="003D2E03"/>
    <w:rsid w:val="003E1BAC"/>
    <w:rsid w:val="003E62A4"/>
    <w:rsid w:val="0040022E"/>
    <w:rsid w:val="00406C29"/>
    <w:rsid w:val="00410FFD"/>
    <w:rsid w:val="0041621B"/>
    <w:rsid w:val="00416F01"/>
    <w:rsid w:val="00420E00"/>
    <w:rsid w:val="0042445C"/>
    <w:rsid w:val="0042447D"/>
    <w:rsid w:val="00450C69"/>
    <w:rsid w:val="0047207B"/>
    <w:rsid w:val="00472804"/>
    <w:rsid w:val="0047304E"/>
    <w:rsid w:val="004813A3"/>
    <w:rsid w:val="004822C7"/>
    <w:rsid w:val="004876D8"/>
    <w:rsid w:val="004A5B6D"/>
    <w:rsid w:val="004A75EB"/>
    <w:rsid w:val="004B16E0"/>
    <w:rsid w:val="004B288B"/>
    <w:rsid w:val="004B6DD5"/>
    <w:rsid w:val="004C4008"/>
    <w:rsid w:val="004D0B5E"/>
    <w:rsid w:val="004D2805"/>
    <w:rsid w:val="004D5D9D"/>
    <w:rsid w:val="004E1013"/>
    <w:rsid w:val="004F3CED"/>
    <w:rsid w:val="004F6887"/>
    <w:rsid w:val="005029D2"/>
    <w:rsid w:val="00512643"/>
    <w:rsid w:val="00524E5A"/>
    <w:rsid w:val="005307C8"/>
    <w:rsid w:val="0053191C"/>
    <w:rsid w:val="005352D0"/>
    <w:rsid w:val="00543584"/>
    <w:rsid w:val="00543D86"/>
    <w:rsid w:val="005509CF"/>
    <w:rsid w:val="00557DA2"/>
    <w:rsid w:val="005717C5"/>
    <w:rsid w:val="00574DA7"/>
    <w:rsid w:val="00577FF4"/>
    <w:rsid w:val="005966C9"/>
    <w:rsid w:val="00597A31"/>
    <w:rsid w:val="005A62AA"/>
    <w:rsid w:val="005A7D96"/>
    <w:rsid w:val="005B1369"/>
    <w:rsid w:val="005C4794"/>
    <w:rsid w:val="005C599C"/>
    <w:rsid w:val="005C6493"/>
    <w:rsid w:val="005E1488"/>
    <w:rsid w:val="005E1F38"/>
    <w:rsid w:val="005F5238"/>
    <w:rsid w:val="005F73CB"/>
    <w:rsid w:val="00612B6C"/>
    <w:rsid w:val="00624BFA"/>
    <w:rsid w:val="00635A43"/>
    <w:rsid w:val="00643EFC"/>
    <w:rsid w:val="006528C2"/>
    <w:rsid w:val="006568ED"/>
    <w:rsid w:val="006673CB"/>
    <w:rsid w:val="00672ED6"/>
    <w:rsid w:val="0067369E"/>
    <w:rsid w:val="00673CA6"/>
    <w:rsid w:val="00687B3B"/>
    <w:rsid w:val="006942AD"/>
    <w:rsid w:val="006A5E65"/>
    <w:rsid w:val="006B3991"/>
    <w:rsid w:val="006D55E6"/>
    <w:rsid w:val="006F09A8"/>
    <w:rsid w:val="006F3A6F"/>
    <w:rsid w:val="006F52FD"/>
    <w:rsid w:val="007005A2"/>
    <w:rsid w:val="00714283"/>
    <w:rsid w:val="0073301A"/>
    <w:rsid w:val="007442C5"/>
    <w:rsid w:val="007450A6"/>
    <w:rsid w:val="00754781"/>
    <w:rsid w:val="00772B94"/>
    <w:rsid w:val="00772EC3"/>
    <w:rsid w:val="00783894"/>
    <w:rsid w:val="0078595F"/>
    <w:rsid w:val="00792683"/>
    <w:rsid w:val="0079308C"/>
    <w:rsid w:val="007A6A84"/>
    <w:rsid w:val="007B1CF8"/>
    <w:rsid w:val="007B54FE"/>
    <w:rsid w:val="007C20DE"/>
    <w:rsid w:val="007C581C"/>
    <w:rsid w:val="007C6B70"/>
    <w:rsid w:val="007D0D9E"/>
    <w:rsid w:val="007D5936"/>
    <w:rsid w:val="007E70EC"/>
    <w:rsid w:val="008053D9"/>
    <w:rsid w:val="00816748"/>
    <w:rsid w:val="0082422F"/>
    <w:rsid w:val="00840268"/>
    <w:rsid w:val="008428ED"/>
    <w:rsid w:val="00842A90"/>
    <w:rsid w:val="00850763"/>
    <w:rsid w:val="00862EFC"/>
    <w:rsid w:val="00867F21"/>
    <w:rsid w:val="00883E4D"/>
    <w:rsid w:val="00884692"/>
    <w:rsid w:val="00887B21"/>
    <w:rsid w:val="00890321"/>
    <w:rsid w:val="00891A22"/>
    <w:rsid w:val="00893A47"/>
    <w:rsid w:val="00896DA9"/>
    <w:rsid w:val="008A4320"/>
    <w:rsid w:val="008A4AE2"/>
    <w:rsid w:val="008B5953"/>
    <w:rsid w:val="008C4652"/>
    <w:rsid w:val="008D1367"/>
    <w:rsid w:val="008D2CA6"/>
    <w:rsid w:val="008E7C9C"/>
    <w:rsid w:val="008F4998"/>
    <w:rsid w:val="008F7630"/>
    <w:rsid w:val="00904F47"/>
    <w:rsid w:val="00905D45"/>
    <w:rsid w:val="00916D07"/>
    <w:rsid w:val="00924272"/>
    <w:rsid w:val="009313CE"/>
    <w:rsid w:val="00933857"/>
    <w:rsid w:val="00934692"/>
    <w:rsid w:val="00936BC4"/>
    <w:rsid w:val="009429A5"/>
    <w:rsid w:val="00944058"/>
    <w:rsid w:val="00950C11"/>
    <w:rsid w:val="00952B1C"/>
    <w:rsid w:val="00956269"/>
    <w:rsid w:val="00962125"/>
    <w:rsid w:val="009806E4"/>
    <w:rsid w:val="00982C84"/>
    <w:rsid w:val="0098503E"/>
    <w:rsid w:val="0098621E"/>
    <w:rsid w:val="009A7EE0"/>
    <w:rsid w:val="009B066E"/>
    <w:rsid w:val="009B412E"/>
    <w:rsid w:val="009B6BBC"/>
    <w:rsid w:val="009B7C13"/>
    <w:rsid w:val="009C14BC"/>
    <w:rsid w:val="009C578B"/>
    <w:rsid w:val="009C6921"/>
    <w:rsid w:val="009D01A7"/>
    <w:rsid w:val="009D1256"/>
    <w:rsid w:val="009D259F"/>
    <w:rsid w:val="009D3D2E"/>
    <w:rsid w:val="009E0731"/>
    <w:rsid w:val="009E5892"/>
    <w:rsid w:val="009F0F74"/>
    <w:rsid w:val="00A1416F"/>
    <w:rsid w:val="00A308EC"/>
    <w:rsid w:val="00A324C0"/>
    <w:rsid w:val="00A37139"/>
    <w:rsid w:val="00A4798B"/>
    <w:rsid w:val="00A6125B"/>
    <w:rsid w:val="00A71864"/>
    <w:rsid w:val="00A71EE8"/>
    <w:rsid w:val="00A76FEE"/>
    <w:rsid w:val="00A866EE"/>
    <w:rsid w:val="00A90DAC"/>
    <w:rsid w:val="00A912C2"/>
    <w:rsid w:val="00A9275B"/>
    <w:rsid w:val="00A92B6D"/>
    <w:rsid w:val="00A94759"/>
    <w:rsid w:val="00AA55AE"/>
    <w:rsid w:val="00AB073E"/>
    <w:rsid w:val="00AD380A"/>
    <w:rsid w:val="00AD3B48"/>
    <w:rsid w:val="00AD43FF"/>
    <w:rsid w:val="00AE228B"/>
    <w:rsid w:val="00B17126"/>
    <w:rsid w:val="00B41CA7"/>
    <w:rsid w:val="00B4519D"/>
    <w:rsid w:val="00B55E35"/>
    <w:rsid w:val="00B65EB7"/>
    <w:rsid w:val="00B72A4E"/>
    <w:rsid w:val="00B844AF"/>
    <w:rsid w:val="00B8485B"/>
    <w:rsid w:val="00B86EBD"/>
    <w:rsid w:val="00B950B3"/>
    <w:rsid w:val="00BA5029"/>
    <w:rsid w:val="00BB1B8A"/>
    <w:rsid w:val="00BB1DC8"/>
    <w:rsid w:val="00BB22DD"/>
    <w:rsid w:val="00BB5BAF"/>
    <w:rsid w:val="00BB5C44"/>
    <w:rsid w:val="00BC6B6B"/>
    <w:rsid w:val="00BD67FA"/>
    <w:rsid w:val="00BD6C05"/>
    <w:rsid w:val="00BD6CC8"/>
    <w:rsid w:val="00BE1999"/>
    <w:rsid w:val="00BF320F"/>
    <w:rsid w:val="00BF420F"/>
    <w:rsid w:val="00C01E0B"/>
    <w:rsid w:val="00C11789"/>
    <w:rsid w:val="00C22BAB"/>
    <w:rsid w:val="00C3469E"/>
    <w:rsid w:val="00C468AA"/>
    <w:rsid w:val="00C47E5E"/>
    <w:rsid w:val="00C52A01"/>
    <w:rsid w:val="00C52F0F"/>
    <w:rsid w:val="00C571B7"/>
    <w:rsid w:val="00C60E48"/>
    <w:rsid w:val="00C612F0"/>
    <w:rsid w:val="00C61430"/>
    <w:rsid w:val="00C662E5"/>
    <w:rsid w:val="00C730D7"/>
    <w:rsid w:val="00C74A1E"/>
    <w:rsid w:val="00CB3F0D"/>
    <w:rsid w:val="00CB4D72"/>
    <w:rsid w:val="00CC3B59"/>
    <w:rsid w:val="00CD3089"/>
    <w:rsid w:val="00CE0323"/>
    <w:rsid w:val="00CE0ED9"/>
    <w:rsid w:val="00CE4665"/>
    <w:rsid w:val="00CF0782"/>
    <w:rsid w:val="00CF45E2"/>
    <w:rsid w:val="00CF4641"/>
    <w:rsid w:val="00CF533C"/>
    <w:rsid w:val="00D0112B"/>
    <w:rsid w:val="00D02423"/>
    <w:rsid w:val="00D0321B"/>
    <w:rsid w:val="00D10706"/>
    <w:rsid w:val="00D11C54"/>
    <w:rsid w:val="00D40234"/>
    <w:rsid w:val="00D42847"/>
    <w:rsid w:val="00D55CA0"/>
    <w:rsid w:val="00D656E2"/>
    <w:rsid w:val="00D66635"/>
    <w:rsid w:val="00D668E1"/>
    <w:rsid w:val="00D711CD"/>
    <w:rsid w:val="00D80F3D"/>
    <w:rsid w:val="00D82A66"/>
    <w:rsid w:val="00D905C2"/>
    <w:rsid w:val="00D91944"/>
    <w:rsid w:val="00D9255B"/>
    <w:rsid w:val="00DB03F8"/>
    <w:rsid w:val="00DC0DBB"/>
    <w:rsid w:val="00DC3DCF"/>
    <w:rsid w:val="00DC3F28"/>
    <w:rsid w:val="00DE36CB"/>
    <w:rsid w:val="00DF48CB"/>
    <w:rsid w:val="00DF7CE5"/>
    <w:rsid w:val="00DF7E19"/>
    <w:rsid w:val="00E011C7"/>
    <w:rsid w:val="00E02AD7"/>
    <w:rsid w:val="00E10CE4"/>
    <w:rsid w:val="00E25B7B"/>
    <w:rsid w:val="00E273AD"/>
    <w:rsid w:val="00E27C62"/>
    <w:rsid w:val="00E30698"/>
    <w:rsid w:val="00E352C4"/>
    <w:rsid w:val="00E518E6"/>
    <w:rsid w:val="00E62EB4"/>
    <w:rsid w:val="00E670A6"/>
    <w:rsid w:val="00E701CA"/>
    <w:rsid w:val="00E82DBE"/>
    <w:rsid w:val="00EA5BD4"/>
    <w:rsid w:val="00EA7A4B"/>
    <w:rsid w:val="00EB5B4A"/>
    <w:rsid w:val="00EB74C0"/>
    <w:rsid w:val="00EC009D"/>
    <w:rsid w:val="00EC3435"/>
    <w:rsid w:val="00EC4B78"/>
    <w:rsid w:val="00EC546F"/>
    <w:rsid w:val="00EC6D57"/>
    <w:rsid w:val="00EC7699"/>
    <w:rsid w:val="00EC7CD6"/>
    <w:rsid w:val="00ED3EB2"/>
    <w:rsid w:val="00ED404B"/>
    <w:rsid w:val="00ED720B"/>
    <w:rsid w:val="00EE0FA2"/>
    <w:rsid w:val="00EE5619"/>
    <w:rsid w:val="00EE58C0"/>
    <w:rsid w:val="00EE6149"/>
    <w:rsid w:val="00EE685F"/>
    <w:rsid w:val="00EE7032"/>
    <w:rsid w:val="00F00178"/>
    <w:rsid w:val="00F00A7F"/>
    <w:rsid w:val="00F015B3"/>
    <w:rsid w:val="00F062E5"/>
    <w:rsid w:val="00F17296"/>
    <w:rsid w:val="00F27545"/>
    <w:rsid w:val="00F401A3"/>
    <w:rsid w:val="00F47BDA"/>
    <w:rsid w:val="00F52462"/>
    <w:rsid w:val="00F53C22"/>
    <w:rsid w:val="00F6237F"/>
    <w:rsid w:val="00F645C7"/>
    <w:rsid w:val="00F65CFC"/>
    <w:rsid w:val="00F754A3"/>
    <w:rsid w:val="00F85A60"/>
    <w:rsid w:val="00F85F66"/>
    <w:rsid w:val="00F944E5"/>
    <w:rsid w:val="00FB1C52"/>
    <w:rsid w:val="00FB49DF"/>
    <w:rsid w:val="00FD009F"/>
    <w:rsid w:val="00FE2155"/>
    <w:rsid w:val="00FE39C3"/>
    <w:rsid w:val="00FE4594"/>
    <w:rsid w:val="00FE501B"/>
    <w:rsid w:val="00FE5C84"/>
    <w:rsid w:val="00FE707C"/>
    <w:rsid w:val="00FF5C50"/>
    <w:rsid w:val="00FF6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8E208"/>
  <w15:docId w15:val="{AC59A4F1-73CC-44D6-B177-9728756E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2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2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7C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96AF4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231D"/>
  </w:style>
  <w:style w:type="paragraph" w:styleId="Footer">
    <w:name w:val="footer"/>
    <w:basedOn w:val="Normal"/>
    <w:link w:val="FooterChar"/>
    <w:uiPriority w:val="99"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31D"/>
  </w:style>
  <w:style w:type="paragraph" w:styleId="NoSpacing">
    <w:name w:val="No Spacing"/>
    <w:uiPriority w:val="1"/>
    <w:qFormat/>
    <w:rsid w:val="00EC76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EDDE9B-9EE5-40A4-B26E-32826D29B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Tet</dc:creator>
  <cp:lastModifiedBy>Ulysses Dupaya</cp:lastModifiedBy>
  <cp:revision>24</cp:revision>
  <cp:lastPrinted>2025-08-22T04:45:00Z</cp:lastPrinted>
  <dcterms:created xsi:type="dcterms:W3CDTF">2022-04-12T00:51:00Z</dcterms:created>
  <dcterms:modified xsi:type="dcterms:W3CDTF">2025-08-22T04:49:00Z</dcterms:modified>
</cp:coreProperties>
</file>