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ADCA" w14:textId="77777777" w:rsidR="003F2AE5" w:rsidRPr="003F2AE5" w:rsidRDefault="003F2AE5" w:rsidP="003F2AE5">
      <w:pPr>
        <w:rPr>
          <w:b/>
          <w:bCs/>
        </w:rPr>
      </w:pPr>
      <w:r w:rsidRPr="003F2AE5">
        <w:rPr>
          <w:b/>
          <w:bCs/>
        </w:rPr>
        <w:t>BƯỚC 1: XÁC ĐỊNH ENTITY, ATTRIBUTE VÀ KHÓA CHÍNH (PK)</w:t>
      </w:r>
    </w:p>
    <w:p w14:paraId="718DEE2E" w14:textId="77777777" w:rsidR="003F2AE5" w:rsidRPr="003F2AE5" w:rsidRDefault="003F2AE5" w:rsidP="003F2AE5">
      <w:r w:rsidRPr="003F2AE5">
        <w:t>Bảng xác định Thực thể (Entity), Thuộc tính (Attribute) và Khóa chính (Primary Key - PK):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4560"/>
        <w:gridCol w:w="2808"/>
      </w:tblGrid>
      <w:tr w:rsidR="003F2AE5" w:rsidRPr="003F2AE5" w14:paraId="778D08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745B5" w14:textId="77777777" w:rsidR="003F2AE5" w:rsidRPr="003F2AE5" w:rsidRDefault="003F2AE5" w:rsidP="003F2AE5">
            <w:r w:rsidRPr="003F2AE5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A1947" w14:textId="77777777" w:rsidR="003F2AE5" w:rsidRPr="003F2AE5" w:rsidRDefault="003F2AE5" w:rsidP="003F2AE5">
            <w:r w:rsidRPr="003F2AE5">
              <w:rPr>
                <w:b/>
                <w:bCs/>
              </w:rPr>
              <w:t>Attribute cần lưu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8A19F" w14:textId="77777777" w:rsidR="003F2AE5" w:rsidRPr="003F2AE5" w:rsidRDefault="003F2AE5" w:rsidP="003F2AE5">
            <w:r w:rsidRPr="003F2AE5">
              <w:rPr>
                <w:b/>
                <w:bCs/>
              </w:rPr>
              <w:t>Khóa chính (PK) đề xuất</w:t>
            </w:r>
          </w:p>
        </w:tc>
      </w:tr>
      <w:tr w:rsidR="003F2AE5" w:rsidRPr="003F2AE5" w14:paraId="20FFEF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20233" w14:textId="77777777" w:rsidR="003F2AE5" w:rsidRPr="003F2AE5" w:rsidRDefault="003F2AE5" w:rsidP="003F2AE5">
            <w:r w:rsidRPr="003F2AE5">
              <w:rPr>
                <w:b/>
                <w:bCs/>
              </w:rPr>
              <w:t>HOI_VIEN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B5CEF" w14:textId="77777777" w:rsidR="003F2AE5" w:rsidRPr="003F2AE5" w:rsidRDefault="003F2AE5" w:rsidP="003F2AE5">
            <w:r w:rsidRPr="003F2AE5">
              <w:t>MaHV, HoTen, SoDienThoai, NgayDangKy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900C8" w14:textId="77777777" w:rsidR="003F2AE5" w:rsidRPr="003F2AE5" w:rsidRDefault="003F2AE5" w:rsidP="003F2AE5">
            <w:r w:rsidRPr="003F2AE5">
              <w:t>MaHV</w:t>
            </w:r>
          </w:p>
        </w:tc>
      </w:tr>
      <w:tr w:rsidR="003F2AE5" w:rsidRPr="003F2AE5" w14:paraId="677B1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8126E" w14:textId="77777777" w:rsidR="003F2AE5" w:rsidRPr="003F2AE5" w:rsidRDefault="003F2AE5" w:rsidP="003F2AE5">
            <w:r w:rsidRPr="003F2AE5">
              <w:rPr>
                <w:b/>
                <w:bCs/>
              </w:rPr>
              <w:t>BUOI_TAP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7C175" w14:textId="77777777" w:rsidR="003F2AE5" w:rsidRPr="003F2AE5" w:rsidRDefault="003F2AE5" w:rsidP="003F2AE5">
            <w:r w:rsidRPr="003F2AE5">
              <w:t>MaBT, NgayTap, GioTap, TenHLV, MaHV_FK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56186" w14:textId="77777777" w:rsidR="003F2AE5" w:rsidRPr="003F2AE5" w:rsidRDefault="003F2AE5" w:rsidP="003F2AE5">
            <w:r w:rsidRPr="003F2AE5">
              <w:t>MaBT</w:t>
            </w:r>
          </w:p>
        </w:tc>
      </w:tr>
    </w:tbl>
    <w:p w14:paraId="7858E07B" w14:textId="77777777" w:rsidR="003F2AE5" w:rsidRPr="003F2AE5" w:rsidRDefault="003F2AE5" w:rsidP="003F2AE5">
      <w:pPr>
        <w:rPr>
          <w:b/>
          <w:bCs/>
        </w:rPr>
      </w:pPr>
      <w:r w:rsidRPr="003F2AE5">
        <w:rPr>
          <w:b/>
          <w:bCs/>
        </w:rPr>
        <w:t>BƯỚC 2: MÔ TẢ VÀ THIẾT KẾ QUAN HỆ CẶP CHÂN QUẠ (CROW'S FOOT NOTATION)</w:t>
      </w:r>
    </w:p>
    <w:p w14:paraId="04A8C79F" w14:textId="77777777" w:rsidR="003F2AE5" w:rsidRPr="003F2AE5" w:rsidRDefault="003F2AE5" w:rsidP="003F2AE5">
      <w:pPr>
        <w:rPr>
          <w:b/>
          <w:bCs/>
        </w:rPr>
      </w:pPr>
      <w:r w:rsidRPr="003F2AE5">
        <w:rPr>
          <w:b/>
          <w:bCs/>
        </w:rPr>
        <w:t>1. Mô tả quan hệ giữa HOI_VIEN và BUOI_TAP</w:t>
      </w:r>
    </w:p>
    <w:p w14:paraId="59FED8D4" w14:textId="77777777" w:rsidR="003F2AE5" w:rsidRPr="003F2AE5" w:rsidRDefault="003F2AE5" w:rsidP="003F2AE5">
      <w:pPr>
        <w:numPr>
          <w:ilvl w:val="0"/>
          <w:numId w:val="1"/>
        </w:numPr>
      </w:pPr>
      <w:r w:rsidRPr="003F2AE5">
        <w:rPr>
          <w:b/>
          <w:bCs/>
        </w:rPr>
        <w:t>Mối quan hệ:</w:t>
      </w:r>
      <w:r w:rsidRPr="003F2AE5">
        <w:t xml:space="preserve"> 1 - N (Một - Nhiều).</w:t>
      </w:r>
    </w:p>
    <w:p w14:paraId="20D13474" w14:textId="77777777" w:rsidR="003F2AE5" w:rsidRPr="003F2AE5" w:rsidRDefault="003F2AE5" w:rsidP="003F2AE5">
      <w:pPr>
        <w:numPr>
          <w:ilvl w:val="0"/>
          <w:numId w:val="1"/>
        </w:numPr>
      </w:pPr>
      <w:r w:rsidRPr="003F2AE5">
        <w:rPr>
          <w:b/>
          <w:bCs/>
        </w:rPr>
        <w:t>Bản thể (Cardinality &amp; Optionality):</w:t>
      </w:r>
    </w:p>
    <w:p w14:paraId="14D60E26" w14:textId="2DAC95DE" w:rsidR="003F2AE5" w:rsidRPr="003F2AE5" w:rsidRDefault="003F2AE5" w:rsidP="003F2AE5">
      <w:pPr>
        <w:numPr>
          <w:ilvl w:val="1"/>
          <w:numId w:val="1"/>
        </w:numPr>
      </w:pPr>
      <w:r w:rsidRPr="003F2AE5">
        <w:rPr>
          <w:b/>
          <w:bCs/>
        </w:rPr>
        <w:t>Chiều HOI_VIEN -&gt; BUOI_TAP:</w:t>
      </w:r>
      <w:r w:rsidRPr="003F2AE5">
        <w:t xml:space="preserve"> Một hội viên có thể đặt 0 hoặc nhiều buổi tập (</w:t>
      </w:r>
      <m:oMath>
        <m:r>
          <w:rPr>
            <w:rFonts w:ascii="Cambria Math" w:hAnsi="Cambria Math"/>
          </w:rPr>
          <m:t>0..N</m:t>
        </m:r>
      </m:oMath>
      <w:r w:rsidRPr="003F2AE5">
        <w:t>).</w:t>
      </w:r>
    </w:p>
    <w:p w14:paraId="72E990A2" w14:textId="455D8A01" w:rsidR="003F2AE5" w:rsidRPr="003F2AE5" w:rsidRDefault="003F2AE5" w:rsidP="003F2AE5">
      <w:pPr>
        <w:numPr>
          <w:ilvl w:val="1"/>
          <w:numId w:val="1"/>
        </w:numPr>
      </w:pPr>
      <w:r w:rsidRPr="003F2AE5">
        <w:rPr>
          <w:b/>
          <w:bCs/>
        </w:rPr>
        <w:t>Chiều BUOI_TAP -&gt; HOI_VIEN:</w:t>
      </w:r>
      <w:r w:rsidRPr="003F2AE5">
        <w:t xml:space="preserve"> Một buổi tập phải thuộc về duy nhất 1 hội viên (</w:t>
      </w:r>
      <m:oMath>
        <m:r>
          <w:rPr>
            <w:rFonts w:ascii="Cambria Math" w:hAnsi="Cambria Math"/>
          </w:rPr>
          <m:t>1..1</m:t>
        </m:r>
      </m:oMath>
      <w:r w:rsidRPr="003F2AE5">
        <w:t>).</w:t>
      </w:r>
    </w:p>
    <w:p w14:paraId="055E85F9" w14:textId="77777777" w:rsidR="003F2AE5" w:rsidRPr="003F2AE5" w:rsidRDefault="003F2AE5" w:rsidP="003F2AE5">
      <w:pPr>
        <w:numPr>
          <w:ilvl w:val="0"/>
          <w:numId w:val="1"/>
        </w:numPr>
      </w:pPr>
      <w:r w:rsidRPr="003F2AE5">
        <w:rPr>
          <w:b/>
          <w:bCs/>
        </w:rPr>
        <w:t>Khóa ngoại (FK):</w:t>
      </w:r>
      <w:r w:rsidRPr="003F2AE5">
        <w:t xml:space="preserve"> Bảng BUOI_TAP (phía Nhiều) chứa thuộc tính khóa ngoại MaHV_FK liên kết tới khóa chính MaHV của bảng HOI_VIEN.</w:t>
      </w:r>
    </w:p>
    <w:p w14:paraId="16466352" w14:textId="77777777" w:rsidR="003F2AE5" w:rsidRPr="003F2AE5" w:rsidRDefault="003F2AE5" w:rsidP="003F2AE5">
      <w:pPr>
        <w:rPr>
          <w:b/>
          <w:bCs/>
        </w:rPr>
      </w:pPr>
      <w:r w:rsidRPr="003F2AE5">
        <w:rPr>
          <w:b/>
          <w:bCs/>
        </w:rPr>
        <w:t>2. Ký hiệu sử dụng trên draw.io</w:t>
      </w:r>
    </w:p>
    <w:p w14:paraId="255D0DAB" w14:textId="77777777" w:rsidR="003F2AE5" w:rsidRPr="003F2AE5" w:rsidRDefault="003F2AE5" w:rsidP="003F2AE5">
      <w:pPr>
        <w:numPr>
          <w:ilvl w:val="0"/>
          <w:numId w:val="2"/>
        </w:numPr>
      </w:pPr>
      <w:r w:rsidRPr="003F2AE5">
        <w:rPr>
          <w:b/>
          <w:bCs/>
        </w:rPr>
        <w:t>Bên HOI_VIEN:</w:t>
      </w:r>
      <w:r w:rsidRPr="003F2AE5">
        <w:t xml:space="preserve"> Dùng ký hiệu </w:t>
      </w:r>
      <w:r w:rsidRPr="003F2AE5">
        <w:rPr>
          <w:b/>
          <w:bCs/>
        </w:rPr>
        <w:t>Mandatory One</w:t>
      </w:r>
      <w:r w:rsidRPr="003F2AE5">
        <w:t xml:space="preserve"> (vạch thẳng song song ||) thể hiện bắt buộc thuộc đúng 1 hội viên.</w:t>
      </w:r>
    </w:p>
    <w:p w14:paraId="7DE21A88" w14:textId="77777777" w:rsidR="003F2AE5" w:rsidRPr="003F2AE5" w:rsidRDefault="003F2AE5" w:rsidP="003F2AE5">
      <w:pPr>
        <w:numPr>
          <w:ilvl w:val="0"/>
          <w:numId w:val="2"/>
        </w:numPr>
      </w:pPr>
      <w:r w:rsidRPr="003F2AE5">
        <w:rPr>
          <w:b/>
          <w:bCs/>
        </w:rPr>
        <w:t>Bên BUOI_TAP:</w:t>
      </w:r>
      <w:r w:rsidRPr="003F2AE5">
        <w:t xml:space="preserve"> Dùng ký hiệu </w:t>
      </w:r>
      <w:r w:rsidRPr="003F2AE5">
        <w:rPr>
          <w:b/>
          <w:bCs/>
        </w:rPr>
        <w:t>Zero or More / Optional Many</w:t>
      </w:r>
      <w:r w:rsidRPr="003F2AE5">
        <w:t xml:space="preserve"> (vòng tròn kết hợp chân quạ o|&lt;) thể hiện có thể có từ 0 đến nhiều buổi tập.</w:t>
      </w:r>
    </w:p>
    <w:p w14:paraId="6620C332" w14:textId="77777777" w:rsidR="003F2AE5" w:rsidRPr="003F2AE5" w:rsidRDefault="003F2AE5" w:rsidP="003F2AE5">
      <w:pPr>
        <w:rPr>
          <w:b/>
          <w:bCs/>
        </w:rPr>
      </w:pPr>
      <w:r w:rsidRPr="003F2AE5">
        <w:rPr>
          <w:b/>
          <w:bCs/>
        </w:rPr>
        <w:t>BƯỚC 3: CHUẨN HÓA DỮ LIỆU (1NF)</w:t>
      </w:r>
    </w:p>
    <w:p w14:paraId="11ED55AB" w14:textId="77777777" w:rsidR="003F2AE5" w:rsidRPr="003F2AE5" w:rsidRDefault="003F2AE5" w:rsidP="003F2AE5">
      <w:pPr>
        <w:rPr>
          <w:b/>
          <w:bCs/>
        </w:rPr>
      </w:pPr>
      <w:r w:rsidRPr="003F2AE5">
        <w:rPr>
          <w:b/>
          <w:bCs/>
        </w:rPr>
        <w:t>1. Phát hiện vi phạm dạng chuẩn 1NF</w:t>
      </w:r>
    </w:p>
    <w:p w14:paraId="58FC484D" w14:textId="77777777" w:rsidR="003F2AE5" w:rsidRPr="003F2AE5" w:rsidRDefault="003F2AE5" w:rsidP="003F2AE5">
      <w:pPr>
        <w:numPr>
          <w:ilvl w:val="0"/>
          <w:numId w:val="3"/>
        </w:numPr>
      </w:pPr>
      <w:r w:rsidRPr="003F2AE5">
        <w:rPr>
          <w:b/>
          <w:bCs/>
        </w:rPr>
        <w:t>Cột vi phạm:</w:t>
      </w:r>
      <w:r w:rsidRPr="003F2AE5">
        <w:t xml:space="preserve"> Cột SoDienThoai trong bảng HOI_VIEN.</w:t>
      </w:r>
    </w:p>
    <w:p w14:paraId="616EA13D" w14:textId="77777777" w:rsidR="003F2AE5" w:rsidRPr="003F2AE5" w:rsidRDefault="003F2AE5" w:rsidP="003F2AE5">
      <w:pPr>
        <w:numPr>
          <w:ilvl w:val="0"/>
          <w:numId w:val="3"/>
        </w:numPr>
      </w:pPr>
      <w:r w:rsidRPr="003F2AE5">
        <w:rPr>
          <w:b/>
          <w:bCs/>
        </w:rPr>
        <w:t>Lý do vi phạm:</w:t>
      </w:r>
    </w:p>
    <w:p w14:paraId="6C2C973F" w14:textId="77777777" w:rsidR="003F2AE5" w:rsidRPr="003F2AE5" w:rsidRDefault="003F2AE5" w:rsidP="003F2AE5">
      <w:pPr>
        <w:numPr>
          <w:ilvl w:val="1"/>
          <w:numId w:val="3"/>
        </w:numPr>
      </w:pPr>
      <w:r w:rsidRPr="003F2AE5">
        <w:t xml:space="preserve">Dạng chuẩn 1NF yêu cầu mỗi ô (giao giữa hàng và cột) chỉ chứa </w:t>
      </w:r>
      <w:r w:rsidRPr="003F2AE5">
        <w:rPr>
          <w:b/>
          <w:bCs/>
        </w:rPr>
        <w:t>giá trị nguyên tố (Atomic Value)</w:t>
      </w:r>
      <w:r w:rsidRPr="003F2AE5">
        <w:t>, tức là không chứa danh sách hoặc thuộc tính đa trị.</w:t>
      </w:r>
    </w:p>
    <w:p w14:paraId="05B32FEB" w14:textId="77777777" w:rsidR="003F2AE5" w:rsidRPr="003F2AE5" w:rsidRDefault="003F2AE5" w:rsidP="003F2AE5">
      <w:pPr>
        <w:numPr>
          <w:ilvl w:val="1"/>
          <w:numId w:val="3"/>
        </w:numPr>
      </w:pPr>
      <w:r w:rsidRPr="003F2AE5">
        <w:lastRenderedPageBreak/>
        <w:t>Hàng HV01 có giá trị 0901111111, 0902222222 chứa 2 số điện thoại trong cùng 1 ô, vi phạm nguyên tắc thuộc tính đơn giá trị.</w:t>
      </w:r>
    </w:p>
    <w:p w14:paraId="464210BB" w14:textId="77777777" w:rsidR="003F2AE5" w:rsidRPr="003F2AE5" w:rsidRDefault="003F2AE5" w:rsidP="003F2AE5">
      <w:pPr>
        <w:rPr>
          <w:b/>
          <w:bCs/>
        </w:rPr>
      </w:pPr>
      <w:r w:rsidRPr="003F2AE5">
        <w:rPr>
          <w:b/>
          <w:bCs/>
        </w:rPr>
        <w:t>2. Đề xuất giải pháp khắc phục đạt chuẩn 1NF</w:t>
      </w:r>
    </w:p>
    <w:p w14:paraId="6F889EE9" w14:textId="77777777" w:rsidR="003F2AE5" w:rsidRPr="003F2AE5" w:rsidRDefault="003F2AE5" w:rsidP="003F2AE5">
      <w:r w:rsidRPr="003F2AE5">
        <w:rPr>
          <w:b/>
          <w:bCs/>
        </w:rPr>
        <w:t>Cách 1: Tách dòng trong cùng bảng (Giải pháp đơn giản)</w:t>
      </w:r>
    </w:p>
    <w:p w14:paraId="67454DB3" w14:textId="77777777" w:rsidR="003F2AE5" w:rsidRPr="003F2AE5" w:rsidRDefault="003F2AE5" w:rsidP="003F2AE5">
      <w:r w:rsidRPr="003F2AE5">
        <w:t>Tách các giá trị số điện thoại thành từng bản ghi riêng biệt:</w:t>
      </w:r>
    </w:p>
    <w:p w14:paraId="68C2AC02" w14:textId="77777777" w:rsidR="003F2AE5" w:rsidRPr="003F2AE5" w:rsidRDefault="003F2AE5" w:rsidP="003F2AE5">
      <w:pPr>
        <w:numPr>
          <w:ilvl w:val="0"/>
          <w:numId w:val="4"/>
        </w:numPr>
      </w:pPr>
      <w:r w:rsidRPr="003F2AE5">
        <w:rPr>
          <w:b/>
          <w:bCs/>
        </w:rPr>
        <w:t>Bảng HOI_VIEN: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7"/>
        <w:gridCol w:w="1777"/>
        <w:gridCol w:w="1692"/>
      </w:tblGrid>
      <w:tr w:rsidR="003F2AE5" w:rsidRPr="003F2AE5" w14:paraId="123F07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DBCB8" w14:textId="77777777" w:rsidR="003F2AE5" w:rsidRPr="003F2AE5" w:rsidRDefault="003F2AE5" w:rsidP="003F2AE5">
            <w:r w:rsidRPr="003F2AE5">
              <w:rPr>
                <w:b/>
                <w:bCs/>
              </w:rPr>
              <w:t>MaHV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D9937" w14:textId="77777777" w:rsidR="003F2AE5" w:rsidRPr="003F2AE5" w:rsidRDefault="003F2AE5" w:rsidP="003F2AE5">
            <w:r w:rsidRPr="003F2AE5">
              <w:rPr>
                <w:b/>
                <w:bCs/>
              </w:rPr>
              <w:t>HoTen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B9991" w14:textId="77777777" w:rsidR="003F2AE5" w:rsidRPr="003F2AE5" w:rsidRDefault="003F2AE5" w:rsidP="003F2AE5">
            <w:r w:rsidRPr="003F2AE5">
              <w:rPr>
                <w:b/>
                <w:bCs/>
              </w:rPr>
              <w:t>SoDienThoai</w:t>
            </w:r>
          </w:p>
        </w:tc>
      </w:tr>
      <w:tr w:rsidR="003F2AE5" w:rsidRPr="003F2AE5" w14:paraId="66580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3F9DC" w14:textId="77777777" w:rsidR="003F2AE5" w:rsidRPr="003F2AE5" w:rsidRDefault="003F2AE5" w:rsidP="003F2AE5">
            <w:r w:rsidRPr="003F2AE5">
              <w:rPr>
                <w:b/>
                <w:bCs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52798" w14:textId="77777777" w:rsidR="003F2AE5" w:rsidRPr="003F2AE5" w:rsidRDefault="003F2AE5" w:rsidP="003F2AE5">
            <w:r w:rsidRPr="003F2AE5">
              <w:t>Nguyễn Văn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CAE51" w14:textId="77777777" w:rsidR="003F2AE5" w:rsidRPr="003F2AE5" w:rsidRDefault="003F2AE5" w:rsidP="003F2AE5">
            <w:r w:rsidRPr="003F2AE5">
              <w:t>0901111111</w:t>
            </w:r>
          </w:p>
        </w:tc>
      </w:tr>
      <w:tr w:rsidR="003F2AE5" w:rsidRPr="003F2AE5" w14:paraId="077C2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6A10F" w14:textId="77777777" w:rsidR="003F2AE5" w:rsidRPr="003F2AE5" w:rsidRDefault="003F2AE5" w:rsidP="003F2AE5">
            <w:r w:rsidRPr="003F2AE5">
              <w:rPr>
                <w:b/>
                <w:bCs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D8F65" w14:textId="77777777" w:rsidR="003F2AE5" w:rsidRPr="003F2AE5" w:rsidRDefault="003F2AE5" w:rsidP="003F2AE5">
            <w:r w:rsidRPr="003F2AE5">
              <w:t>Nguyễn Văn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2F273" w14:textId="77777777" w:rsidR="003F2AE5" w:rsidRPr="003F2AE5" w:rsidRDefault="003F2AE5" w:rsidP="003F2AE5">
            <w:r w:rsidRPr="003F2AE5">
              <w:t>0902222222</w:t>
            </w:r>
          </w:p>
        </w:tc>
      </w:tr>
      <w:tr w:rsidR="003F2AE5" w:rsidRPr="003F2AE5" w14:paraId="42AC1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C2877" w14:textId="77777777" w:rsidR="003F2AE5" w:rsidRPr="003F2AE5" w:rsidRDefault="003F2AE5" w:rsidP="003F2AE5">
            <w:r w:rsidRPr="003F2AE5">
              <w:rPr>
                <w:b/>
                <w:bCs/>
              </w:rPr>
              <w:t>HV02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94109" w14:textId="77777777" w:rsidR="003F2AE5" w:rsidRPr="003F2AE5" w:rsidRDefault="003F2AE5" w:rsidP="003F2AE5">
            <w:r w:rsidRPr="003F2AE5">
              <w:t>Trần Thị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0CE03" w14:textId="77777777" w:rsidR="003F2AE5" w:rsidRPr="003F2AE5" w:rsidRDefault="003F2AE5" w:rsidP="003F2AE5">
            <w:r w:rsidRPr="003F2AE5">
              <w:t>0903333333</w:t>
            </w:r>
          </w:p>
        </w:tc>
      </w:tr>
    </w:tbl>
    <w:p w14:paraId="5F0D09EB" w14:textId="77777777" w:rsidR="003F2AE5" w:rsidRPr="003F2AE5" w:rsidRDefault="003F2AE5" w:rsidP="003F2AE5">
      <w:r w:rsidRPr="003F2AE5">
        <w:rPr>
          <w:i/>
          <w:iCs/>
        </w:rPr>
        <w:t>Lưu ý:</w:t>
      </w:r>
      <w:r w:rsidRPr="003F2AE5">
        <w:t xml:space="preserve"> Cách này khiến trùng lặp thông tin HoTen của HV01.</w:t>
      </w:r>
    </w:p>
    <w:p w14:paraId="12426679" w14:textId="77777777" w:rsidR="003F2AE5" w:rsidRPr="003F2AE5" w:rsidRDefault="003F2AE5" w:rsidP="003F2AE5">
      <w:r w:rsidRPr="003F2AE5">
        <w:rPr>
          <w:b/>
          <w:bCs/>
        </w:rPr>
        <w:t>Cách 2: Tách thành 2 bảng riêng (Giải pháp tối ưu chuẩn hóa)</w:t>
      </w:r>
    </w:p>
    <w:p w14:paraId="1861EB3A" w14:textId="77777777" w:rsidR="003F2AE5" w:rsidRPr="003F2AE5" w:rsidRDefault="003F2AE5" w:rsidP="003F2AE5">
      <w:r w:rsidRPr="003F2AE5">
        <w:t>Tách thuộc tính đa trị SoDienThoai sang một bảng phụ gọi là HOI_VIEN_SDT:</w:t>
      </w:r>
    </w:p>
    <w:p w14:paraId="7F89DD8B" w14:textId="77777777" w:rsidR="003F2AE5" w:rsidRPr="003F2AE5" w:rsidRDefault="003F2AE5" w:rsidP="003F2AE5">
      <w:pPr>
        <w:numPr>
          <w:ilvl w:val="0"/>
          <w:numId w:val="5"/>
        </w:numPr>
      </w:pPr>
      <w:r w:rsidRPr="003F2AE5">
        <w:rPr>
          <w:b/>
          <w:bCs/>
        </w:rPr>
        <w:t>Bảng HOI_VIEN (Lưu thông tin chính):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777"/>
        <w:gridCol w:w="1679"/>
      </w:tblGrid>
      <w:tr w:rsidR="003F2AE5" w:rsidRPr="003F2AE5" w14:paraId="6F449E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516A7" w14:textId="77777777" w:rsidR="003F2AE5" w:rsidRPr="003F2AE5" w:rsidRDefault="003F2AE5" w:rsidP="003F2AE5">
            <w:r w:rsidRPr="003F2AE5">
              <w:rPr>
                <w:b/>
                <w:bCs/>
              </w:rPr>
              <w:t>MaHV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2F9EE" w14:textId="77777777" w:rsidR="003F2AE5" w:rsidRPr="003F2AE5" w:rsidRDefault="003F2AE5" w:rsidP="003F2AE5">
            <w:r w:rsidRPr="003F2AE5">
              <w:rPr>
                <w:b/>
                <w:bCs/>
              </w:rPr>
              <w:t>HoTen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B0391" w14:textId="77777777" w:rsidR="003F2AE5" w:rsidRPr="003F2AE5" w:rsidRDefault="003F2AE5" w:rsidP="003F2AE5">
            <w:r w:rsidRPr="003F2AE5">
              <w:rPr>
                <w:b/>
                <w:bCs/>
              </w:rPr>
              <w:t>NgayDangKy</w:t>
            </w:r>
          </w:p>
        </w:tc>
      </w:tr>
      <w:tr w:rsidR="003F2AE5" w:rsidRPr="003F2AE5" w14:paraId="2DE5E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1CE5A" w14:textId="77777777" w:rsidR="003F2AE5" w:rsidRPr="003F2AE5" w:rsidRDefault="003F2AE5" w:rsidP="003F2AE5">
            <w:r w:rsidRPr="003F2AE5">
              <w:rPr>
                <w:b/>
                <w:bCs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62E09" w14:textId="77777777" w:rsidR="003F2AE5" w:rsidRPr="003F2AE5" w:rsidRDefault="003F2AE5" w:rsidP="003F2AE5">
            <w:r w:rsidRPr="003F2AE5">
              <w:t>Nguyễn Văn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0D2DC" w14:textId="77777777" w:rsidR="003F2AE5" w:rsidRPr="003F2AE5" w:rsidRDefault="003F2AE5" w:rsidP="003F2AE5">
            <w:r w:rsidRPr="003F2AE5">
              <w:t>2026-01-10</w:t>
            </w:r>
          </w:p>
        </w:tc>
      </w:tr>
      <w:tr w:rsidR="003F2AE5" w:rsidRPr="003F2AE5" w14:paraId="6F08B4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86654" w14:textId="77777777" w:rsidR="003F2AE5" w:rsidRPr="003F2AE5" w:rsidRDefault="003F2AE5" w:rsidP="003F2AE5">
            <w:r w:rsidRPr="003F2AE5">
              <w:rPr>
                <w:b/>
                <w:bCs/>
              </w:rPr>
              <w:t>HV02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A9CEC" w14:textId="77777777" w:rsidR="003F2AE5" w:rsidRPr="003F2AE5" w:rsidRDefault="003F2AE5" w:rsidP="003F2AE5">
            <w:r w:rsidRPr="003F2AE5">
              <w:t>Trần Thị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305F7" w14:textId="77777777" w:rsidR="003F2AE5" w:rsidRPr="003F2AE5" w:rsidRDefault="003F2AE5" w:rsidP="003F2AE5">
            <w:r w:rsidRPr="003F2AE5">
              <w:t>2026-02-15</w:t>
            </w:r>
          </w:p>
        </w:tc>
      </w:tr>
    </w:tbl>
    <w:p w14:paraId="3C099E1B" w14:textId="77777777" w:rsidR="003F2AE5" w:rsidRPr="003F2AE5" w:rsidRDefault="003F2AE5" w:rsidP="003F2AE5">
      <w:pPr>
        <w:numPr>
          <w:ilvl w:val="0"/>
          <w:numId w:val="6"/>
        </w:numPr>
      </w:pPr>
      <w:r w:rsidRPr="003F2AE5">
        <w:rPr>
          <w:b/>
          <w:bCs/>
        </w:rPr>
        <w:t>Bảng HOI_VIEN_SDT (Lưu danh sách số điện thoại):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487"/>
        <w:gridCol w:w="1692"/>
      </w:tblGrid>
      <w:tr w:rsidR="003F2AE5" w:rsidRPr="003F2AE5" w14:paraId="729638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3528A" w14:textId="77777777" w:rsidR="003F2AE5" w:rsidRPr="003F2AE5" w:rsidRDefault="003F2AE5" w:rsidP="003F2AE5">
            <w:r w:rsidRPr="003F2AE5">
              <w:rPr>
                <w:b/>
                <w:bCs/>
              </w:rPr>
              <w:t>ID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26515" w14:textId="77777777" w:rsidR="003F2AE5" w:rsidRPr="003F2AE5" w:rsidRDefault="003F2AE5" w:rsidP="003F2AE5">
            <w:r w:rsidRPr="003F2AE5">
              <w:rPr>
                <w:b/>
                <w:bCs/>
              </w:rPr>
              <w:t>MaHV (FK)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C8E27" w14:textId="77777777" w:rsidR="003F2AE5" w:rsidRPr="003F2AE5" w:rsidRDefault="003F2AE5" w:rsidP="003F2AE5">
            <w:r w:rsidRPr="003F2AE5">
              <w:rPr>
                <w:b/>
                <w:bCs/>
              </w:rPr>
              <w:t>SoDienThoai</w:t>
            </w:r>
          </w:p>
        </w:tc>
      </w:tr>
      <w:tr w:rsidR="003F2AE5" w:rsidRPr="003F2AE5" w14:paraId="67762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2412C" w14:textId="77777777" w:rsidR="003F2AE5" w:rsidRPr="003F2AE5" w:rsidRDefault="003F2AE5" w:rsidP="003F2AE5">
            <w:r w:rsidRPr="003F2AE5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AF127" w14:textId="77777777" w:rsidR="003F2AE5" w:rsidRPr="003F2AE5" w:rsidRDefault="003F2AE5" w:rsidP="003F2AE5">
            <w:r w:rsidRPr="003F2AE5">
              <w:rPr>
                <w:b/>
                <w:bCs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2398A" w14:textId="77777777" w:rsidR="003F2AE5" w:rsidRPr="003F2AE5" w:rsidRDefault="003F2AE5" w:rsidP="003F2AE5">
            <w:r w:rsidRPr="003F2AE5">
              <w:t>0901111111</w:t>
            </w:r>
          </w:p>
        </w:tc>
      </w:tr>
      <w:tr w:rsidR="003F2AE5" w:rsidRPr="003F2AE5" w14:paraId="59F8A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64D6D" w14:textId="77777777" w:rsidR="003F2AE5" w:rsidRPr="003F2AE5" w:rsidRDefault="003F2AE5" w:rsidP="003F2AE5">
            <w:r w:rsidRPr="003F2AE5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527D6" w14:textId="77777777" w:rsidR="003F2AE5" w:rsidRPr="003F2AE5" w:rsidRDefault="003F2AE5" w:rsidP="003F2AE5">
            <w:r w:rsidRPr="003F2AE5">
              <w:rPr>
                <w:b/>
                <w:bCs/>
              </w:rPr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62366" w14:textId="77777777" w:rsidR="003F2AE5" w:rsidRPr="003F2AE5" w:rsidRDefault="003F2AE5" w:rsidP="003F2AE5">
            <w:r w:rsidRPr="003F2AE5">
              <w:t>0902222222</w:t>
            </w:r>
          </w:p>
        </w:tc>
      </w:tr>
      <w:tr w:rsidR="003F2AE5" w:rsidRPr="003F2AE5" w14:paraId="21DAA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1C3E8" w14:textId="77777777" w:rsidR="003F2AE5" w:rsidRPr="003F2AE5" w:rsidRDefault="003F2AE5" w:rsidP="003F2AE5">
            <w:r w:rsidRPr="003F2AE5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57AF6" w14:textId="77777777" w:rsidR="003F2AE5" w:rsidRPr="003F2AE5" w:rsidRDefault="003F2AE5" w:rsidP="003F2AE5">
            <w:r w:rsidRPr="003F2AE5">
              <w:rPr>
                <w:b/>
                <w:bCs/>
              </w:rPr>
              <w:t>HV02</w:t>
            </w:r>
          </w:p>
        </w:tc>
        <w:tc>
          <w:tcPr>
            <w:tcW w:w="0" w:type="auto"/>
            <w:vAlign w:val="center"/>
            <w:hideMark/>
          </w:tcPr>
          <w:p w14:paraId="42BB2DD9" w14:textId="77777777" w:rsidR="003F2AE5" w:rsidRPr="003F2AE5" w:rsidRDefault="003F2AE5" w:rsidP="003F2AE5"/>
        </w:tc>
      </w:tr>
    </w:tbl>
    <w:p w14:paraId="5F5D4A78" w14:textId="77777777" w:rsidR="003F2AE5" w:rsidRDefault="003F2AE5"/>
    <w:sectPr w:rsidR="003F2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331E"/>
    <w:multiLevelType w:val="multilevel"/>
    <w:tmpl w:val="948C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C7A5F"/>
    <w:multiLevelType w:val="multilevel"/>
    <w:tmpl w:val="E92E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95466"/>
    <w:multiLevelType w:val="multilevel"/>
    <w:tmpl w:val="161A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F2819"/>
    <w:multiLevelType w:val="multilevel"/>
    <w:tmpl w:val="0F8E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0294B"/>
    <w:multiLevelType w:val="multilevel"/>
    <w:tmpl w:val="C864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F1475"/>
    <w:multiLevelType w:val="multilevel"/>
    <w:tmpl w:val="EE66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863385">
    <w:abstractNumId w:val="3"/>
  </w:num>
  <w:num w:numId="2" w16cid:durableId="1589265509">
    <w:abstractNumId w:val="5"/>
  </w:num>
  <w:num w:numId="3" w16cid:durableId="1335566783">
    <w:abstractNumId w:val="0"/>
  </w:num>
  <w:num w:numId="4" w16cid:durableId="268897432">
    <w:abstractNumId w:val="4"/>
  </w:num>
  <w:num w:numId="5" w16cid:durableId="1535534285">
    <w:abstractNumId w:val="1"/>
  </w:num>
  <w:num w:numId="6" w16cid:durableId="2138840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E5"/>
    <w:rsid w:val="003F2AE5"/>
    <w:rsid w:val="0049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399E5"/>
  <w15:chartTrackingRefBased/>
  <w15:docId w15:val="{6D58F262-F6DD-4BE1-85DE-8CC2A77C9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Dang Do Minh</cp:lastModifiedBy>
  <cp:revision>1</cp:revision>
  <dcterms:created xsi:type="dcterms:W3CDTF">2026-09-23T00:45:00Z</dcterms:created>
  <dcterms:modified xsi:type="dcterms:W3CDTF">2026-09-23T01:06:00Z</dcterms:modified>
</cp:coreProperties>
</file>