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C3D32" w14:textId="1DBB209B" w:rsidR="1D5FB7B2" w:rsidRDefault="1D5FB7B2" w:rsidP="087CFFC0">
      <w:pPr>
        <w:jc w:val="center"/>
        <w:rPr>
          <w:b/>
          <w:bCs/>
          <w:sz w:val="32"/>
          <w:szCs w:val="32"/>
        </w:rPr>
      </w:pPr>
      <w:r w:rsidRPr="087CFFC0">
        <w:rPr>
          <w:b/>
          <w:bCs/>
          <w:sz w:val="32"/>
          <w:szCs w:val="32"/>
        </w:rPr>
        <w:t>Programozás alapjai 1</w:t>
      </w:r>
    </w:p>
    <w:p w14:paraId="7DC2B339" w14:textId="43E60632" w:rsidR="1D5FB7B2" w:rsidRDefault="1D5FB7B2" w:rsidP="087CFFC0">
      <w:pPr>
        <w:jc w:val="center"/>
        <w:rPr>
          <w:b/>
          <w:bCs/>
          <w:sz w:val="32"/>
          <w:szCs w:val="32"/>
        </w:rPr>
      </w:pPr>
      <w:r w:rsidRPr="087CFFC0">
        <w:rPr>
          <w:b/>
          <w:bCs/>
          <w:sz w:val="32"/>
          <w:szCs w:val="32"/>
        </w:rPr>
        <w:t>Házi feladat specifikáció</w:t>
      </w:r>
    </w:p>
    <w:p w14:paraId="5A87E69E" w14:textId="4D73BB7D" w:rsidR="1D5FB7B2" w:rsidRDefault="1D5FB7B2" w:rsidP="087CFFC0">
      <w:pPr>
        <w:jc w:val="center"/>
        <w:rPr>
          <w:b/>
          <w:bCs/>
          <w:sz w:val="32"/>
          <w:szCs w:val="32"/>
        </w:rPr>
      </w:pPr>
      <w:r w:rsidRPr="087CFFC0">
        <w:rPr>
          <w:b/>
          <w:bCs/>
          <w:sz w:val="32"/>
          <w:szCs w:val="32"/>
        </w:rPr>
        <w:t>Papp Dominik Edvárd EAT3D9</w:t>
      </w:r>
    </w:p>
    <w:p w14:paraId="6A894935" w14:textId="77777777" w:rsidR="00DE3C45" w:rsidRDefault="00DE3C45" w:rsidP="00DE3C45">
      <w:pPr>
        <w:rPr>
          <w:b/>
          <w:bCs/>
          <w:sz w:val="32"/>
          <w:szCs w:val="32"/>
        </w:rPr>
      </w:pPr>
      <w:bookmarkStart w:id="0" w:name="_Hlk58072596"/>
      <w:r>
        <w:rPr>
          <w:b/>
          <w:bCs/>
          <w:sz w:val="32"/>
          <w:szCs w:val="32"/>
        </w:rPr>
        <w:t>Éttermek a közelemben</w:t>
      </w:r>
    </w:p>
    <w:p w14:paraId="6BEC7D21" w14:textId="063884CA" w:rsidR="00DE3C45" w:rsidRDefault="00DE3C45" w:rsidP="00DE3C45">
      <w:pPr>
        <w:rPr>
          <w:sz w:val="24"/>
          <w:szCs w:val="24"/>
        </w:rPr>
      </w:pPr>
      <w:r>
        <w:rPr>
          <w:sz w:val="24"/>
          <w:szCs w:val="24"/>
        </w:rPr>
        <w:t>A program célja, hogy bárhol, bármikor, a helyzeti adataink és elvárásaink megadásával megtudjuk, hogy légvonalban egy adott távolságon belül mely éttermek felelnek meg a mi elvárásainknak.</w:t>
      </w:r>
    </w:p>
    <w:p w14:paraId="414AE059" w14:textId="77777777" w:rsidR="00DE3C45" w:rsidRPr="00DE3C45" w:rsidRDefault="00DE3C45" w:rsidP="00DE3C45">
      <w:pPr>
        <w:rPr>
          <w:sz w:val="24"/>
          <w:szCs w:val="24"/>
        </w:rPr>
      </w:pPr>
    </w:p>
    <w:p w14:paraId="32ABFCB8" w14:textId="376C86B8" w:rsidR="00A522E6" w:rsidRDefault="1D5FB7B2" w:rsidP="087CFFC0">
      <w:pPr>
        <w:spacing w:after="80"/>
      </w:pPr>
      <w:r>
        <w:t xml:space="preserve">Egy szöveges fájl éttermek adatait tartalmazza </w:t>
      </w:r>
      <w:r w:rsidR="002B3275">
        <w:t>egy</w:t>
      </w:r>
      <w:r>
        <w:t xml:space="preserve"> sorban</w:t>
      </w:r>
      <w:r w:rsidR="002B3275">
        <w:t xml:space="preserve"> „</w:t>
      </w:r>
      <w:proofErr w:type="gramStart"/>
      <w:r w:rsidR="002B3275">
        <w:t>;”-</w:t>
      </w:r>
      <w:proofErr w:type="gramEnd"/>
      <w:r w:rsidR="002B3275">
        <w:t>vel elválasztva</w:t>
      </w:r>
      <w:r>
        <w:t xml:space="preserve"> az alábbiak szerint:</w:t>
      </w:r>
    </w:p>
    <w:p w14:paraId="1B8F3EE5" w14:textId="25BA8220" w:rsidR="00A522E6" w:rsidRDefault="002B3275" w:rsidP="087CFFC0">
      <w:pPr>
        <w:spacing w:after="80"/>
      </w:pPr>
      <w:r>
        <w:t xml:space="preserve">Étterem egyedi </w:t>
      </w:r>
      <w:proofErr w:type="gramStart"/>
      <w:r>
        <w:t>azonosítója(</w:t>
      </w:r>
      <w:proofErr w:type="gramEnd"/>
      <w:r>
        <w:t>egész szám)</w:t>
      </w:r>
    </w:p>
    <w:p w14:paraId="23B3B2AB" w14:textId="3D6554F4" w:rsidR="00A522E6" w:rsidRDefault="1D5FB7B2" w:rsidP="087CFFC0">
      <w:pPr>
        <w:spacing w:after="80"/>
      </w:pPr>
      <w:r>
        <w:t>Étterem neve</w:t>
      </w:r>
    </w:p>
    <w:p w14:paraId="01CEF172" w14:textId="703A4217" w:rsidR="002B3275" w:rsidRDefault="002B3275" w:rsidP="002B3275">
      <w:pPr>
        <w:spacing w:after="80"/>
      </w:pPr>
      <w:r>
        <w:t>Cím (max 50 karakter hosszú, szóközöket tartalmazhat)</w:t>
      </w:r>
    </w:p>
    <w:p w14:paraId="2CF6A798" w14:textId="77777777" w:rsidR="002B3275" w:rsidRDefault="002B3275" w:rsidP="002B3275">
      <w:pPr>
        <w:spacing w:after="80"/>
      </w:pPr>
      <w:r>
        <w:t>A konyha nemzetisége</w:t>
      </w:r>
    </w:p>
    <w:p w14:paraId="14D1E86D" w14:textId="5981B3C8" w:rsidR="00A522E6" w:rsidRDefault="1D5FB7B2" w:rsidP="087CFFC0">
      <w:pPr>
        <w:spacing w:after="80"/>
      </w:pPr>
      <w:r>
        <w:t xml:space="preserve">GPS koordináták </w:t>
      </w:r>
    </w:p>
    <w:p w14:paraId="52AA8698" w14:textId="19335793" w:rsidR="00A522E6" w:rsidRDefault="1D5FB7B2" w:rsidP="087CFFC0">
      <w:pPr>
        <w:spacing w:after="80"/>
      </w:pPr>
      <w:r>
        <w:t>Az étterem minősítése (két tizedes valós érték 1 és 5 között)</w:t>
      </w:r>
    </w:p>
    <w:p w14:paraId="7BA282D3" w14:textId="4AF4CF96" w:rsidR="00A522E6" w:rsidRDefault="1D5FB7B2" w:rsidP="087CFFC0">
      <w:pPr>
        <w:spacing w:after="80"/>
      </w:pPr>
      <w:r>
        <w:t xml:space="preserve">Árkategória </w:t>
      </w:r>
      <w:proofErr w:type="gramStart"/>
      <w:r>
        <w:t>( $</w:t>
      </w:r>
      <w:proofErr w:type="gramEnd"/>
      <w:r>
        <w:t xml:space="preserve"> $$ $$$)</w:t>
      </w:r>
    </w:p>
    <w:p w14:paraId="71DD53E5" w14:textId="666A36BA" w:rsidR="00A522E6" w:rsidRDefault="1D5FB7B2" w:rsidP="087CFFC0">
      <w:pPr>
        <w:spacing w:after="80"/>
      </w:pPr>
      <w:r>
        <w:t>Teraszrész elérhetősége (Igen/ nem)</w:t>
      </w:r>
    </w:p>
    <w:p w14:paraId="16082DD2" w14:textId="4C072A9B" w:rsidR="00A522E6" w:rsidRDefault="00A522E6" w:rsidP="087CFFC0">
      <w:pPr>
        <w:spacing w:after="80"/>
      </w:pPr>
    </w:p>
    <w:p w14:paraId="6D62ECBC" w14:textId="22B6CA75" w:rsidR="00A522E6" w:rsidRDefault="1D5FB7B2" w:rsidP="087CFFC0">
      <w:pPr>
        <w:spacing w:after="80"/>
      </w:pPr>
      <w:r>
        <w:t xml:space="preserve">Egy másik szöveges fájl az éttermek asztalainak jelenlegi elérhetőségét tartalmazza. </w:t>
      </w:r>
    </w:p>
    <w:p w14:paraId="23A959DD" w14:textId="32D43725" w:rsidR="00A522E6" w:rsidRDefault="002B3275" w:rsidP="087CFFC0">
      <w:pPr>
        <w:spacing w:after="80"/>
      </w:pPr>
      <w:r>
        <w:rPr>
          <w:rFonts w:ascii="Calibri" w:eastAsia="Calibri" w:hAnsi="Calibri" w:cs="Calibri"/>
        </w:rPr>
        <w:t>É</w:t>
      </w:r>
      <w:r w:rsidR="55B3FD9A" w:rsidRPr="087CFFC0">
        <w:rPr>
          <w:rFonts w:ascii="Calibri" w:eastAsia="Calibri" w:hAnsi="Calibri" w:cs="Calibri"/>
        </w:rPr>
        <w:t xml:space="preserve">tterem </w:t>
      </w:r>
      <w:r>
        <w:rPr>
          <w:rFonts w:ascii="Calibri" w:eastAsia="Calibri" w:hAnsi="Calibri" w:cs="Calibri"/>
        </w:rPr>
        <w:t>egyedi azonosítója</w:t>
      </w:r>
      <w:r w:rsidR="55B3FD9A" w:rsidRPr="087CFFC0">
        <w:rPr>
          <w:rFonts w:ascii="Calibri" w:eastAsia="Calibri" w:hAnsi="Calibri" w:cs="Calibri"/>
        </w:rPr>
        <w:t xml:space="preserve"> asztal típusa (hány fős) (int) szabad aszlatok száma (int)</w:t>
      </w:r>
      <w:r>
        <w:rPr>
          <w:rFonts w:ascii="Calibri" w:eastAsia="Calibri" w:hAnsi="Calibri" w:cs="Calibri"/>
        </w:rPr>
        <w:t xml:space="preserve"> „</w:t>
      </w:r>
      <w:proofErr w:type="gramStart"/>
      <w:r>
        <w:rPr>
          <w:rFonts w:ascii="Calibri" w:eastAsia="Calibri" w:hAnsi="Calibri" w:cs="Calibri"/>
        </w:rPr>
        <w:t>;”-</w:t>
      </w:r>
      <w:proofErr w:type="gramEnd"/>
      <w:r>
        <w:rPr>
          <w:rFonts w:ascii="Calibri" w:eastAsia="Calibri" w:hAnsi="Calibri" w:cs="Calibri"/>
        </w:rPr>
        <w:t>vel elválasztva</w:t>
      </w:r>
    </w:p>
    <w:p w14:paraId="028C7EF8" w14:textId="77727E79" w:rsidR="00A522E6" w:rsidRDefault="0069A86E" w:rsidP="087CFFC0">
      <w:pPr>
        <w:spacing w:after="80"/>
      </w:pPr>
      <w:r>
        <w:t xml:space="preserve">Pl.: </w:t>
      </w:r>
      <w:r w:rsidR="002B3275">
        <w:t>9867165;2;</w:t>
      </w:r>
      <w:r>
        <w:t>6</w:t>
      </w:r>
    </w:p>
    <w:p w14:paraId="38D8F67B" w14:textId="593DEDA9" w:rsidR="00A522E6" w:rsidRDefault="4AEBF02E" w:rsidP="087CFFC0">
      <w:pPr>
        <w:spacing w:after="80"/>
      </w:pPr>
      <w:r>
        <w:t xml:space="preserve">       </w:t>
      </w:r>
      <w:r w:rsidR="002B3275">
        <w:t>9867165;</w:t>
      </w:r>
      <w:r>
        <w:t>3</w:t>
      </w:r>
      <w:r w:rsidR="002B3275">
        <w:t>;</w:t>
      </w:r>
      <w:r>
        <w:t>2</w:t>
      </w:r>
    </w:p>
    <w:p w14:paraId="0E42CB61" w14:textId="44585C0D" w:rsidR="00A522E6" w:rsidRDefault="4AEBF02E" w:rsidP="087CFFC0">
      <w:pPr>
        <w:spacing w:after="80"/>
      </w:pPr>
      <w:r>
        <w:t xml:space="preserve">       </w:t>
      </w:r>
      <w:r w:rsidR="002B3275">
        <w:t>9867165;4;</w:t>
      </w:r>
      <w:r>
        <w:t>3</w:t>
      </w:r>
    </w:p>
    <w:p w14:paraId="13990F93" w14:textId="314E6DAB" w:rsidR="00A522E6" w:rsidRDefault="4AEBF02E" w:rsidP="087CFFC0">
      <w:pPr>
        <w:spacing w:after="80"/>
      </w:pPr>
      <w:r>
        <w:t xml:space="preserve">       </w:t>
      </w:r>
      <w:r w:rsidR="002B3275">
        <w:t>31857;</w:t>
      </w:r>
      <w:r>
        <w:t>6</w:t>
      </w:r>
      <w:r w:rsidR="002B3275">
        <w:t>;</w:t>
      </w:r>
      <w:r>
        <w:t>1</w:t>
      </w:r>
      <w:r w:rsidR="002B3275">
        <w:t>(másik étterem)</w:t>
      </w:r>
    </w:p>
    <w:p w14:paraId="1AFF47D6" w14:textId="524161B6" w:rsidR="00A522E6" w:rsidRDefault="1D5FB7B2" w:rsidP="087CFFC0">
      <w:pPr>
        <w:spacing w:after="80"/>
      </w:pPr>
      <w:r>
        <w:t xml:space="preserve">Egy harmadik szöveges fájl a felhasználó elvárásait és a saját </w:t>
      </w:r>
      <w:proofErr w:type="spellStart"/>
      <w:r>
        <w:t>gps</w:t>
      </w:r>
      <w:proofErr w:type="spellEnd"/>
      <w:r>
        <w:t xml:space="preserve"> koordinátáit tartalmazza az első fájl sorrendje </w:t>
      </w:r>
      <w:proofErr w:type="gramStart"/>
      <w:r>
        <w:t>szerint</w:t>
      </w:r>
      <w:r w:rsidR="002B3275">
        <w:t>(</w:t>
      </w:r>
      <w:proofErr w:type="gramEnd"/>
      <w:r w:rsidR="002B3275">
        <w:t>”;”-vel elválasztva</w:t>
      </w:r>
      <w:r>
        <w:t xml:space="preserve"> a cím és a név kihagyásával</w:t>
      </w:r>
      <w:r w:rsidR="00905EE2">
        <w:t>)</w:t>
      </w:r>
      <w:r>
        <w:t xml:space="preserve">. Az étterem minősítését egy </w:t>
      </w:r>
      <w:r w:rsidR="002B3275">
        <w:t>alsó határkent,</w:t>
      </w:r>
      <w:r>
        <w:t xml:space="preserve"> árkategóriát </w:t>
      </w:r>
      <w:r w:rsidR="002B3275">
        <w:t>egy felső határként adja meg</w:t>
      </w:r>
      <w:r>
        <w:t>.</w:t>
      </w:r>
      <w:r w:rsidR="00905EE2">
        <w:t xml:space="preserve"> A felhasználó megadhatja, hogy hányan szeretnének egy asztalnál ülni az étteremben)</w:t>
      </w:r>
    </w:p>
    <w:p w14:paraId="03C24414" w14:textId="04A07A19" w:rsidR="00A522E6" w:rsidRDefault="1D5FB7B2" w:rsidP="087CFFC0">
      <w:pPr>
        <w:spacing w:after="80"/>
      </w:pPr>
      <w:r>
        <w:t>A kör sugara (amelyen belül keresi az éttermet</w:t>
      </w:r>
      <w:r w:rsidR="002B3275">
        <w:t xml:space="preserve">, </w:t>
      </w:r>
      <w:r>
        <w:t>valós szám m)</w:t>
      </w:r>
    </w:p>
    <w:p w14:paraId="42FC2677" w14:textId="644AB40A" w:rsidR="00A522E6" w:rsidRDefault="1D5FB7B2" w:rsidP="087CFFC0">
      <w:pPr>
        <w:spacing w:after="80"/>
      </w:pPr>
      <w:r>
        <w:t>GPS koordináták (két valós érték)</w:t>
      </w:r>
    </w:p>
    <w:p w14:paraId="7E1FB86B" w14:textId="2A0832FB" w:rsidR="00A522E6" w:rsidRDefault="1D5FB7B2" w:rsidP="087CFFC0">
      <w:pPr>
        <w:spacing w:after="80"/>
      </w:pPr>
      <w:r>
        <w:t>A konyha nemzetisége (több is felsorolható</w:t>
      </w:r>
      <w:r w:rsidR="002B3275">
        <w:t>, max. 3</w:t>
      </w:r>
      <w:r>
        <w:t>)</w:t>
      </w:r>
    </w:p>
    <w:p w14:paraId="384EA8B3" w14:textId="7A0599CE" w:rsidR="00A522E6" w:rsidRDefault="1D5FB7B2" w:rsidP="087CFFC0">
      <w:pPr>
        <w:spacing w:after="80"/>
      </w:pPr>
      <w:r>
        <w:t>Az étterem minősítése (két tizedes valós érték 1 és 5 között)</w:t>
      </w:r>
    </w:p>
    <w:p w14:paraId="7922A023" w14:textId="17989184" w:rsidR="00A522E6" w:rsidRDefault="1D5FB7B2" w:rsidP="087CFFC0">
      <w:pPr>
        <w:spacing w:after="80"/>
      </w:pPr>
      <w:r>
        <w:t>Árkategória ($ $$ $$$)</w:t>
      </w:r>
    </w:p>
    <w:p w14:paraId="00FACD6D" w14:textId="7E2F37FE" w:rsidR="00A522E6" w:rsidRDefault="1D5FB7B2" w:rsidP="087CFFC0">
      <w:pPr>
        <w:spacing w:after="80"/>
      </w:pPr>
      <w:r>
        <w:t>Teraszrész elérhetősége (Igen/ nem)</w:t>
      </w:r>
    </w:p>
    <w:p w14:paraId="7484198F" w14:textId="5CE044A8" w:rsidR="00905EE2" w:rsidRDefault="00905EE2" w:rsidP="087CFFC0">
      <w:pPr>
        <w:spacing w:after="80"/>
      </w:pPr>
      <w:r>
        <w:t>6(ennyi ember szeretne az étteremben egy asztalnál ülni)</w:t>
      </w:r>
    </w:p>
    <w:p w14:paraId="0E4701A9" w14:textId="033BC623" w:rsidR="00A522E6" w:rsidRDefault="00A522E6" w:rsidP="087CFFC0">
      <w:pPr>
        <w:spacing w:after="80"/>
      </w:pPr>
    </w:p>
    <w:p w14:paraId="095AB024" w14:textId="573BE0AB" w:rsidR="00A522E6" w:rsidRDefault="002B3275" w:rsidP="087CFFC0">
      <w:pPr>
        <w:spacing w:after="80"/>
      </w:pPr>
      <w:r>
        <w:t>Mindhárom</w:t>
      </w:r>
      <w:r w:rsidR="63AC1959">
        <w:t xml:space="preserve"> fájl adatbázisként van jelen, a fájl</w:t>
      </w:r>
      <w:r>
        <w:t>ok</w:t>
      </w:r>
      <w:r w:rsidR="63AC1959">
        <w:t xml:space="preserve"> programba</w:t>
      </w:r>
      <w:r w:rsidR="26964750">
        <w:t xml:space="preserve"> való beolvasása után kiírja a felhasználó elvárásainak megfelelő éttermeket.</w:t>
      </w:r>
    </w:p>
    <w:p w14:paraId="2F26D9A9" w14:textId="764A2511" w:rsidR="006B5A6D" w:rsidRDefault="006B5A6D" w:rsidP="087CFFC0">
      <w:pPr>
        <w:spacing w:after="80"/>
        <w:rPr>
          <w:sz w:val="28"/>
          <w:szCs w:val="28"/>
        </w:rPr>
      </w:pPr>
      <w:r w:rsidRPr="006B5A6D">
        <w:rPr>
          <w:sz w:val="28"/>
          <w:szCs w:val="28"/>
        </w:rPr>
        <w:t>A program használata:</w:t>
      </w:r>
    </w:p>
    <w:p w14:paraId="157CFA4F" w14:textId="6C36767C" w:rsidR="006B5A6D" w:rsidRDefault="00D860CC" w:rsidP="087CFFC0">
      <w:pPr>
        <w:spacing w:after="80"/>
      </w:pPr>
      <w:r>
        <w:t xml:space="preserve">A user.txt ettermek.txt és asztalok.txt fájlokat az alábbi példák szerint kell feltölteni. Az asztalok sorrendjének nem feltétlen kell megegyeznie az éttermek sorrendjével, a program el tudja dönteni melyik asztal melyik étteremhez tartozik. </w:t>
      </w:r>
    </w:p>
    <w:p w14:paraId="217A2901" w14:textId="4AC4093F" w:rsidR="00D860CC" w:rsidRDefault="00D860CC" w:rsidP="087CFFC0">
      <w:pPr>
        <w:spacing w:after="80"/>
      </w:pPr>
      <w:r>
        <w:t xml:space="preserve">Példák a fájlok egy sorára: </w:t>
      </w:r>
    </w:p>
    <w:p w14:paraId="2DCE9691" w14:textId="0422BDF0" w:rsidR="00D860CC" w:rsidRDefault="00D860CC" w:rsidP="087CFFC0">
      <w:pPr>
        <w:spacing w:after="80"/>
      </w:pPr>
      <w:r>
        <w:t xml:space="preserve">user.txt: </w:t>
      </w:r>
      <w:r w:rsidRPr="00D860CC">
        <w:t>4242;47.5062553054;19.</w:t>
      </w:r>
      <w:proofErr w:type="gramStart"/>
      <w:r w:rsidRPr="00D860CC">
        <w:t>0241112662;Magyar</w:t>
      </w:r>
      <w:proofErr w:type="gramEnd"/>
      <w:r w:rsidRPr="00D860CC">
        <w:t xml:space="preserve"> Amerikai;3.2;$$;Nem;5</w:t>
      </w:r>
    </w:p>
    <w:p w14:paraId="21EC6923" w14:textId="6724A6E0" w:rsidR="00D860CC" w:rsidRDefault="00D860CC" w:rsidP="087CFFC0">
      <w:pPr>
        <w:spacing w:after="80"/>
      </w:pPr>
      <w:r>
        <w:t xml:space="preserve">ettermek.txt: </w:t>
      </w:r>
      <w:proofErr w:type="gramStart"/>
      <w:r w:rsidRPr="00D860CC">
        <w:t>619355;Laposföld</w:t>
      </w:r>
      <w:proofErr w:type="gramEnd"/>
      <w:r w:rsidRPr="00D860CC">
        <w:t xml:space="preserve"> </w:t>
      </w:r>
      <w:proofErr w:type="spellStart"/>
      <w:r w:rsidRPr="00D860CC">
        <w:t>étterem;Jóllak</w:t>
      </w:r>
      <w:proofErr w:type="spellEnd"/>
      <w:r w:rsidRPr="00D860CC">
        <w:t xml:space="preserve"> utca 42/a;Amerikai;47.5066037598;19.0315785361;4.99;$$$;Nem</w:t>
      </w:r>
    </w:p>
    <w:p w14:paraId="78DFA98C" w14:textId="1EDEDF2E" w:rsidR="00D860CC" w:rsidRPr="006B5A6D" w:rsidRDefault="00D860CC" w:rsidP="087CFFC0">
      <w:pPr>
        <w:spacing w:after="80"/>
      </w:pPr>
      <w:r>
        <w:t xml:space="preserve">asztalok.txt: </w:t>
      </w:r>
      <w:r w:rsidRPr="00D860CC">
        <w:t>619355;2;8</w:t>
      </w:r>
    </w:p>
    <w:bookmarkEnd w:id="0"/>
    <w:p w14:paraId="5299EDF1" w14:textId="77777777" w:rsidR="006B5A6D" w:rsidRDefault="006B5A6D" w:rsidP="087CFFC0">
      <w:pPr>
        <w:spacing w:after="80"/>
      </w:pPr>
    </w:p>
    <w:p w14:paraId="29B63463" w14:textId="1C1FC669" w:rsidR="00A522E6" w:rsidRDefault="00A522E6" w:rsidP="087CFFC0">
      <w:pPr>
        <w:spacing w:after="80"/>
      </w:pPr>
    </w:p>
    <w:sectPr w:rsidR="00A5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E2B4C5"/>
    <w:rsid w:val="002B3275"/>
    <w:rsid w:val="004A1148"/>
    <w:rsid w:val="0069A86E"/>
    <w:rsid w:val="006B5A6D"/>
    <w:rsid w:val="00905EE2"/>
    <w:rsid w:val="00A522E6"/>
    <w:rsid w:val="00D860CC"/>
    <w:rsid w:val="00DE3C45"/>
    <w:rsid w:val="031A6FB7"/>
    <w:rsid w:val="045987CB"/>
    <w:rsid w:val="059B9BFB"/>
    <w:rsid w:val="07E2B4C5"/>
    <w:rsid w:val="087CFFC0"/>
    <w:rsid w:val="088C8220"/>
    <w:rsid w:val="0958EB5B"/>
    <w:rsid w:val="18DCB35E"/>
    <w:rsid w:val="1D5FB7B2"/>
    <w:rsid w:val="1FCCE182"/>
    <w:rsid w:val="26964750"/>
    <w:rsid w:val="273537DA"/>
    <w:rsid w:val="2D63FBCD"/>
    <w:rsid w:val="437CC040"/>
    <w:rsid w:val="4A7ADA42"/>
    <w:rsid w:val="4AEBF02E"/>
    <w:rsid w:val="4D66A367"/>
    <w:rsid w:val="4DB568E6"/>
    <w:rsid w:val="511A110F"/>
    <w:rsid w:val="53FBC4A7"/>
    <w:rsid w:val="54529973"/>
    <w:rsid w:val="55B3FD9A"/>
    <w:rsid w:val="5794C5F6"/>
    <w:rsid w:val="61A30C1C"/>
    <w:rsid w:val="63AC1959"/>
    <w:rsid w:val="649EC115"/>
    <w:rsid w:val="6619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B4C5"/>
  <w15:chartTrackingRefBased/>
  <w15:docId w15:val="{52B56DA6-ACB8-4E8F-9B55-775941C9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Dominik Edvárd</dc:creator>
  <cp:keywords/>
  <dc:description/>
  <cp:lastModifiedBy>Papp Dominik Edvárd</cp:lastModifiedBy>
  <cp:revision>5</cp:revision>
  <dcterms:created xsi:type="dcterms:W3CDTF">2020-11-04T10:23:00Z</dcterms:created>
  <dcterms:modified xsi:type="dcterms:W3CDTF">2020-12-05T14:08:00Z</dcterms:modified>
</cp:coreProperties>
</file>