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40848" w14:textId="35CE2DF7" w:rsidR="00C45F86" w:rsidRDefault="00E86058" w:rsidP="00E8605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BF575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HOTEL MANAGEMENT SYSTEM</w:t>
      </w:r>
    </w:p>
    <w:p w14:paraId="5EFDD843" w14:textId="77777777" w:rsidR="00E86058" w:rsidRDefault="00E86058" w:rsidP="00E85501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9DA8F38" w14:textId="77777777" w:rsidR="00E85501" w:rsidRPr="00E85501" w:rsidRDefault="00E85501" w:rsidP="00E8550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E8550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Shivani Sugurushetty - 002305622</w:t>
      </w:r>
    </w:p>
    <w:p w14:paraId="60B52125" w14:textId="77777777" w:rsidR="00E85501" w:rsidRPr="00E85501" w:rsidRDefault="00E85501" w:rsidP="00E8550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E8550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Ashlesha Vivek Donde - 002537305</w:t>
      </w:r>
      <w:r w:rsidRPr="00E8550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br/>
        <w:t>Mohammed Sayed Hossain – 002562175</w:t>
      </w:r>
    </w:p>
    <w:p w14:paraId="1FC5856D" w14:textId="77777777" w:rsidR="00E85501" w:rsidRPr="00E85501" w:rsidRDefault="00E85501" w:rsidP="00E8550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E8550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Meghana Thota – 002591062</w:t>
      </w:r>
    </w:p>
    <w:p w14:paraId="779C592C" w14:textId="77777777" w:rsidR="00E85501" w:rsidRPr="00E85501" w:rsidRDefault="00E85501" w:rsidP="00E8550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E8550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Pranav Waghmare – 002513911</w:t>
      </w:r>
    </w:p>
    <w:p w14:paraId="1495E91F" w14:textId="2C293AB6" w:rsidR="00E85501" w:rsidRDefault="00E85501" w:rsidP="00E8550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E8550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 xml:space="preserve">Dai </w:t>
      </w:r>
      <w:proofErr w:type="spellStart"/>
      <w:r w:rsidRPr="00E8550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Zhichao</w:t>
      </w:r>
      <w:proofErr w:type="spellEnd"/>
      <w:r w:rsidRPr="00E8550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 xml:space="preserve"> – 003183468</w:t>
      </w:r>
    </w:p>
    <w:p w14:paraId="79DDAFD2" w14:textId="77777777" w:rsidR="001E7FC4" w:rsidRDefault="001E7FC4" w:rsidP="00E8550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</w:p>
    <w:p w14:paraId="7E449359" w14:textId="7A4B540A" w:rsidR="001E7FC4" w:rsidRPr="00E85501" w:rsidRDefault="001E7FC4" w:rsidP="00E8550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 xml:space="preserve"> link: </w:t>
      </w:r>
    </w:p>
    <w:p w14:paraId="30E35635" w14:textId="77777777" w:rsidR="00E85501" w:rsidRDefault="00E85501" w:rsidP="00E8550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8F21A65" w14:textId="71D46D6A" w:rsidR="00E86058" w:rsidRPr="00BF575D" w:rsidRDefault="00E86058" w:rsidP="00FD64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575D">
        <w:rPr>
          <w:rFonts w:ascii="Times New Roman" w:hAnsi="Times New Roman" w:cs="Times New Roman"/>
          <w:b/>
          <w:bCs/>
          <w:sz w:val="28"/>
          <w:szCs w:val="28"/>
          <w:lang w:val="en-US"/>
        </w:rPr>
        <w:t>Mission:</w:t>
      </w:r>
    </w:p>
    <w:p w14:paraId="551FDAD5" w14:textId="3B77FC51" w:rsidR="00E86058" w:rsidRDefault="00E86058" w:rsidP="00FD64D9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Hotel Management System is to design and implement a centralized, consistent and scalable solution that helps day – to – day operations of a hotel. The system will support the efficient management of reservations, staff duties, payments and bills, hotel availability, guest bookings, check-in and check-out procedures. It reduce</w:t>
      </w:r>
      <w:r w:rsidR="00BF575D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manual labor, minimize errors, </w:t>
      </w:r>
      <w:r w:rsidR="00B11025">
        <w:rPr>
          <w:rFonts w:ascii="Times New Roman" w:hAnsi="Times New Roman" w:cs="Times New Roman"/>
          <w:lang w:val="en-US"/>
        </w:rPr>
        <w:t>provides</w:t>
      </w:r>
      <w:r>
        <w:rPr>
          <w:rFonts w:ascii="Times New Roman" w:hAnsi="Times New Roman" w:cs="Times New Roman"/>
          <w:lang w:val="en-US"/>
        </w:rPr>
        <w:t xml:space="preserve"> real – time information access, </w:t>
      </w:r>
      <w:r w:rsidR="00BF575D">
        <w:rPr>
          <w:rFonts w:ascii="Times New Roman" w:hAnsi="Times New Roman" w:cs="Times New Roman"/>
          <w:lang w:val="en-US"/>
        </w:rPr>
        <w:t xml:space="preserve">enhance customer satisfaction, provides prompt and precise service. </w:t>
      </w:r>
    </w:p>
    <w:p w14:paraId="13C7A3FC" w14:textId="77777777" w:rsidR="00BF575D" w:rsidRDefault="00BF575D" w:rsidP="00FD64D9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2729DD9" w14:textId="2A4CF750" w:rsidR="00BF575D" w:rsidRDefault="00BF575D" w:rsidP="00FD64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575D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Objectives:</w:t>
      </w:r>
    </w:p>
    <w:p w14:paraId="47008B51" w14:textId="77E02F05" w:rsidR="00BF575D" w:rsidRDefault="00BF575D" w:rsidP="00FD64D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Reservation and Booking Management</w:t>
      </w:r>
    </w:p>
    <w:p w14:paraId="2A670E08" w14:textId="5D505EBF" w:rsidR="00BF575D" w:rsidRPr="00BF575D" w:rsidRDefault="00BF575D" w:rsidP="00FD64D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en-US"/>
        </w:rPr>
      </w:pPr>
      <w:r w:rsidRPr="00BF575D">
        <w:rPr>
          <w:rFonts w:ascii="Times New Roman" w:hAnsi="Times New Roman" w:cs="Times New Roman"/>
          <w:lang w:val="en-US"/>
        </w:rPr>
        <w:t xml:space="preserve">Make new reservations and cancellations in real time. </w:t>
      </w:r>
    </w:p>
    <w:p w14:paraId="5D8DBAE1" w14:textId="62A40E7A" w:rsidR="00BF575D" w:rsidRPr="00BF575D" w:rsidRDefault="00BF575D" w:rsidP="00FD64D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en-US"/>
        </w:rPr>
      </w:pPr>
      <w:r w:rsidRPr="00BF575D">
        <w:rPr>
          <w:rFonts w:ascii="Times New Roman" w:hAnsi="Times New Roman" w:cs="Times New Roman"/>
          <w:lang w:val="en-US"/>
        </w:rPr>
        <w:t>Keep track of room availability.</w:t>
      </w:r>
    </w:p>
    <w:p w14:paraId="1C1C9A52" w14:textId="3C4DE07B" w:rsidR="00BF575D" w:rsidRDefault="00BF575D" w:rsidP="00FD64D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en-US"/>
        </w:rPr>
      </w:pPr>
      <w:r w:rsidRPr="00BF575D">
        <w:rPr>
          <w:rFonts w:ascii="Times New Roman" w:hAnsi="Times New Roman" w:cs="Times New Roman"/>
          <w:lang w:val="en-US"/>
        </w:rPr>
        <w:t xml:space="preserve">Prevents double bookings by updating </w:t>
      </w:r>
      <w:r w:rsidR="00F14E54">
        <w:rPr>
          <w:rFonts w:ascii="Times New Roman" w:hAnsi="Times New Roman" w:cs="Times New Roman"/>
          <w:lang w:val="en-US"/>
        </w:rPr>
        <w:t xml:space="preserve">room </w:t>
      </w:r>
      <w:r w:rsidRPr="00BF575D">
        <w:rPr>
          <w:rFonts w:ascii="Times New Roman" w:hAnsi="Times New Roman" w:cs="Times New Roman"/>
          <w:lang w:val="en-US"/>
        </w:rPr>
        <w:t>availability.</w:t>
      </w:r>
    </w:p>
    <w:p w14:paraId="7A0C637C" w14:textId="77777777" w:rsidR="00BF575D" w:rsidRPr="00BF575D" w:rsidRDefault="00BF575D" w:rsidP="00FD64D9">
      <w:pPr>
        <w:pStyle w:val="ListParagraph"/>
        <w:spacing w:line="276" w:lineRule="auto"/>
        <w:rPr>
          <w:rFonts w:ascii="Times New Roman" w:hAnsi="Times New Roman" w:cs="Times New Roman"/>
          <w:lang w:val="en-US"/>
        </w:rPr>
      </w:pPr>
    </w:p>
    <w:p w14:paraId="45858A1A" w14:textId="437E74D7" w:rsidR="00BF575D" w:rsidRDefault="00BF575D" w:rsidP="00FD64D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Guest information management </w:t>
      </w:r>
    </w:p>
    <w:p w14:paraId="7B394819" w14:textId="18F9B7D2" w:rsidR="00BF575D" w:rsidRDefault="00BF575D" w:rsidP="00FD64D9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lang w:val="en-US"/>
        </w:rPr>
      </w:pPr>
      <w:r w:rsidRPr="00BF575D">
        <w:rPr>
          <w:rFonts w:ascii="Times New Roman" w:hAnsi="Times New Roman" w:cs="Times New Roman"/>
          <w:lang w:val="en-US"/>
        </w:rPr>
        <w:t xml:space="preserve">Maintain guest profiles </w:t>
      </w:r>
      <w:r w:rsidR="008F130D">
        <w:rPr>
          <w:rFonts w:ascii="Times New Roman" w:hAnsi="Times New Roman" w:cs="Times New Roman"/>
          <w:lang w:val="en-US"/>
        </w:rPr>
        <w:t>like first name, last name, age, address, nationality etc.</w:t>
      </w:r>
    </w:p>
    <w:p w14:paraId="0CE85AAB" w14:textId="7E5FD00B" w:rsidR="008F130D" w:rsidRDefault="008F130D" w:rsidP="00FD64D9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Ensure secure storage of personal data.</w:t>
      </w:r>
    </w:p>
    <w:p w14:paraId="438160EE" w14:textId="77777777" w:rsidR="008F130D" w:rsidRPr="008F130D" w:rsidRDefault="008F130D" w:rsidP="00FD64D9">
      <w:pPr>
        <w:pStyle w:val="ListParagraph"/>
        <w:spacing w:line="276" w:lineRule="auto"/>
        <w:rPr>
          <w:rFonts w:ascii="Times New Roman" w:hAnsi="Times New Roman" w:cs="Times New Roman"/>
          <w:lang w:val="en-US"/>
        </w:rPr>
      </w:pPr>
    </w:p>
    <w:p w14:paraId="1AEAC52D" w14:textId="03B71334" w:rsidR="00BF575D" w:rsidRDefault="00F14E54" w:rsidP="00FD64D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Room and facilities management </w:t>
      </w:r>
    </w:p>
    <w:p w14:paraId="3AE65143" w14:textId="7B4DC890" w:rsidR="00F14E54" w:rsidRPr="008F130D" w:rsidRDefault="00F14E54" w:rsidP="00FD64D9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lang w:val="en-US"/>
        </w:rPr>
      </w:pPr>
      <w:r w:rsidRPr="008F130D">
        <w:rPr>
          <w:rFonts w:ascii="Times New Roman" w:hAnsi="Times New Roman" w:cs="Times New Roman"/>
          <w:lang w:val="en-US"/>
        </w:rPr>
        <w:t>Manage room assignments</w:t>
      </w:r>
      <w:r w:rsidR="008F130D" w:rsidRPr="008F130D">
        <w:rPr>
          <w:rFonts w:ascii="Times New Roman" w:hAnsi="Times New Roman" w:cs="Times New Roman"/>
          <w:lang w:val="en-US"/>
        </w:rPr>
        <w:t xml:space="preserve"> and status of the room (booked, available, under maintenance).</w:t>
      </w:r>
    </w:p>
    <w:p w14:paraId="1F3ABF45" w14:textId="0EEA2B53" w:rsidR="00BF575D" w:rsidRPr="008F130D" w:rsidRDefault="00F14E54" w:rsidP="00FD64D9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lang w:val="en-US"/>
        </w:rPr>
      </w:pPr>
      <w:r w:rsidRPr="008F130D">
        <w:rPr>
          <w:rFonts w:ascii="Times New Roman" w:hAnsi="Times New Roman" w:cs="Times New Roman"/>
          <w:lang w:val="en-US"/>
        </w:rPr>
        <w:t>Issue alerts for out – of – service rooms.</w:t>
      </w:r>
    </w:p>
    <w:p w14:paraId="196E57A1" w14:textId="77777777" w:rsidR="008F130D" w:rsidRDefault="008F130D" w:rsidP="00FD64D9">
      <w:pPr>
        <w:spacing w:line="276" w:lineRule="auto"/>
        <w:ind w:left="360"/>
        <w:rPr>
          <w:rFonts w:ascii="Times New Roman" w:hAnsi="Times New Roman" w:cs="Times New Roman"/>
          <w:lang w:val="en-US"/>
        </w:rPr>
      </w:pPr>
    </w:p>
    <w:p w14:paraId="05DAE4C1" w14:textId="57FCB2C6" w:rsidR="008F130D" w:rsidRDefault="008F130D" w:rsidP="00FD64D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Check – in and Check – out process</w:t>
      </w:r>
    </w:p>
    <w:p w14:paraId="407F1873" w14:textId="43610845" w:rsidR="008F130D" w:rsidRPr="008F130D" w:rsidRDefault="008F130D" w:rsidP="00FD64D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 w:val="en-US"/>
        </w:rPr>
      </w:pPr>
      <w:r w:rsidRPr="008F130D">
        <w:rPr>
          <w:rFonts w:ascii="Times New Roman" w:hAnsi="Times New Roman" w:cs="Times New Roman"/>
          <w:lang w:val="en-US"/>
        </w:rPr>
        <w:t>Log guest arrivals and departures efficiently.</w:t>
      </w:r>
    </w:p>
    <w:p w14:paraId="640762A5" w14:textId="22D2C04B" w:rsidR="008F130D" w:rsidRDefault="008F130D" w:rsidP="00FD64D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 w:val="en-US"/>
        </w:rPr>
      </w:pPr>
      <w:r w:rsidRPr="008F130D">
        <w:rPr>
          <w:rFonts w:ascii="Times New Roman" w:hAnsi="Times New Roman" w:cs="Times New Roman"/>
          <w:lang w:val="en-US"/>
        </w:rPr>
        <w:t>Create invoices at checkout that include information about room fees and services.</w:t>
      </w:r>
    </w:p>
    <w:p w14:paraId="4B1EA4F2" w14:textId="77777777" w:rsidR="008F130D" w:rsidRDefault="008F130D" w:rsidP="00FD64D9">
      <w:pPr>
        <w:spacing w:line="276" w:lineRule="auto"/>
        <w:ind w:left="360"/>
        <w:rPr>
          <w:rFonts w:ascii="Times New Roman" w:hAnsi="Times New Roman" w:cs="Times New Roman"/>
          <w:lang w:val="en-US"/>
        </w:rPr>
      </w:pPr>
    </w:p>
    <w:p w14:paraId="3BEB1B72" w14:textId="17B494A4" w:rsidR="008F130D" w:rsidRDefault="008C0247" w:rsidP="00FD64D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Billing and payment management </w:t>
      </w:r>
    </w:p>
    <w:p w14:paraId="5BFEC34D" w14:textId="1CBD0FD0" w:rsidR="008C0247" w:rsidRPr="008C0247" w:rsidRDefault="008C0247" w:rsidP="00FD64D9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lang w:val="en-US"/>
        </w:rPr>
      </w:pPr>
      <w:r w:rsidRPr="008C0247">
        <w:rPr>
          <w:rFonts w:ascii="Times New Roman" w:hAnsi="Times New Roman" w:cs="Times New Roman"/>
          <w:lang w:val="en-US"/>
        </w:rPr>
        <w:t>Manage several payments options (online, card and cash)</w:t>
      </w:r>
    </w:p>
    <w:p w14:paraId="75928B30" w14:textId="327F498A" w:rsidR="008C0247" w:rsidRDefault="008C0247" w:rsidP="00FD64D9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lang w:val="en-US"/>
        </w:rPr>
      </w:pPr>
      <w:r w:rsidRPr="008C0247">
        <w:rPr>
          <w:rFonts w:ascii="Times New Roman" w:hAnsi="Times New Roman" w:cs="Times New Roman"/>
          <w:lang w:val="en-US"/>
        </w:rPr>
        <w:t xml:space="preserve">Maintain </w:t>
      </w:r>
      <w:r>
        <w:rPr>
          <w:rFonts w:ascii="Times New Roman" w:hAnsi="Times New Roman" w:cs="Times New Roman"/>
          <w:lang w:val="en-US"/>
        </w:rPr>
        <w:t xml:space="preserve">detailed </w:t>
      </w:r>
      <w:r w:rsidRPr="008C0247">
        <w:rPr>
          <w:rFonts w:ascii="Times New Roman" w:hAnsi="Times New Roman" w:cs="Times New Roman"/>
          <w:lang w:val="en-US"/>
        </w:rPr>
        <w:t>billing history.</w:t>
      </w:r>
    </w:p>
    <w:p w14:paraId="56BFD225" w14:textId="77777777" w:rsidR="008C0247" w:rsidRDefault="008C0247" w:rsidP="00FD64D9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6749B47" w14:textId="39896CEF" w:rsidR="00E86058" w:rsidRDefault="008C0247" w:rsidP="00FD64D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Analytics and reporting </w:t>
      </w:r>
    </w:p>
    <w:p w14:paraId="028AE8CF" w14:textId="3F97CA6D" w:rsidR="008C0247" w:rsidRPr="000E389E" w:rsidRDefault="008C0247" w:rsidP="00FD64D9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lang w:val="en-US"/>
        </w:rPr>
      </w:pPr>
      <w:r w:rsidRPr="000E389E">
        <w:rPr>
          <w:rFonts w:ascii="Times New Roman" w:hAnsi="Times New Roman" w:cs="Times New Roman"/>
          <w:lang w:val="en-US"/>
        </w:rPr>
        <w:lastRenderedPageBreak/>
        <w:t>Generate reports</w:t>
      </w:r>
    </w:p>
    <w:p w14:paraId="6ACC8B96" w14:textId="77777777" w:rsidR="000E389E" w:rsidRDefault="000E389E" w:rsidP="00FD64D9">
      <w:pPr>
        <w:spacing w:line="276" w:lineRule="auto"/>
        <w:ind w:left="360"/>
        <w:rPr>
          <w:rFonts w:ascii="Times New Roman" w:hAnsi="Times New Roman" w:cs="Times New Roman"/>
          <w:lang w:val="en-US"/>
        </w:rPr>
      </w:pPr>
    </w:p>
    <w:p w14:paraId="49CFBC55" w14:textId="5CF70AEC" w:rsidR="000E389E" w:rsidRDefault="000E389E" w:rsidP="00FD64D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Staff scheduling and allocation</w:t>
      </w:r>
    </w:p>
    <w:p w14:paraId="7ECCD8A9" w14:textId="5EDCE3E9" w:rsidR="000E389E" w:rsidRPr="000E389E" w:rsidRDefault="000E389E" w:rsidP="00FD64D9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lang w:val="en-US"/>
        </w:rPr>
      </w:pPr>
      <w:r w:rsidRPr="000E389E">
        <w:rPr>
          <w:rFonts w:ascii="Times New Roman" w:hAnsi="Times New Roman" w:cs="Times New Roman"/>
          <w:lang w:val="en-US"/>
        </w:rPr>
        <w:t>Assign housekeeping tasks based on guest check-ins and check-outs.</w:t>
      </w:r>
    </w:p>
    <w:p w14:paraId="02B8A622" w14:textId="6FAF2A17" w:rsidR="000E389E" w:rsidRPr="000E389E" w:rsidRDefault="000E389E" w:rsidP="00FD64D9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lang w:val="en-US"/>
        </w:rPr>
      </w:pPr>
      <w:r w:rsidRPr="000E389E">
        <w:rPr>
          <w:rFonts w:ascii="Times New Roman" w:hAnsi="Times New Roman" w:cs="Times New Roman"/>
          <w:lang w:val="en-US"/>
        </w:rPr>
        <w:t>Track employee shifts and availability.</w:t>
      </w:r>
    </w:p>
    <w:p w14:paraId="396C454E" w14:textId="0C0EDDE0" w:rsidR="000E389E" w:rsidRDefault="000E389E" w:rsidP="00FD64D9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lang w:val="en-US"/>
        </w:rPr>
      </w:pPr>
      <w:r w:rsidRPr="000E389E">
        <w:rPr>
          <w:rFonts w:ascii="Times New Roman" w:hAnsi="Times New Roman" w:cs="Times New Roman"/>
          <w:lang w:val="en-US"/>
        </w:rPr>
        <w:t>Ensure fair and efficient workload distribution.</w:t>
      </w:r>
    </w:p>
    <w:p w14:paraId="29D5C3DA" w14:textId="77777777" w:rsidR="000E389E" w:rsidRDefault="000E389E" w:rsidP="00FD64D9">
      <w:pPr>
        <w:spacing w:line="276" w:lineRule="auto"/>
        <w:ind w:left="360"/>
        <w:rPr>
          <w:rFonts w:ascii="Times New Roman" w:hAnsi="Times New Roman" w:cs="Times New Roman"/>
          <w:lang w:val="en-US"/>
        </w:rPr>
      </w:pPr>
    </w:p>
    <w:p w14:paraId="6BBC31A5" w14:textId="13AD343B" w:rsidR="000E389E" w:rsidRDefault="000E389E" w:rsidP="00FD64D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Data security and integrity </w:t>
      </w:r>
    </w:p>
    <w:p w14:paraId="46394BC7" w14:textId="17DB4CBD" w:rsidR="000E389E" w:rsidRPr="000E389E" w:rsidRDefault="000E389E" w:rsidP="00FD64D9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lang w:val="en-US"/>
        </w:rPr>
      </w:pPr>
      <w:r w:rsidRPr="000E389E">
        <w:rPr>
          <w:rFonts w:ascii="Times New Roman" w:hAnsi="Times New Roman" w:cs="Times New Roman"/>
          <w:lang w:val="en-US"/>
        </w:rPr>
        <w:t>Implement user authentication and role – based access control.</w:t>
      </w:r>
    </w:p>
    <w:p w14:paraId="69D10039" w14:textId="7BB02EBF" w:rsidR="000E389E" w:rsidRPr="000E389E" w:rsidRDefault="000E389E" w:rsidP="00FD64D9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lang w:val="en-US"/>
        </w:rPr>
      </w:pPr>
      <w:r w:rsidRPr="000E389E">
        <w:rPr>
          <w:rFonts w:ascii="Times New Roman" w:hAnsi="Times New Roman" w:cs="Times New Roman"/>
          <w:lang w:val="en-US"/>
        </w:rPr>
        <w:t>Protect sensitive information from unauthorized access or manipulation.</w:t>
      </w:r>
    </w:p>
    <w:p w14:paraId="25D06E81" w14:textId="1E3EB4E2" w:rsidR="000E389E" w:rsidRPr="000E389E" w:rsidRDefault="000E389E" w:rsidP="00FD64D9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lang w:val="en-US"/>
        </w:rPr>
      </w:pPr>
      <w:r w:rsidRPr="000E389E">
        <w:rPr>
          <w:rFonts w:ascii="Times New Roman" w:hAnsi="Times New Roman" w:cs="Times New Roman"/>
          <w:lang w:val="en-US"/>
        </w:rPr>
        <w:t>Maintain data accuracy and consistency.</w:t>
      </w:r>
    </w:p>
    <w:p w14:paraId="6A2ABF81" w14:textId="77777777" w:rsidR="008C0247" w:rsidRDefault="008C0247" w:rsidP="00FD64D9">
      <w:pPr>
        <w:spacing w:line="276" w:lineRule="auto"/>
        <w:ind w:left="360"/>
        <w:rPr>
          <w:rFonts w:ascii="Times New Roman" w:hAnsi="Times New Roman" w:cs="Times New Roman"/>
          <w:lang w:val="en-US"/>
        </w:rPr>
      </w:pPr>
    </w:p>
    <w:p w14:paraId="7E576270" w14:textId="77B47267" w:rsidR="0007139D" w:rsidRDefault="0007139D" w:rsidP="00FD64D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Data backup and recovery </w:t>
      </w:r>
    </w:p>
    <w:p w14:paraId="6F464074" w14:textId="0463F84E" w:rsidR="0007139D" w:rsidRPr="0007139D" w:rsidRDefault="0007139D" w:rsidP="00FD64D9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lang w:val="en-US"/>
        </w:rPr>
      </w:pPr>
      <w:r w:rsidRPr="0007139D">
        <w:rPr>
          <w:rFonts w:ascii="Times New Roman" w:hAnsi="Times New Roman" w:cs="Times New Roman"/>
          <w:lang w:val="en-US"/>
        </w:rPr>
        <w:t>Automated backup schedules to ensure data safety.</w:t>
      </w:r>
    </w:p>
    <w:p w14:paraId="23524D00" w14:textId="291B27EC" w:rsidR="007409CE" w:rsidRDefault="0007139D" w:rsidP="00FD64D9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lang w:val="en-US"/>
        </w:rPr>
      </w:pPr>
      <w:r w:rsidRPr="0007139D">
        <w:rPr>
          <w:rFonts w:ascii="Times New Roman" w:hAnsi="Times New Roman" w:cs="Times New Roman"/>
          <w:lang w:val="en-US"/>
        </w:rPr>
        <w:t>Recovery procedures for system failures.</w:t>
      </w:r>
    </w:p>
    <w:p w14:paraId="098C9106" w14:textId="3FF69CAE" w:rsidR="007409CE" w:rsidRDefault="007409CE" w:rsidP="00FD64D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Scalability and maintainability</w:t>
      </w:r>
    </w:p>
    <w:p w14:paraId="314E4438" w14:textId="3E7C98DF" w:rsidR="007409CE" w:rsidRDefault="007409CE" w:rsidP="00FD64D9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lang w:val="en-US"/>
        </w:rPr>
      </w:pPr>
      <w:r w:rsidRPr="007409CE">
        <w:rPr>
          <w:rFonts w:ascii="Times New Roman" w:hAnsi="Times New Roman" w:cs="Times New Roman"/>
          <w:lang w:val="en-US"/>
        </w:rPr>
        <w:t>Support future enhancements such as mobile integration, loyalty programs and third-party APIs.</w:t>
      </w:r>
    </w:p>
    <w:p w14:paraId="4F10D27E" w14:textId="77777777" w:rsidR="000245A6" w:rsidRDefault="000245A6" w:rsidP="000245A6">
      <w:pPr>
        <w:rPr>
          <w:rFonts w:ascii="Times New Roman" w:hAnsi="Times New Roman" w:cs="Times New Roman"/>
          <w:lang w:val="en-US"/>
        </w:rPr>
      </w:pPr>
    </w:p>
    <w:p w14:paraId="68D12925" w14:textId="77777777" w:rsidR="00FD64D9" w:rsidRDefault="00FD64D9" w:rsidP="000245A6">
      <w:pPr>
        <w:rPr>
          <w:rFonts w:ascii="Times New Roman" w:hAnsi="Times New Roman" w:cs="Times New Roman"/>
          <w:b/>
          <w:bCs/>
          <w:lang w:val="en-US"/>
        </w:rPr>
      </w:pPr>
    </w:p>
    <w:p w14:paraId="4276CC3D" w14:textId="1258841E" w:rsidR="0014553D" w:rsidRPr="0014553D" w:rsidRDefault="0014553D" w:rsidP="000245A6">
      <w:pPr>
        <w:rPr>
          <w:rFonts w:ascii="Times New Roman" w:hAnsi="Times New Roman" w:cs="Times New Roman"/>
          <w:b/>
          <w:bCs/>
          <w:lang w:val="en-US"/>
        </w:rPr>
      </w:pPr>
      <w:r w:rsidRPr="0014553D">
        <w:rPr>
          <w:rFonts w:ascii="Times New Roman" w:hAnsi="Times New Roman" w:cs="Times New Roman"/>
          <w:b/>
          <w:bCs/>
          <w:lang w:val="en-US"/>
        </w:rPr>
        <w:t>ERD:</w:t>
      </w:r>
    </w:p>
    <w:p w14:paraId="4B0281CE" w14:textId="77777777" w:rsidR="0014553D" w:rsidRDefault="0014553D" w:rsidP="000245A6">
      <w:pPr>
        <w:rPr>
          <w:rFonts w:ascii="Times New Roman" w:hAnsi="Times New Roman" w:cs="Times New Roman"/>
          <w:lang w:val="en-US"/>
        </w:rPr>
      </w:pPr>
    </w:p>
    <w:p w14:paraId="4B5556CF" w14:textId="54BC26FE" w:rsidR="0014553D" w:rsidRDefault="0014553D" w:rsidP="00024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553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130B903" wp14:editId="47090A21">
            <wp:extent cx="5964702" cy="2827020"/>
            <wp:effectExtent l="0" t="0" r="4445" b="5080"/>
            <wp:docPr id="1681145071" name="Picture 1" descr="A diagram of a room assign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45071" name="Picture 1" descr="A diagram of a room assignmen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8689" cy="283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2E38" w14:textId="77777777" w:rsidR="0014553D" w:rsidRDefault="0014553D" w:rsidP="00024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2DDC33" w14:textId="77777777" w:rsidR="00FD64D9" w:rsidRDefault="00FD64D9" w:rsidP="00024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5E9781" w14:textId="3B245DC3" w:rsidR="000245A6" w:rsidRDefault="000245A6" w:rsidP="00FD64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45A6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 of entities and their relationships:</w:t>
      </w:r>
    </w:p>
    <w:p w14:paraId="54DA88DB" w14:textId="380A8F23" w:rsidR="000245A6" w:rsidRDefault="000245A6" w:rsidP="00FD64D9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Guest represents hotel customers. A guest can make multiple bookings but each booking is associated with only one guest.</w:t>
      </w:r>
    </w:p>
    <w:p w14:paraId="0C99D57A" w14:textId="7574FB25" w:rsidR="000245A6" w:rsidRDefault="000245A6" w:rsidP="00FD64D9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Booking represents a guest commitment to stay.</w:t>
      </w:r>
    </w:p>
    <w:p w14:paraId="3699284F" w14:textId="3B766441" w:rsidR="00C846A7" w:rsidRDefault="00C846A7" w:rsidP="00FD64D9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Rooms are physical units in the hotel. Rooms can be assigned to different staff for cleaning or maintenance.</w:t>
      </w:r>
    </w:p>
    <w:p w14:paraId="0D15CF64" w14:textId="05402650" w:rsidR="00C846A7" w:rsidRDefault="00C846A7" w:rsidP="00FD64D9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Payment captures details for booking. One payment can be linked to only one booking and one invoice.</w:t>
      </w:r>
    </w:p>
    <w:p w14:paraId="7112D7E8" w14:textId="6EC228D1" w:rsidR="00C846A7" w:rsidRDefault="00C846A7" w:rsidP="00FD64D9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Invoice is generated from a payment transaction.</w:t>
      </w:r>
    </w:p>
    <w:p w14:paraId="18D2A1F9" w14:textId="31CB04DB" w:rsidR="00C846A7" w:rsidRDefault="00C846A7" w:rsidP="00FD64D9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Staffs are assigned to room duties. Staff can be assigned with multiple tasks and rooms. </w:t>
      </w:r>
    </w:p>
    <w:p w14:paraId="0C482034" w14:textId="3EEEEA3A" w:rsidR="00C846A7" w:rsidRDefault="00C846A7" w:rsidP="00FD64D9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Tasks such as cleaning or maintenance are performed by staff and scheduled by the system. </w:t>
      </w:r>
    </w:p>
    <w:p w14:paraId="0594A6CE" w14:textId="0D3057BE" w:rsidR="00C846A7" w:rsidRDefault="00C846A7" w:rsidP="00FD64D9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Room</w:t>
      </w:r>
      <w:r w:rsidR="0014553D">
        <w:rPr>
          <w:rFonts w:ascii="Times New Roman" w:hAnsi="Times New Roman" w:cs="Times New Roman"/>
          <w:lang w:val="en-US"/>
        </w:rPr>
        <w:t>_</w:t>
      </w:r>
      <w:r>
        <w:rPr>
          <w:rFonts w:ascii="Times New Roman" w:hAnsi="Times New Roman" w:cs="Times New Roman"/>
          <w:lang w:val="en-US"/>
        </w:rPr>
        <w:t>Assignment</w:t>
      </w:r>
      <w:proofErr w:type="spellEnd"/>
      <w:r>
        <w:rPr>
          <w:rFonts w:ascii="Times New Roman" w:hAnsi="Times New Roman" w:cs="Times New Roman"/>
          <w:lang w:val="en-US"/>
        </w:rPr>
        <w:t xml:space="preserve"> tracks which staff are responsible for which rooms including date of assignment.</w:t>
      </w:r>
    </w:p>
    <w:p w14:paraId="4C305A01" w14:textId="7B051A27" w:rsidR="00C846A7" w:rsidRDefault="00C846A7" w:rsidP="00FD64D9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Task_Assignment</w:t>
      </w:r>
      <w:proofErr w:type="spellEnd"/>
      <w:r>
        <w:rPr>
          <w:rFonts w:ascii="Times New Roman" w:hAnsi="Times New Roman" w:cs="Times New Roman"/>
          <w:lang w:val="en-US"/>
        </w:rPr>
        <w:t xml:space="preserve"> tracks which staff is responsible for which tasks.</w:t>
      </w:r>
    </w:p>
    <w:p w14:paraId="7C963152" w14:textId="77777777" w:rsidR="00C846A7" w:rsidRDefault="00C846A7" w:rsidP="00FD64D9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5ADACA68" w14:textId="12C73E6F" w:rsidR="00C846A7" w:rsidRPr="00EB12F5" w:rsidRDefault="00C846A7" w:rsidP="00FD64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12F5">
        <w:rPr>
          <w:rFonts w:ascii="Times New Roman" w:hAnsi="Times New Roman" w:cs="Times New Roman"/>
          <w:b/>
          <w:bCs/>
          <w:sz w:val="28"/>
          <w:szCs w:val="28"/>
          <w:lang w:val="en-US"/>
        </w:rPr>
        <w:t>Key database design decisions:</w:t>
      </w:r>
    </w:p>
    <w:p w14:paraId="68427DAB" w14:textId="76A88EAC" w:rsidR="00C846A7" w:rsidRDefault="00C846A7" w:rsidP="00FD64D9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Booking </w:t>
      </w:r>
      <w:r w:rsidR="0014553D"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en-US"/>
        </w:rPr>
        <w:t xml:space="preserve"> </w:t>
      </w:r>
      <w:r w:rsidR="0014553D">
        <w:rPr>
          <w:rFonts w:ascii="Times New Roman" w:hAnsi="Times New Roman" w:cs="Times New Roman"/>
          <w:lang w:val="en-US"/>
        </w:rPr>
        <w:t>flexible</w:t>
      </w:r>
      <w:r>
        <w:rPr>
          <w:rFonts w:ascii="Times New Roman" w:hAnsi="Times New Roman" w:cs="Times New Roman"/>
          <w:lang w:val="en-US"/>
        </w:rPr>
        <w:t xml:space="preserve"> in tracking guest’s intent versus actual room allocation.</w:t>
      </w:r>
    </w:p>
    <w:p w14:paraId="5EEE8597" w14:textId="196F6AD2" w:rsidR="00C846A7" w:rsidRDefault="00C846A7" w:rsidP="00FD64D9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Payment and Invoice are distinct to ensure financial </w:t>
      </w:r>
      <w:r w:rsidR="00C0782C">
        <w:rPr>
          <w:rFonts w:ascii="Times New Roman" w:hAnsi="Times New Roman" w:cs="Times New Roman"/>
          <w:lang w:val="en-US"/>
        </w:rPr>
        <w:t>integrity and traceability of transactions.</w:t>
      </w:r>
    </w:p>
    <w:p w14:paraId="63E43B91" w14:textId="09EA5157" w:rsidR="00C0782C" w:rsidRDefault="00C0782C" w:rsidP="00FD64D9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Payment Type is modeled as a categorical field to enable filtering.</w:t>
      </w:r>
    </w:p>
    <w:p w14:paraId="5CC93688" w14:textId="718F6D86" w:rsidR="00C0782C" w:rsidRDefault="00C0782C" w:rsidP="00C846A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Room_Assignment</w:t>
      </w:r>
      <w:proofErr w:type="spellEnd"/>
      <w:r>
        <w:rPr>
          <w:rFonts w:ascii="Times New Roman" w:hAnsi="Times New Roman" w:cs="Times New Roman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lang w:val="en-US"/>
        </w:rPr>
        <w:t>Task_Assignement</w:t>
      </w:r>
      <w:proofErr w:type="spellEnd"/>
      <w:r>
        <w:rPr>
          <w:rFonts w:ascii="Times New Roman" w:hAnsi="Times New Roman" w:cs="Times New Roman"/>
          <w:lang w:val="en-US"/>
        </w:rPr>
        <w:t xml:space="preserve"> are associative entities to handle many-to-many relationships.</w:t>
      </w:r>
    </w:p>
    <w:p w14:paraId="3D6EDDCD" w14:textId="624C9DFF" w:rsidR="00C0782C" w:rsidRDefault="00C0782C" w:rsidP="00C846A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Composite attributes such as Address are considered for modular data representation</w:t>
      </w:r>
      <w:r w:rsidR="00B06D52">
        <w:rPr>
          <w:rFonts w:ascii="Times New Roman" w:hAnsi="Times New Roman" w:cs="Times New Roman"/>
          <w:lang w:val="en-US"/>
        </w:rPr>
        <w:t>.</w:t>
      </w:r>
    </w:p>
    <w:p w14:paraId="3037697F" w14:textId="5F8673CC" w:rsidR="00C0782C" w:rsidRDefault="00C0782C" w:rsidP="00C846A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Tasks and staff shifts can be expanded to include time tracking, feedback collection or automation. </w:t>
      </w:r>
    </w:p>
    <w:p w14:paraId="0038B8F3" w14:textId="6D0B0CAA" w:rsidR="00C0782C" w:rsidRPr="00C846A7" w:rsidRDefault="00C0782C" w:rsidP="00C846A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Role based access for control for data security.</w:t>
      </w:r>
    </w:p>
    <w:p w14:paraId="7255BD28" w14:textId="77777777" w:rsidR="000245A6" w:rsidRPr="000245A6" w:rsidRDefault="000245A6" w:rsidP="000245A6">
      <w:pPr>
        <w:rPr>
          <w:rFonts w:ascii="Times New Roman" w:hAnsi="Times New Roman" w:cs="Times New Roman"/>
          <w:lang w:val="en-US"/>
        </w:rPr>
      </w:pPr>
    </w:p>
    <w:sectPr w:rsidR="000245A6" w:rsidRPr="00024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A31A7"/>
    <w:multiLevelType w:val="hybridMultilevel"/>
    <w:tmpl w:val="66123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16E9D"/>
    <w:multiLevelType w:val="hybridMultilevel"/>
    <w:tmpl w:val="780A7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A17C1"/>
    <w:multiLevelType w:val="hybridMultilevel"/>
    <w:tmpl w:val="F78EC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335FF"/>
    <w:multiLevelType w:val="hybridMultilevel"/>
    <w:tmpl w:val="91063A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012E79"/>
    <w:multiLevelType w:val="hybridMultilevel"/>
    <w:tmpl w:val="4BE2A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0776E"/>
    <w:multiLevelType w:val="hybridMultilevel"/>
    <w:tmpl w:val="01C08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A3A9F"/>
    <w:multiLevelType w:val="hybridMultilevel"/>
    <w:tmpl w:val="3FA644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290F31"/>
    <w:multiLevelType w:val="multilevel"/>
    <w:tmpl w:val="F34C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E540C7"/>
    <w:multiLevelType w:val="hybridMultilevel"/>
    <w:tmpl w:val="C22EE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66B86"/>
    <w:multiLevelType w:val="hybridMultilevel"/>
    <w:tmpl w:val="8E68B1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DE488D"/>
    <w:multiLevelType w:val="hybridMultilevel"/>
    <w:tmpl w:val="1794C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25A23"/>
    <w:multiLevelType w:val="hybridMultilevel"/>
    <w:tmpl w:val="4EC0A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33445"/>
    <w:multiLevelType w:val="hybridMultilevel"/>
    <w:tmpl w:val="E6F84A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303D00"/>
    <w:multiLevelType w:val="hybridMultilevel"/>
    <w:tmpl w:val="666CDC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316E6A"/>
    <w:multiLevelType w:val="hybridMultilevel"/>
    <w:tmpl w:val="5F86F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B65F7E"/>
    <w:multiLevelType w:val="hybridMultilevel"/>
    <w:tmpl w:val="4248331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907048"/>
    <w:multiLevelType w:val="hybridMultilevel"/>
    <w:tmpl w:val="A5100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A42564"/>
    <w:multiLevelType w:val="hybridMultilevel"/>
    <w:tmpl w:val="4516EA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F267EB"/>
    <w:multiLevelType w:val="hybridMultilevel"/>
    <w:tmpl w:val="DC7E4C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0A1FDF"/>
    <w:multiLevelType w:val="hybridMultilevel"/>
    <w:tmpl w:val="C14E4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0E22E2"/>
    <w:multiLevelType w:val="hybridMultilevel"/>
    <w:tmpl w:val="FFD888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A81C44"/>
    <w:multiLevelType w:val="hybridMultilevel"/>
    <w:tmpl w:val="36CA6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1C3493"/>
    <w:multiLevelType w:val="hybridMultilevel"/>
    <w:tmpl w:val="4984D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1F5261"/>
    <w:multiLevelType w:val="hybridMultilevel"/>
    <w:tmpl w:val="313C5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4C6DEF"/>
    <w:multiLevelType w:val="hybridMultilevel"/>
    <w:tmpl w:val="9404FDE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21250813">
    <w:abstractNumId w:val="13"/>
  </w:num>
  <w:num w:numId="2" w16cid:durableId="1360282761">
    <w:abstractNumId w:val="22"/>
  </w:num>
  <w:num w:numId="3" w16cid:durableId="1573348315">
    <w:abstractNumId w:val="2"/>
  </w:num>
  <w:num w:numId="4" w16cid:durableId="702024254">
    <w:abstractNumId w:val="4"/>
  </w:num>
  <w:num w:numId="5" w16cid:durableId="958217610">
    <w:abstractNumId w:val="6"/>
  </w:num>
  <w:num w:numId="6" w16cid:durableId="827870105">
    <w:abstractNumId w:val="24"/>
  </w:num>
  <w:num w:numId="7" w16cid:durableId="2146308682">
    <w:abstractNumId w:val="16"/>
  </w:num>
  <w:num w:numId="8" w16cid:durableId="807086692">
    <w:abstractNumId w:val="23"/>
  </w:num>
  <w:num w:numId="9" w16cid:durableId="118687050">
    <w:abstractNumId w:val="3"/>
  </w:num>
  <w:num w:numId="10" w16cid:durableId="1101098151">
    <w:abstractNumId w:val="10"/>
  </w:num>
  <w:num w:numId="11" w16cid:durableId="2135170932">
    <w:abstractNumId w:val="17"/>
  </w:num>
  <w:num w:numId="12" w16cid:durableId="920025044">
    <w:abstractNumId w:val="21"/>
  </w:num>
  <w:num w:numId="13" w16cid:durableId="227955627">
    <w:abstractNumId w:val="1"/>
  </w:num>
  <w:num w:numId="14" w16cid:durableId="1881093574">
    <w:abstractNumId w:val="14"/>
  </w:num>
  <w:num w:numId="15" w16cid:durableId="1125779190">
    <w:abstractNumId w:val="12"/>
  </w:num>
  <w:num w:numId="16" w16cid:durableId="1311715793">
    <w:abstractNumId w:val="18"/>
  </w:num>
  <w:num w:numId="17" w16cid:durableId="53503588">
    <w:abstractNumId w:val="19"/>
  </w:num>
  <w:num w:numId="18" w16cid:durableId="186261350">
    <w:abstractNumId w:val="15"/>
  </w:num>
  <w:num w:numId="19" w16cid:durableId="203638905">
    <w:abstractNumId w:val="8"/>
  </w:num>
  <w:num w:numId="20" w16cid:durableId="573055754">
    <w:abstractNumId w:val="20"/>
  </w:num>
  <w:num w:numId="21" w16cid:durableId="353502238">
    <w:abstractNumId w:val="5"/>
  </w:num>
  <w:num w:numId="22" w16cid:durableId="51386893">
    <w:abstractNumId w:val="9"/>
  </w:num>
  <w:num w:numId="23" w16cid:durableId="566722358">
    <w:abstractNumId w:val="0"/>
  </w:num>
  <w:num w:numId="24" w16cid:durableId="1859078302">
    <w:abstractNumId w:val="11"/>
  </w:num>
  <w:num w:numId="25" w16cid:durableId="14951049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7E"/>
    <w:rsid w:val="000245A6"/>
    <w:rsid w:val="0007139D"/>
    <w:rsid w:val="000E389E"/>
    <w:rsid w:val="00137B7E"/>
    <w:rsid w:val="0014553D"/>
    <w:rsid w:val="001E7FC4"/>
    <w:rsid w:val="004434C4"/>
    <w:rsid w:val="00502A7C"/>
    <w:rsid w:val="005A6A0B"/>
    <w:rsid w:val="007409CE"/>
    <w:rsid w:val="008C0247"/>
    <w:rsid w:val="008F130D"/>
    <w:rsid w:val="008F3D28"/>
    <w:rsid w:val="00B06D52"/>
    <w:rsid w:val="00B11025"/>
    <w:rsid w:val="00BF575D"/>
    <w:rsid w:val="00C0782C"/>
    <w:rsid w:val="00C45F86"/>
    <w:rsid w:val="00C846A7"/>
    <w:rsid w:val="00E85501"/>
    <w:rsid w:val="00E86058"/>
    <w:rsid w:val="00EB12F5"/>
    <w:rsid w:val="00ED0010"/>
    <w:rsid w:val="00F14E54"/>
    <w:rsid w:val="00FD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5E360"/>
  <w15:chartTrackingRefBased/>
  <w15:docId w15:val="{7E9455AB-7830-B24A-BA30-2EF88600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B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B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B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B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B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B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B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B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B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B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B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B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B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B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B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B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B7E"/>
    <w:rPr>
      <w:b/>
      <w:bCs/>
      <w:smallCaps/>
      <w:color w:val="2F5496" w:themeColor="accent1" w:themeShade="BF"/>
      <w:spacing w:val="5"/>
    </w:rPr>
  </w:style>
  <w:style w:type="paragraph" w:customStyle="1" w:styleId="user-listitem">
    <w:name w:val="user-list__item"/>
    <w:basedOn w:val="Normal"/>
    <w:rsid w:val="00E8550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8550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85501"/>
  </w:style>
  <w:style w:type="paragraph" w:customStyle="1" w:styleId="s5">
    <w:name w:val="s5"/>
    <w:basedOn w:val="Normal"/>
    <w:rsid w:val="00E8550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s4">
    <w:name w:val="s4"/>
    <w:basedOn w:val="DefaultParagraphFont"/>
    <w:rsid w:val="00E85501"/>
  </w:style>
  <w:style w:type="character" w:customStyle="1" w:styleId="apple-converted-space">
    <w:name w:val="apple-converted-space"/>
    <w:basedOn w:val="DefaultParagraphFont"/>
    <w:rsid w:val="00E85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Sugurushetty</dc:creator>
  <cp:keywords/>
  <dc:description/>
  <cp:lastModifiedBy>Ashlesha Donde</cp:lastModifiedBy>
  <cp:revision>12</cp:revision>
  <dcterms:created xsi:type="dcterms:W3CDTF">2025-09-15T16:00:00Z</dcterms:created>
  <dcterms:modified xsi:type="dcterms:W3CDTF">2025-10-02T01:54:00Z</dcterms:modified>
</cp:coreProperties>
</file>