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61760" w14:textId="77777777" w:rsidR="00034903" w:rsidRDefault="00034903" w:rsidP="00034903">
      <w:r>
        <w:t>08级软件学院C++试题自解答案</w:t>
      </w:r>
    </w:p>
    <w:p w14:paraId="279B8D87" w14:textId="77777777" w:rsidR="00034903" w:rsidRDefault="00034903" w:rsidP="00034903">
      <w:r>
        <w:t>===========================</w:t>
      </w:r>
    </w:p>
    <w:p w14:paraId="15912ABE" w14:textId="77777777" w:rsidR="00034903" w:rsidRDefault="00034903" w:rsidP="00034903"/>
    <w:p w14:paraId="7D21856C" w14:textId="77777777" w:rsidR="00034903" w:rsidRDefault="00034903" w:rsidP="00034903">
      <w:r>
        <w:t>1、（本题满分　15　分）</w:t>
      </w:r>
    </w:p>
    <w:p w14:paraId="0A088E9A" w14:textId="77777777" w:rsidR="00034903" w:rsidRDefault="00034903" w:rsidP="00034903">
      <w:r>
        <w:rPr>
          <w:rFonts w:hint="eastAsia"/>
        </w:rPr>
        <w:t>请简述</w:t>
      </w:r>
      <w:r>
        <w:t>C++程序设计语言的设计理念、演化历程（包括主要的贡献者），并阐明C和C++的关系。</w:t>
      </w:r>
    </w:p>
    <w:p w14:paraId="055361EC" w14:textId="77777777" w:rsidR="00034903" w:rsidRDefault="00034903" w:rsidP="00034903">
      <w:r>
        <w:rPr>
          <w:rFonts w:hint="eastAsia"/>
        </w:rPr>
        <w:t>答：设计理念：</w:t>
      </w:r>
    </w:p>
    <w:p w14:paraId="6AE04225" w14:textId="77777777" w:rsidR="00034903" w:rsidRDefault="00034903" w:rsidP="00034903">
      <w:r>
        <w:rPr>
          <w:rFonts w:hint="eastAsia"/>
        </w:rPr>
        <w:t>“与可能出现的错误相比，更重要的是能做什么好的事情。</w:t>
      </w:r>
    </w:p>
    <w:p w14:paraId="3856741C" w14:textId="77777777" w:rsidR="00034903" w:rsidRDefault="00034903" w:rsidP="00034903">
      <w:r>
        <w:t>Programmer needs to be trusted！”</w:t>
      </w:r>
    </w:p>
    <w:p w14:paraId="67B13AF3" w14:textId="77777777" w:rsidR="00034903" w:rsidRDefault="00034903" w:rsidP="00034903">
      <w:r>
        <w:rPr>
          <w:rFonts w:hint="eastAsia"/>
        </w:rPr>
        <w:t>演化历程：</w:t>
      </w:r>
    </w:p>
    <w:p w14:paraId="152F61E2" w14:textId="77777777" w:rsidR="00034903" w:rsidRDefault="00034903" w:rsidP="00034903">
      <w:r>
        <w:t>1、C语言是贝尔实验室的Dennis Ritchie在B语言的基础上开发出来的。C语言作为UNIX操作系统的开发语言而广为人知；Dennis Ritchie和Ken Thompson并称为C语言之父；</w:t>
      </w:r>
    </w:p>
    <w:p w14:paraId="55CADA44" w14:textId="77777777" w:rsidR="00034903" w:rsidRDefault="00034903" w:rsidP="00034903">
      <w:r>
        <w:t>2、为了满足管理程序的复杂性需要，1980年，贝尔实验室的Bjarne Stroustrup开始对C语言进行改进和扩充，形成了“C with class”；</w:t>
      </w:r>
    </w:p>
    <w:p w14:paraId="62244143" w14:textId="77777777" w:rsidR="00034903" w:rsidRDefault="00034903" w:rsidP="00034903">
      <w:r>
        <w:t>3、1983年Rick Mascitti将其正式命名为“C++”；</w:t>
      </w:r>
    </w:p>
    <w:p w14:paraId="23E88A06" w14:textId="77777777" w:rsidR="00034903" w:rsidRDefault="00034903" w:rsidP="00034903">
      <w:r>
        <w:t>4、1994年制定了ANSI C++标准的草案；</w:t>
      </w:r>
    </w:p>
    <w:p w14:paraId="2B03C420" w14:textId="77777777" w:rsidR="00034903" w:rsidRDefault="00034903" w:rsidP="00034903">
      <w:r>
        <w:t>C与C++的关系：</w:t>
      </w:r>
    </w:p>
    <w:p w14:paraId="4A87BF17" w14:textId="77777777" w:rsidR="00034903" w:rsidRDefault="00034903" w:rsidP="00034903">
      <w:r>
        <w:t>1、C++完全包含C 语言成分（C的超集），C是建立C++的基础，同时C++还添加了OOP的完全支持；</w:t>
      </w:r>
    </w:p>
    <w:p w14:paraId="54BAA96D" w14:textId="77777777" w:rsidR="00034903" w:rsidRDefault="00034903" w:rsidP="00034903">
      <w:r>
        <w:t>2、C++ 支持 C 所支持的全部编程技巧；</w:t>
      </w:r>
    </w:p>
    <w:p w14:paraId="18028CCC" w14:textId="77777777" w:rsidR="00034903" w:rsidRDefault="00034903" w:rsidP="00034903">
      <w:r>
        <w:t>3、任何 C 程序都能被 C++ 用基本相同的方法编写，并具备相同的运行效率和空间</w:t>
      </w:r>
    </w:p>
    <w:p w14:paraId="34E02B8D" w14:textId="77777777" w:rsidR="00034903" w:rsidRDefault="00034903" w:rsidP="00034903">
      <w:r>
        <w:t xml:space="preserve"> </w:t>
      </w:r>
    </w:p>
    <w:p w14:paraId="16F397F7" w14:textId="77777777" w:rsidR="00034903" w:rsidRDefault="00034903" w:rsidP="00034903">
      <w:r>
        <w:t xml:space="preserve"> </w:t>
      </w:r>
    </w:p>
    <w:p w14:paraId="1A19AD1C" w14:textId="77777777" w:rsidR="00034903" w:rsidRDefault="00034903" w:rsidP="00034903">
      <w:r>
        <w:rPr>
          <w:rFonts w:hint="eastAsia"/>
        </w:rPr>
        <w:t>得分</w:t>
      </w:r>
    </w:p>
    <w:p w14:paraId="6612BE7F" w14:textId="77777777" w:rsidR="00034903" w:rsidRDefault="00034903" w:rsidP="00034903">
      <w:r>
        <w:t xml:space="preserve"> </w:t>
      </w:r>
    </w:p>
    <w:p w14:paraId="7822F83B" w14:textId="77777777" w:rsidR="00034903" w:rsidRDefault="00034903" w:rsidP="00034903">
      <w:r>
        <w:t>2、（本题满分　10　分）</w:t>
      </w:r>
    </w:p>
    <w:p w14:paraId="7099F76D" w14:textId="77777777" w:rsidR="00034903" w:rsidRDefault="00034903" w:rsidP="00034903">
      <w:r>
        <w:rPr>
          <w:rFonts w:hint="eastAsia"/>
        </w:rPr>
        <w:t>请简述</w:t>
      </w:r>
      <w:r>
        <w:t>C与Ｃ++混合编程时要注意的问题。</w:t>
      </w:r>
    </w:p>
    <w:p w14:paraId="5DB60483" w14:textId="77777777" w:rsidR="00034903" w:rsidRDefault="00034903" w:rsidP="00034903">
      <w:r>
        <w:rPr>
          <w:rFonts w:hint="eastAsia"/>
        </w:rPr>
        <w:t>答：</w:t>
      </w:r>
    </w:p>
    <w:p w14:paraId="2AD7EF6E" w14:textId="77777777" w:rsidR="00034903" w:rsidRDefault="00034903" w:rsidP="00034903">
      <w:r>
        <w:t>1、因为C++是C的超集，且C是结构化编程语言，而C++支持面向对象编程语言，所以在混合编程时，不应当出现class等面向对象的关键字；</w:t>
      </w:r>
    </w:p>
    <w:p w14:paraId="390920A2" w14:textId="77777777" w:rsidR="00034903" w:rsidRDefault="00034903" w:rsidP="00034903">
      <w:r>
        <w:t>2、若要调用C语言库中的函数，要附加关键字“extern "C" ”；</w:t>
      </w:r>
    </w:p>
    <w:p w14:paraId="2E35C03E" w14:textId="77777777" w:rsidR="00034903" w:rsidRDefault="00034903" w:rsidP="00034903">
      <w:r>
        <w:t>3、C语言不支持函数重载。在C++中f (int, int) 与 f(int, double) 是不同的函数，都重载了函数f()；但是在C语言中却被认为是相同的函数。因为在编译时，C语言给这几个函数的命名为f_；而C++命名分别为f_int_int, f_int_double, f_，以表示区别；所以混合编程时应注意重载函数的问题；</w:t>
      </w:r>
    </w:p>
    <w:p w14:paraId="5F1CD8BF" w14:textId="77777777" w:rsidR="00034903" w:rsidRDefault="00034903" w:rsidP="00034903">
      <w:r>
        <w:t>4、表达式的求值顺序与副作用。不同的编译器表达式的求值顺序也不同，由此可能带来副作用问题；</w:t>
      </w:r>
    </w:p>
    <w:p w14:paraId="70B40980" w14:textId="77777777" w:rsidR="00034903" w:rsidRDefault="00034903" w:rsidP="00034903">
      <w:r>
        <w:t xml:space="preserve"> </w:t>
      </w:r>
    </w:p>
    <w:p w14:paraId="45DD65D7" w14:textId="77777777" w:rsidR="00034903" w:rsidRDefault="00034903" w:rsidP="00034903">
      <w:r>
        <w:t xml:space="preserve"> </w:t>
      </w:r>
    </w:p>
    <w:p w14:paraId="5998CA23" w14:textId="77777777" w:rsidR="00034903" w:rsidRDefault="00034903" w:rsidP="00034903">
      <w:r>
        <w:t>3、（本题满分　10　分）</w:t>
      </w:r>
    </w:p>
    <w:p w14:paraId="558F832B" w14:textId="77777777" w:rsidR="00034903" w:rsidRDefault="00034903" w:rsidP="00034903">
      <w:r>
        <w:t>inline函数的作用？随意使用所可能导致的问题？并请阐述合理使用的建议。</w:t>
      </w:r>
    </w:p>
    <w:p w14:paraId="7DA7FC62" w14:textId="77777777" w:rsidR="00034903" w:rsidRDefault="00034903" w:rsidP="00034903">
      <w:r>
        <w:rPr>
          <w:rFonts w:hint="eastAsia"/>
        </w:rPr>
        <w:t>答：作用：</w:t>
      </w:r>
    </w:p>
    <w:p w14:paraId="308A2DCB" w14:textId="77777777" w:rsidR="00034903" w:rsidRDefault="00034903" w:rsidP="00034903">
      <w:r>
        <w:t>1、提高程序的可读性；</w:t>
      </w:r>
    </w:p>
    <w:p w14:paraId="400B97B1" w14:textId="77777777" w:rsidR="00034903" w:rsidRDefault="00034903" w:rsidP="00034903">
      <w:r>
        <w:t>2、提高程序的运行效率；</w:t>
      </w:r>
    </w:p>
    <w:p w14:paraId="17C73E11" w14:textId="77777777" w:rsidR="00034903" w:rsidRDefault="00034903" w:rsidP="00034903">
      <w:r>
        <w:lastRenderedPageBreak/>
        <w:t>3、可以弥补宏定义不能进行类型检查的缺陷。</w:t>
      </w:r>
    </w:p>
    <w:p w14:paraId="51A4C0B5" w14:textId="77777777" w:rsidR="00034903" w:rsidRDefault="00034903" w:rsidP="00034903">
      <w:r>
        <w:rPr>
          <w:rFonts w:hint="eastAsia"/>
        </w:rPr>
        <w:t>导致的问题：</w:t>
      </w:r>
    </w:p>
    <w:p w14:paraId="3881B1E0" w14:textId="77777777" w:rsidR="00034903" w:rsidRDefault="00034903" w:rsidP="00034903">
      <w:r>
        <w:t>1、增大目标代码，因为在调用时，必须在调用该函数的每个文本文件中定义；</w:t>
      </w:r>
    </w:p>
    <w:p w14:paraId="6291BB36" w14:textId="77777777" w:rsidR="00034903" w:rsidRDefault="00034903" w:rsidP="00034903">
      <w:r>
        <w:t>2、病态换页；</w:t>
      </w:r>
    </w:p>
    <w:p w14:paraId="0BC7E27C" w14:textId="77777777" w:rsidR="00034903" w:rsidRDefault="00034903" w:rsidP="00034903">
      <w:r>
        <w:t>3、降低指令快取装置的命中率；</w:t>
      </w:r>
    </w:p>
    <w:p w14:paraId="0E4856B0" w14:textId="77777777" w:rsidR="00034903" w:rsidRDefault="00034903" w:rsidP="00034903">
      <w:r>
        <w:rPr>
          <w:rFonts w:hint="eastAsia"/>
        </w:rPr>
        <w:t>建议：</w:t>
      </w:r>
    </w:p>
    <w:p w14:paraId="083254CA" w14:textId="77777777" w:rsidR="00034903" w:rsidRDefault="00034903" w:rsidP="00034903">
      <w:r>
        <w:t>1、仅对使用频率较高的小段代码使用内联，一般行数应不超过5行；</w:t>
      </w:r>
    </w:p>
    <w:p w14:paraId="0DEB7B5D" w14:textId="77777777" w:rsidR="00034903" w:rsidRDefault="00034903" w:rsidP="00034903">
      <w:r>
        <w:t>2、将内联函数的定义放到头文件中；</w:t>
      </w:r>
    </w:p>
    <w:p w14:paraId="1DE8582F" w14:textId="77777777" w:rsidR="00034903" w:rsidRDefault="00034903" w:rsidP="00034903">
      <w:r>
        <w:t>3、在内联函数中不能含有负复杂的结构控制语句，如switch、while等；</w:t>
      </w:r>
    </w:p>
    <w:p w14:paraId="758BBBCB" w14:textId="77777777" w:rsidR="00034903" w:rsidRDefault="00034903" w:rsidP="00034903">
      <w:r>
        <w:t>4、递归函数不能用来做内联函数；</w:t>
      </w:r>
    </w:p>
    <w:p w14:paraId="0CB047D8" w14:textId="77777777" w:rsidR="00034903" w:rsidRDefault="00034903" w:rsidP="00034903">
      <w:r>
        <w:t xml:space="preserve"> </w:t>
      </w:r>
    </w:p>
    <w:p w14:paraId="61C0EEED" w14:textId="77777777" w:rsidR="00034903" w:rsidRDefault="00034903" w:rsidP="00034903">
      <w:r>
        <w:t xml:space="preserve"> </w:t>
      </w:r>
    </w:p>
    <w:p w14:paraId="419AE28C" w14:textId="77777777" w:rsidR="00034903" w:rsidRDefault="00034903" w:rsidP="00034903">
      <w:r>
        <w:rPr>
          <w:rFonts w:hint="eastAsia"/>
        </w:rPr>
        <w:t>得分</w:t>
      </w:r>
    </w:p>
    <w:p w14:paraId="6DF1F6A3" w14:textId="77777777" w:rsidR="00034903" w:rsidRDefault="00034903" w:rsidP="00034903">
      <w:r>
        <w:t xml:space="preserve"> </w:t>
      </w:r>
    </w:p>
    <w:p w14:paraId="768FCCFD" w14:textId="77777777" w:rsidR="00034903" w:rsidRDefault="00034903" w:rsidP="00034903">
      <w:r>
        <w:t>4、（本题满分　10　分）</w:t>
      </w:r>
    </w:p>
    <w:p w14:paraId="05B7F6D5" w14:textId="77777777" w:rsidR="00034903" w:rsidRDefault="00034903" w:rsidP="00034903">
      <w:r>
        <w:rPr>
          <w:rFonts w:hint="eastAsia"/>
        </w:rPr>
        <w:t>请给出</w:t>
      </w:r>
      <w:r>
        <w:t>C++语言中关键字const的几种使用方法，并给出示例？</w:t>
      </w:r>
    </w:p>
    <w:p w14:paraId="7D84F2A9" w14:textId="77777777" w:rsidR="00034903" w:rsidRDefault="00034903" w:rsidP="00034903">
      <w:r>
        <w:rPr>
          <w:rFonts w:hint="eastAsia"/>
        </w:rPr>
        <w:t>答：</w:t>
      </w:r>
      <w:r>
        <w:t>const可以用来修饰数据类型，指针，函数，对象等；</w:t>
      </w:r>
    </w:p>
    <w:p w14:paraId="705E40D1" w14:textId="77777777" w:rsidR="00034903" w:rsidRDefault="00034903" w:rsidP="00034903">
      <w:r>
        <w:t>1、当const修饰数据类型时，表明该数据类型在程序运行的过程中，值不应当被改变；如const int a = 3，表示int型的数据 a 在程序运行开始到结束，其值一直是3，不能被改变。并且，在使用const修饰数据类型是，声明的时候就必须进行初始化；</w:t>
      </w:r>
    </w:p>
    <w:p w14:paraId="6AE982D7" w14:textId="77777777" w:rsidR="00034903" w:rsidRDefault="00034903" w:rsidP="00034903">
      <w:r>
        <w:t>2、当const修饰指针时，有3种不同的用法：“指针常量，常量指针，常量指针常量”</w:t>
      </w:r>
    </w:p>
    <w:p w14:paraId="1B4D681F" w14:textId="77777777" w:rsidR="00034903" w:rsidRDefault="00034903" w:rsidP="00034903">
      <w:r>
        <w:t>1) 指针常量：const Type *p = (Type&amp;)a;</w:t>
      </w:r>
    </w:p>
    <w:p w14:paraId="03A0240A" w14:textId="77777777" w:rsidR="00034903" w:rsidRDefault="00034903" w:rsidP="00034903">
      <w:r>
        <w:rPr>
          <w:rFonts w:hint="eastAsia"/>
        </w:rPr>
        <w:t>Ø</w:t>
      </w:r>
      <w:r>
        <w:t xml:space="preserve"> 指针可修改；</w:t>
      </w:r>
    </w:p>
    <w:p w14:paraId="31933EA5" w14:textId="77777777" w:rsidR="00034903" w:rsidRDefault="00034903" w:rsidP="00034903">
      <w:r>
        <w:rPr>
          <w:rFonts w:hint="eastAsia"/>
        </w:rPr>
        <w:t>Ø</w:t>
      </w:r>
      <w:r>
        <w:t xml:space="preserve"> 所指内容不可修改，因为所指的内容是常量；</w:t>
      </w:r>
    </w:p>
    <w:p w14:paraId="78D6FD74" w14:textId="77777777" w:rsidR="00034903" w:rsidRDefault="00034903" w:rsidP="00034903">
      <w:r>
        <w:t>2) 常量指针：Type const *p = (Type&amp;)a;</w:t>
      </w:r>
    </w:p>
    <w:p w14:paraId="6AC65036" w14:textId="77777777" w:rsidR="00034903" w:rsidRDefault="00034903" w:rsidP="00034903">
      <w:r>
        <w:rPr>
          <w:rFonts w:hint="eastAsia"/>
        </w:rPr>
        <w:t>Ø</w:t>
      </w:r>
      <w:r>
        <w:t xml:space="preserve"> 指针不可修改，因为该指针是常量；</w:t>
      </w:r>
    </w:p>
    <w:p w14:paraId="5500183C" w14:textId="77777777" w:rsidR="00034903" w:rsidRDefault="00034903" w:rsidP="00034903">
      <w:r>
        <w:rPr>
          <w:rFonts w:hint="eastAsia"/>
        </w:rPr>
        <w:t>Ø</w:t>
      </w:r>
      <w:r>
        <w:t xml:space="preserve"> 所指内容可以修改；</w:t>
      </w:r>
    </w:p>
    <w:p w14:paraId="7FAE8FEF" w14:textId="77777777" w:rsidR="00034903" w:rsidRDefault="00034903" w:rsidP="00034903">
      <w:r>
        <w:t>3) 常量指针常量：const Type const *p = (Type&amp;)a;</w:t>
      </w:r>
    </w:p>
    <w:p w14:paraId="66D4B15E" w14:textId="77777777" w:rsidR="00034903" w:rsidRDefault="00034903" w:rsidP="00034903">
      <w:r>
        <w:rPr>
          <w:rFonts w:hint="eastAsia"/>
        </w:rPr>
        <w:t>Ø</w:t>
      </w:r>
      <w:r>
        <w:t xml:space="preserve"> 指针和所指内容均不可修改，因为二者都是常量，并且在声明时就必须初始化；</w:t>
      </w:r>
    </w:p>
    <w:p w14:paraId="08A55292" w14:textId="77777777" w:rsidR="00034903" w:rsidRDefault="00034903" w:rsidP="00034903">
      <w:r>
        <w:t>3、当const修饰函数时，有2种不同的用法：“Type f() const{}，Type f(const T &amp; t){}”；</w:t>
      </w:r>
    </w:p>
    <w:p w14:paraId="495D6256" w14:textId="77777777" w:rsidR="00034903" w:rsidRDefault="00034903" w:rsidP="00034903">
      <w:r>
        <w:t>1) 常成员函数Type f() const{}：表明程序员告诉编译器不会修改常量值；</w:t>
      </w:r>
    </w:p>
    <w:p w14:paraId="1E925908" w14:textId="77777777" w:rsidR="00034903" w:rsidRDefault="00034903" w:rsidP="00034903">
      <w:r>
        <w:t>2) 拷贝构造函数中的常量参数Type f(const T &amp; t){}：该用法长出现在拷贝构造函数中，其中const可有可无，主要目的是希望不要改变对象T的实例t中的任何内容；</w:t>
      </w:r>
    </w:p>
    <w:p w14:paraId="6F6E4EF0" w14:textId="77777777" w:rsidR="00034903" w:rsidRDefault="00034903" w:rsidP="00034903">
      <w:r>
        <w:t>4、当const修饰对象时，主要是修饰对象中成员变量：如：</w:t>
      </w:r>
    </w:p>
    <w:p w14:paraId="75D72E84" w14:textId="77777777" w:rsidR="00034903" w:rsidRDefault="00034903" w:rsidP="00034903">
      <w:r>
        <w:t>Class T{ ... ... const int a; ... ...};</w:t>
      </w:r>
    </w:p>
    <w:p w14:paraId="5B207C5B" w14:textId="77777777" w:rsidR="00034903" w:rsidRDefault="00034903" w:rsidP="00034903">
      <w:r>
        <w:rPr>
          <w:rFonts w:hint="eastAsia"/>
        </w:rPr>
        <w:t>因为在类的成员变量声明时，不应该初始化变量的值，而常量在运行时刻就已经拥有数值且不能被改变。所以，应当在构造函数中使用成员初始化表来对常量成员变量进行初始化。</w:t>
      </w:r>
    </w:p>
    <w:p w14:paraId="084F9963" w14:textId="77777777" w:rsidR="00034903" w:rsidRDefault="00034903" w:rsidP="00034903">
      <w:r>
        <w:t xml:space="preserve"> </w:t>
      </w:r>
    </w:p>
    <w:p w14:paraId="70BC14C6" w14:textId="77777777" w:rsidR="00034903" w:rsidRDefault="00034903" w:rsidP="00034903">
      <w:r>
        <w:t xml:space="preserve"> </w:t>
      </w:r>
    </w:p>
    <w:p w14:paraId="7A75D767" w14:textId="77777777" w:rsidR="00034903" w:rsidRDefault="00034903" w:rsidP="00034903">
      <w:r>
        <w:t xml:space="preserve"> </w:t>
      </w:r>
    </w:p>
    <w:p w14:paraId="15D584C7" w14:textId="77777777" w:rsidR="00034903" w:rsidRDefault="00034903" w:rsidP="00034903">
      <w:r>
        <w:rPr>
          <w:rFonts w:hint="eastAsia"/>
        </w:rPr>
        <w:t>得分</w:t>
      </w:r>
    </w:p>
    <w:p w14:paraId="3B539199" w14:textId="77777777" w:rsidR="00034903" w:rsidRDefault="00034903" w:rsidP="00034903">
      <w:r>
        <w:t xml:space="preserve"> </w:t>
      </w:r>
    </w:p>
    <w:p w14:paraId="1005631E" w14:textId="77777777" w:rsidR="00034903" w:rsidRDefault="00034903" w:rsidP="00034903">
      <w:r>
        <w:t>5、（本题满分　15　分）</w:t>
      </w:r>
    </w:p>
    <w:p w14:paraId="39B822C8" w14:textId="77777777" w:rsidR="00034903" w:rsidRDefault="00034903" w:rsidP="00034903">
      <w:r>
        <w:rPr>
          <w:rFonts w:hint="eastAsia"/>
        </w:rPr>
        <w:t>什么是纯虚函数、虚函数和非虚函数？合理定义三种成员函数所应遵循的基本原则？请给出</w:t>
      </w:r>
      <w:r>
        <w:rPr>
          <w:rFonts w:hint="eastAsia"/>
        </w:rPr>
        <w:lastRenderedPageBreak/>
        <w:t>你认为合理定义的一个实例，并说明。</w:t>
      </w:r>
    </w:p>
    <w:p w14:paraId="681B24ED" w14:textId="77777777" w:rsidR="00034903" w:rsidRDefault="00034903" w:rsidP="00034903">
      <w:r>
        <w:rPr>
          <w:rFonts w:hint="eastAsia"/>
        </w:rPr>
        <w:t>答：三者的定义：</w:t>
      </w:r>
    </w:p>
    <w:p w14:paraId="746482DE" w14:textId="77777777" w:rsidR="00034903" w:rsidRDefault="00034903" w:rsidP="00034903">
      <w:r>
        <w:rPr>
          <w:rFonts w:hint="eastAsia"/>
        </w:rPr>
        <w:t>非虚函数：即一般的成员函数；</w:t>
      </w:r>
    </w:p>
    <w:p w14:paraId="4EFD78A2" w14:textId="77777777" w:rsidR="00034903" w:rsidRDefault="00034903" w:rsidP="00034903">
      <w:r>
        <w:t xml:space="preserve">  虚函数：即在成员函数前加关键字virtual来标志；</w:t>
      </w:r>
    </w:p>
    <w:p w14:paraId="6D09AD99" w14:textId="77777777" w:rsidR="00034903" w:rsidRDefault="00034903" w:rsidP="00034903">
      <w:r>
        <w:rPr>
          <w:rFonts w:hint="eastAsia"/>
        </w:rPr>
        <w:t>纯虚函数：是指被表明为不具体实现的虚成员函数，形式为在虚函数后加“</w:t>
      </w:r>
      <w:r>
        <w:t xml:space="preserve"> = 0”。、</w:t>
      </w:r>
    </w:p>
    <w:p w14:paraId="2755C31D" w14:textId="77777777" w:rsidR="00034903" w:rsidRDefault="00034903" w:rsidP="00034903">
      <w:r>
        <w:rPr>
          <w:rFonts w:hint="eastAsia"/>
        </w:rPr>
        <w:t>基本原则：</w:t>
      </w:r>
    </w:p>
    <w:p w14:paraId="202B052E" w14:textId="77777777" w:rsidR="00034903" w:rsidRDefault="00034903" w:rsidP="00034903">
      <w:r>
        <w:rPr>
          <w:rFonts w:hint="eastAsia"/>
        </w:rPr>
        <w:t>使用虚函数的限制</w:t>
      </w:r>
    </w:p>
    <w:p w14:paraId="2D7280CA" w14:textId="77777777" w:rsidR="00034903" w:rsidRDefault="00034903" w:rsidP="00034903">
      <w:r>
        <w:rPr>
          <w:rFonts w:hint="eastAsia"/>
        </w:rPr>
        <w:t>类的成员函数才可以是虚函数</w:t>
      </w:r>
    </w:p>
    <w:p w14:paraId="1CC39F60" w14:textId="77777777" w:rsidR="00034903" w:rsidRDefault="00034903" w:rsidP="00034903">
      <w:r>
        <w:rPr>
          <w:rFonts w:hint="eastAsia"/>
        </w:rPr>
        <w:t>静态成员函数不能是虚函数</w:t>
      </w:r>
    </w:p>
    <w:p w14:paraId="17C5DF1F" w14:textId="77777777" w:rsidR="00034903" w:rsidRDefault="00034903" w:rsidP="00034903">
      <w:r>
        <w:rPr>
          <w:rFonts w:hint="eastAsia"/>
        </w:rPr>
        <w:t>内联成员函数不能是虚函数</w:t>
      </w:r>
    </w:p>
    <w:p w14:paraId="1D0D7969" w14:textId="77777777" w:rsidR="00034903" w:rsidRDefault="00034903" w:rsidP="00034903">
      <w:r>
        <w:rPr>
          <w:rFonts w:hint="eastAsia"/>
        </w:rPr>
        <w:t>构造函数不能是虚函数</w:t>
      </w:r>
    </w:p>
    <w:p w14:paraId="28F7801F" w14:textId="77777777" w:rsidR="00034903" w:rsidRDefault="00034903" w:rsidP="00034903">
      <w:r>
        <w:rPr>
          <w:rFonts w:hint="eastAsia"/>
        </w:rPr>
        <w:t>析构函数可以（往往）是虚函数</w:t>
      </w:r>
    </w:p>
    <w:p w14:paraId="39FAE9F9" w14:textId="77777777" w:rsidR="00034903" w:rsidRDefault="00034903" w:rsidP="00034903">
      <w:r>
        <w:rPr>
          <w:rFonts w:hint="eastAsia"/>
        </w:rPr>
        <w:t>注意事项：</w:t>
      </w:r>
    </w:p>
    <w:p w14:paraId="69EEBE96" w14:textId="77777777" w:rsidR="00034903" w:rsidRDefault="00034903" w:rsidP="00034903">
      <w:r>
        <w:rPr>
          <w:rFonts w:hint="eastAsia"/>
        </w:rPr>
        <w:t>不要定义与继承而来的非虚成员函数同名的成员函数</w:t>
      </w:r>
    </w:p>
    <w:p w14:paraId="07126520" w14:textId="77777777" w:rsidR="00034903" w:rsidRDefault="00034903" w:rsidP="00034903">
      <w:r>
        <w:rPr>
          <w:rFonts w:hint="eastAsia"/>
        </w:rPr>
        <w:t>绝对不要重新定义继承而来的缺省参数值</w:t>
      </w:r>
    </w:p>
    <w:p w14:paraId="67BE2DED" w14:textId="77777777" w:rsidR="00034903" w:rsidRDefault="00034903" w:rsidP="00034903">
      <w:r>
        <w:rPr>
          <w:rFonts w:hint="eastAsia"/>
        </w:rPr>
        <w:t>三者的关系为：</w:t>
      </w:r>
    </w:p>
    <w:p w14:paraId="05F4CADF" w14:textId="77777777" w:rsidR="00034903" w:rsidRDefault="00034903" w:rsidP="00034903">
      <w:r>
        <w:rPr>
          <w:rFonts w:hint="eastAsia"/>
        </w:rPr>
        <w:t>纯虚函数</w:t>
      </w:r>
    </w:p>
    <w:p w14:paraId="1B178476" w14:textId="77777777" w:rsidR="00034903" w:rsidRDefault="00034903" w:rsidP="00034903">
      <w:r>
        <w:rPr>
          <w:rFonts w:hint="eastAsia"/>
        </w:rPr>
        <w:t>Ø</w:t>
      </w:r>
      <w:r>
        <w:t xml:space="preserve"> 只有函数接口会被继承</w:t>
      </w:r>
    </w:p>
    <w:p w14:paraId="7041663A" w14:textId="77777777" w:rsidR="00034903" w:rsidRDefault="00034903" w:rsidP="00034903">
      <w:r>
        <w:rPr>
          <w:rFonts w:hint="eastAsia"/>
        </w:rPr>
        <w:t>Ø</w:t>
      </w:r>
      <w:r>
        <w:t xml:space="preserve"> 子类必须继承函数接口</w:t>
      </w:r>
    </w:p>
    <w:p w14:paraId="17FBA43A" w14:textId="77777777" w:rsidR="00034903" w:rsidRDefault="00034903" w:rsidP="00034903">
      <w:r>
        <w:rPr>
          <w:rFonts w:hint="eastAsia"/>
        </w:rPr>
        <w:t>Ø</w:t>
      </w:r>
      <w:r>
        <w:t xml:space="preserve"> （必须）提供实现代码</w:t>
      </w:r>
    </w:p>
    <w:p w14:paraId="2BD800F1" w14:textId="77777777" w:rsidR="00034903" w:rsidRDefault="00034903" w:rsidP="00034903">
      <w:r>
        <w:rPr>
          <w:rFonts w:hint="eastAsia"/>
        </w:rPr>
        <w:t>一般虚函数</w:t>
      </w:r>
    </w:p>
    <w:p w14:paraId="18A8D60D" w14:textId="77777777" w:rsidR="00034903" w:rsidRDefault="00034903" w:rsidP="00034903">
      <w:r>
        <w:rPr>
          <w:rFonts w:hint="eastAsia"/>
        </w:rPr>
        <w:t>Ø</w:t>
      </w:r>
      <w:r>
        <w:t xml:space="preserve"> 函数的接口及缺省实现代码都会被继承</w:t>
      </w:r>
    </w:p>
    <w:p w14:paraId="2028628D" w14:textId="77777777" w:rsidR="00034903" w:rsidRDefault="00034903" w:rsidP="00034903">
      <w:r>
        <w:rPr>
          <w:rFonts w:hint="eastAsia"/>
        </w:rPr>
        <w:t>Ø</w:t>
      </w:r>
      <w:r>
        <w:t xml:space="preserve"> 子类必须继承函数接口</w:t>
      </w:r>
    </w:p>
    <w:p w14:paraId="48598D0B" w14:textId="77777777" w:rsidR="00034903" w:rsidRDefault="00034903" w:rsidP="00034903">
      <w:r>
        <w:rPr>
          <w:rFonts w:hint="eastAsia"/>
        </w:rPr>
        <w:t>Ø</w:t>
      </w:r>
      <w:r>
        <w:t xml:space="preserve"> 可以继承缺省实现代码</w:t>
      </w:r>
    </w:p>
    <w:p w14:paraId="2E84C653" w14:textId="77777777" w:rsidR="00034903" w:rsidRDefault="00034903" w:rsidP="00034903">
      <w:r>
        <w:rPr>
          <w:rFonts w:hint="eastAsia"/>
        </w:rPr>
        <w:t>非虚函数</w:t>
      </w:r>
    </w:p>
    <w:p w14:paraId="36B92423" w14:textId="77777777" w:rsidR="00034903" w:rsidRDefault="00034903" w:rsidP="00034903">
      <w:r>
        <w:rPr>
          <w:rFonts w:hint="eastAsia"/>
        </w:rPr>
        <w:t>Ø</w:t>
      </w:r>
      <w:r>
        <w:t xml:space="preserve"> 函数的接口和其实现代码都会被继承</w:t>
      </w:r>
    </w:p>
    <w:p w14:paraId="77AC1F37" w14:textId="77777777" w:rsidR="00034903" w:rsidRDefault="00034903" w:rsidP="00034903">
      <w:r>
        <w:rPr>
          <w:rFonts w:hint="eastAsia"/>
        </w:rPr>
        <w:t>Ø</w:t>
      </w:r>
      <w:r>
        <w:t xml:space="preserve"> 必须同时继承接口和实现代码</w:t>
      </w:r>
    </w:p>
    <w:p w14:paraId="21366C48" w14:textId="77777777" w:rsidR="00034903" w:rsidRDefault="00034903" w:rsidP="00034903">
      <w:r>
        <w:t>class Shape{</w:t>
      </w:r>
    </w:p>
    <w:p w14:paraId="3FE4BDD4" w14:textId="77777777" w:rsidR="00034903" w:rsidRDefault="00034903" w:rsidP="00034903">
      <w:r>
        <w:t>public:</w:t>
      </w:r>
    </w:p>
    <w:p w14:paraId="45534648" w14:textId="77777777" w:rsidR="00034903" w:rsidRDefault="00034903" w:rsidP="00034903">
      <w:r>
        <w:t>Shape(){}</w:t>
      </w:r>
    </w:p>
    <w:p w14:paraId="26BC10F3" w14:textId="77777777" w:rsidR="00034903" w:rsidRDefault="00034903" w:rsidP="00034903">
      <w:r>
        <w:t>virtual ~Shape() = 0;                         //虚函数</w:t>
      </w:r>
    </w:p>
    <w:p w14:paraId="17E2F71F" w14:textId="77777777" w:rsidR="00034903" w:rsidRDefault="00034903" w:rsidP="00034903">
      <w:r>
        <w:t>virtual double area(){  return 0.0;  }           //纯虚函数</w:t>
      </w:r>
    </w:p>
    <w:p w14:paraId="792F269E" w14:textId="77777777" w:rsidR="00034903" w:rsidRDefault="00034903" w:rsidP="00034903">
      <w:r>
        <w:t>double getWeight(){  return  weight;  }       //非虚函数</w:t>
      </w:r>
    </w:p>
    <w:p w14:paraId="20E96ABE" w14:textId="77777777" w:rsidR="00034903" w:rsidRDefault="00034903" w:rsidP="00034903">
      <w:r>
        <w:t>private:</w:t>
      </w:r>
    </w:p>
    <w:p w14:paraId="35B0D1DE" w14:textId="77777777" w:rsidR="00034903" w:rsidRDefault="00034903" w:rsidP="00034903">
      <w:r>
        <w:t>double area;</w:t>
      </w:r>
    </w:p>
    <w:p w14:paraId="5B6FF921" w14:textId="77777777" w:rsidR="00034903" w:rsidRDefault="00034903" w:rsidP="00034903">
      <w:r>
        <w:t>double weight;</w:t>
      </w:r>
    </w:p>
    <w:p w14:paraId="71B54BC4" w14:textId="77777777" w:rsidR="00034903" w:rsidRDefault="00034903" w:rsidP="00034903">
      <w:r>
        <w:t>};</w:t>
      </w:r>
    </w:p>
    <w:p w14:paraId="532883CE" w14:textId="77777777" w:rsidR="00034903" w:rsidRDefault="00034903" w:rsidP="00034903">
      <w:r>
        <w:t xml:space="preserve"> </w:t>
      </w:r>
    </w:p>
    <w:p w14:paraId="54555B5D" w14:textId="77777777" w:rsidR="00034903" w:rsidRDefault="00034903" w:rsidP="00034903">
      <w:r>
        <w:t xml:space="preserve"> </w:t>
      </w:r>
    </w:p>
    <w:p w14:paraId="699EDD58" w14:textId="77777777" w:rsidR="00034903" w:rsidRDefault="00034903" w:rsidP="00034903">
      <w:r>
        <w:t xml:space="preserve"> </w:t>
      </w:r>
    </w:p>
    <w:p w14:paraId="0E9E5BA7" w14:textId="77777777" w:rsidR="00034903" w:rsidRDefault="00034903" w:rsidP="00034903">
      <w:r>
        <w:t xml:space="preserve"> </w:t>
      </w:r>
    </w:p>
    <w:p w14:paraId="6C2ED19C" w14:textId="77777777" w:rsidR="00034903" w:rsidRDefault="00034903" w:rsidP="00034903">
      <w:r>
        <w:t xml:space="preserve"> </w:t>
      </w:r>
    </w:p>
    <w:p w14:paraId="5B2C3380" w14:textId="77777777" w:rsidR="00034903" w:rsidRDefault="00034903" w:rsidP="00034903">
      <w:r>
        <w:rPr>
          <w:rFonts w:hint="eastAsia"/>
        </w:rPr>
        <w:t>得分</w:t>
      </w:r>
    </w:p>
    <w:p w14:paraId="49C089A5" w14:textId="77777777" w:rsidR="00034903" w:rsidRDefault="00034903" w:rsidP="00034903">
      <w:r>
        <w:t xml:space="preserve"> </w:t>
      </w:r>
    </w:p>
    <w:p w14:paraId="7A6D581A" w14:textId="77777777" w:rsidR="00034903" w:rsidRDefault="00034903" w:rsidP="00034903">
      <w:r>
        <w:lastRenderedPageBreak/>
        <w:t>6、（本题满分　20　分）</w:t>
      </w:r>
    </w:p>
    <w:p w14:paraId="4FD9E37E" w14:textId="77777777" w:rsidR="00034903" w:rsidRDefault="00034903" w:rsidP="00034903">
      <w:r>
        <w:rPr>
          <w:rFonts w:hint="eastAsia"/>
        </w:rPr>
        <w:t>在</w:t>
      </w:r>
      <w:r>
        <w:t>C++程序设计中，可以利用析构函数防止资源泄露，请给出模板auto_ptr的基本定义、实现，以及应用实例。</w:t>
      </w:r>
    </w:p>
    <w:p w14:paraId="74F930F6" w14:textId="77777777" w:rsidR="00034903" w:rsidRDefault="00034903" w:rsidP="00034903">
      <w:r>
        <w:rPr>
          <w:rFonts w:hint="eastAsia"/>
        </w:rPr>
        <w:t>答：</w:t>
      </w:r>
      <w:r>
        <w:t>(这个好像没有看懂在说什么～很遗憾了～)</w:t>
      </w:r>
    </w:p>
    <w:p w14:paraId="16D8458E" w14:textId="77777777" w:rsidR="00034903" w:rsidRDefault="00034903" w:rsidP="00034903">
      <w:r>
        <w:t xml:space="preserve"> </w:t>
      </w:r>
    </w:p>
    <w:p w14:paraId="01F1198E" w14:textId="77777777" w:rsidR="00034903" w:rsidRDefault="00034903" w:rsidP="00034903">
      <w:r>
        <w:t xml:space="preserve"> </w:t>
      </w:r>
    </w:p>
    <w:p w14:paraId="196DFC35" w14:textId="77777777" w:rsidR="00034903" w:rsidRDefault="00034903" w:rsidP="00034903">
      <w:r>
        <w:t xml:space="preserve"> </w:t>
      </w:r>
    </w:p>
    <w:p w14:paraId="2B7149C2" w14:textId="77777777" w:rsidR="00034903" w:rsidRDefault="00034903" w:rsidP="00034903">
      <w:r>
        <w:t xml:space="preserve"> </w:t>
      </w:r>
    </w:p>
    <w:p w14:paraId="3427736A" w14:textId="77777777" w:rsidR="00034903" w:rsidRDefault="00034903" w:rsidP="00034903">
      <w:r>
        <w:t xml:space="preserve"> </w:t>
      </w:r>
    </w:p>
    <w:p w14:paraId="68837E79" w14:textId="77777777" w:rsidR="00034903" w:rsidRDefault="00034903" w:rsidP="00034903">
      <w:r>
        <w:t xml:space="preserve"> </w:t>
      </w:r>
    </w:p>
    <w:p w14:paraId="1797E76A" w14:textId="77777777" w:rsidR="00034903" w:rsidRDefault="00034903" w:rsidP="00034903">
      <w:r>
        <w:t xml:space="preserve"> </w:t>
      </w:r>
    </w:p>
    <w:p w14:paraId="39957FDC" w14:textId="77777777" w:rsidR="00034903" w:rsidRDefault="00034903" w:rsidP="00034903">
      <w:r>
        <w:t xml:space="preserve"> </w:t>
      </w:r>
    </w:p>
    <w:p w14:paraId="3756F729" w14:textId="77777777" w:rsidR="00034903" w:rsidRDefault="00034903" w:rsidP="00034903">
      <w:r>
        <w:t xml:space="preserve"> </w:t>
      </w:r>
    </w:p>
    <w:p w14:paraId="1E54AA60" w14:textId="77777777" w:rsidR="00034903" w:rsidRDefault="00034903" w:rsidP="00034903">
      <w:r>
        <w:t xml:space="preserve"> </w:t>
      </w:r>
    </w:p>
    <w:p w14:paraId="3118ED7B" w14:textId="77777777" w:rsidR="00034903" w:rsidRDefault="00034903" w:rsidP="00034903">
      <w:r>
        <w:t xml:space="preserve"> </w:t>
      </w:r>
    </w:p>
    <w:p w14:paraId="245B61E6" w14:textId="77777777" w:rsidR="00034903" w:rsidRDefault="00034903" w:rsidP="00034903">
      <w:r>
        <w:t xml:space="preserve"> </w:t>
      </w:r>
    </w:p>
    <w:p w14:paraId="60C782B4" w14:textId="77777777" w:rsidR="00034903" w:rsidRDefault="00034903" w:rsidP="00034903">
      <w:r>
        <w:t>7、（本题满分　20　分）</w:t>
      </w:r>
    </w:p>
    <w:p w14:paraId="60EE1E89" w14:textId="77777777" w:rsidR="00034903" w:rsidRDefault="00034903" w:rsidP="00034903">
      <w:r>
        <w:rPr>
          <w:rFonts w:hint="eastAsia"/>
        </w:rPr>
        <w:t>请阐述在面向对象程序设计语言中引入构造函数机制的原因，并请给出控制一个类创建实例个数的手段（举例说明）。</w:t>
      </w:r>
    </w:p>
    <w:p w14:paraId="2A16643C" w14:textId="77777777" w:rsidR="00034903" w:rsidRDefault="00034903" w:rsidP="00034903">
      <w:r>
        <w:rPr>
          <w:rFonts w:hint="eastAsia"/>
        </w:rPr>
        <w:t>答：原因：</w:t>
      </w:r>
    </w:p>
    <w:p w14:paraId="38100BF1" w14:textId="77777777" w:rsidR="00034903" w:rsidRDefault="00034903" w:rsidP="00034903">
      <w:r>
        <w:t>1、类的封装性，体现在一部分数据是不能让外界访问的，所以初始化类的成员变量应该有类的成员函数来完成；</w:t>
      </w:r>
    </w:p>
    <w:p w14:paraId="5AA6F497" w14:textId="77777777" w:rsidR="00034903" w:rsidRDefault="00034903" w:rsidP="00034903">
      <w:r>
        <w:t>2、在构造对象实例时，希望由系统自动调用，而不是人为的去调用，同时根据类的唯一性和对象的多样性，则使用类名作为构造函数的名字；</w:t>
      </w:r>
    </w:p>
    <w:p w14:paraId="52022F1A" w14:textId="77777777" w:rsidR="00034903" w:rsidRDefault="00034903" w:rsidP="00034903">
      <w:r>
        <w:rPr>
          <w:rFonts w:hint="eastAsia"/>
        </w:rPr>
        <w:t>示例：</w:t>
      </w:r>
    </w:p>
    <w:p w14:paraId="38D5E804" w14:textId="77777777" w:rsidR="00034903" w:rsidRDefault="00034903" w:rsidP="00034903">
      <w:r>
        <w:rPr>
          <w:rFonts w:hint="eastAsia"/>
        </w:rPr>
        <w:t>利用静态成员可以被所有该类的对象所共享的性质来控制该类创建实例的个数。</w:t>
      </w:r>
    </w:p>
    <w:p w14:paraId="0132A6B1" w14:textId="77777777" w:rsidR="00034903" w:rsidRDefault="00034903" w:rsidP="00034903">
      <w:r>
        <w:t xml:space="preserve">class singleton{ </w:t>
      </w:r>
    </w:p>
    <w:p w14:paraId="0F31817C" w14:textId="77777777" w:rsidR="00034903" w:rsidRDefault="00034903" w:rsidP="00034903">
      <w:r>
        <w:t>protected:</w:t>
      </w:r>
    </w:p>
    <w:p w14:paraId="794139D4" w14:textId="77777777" w:rsidR="00034903" w:rsidRDefault="00034903" w:rsidP="00034903">
      <w:r>
        <w:t>singleton(){ }</w:t>
      </w:r>
    </w:p>
    <w:p w14:paraId="56545FCE" w14:textId="77777777" w:rsidR="00034903" w:rsidRDefault="00034903" w:rsidP="00034903">
      <w:r>
        <w:t xml:space="preserve">    singleton(const singleton &amp;);</w:t>
      </w:r>
    </w:p>
    <w:p w14:paraId="7DEC45B6" w14:textId="77777777" w:rsidR="00034903" w:rsidRDefault="00034903" w:rsidP="00034903">
      <w:r>
        <w:t>public:</w:t>
      </w:r>
    </w:p>
    <w:p w14:paraId="6C3B5C30" w14:textId="77777777" w:rsidR="00034903" w:rsidRDefault="00034903" w:rsidP="00034903">
      <w:r>
        <w:t xml:space="preserve">static singleton * instance(){ </w:t>
      </w:r>
    </w:p>
    <w:p w14:paraId="3C4C8E0E" w14:textId="77777777" w:rsidR="00034903" w:rsidRDefault="00034903" w:rsidP="00034903">
      <w:r>
        <w:t xml:space="preserve">     return m_num == 0? m_instance = new singleton: m_instance;</w:t>
      </w:r>
    </w:p>
    <w:p w14:paraId="5FF28939" w14:textId="77777777" w:rsidR="00034903" w:rsidRDefault="00034903" w:rsidP="00034903">
      <w:r>
        <w:t>}</w:t>
      </w:r>
    </w:p>
    <w:p w14:paraId="76873D40" w14:textId="77777777" w:rsidR="00034903" w:rsidRDefault="00034903" w:rsidP="00034903">
      <w:r>
        <w:t xml:space="preserve">    static void destroy() { delete m_instance; m_instance = NULL; }</w:t>
      </w:r>
    </w:p>
    <w:p w14:paraId="3D45AF85" w14:textId="77777777" w:rsidR="00034903" w:rsidRDefault="00034903" w:rsidP="00034903">
      <w:r>
        <w:t>private:</w:t>
      </w:r>
    </w:p>
    <w:p w14:paraId="356B511E" w14:textId="77777777" w:rsidR="00034903" w:rsidRDefault="00034903" w:rsidP="00034903">
      <w:r>
        <w:t>static singleton * m_instance;</w:t>
      </w:r>
    </w:p>
    <w:p w14:paraId="7113B088" w14:textId="77777777" w:rsidR="00034903" w:rsidRDefault="00034903" w:rsidP="00034903">
      <w:r>
        <w:t>Static int m_num;</w:t>
      </w:r>
    </w:p>
    <w:p w14:paraId="1B6839EF" w14:textId="77777777" w:rsidR="00034903" w:rsidRDefault="00034903" w:rsidP="00034903">
      <w:r>
        <w:t>};</w:t>
      </w:r>
    </w:p>
    <w:p w14:paraId="4BAB1C38" w14:textId="0883484A" w:rsidR="00392357" w:rsidRDefault="00034903" w:rsidP="00034903">
      <w:r>
        <w:t>singleton * singleton ::m_instance= NULL;</w:t>
      </w:r>
    </w:p>
    <w:sectPr w:rsidR="003923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D8"/>
    <w:rsid w:val="00034903"/>
    <w:rsid w:val="00392357"/>
    <w:rsid w:val="00653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D55C3-C34E-463F-A8B4-7E271004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洪胤</dc:creator>
  <cp:keywords/>
  <dc:description/>
  <cp:lastModifiedBy>张 洪胤</cp:lastModifiedBy>
  <cp:revision>2</cp:revision>
  <dcterms:created xsi:type="dcterms:W3CDTF">2020-08-22T02:26:00Z</dcterms:created>
  <dcterms:modified xsi:type="dcterms:W3CDTF">2020-08-22T02:26:00Z</dcterms:modified>
</cp:coreProperties>
</file>