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587" w:rsidRDefault="009E6587">
      <w:r>
        <w:rPr>
          <w:noProof/>
        </w:rPr>
        <w:drawing>
          <wp:inline distT="0" distB="0" distL="0" distR="0" wp14:anchorId="5489B9D4" wp14:editId="56AB19C4">
            <wp:extent cx="4054191" cy="2796782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7ED44" wp14:editId="4B8C4024">
            <wp:extent cx="4115157" cy="280440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EEDD8" wp14:editId="0E1EC192">
            <wp:extent cx="4016088" cy="278154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55" w:rsidRDefault="00F46355">
      <w:r>
        <w:lastRenderedPageBreak/>
        <w:t>genesis.json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"config"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:{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"chainId"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"homesteadBlock"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"eip155Block"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"eip158Block"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"nonce"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"0x0000000000000042"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"mixhash"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"0x0000000000000000000000000000000000000000000000000000000000000000"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"difficulty"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"0x00"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"alloc"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:{},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"coinbase"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"0x0000000000000000000000000000000000000000"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"timestamp"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"0x00"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"parentHash"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"0x0000000000000000000000000000000000000000000000000000000000000000"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F463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"gasLimit"</w:t>
      </w: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F463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"0xffffffff"</w:t>
      </w:r>
    </w:p>
    <w:p w:rsidR="00F46355" w:rsidRPr="00F46355" w:rsidRDefault="00F46355" w:rsidP="00F463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463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46355" w:rsidRDefault="009B28BC">
      <w:r>
        <w:rPr>
          <w:noProof/>
        </w:rPr>
        <w:drawing>
          <wp:inline distT="0" distB="0" distL="0" distR="0" wp14:anchorId="679184DA" wp14:editId="60803386">
            <wp:extent cx="5274310" cy="27997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BC" w:rsidRDefault="00214FCF">
      <w:r>
        <w:t>&gt;</w:t>
      </w:r>
      <w:r w:rsidR="009B28BC" w:rsidRPr="009B28BC">
        <w:t>geth init "d:\Geth\genesis.json" --datadir "d:\Geth\chaindata"</w:t>
      </w:r>
    </w:p>
    <w:p w:rsidR="009B28BC" w:rsidRDefault="009B28BC">
      <w:r>
        <w:rPr>
          <w:noProof/>
        </w:rPr>
        <w:lastRenderedPageBreak/>
        <w:drawing>
          <wp:inline distT="0" distB="0" distL="0" distR="0" wp14:anchorId="323C27E6" wp14:editId="55328B29">
            <wp:extent cx="5274310" cy="27654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BC" w:rsidRDefault="009B28BC"/>
    <w:p w:rsidR="009B28BC" w:rsidRDefault="009B28BC">
      <w:r>
        <w:rPr>
          <w:noProof/>
        </w:rPr>
        <w:drawing>
          <wp:inline distT="0" distB="0" distL="0" distR="0" wp14:anchorId="6FF03AEE" wp14:editId="0EE99CC0">
            <wp:extent cx="5274310" cy="32327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D5" w:rsidRDefault="00214FCF">
      <w:r>
        <w:t>&gt;</w:t>
      </w:r>
      <w:r w:rsidR="002E34D5" w:rsidRPr="002E34D5">
        <w:t>geth --datadir "d:\Geth\chaindata" --rpc --rpcaddr "localhost" --rpcport "8545" --rpcapi "eth,web3,miner,admin,personal,net" --rpccorsdomain "*" --nodiscover --networkid 15 console</w:t>
      </w:r>
    </w:p>
    <w:p w:rsidR="002E34D5" w:rsidRDefault="002E34D5"/>
    <w:p w:rsidR="002E34D5" w:rsidRDefault="002E34D5">
      <w:r>
        <w:rPr>
          <w:noProof/>
        </w:rPr>
        <w:lastRenderedPageBreak/>
        <w:drawing>
          <wp:inline distT="0" distB="0" distL="0" distR="0" wp14:anchorId="3C54B011" wp14:editId="6A2E2937">
            <wp:extent cx="4280375" cy="2571008"/>
            <wp:effectExtent l="0" t="0" r="635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294" cy="25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A5" w:rsidRDefault="00AC45A5"/>
    <w:p w:rsidR="00AC45A5" w:rsidRDefault="00214FCF">
      <w:r>
        <w:t>&gt;</w:t>
      </w:r>
      <w:r w:rsidR="00AC45A5" w:rsidRPr="00AC45A5">
        <w:t>geth attach ipc:\\.\pipe\geth.ipc</w:t>
      </w:r>
    </w:p>
    <w:p w:rsidR="00AC45A5" w:rsidRDefault="00AC45A5">
      <w:r>
        <w:rPr>
          <w:noProof/>
        </w:rPr>
        <w:drawing>
          <wp:inline distT="0" distB="0" distL="0" distR="0" wp14:anchorId="012690B1" wp14:editId="0FE46B07">
            <wp:extent cx="4201077" cy="2666010"/>
            <wp:effectExtent l="0" t="0" r="952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496" cy="26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C" w:rsidRDefault="00EA6A8C"/>
    <w:p w:rsidR="00EA6A8C" w:rsidRDefault="00214FCF">
      <w:r>
        <w:t>&gt;</w:t>
      </w:r>
      <w:r w:rsidR="00EA6A8C" w:rsidRPr="00EA6A8C">
        <w:t>geth attach rpc:http://localhost:8545</w:t>
      </w:r>
    </w:p>
    <w:p w:rsidR="00EA6A8C" w:rsidRDefault="00EA6A8C">
      <w:r>
        <w:rPr>
          <w:noProof/>
        </w:rPr>
        <w:drawing>
          <wp:inline distT="0" distB="0" distL="0" distR="0" wp14:anchorId="277861F8" wp14:editId="2DBC5152">
            <wp:extent cx="4514716" cy="2262250"/>
            <wp:effectExtent l="0" t="0" r="63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001" cy="22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1E" w:rsidRDefault="00E97C1E">
      <w:pPr>
        <w:rPr>
          <w:rFonts w:hint="eastAsia"/>
        </w:rPr>
      </w:pPr>
      <w:r>
        <w:rPr>
          <w:rFonts w:hint="eastAsia"/>
        </w:rPr>
        <w:lastRenderedPageBreak/>
        <w:t>建新帳號</w:t>
      </w:r>
    </w:p>
    <w:p w:rsidR="00E97C1E" w:rsidRDefault="00214FCF">
      <w:r>
        <w:t>&gt;p</w:t>
      </w:r>
      <w:r w:rsidR="00E97C1E">
        <w:t>ersonal.newAccount()</w:t>
      </w:r>
    </w:p>
    <w:p w:rsidR="00214FCF" w:rsidRDefault="00214FCF"/>
    <w:p w:rsidR="00214FCF" w:rsidRDefault="00214FCF">
      <w:r>
        <w:rPr>
          <w:rFonts w:hint="eastAsia"/>
        </w:rPr>
        <w:t>指定</w:t>
      </w:r>
      <w:r>
        <w:t>coinbase</w:t>
      </w:r>
      <w:r>
        <w:rPr>
          <w:rFonts w:hint="eastAsia"/>
        </w:rPr>
        <w:t>帳戶</w:t>
      </w:r>
    </w:p>
    <w:p w:rsidR="00214FCF" w:rsidRDefault="00214FCF">
      <w:r>
        <w:t>&gt;miner.setEtherbase(“…..”)</w:t>
      </w:r>
    </w:p>
    <w:p w:rsidR="00214FCF" w:rsidRDefault="00214FCF"/>
    <w:p w:rsidR="00214FCF" w:rsidRDefault="00214FCF">
      <w:r>
        <w:rPr>
          <w:rFonts w:hint="eastAsia"/>
        </w:rPr>
        <w:t>查看</w:t>
      </w:r>
      <w:r>
        <w:t>coinbase</w:t>
      </w:r>
      <w:r>
        <w:rPr>
          <w:rFonts w:hint="eastAsia"/>
        </w:rPr>
        <w:t>帳戶</w:t>
      </w:r>
    </w:p>
    <w:p w:rsidR="00214FCF" w:rsidRDefault="00214FCF">
      <w:r>
        <w:t>&gt;eth.coinbase</w:t>
      </w:r>
    </w:p>
    <w:p w:rsidR="000315C5" w:rsidRDefault="000315C5"/>
    <w:p w:rsidR="000315C5" w:rsidRDefault="000315C5">
      <w:r>
        <w:rPr>
          <w:rFonts w:hint="eastAsia"/>
        </w:rPr>
        <w:t>確認帳戶</w:t>
      </w:r>
    </w:p>
    <w:p w:rsidR="000315C5" w:rsidRDefault="000315C5">
      <w:r>
        <w:rPr>
          <w:rFonts w:hint="eastAsia"/>
        </w:rPr>
        <w:t>&gt;e</w:t>
      </w:r>
      <w:r>
        <w:t>th.accounts</w:t>
      </w:r>
    </w:p>
    <w:p w:rsidR="000315C5" w:rsidRDefault="000315C5">
      <w:pPr>
        <w:rPr>
          <w:rFonts w:hint="eastAsia"/>
        </w:rPr>
      </w:pPr>
    </w:p>
    <w:p w:rsidR="000315C5" w:rsidRDefault="000315C5">
      <w:r>
        <w:rPr>
          <w:rFonts w:hint="eastAsia"/>
        </w:rPr>
        <w:t>挖礦</w:t>
      </w:r>
    </w:p>
    <w:p w:rsidR="000315C5" w:rsidRDefault="000315C5">
      <w:r>
        <w:rPr>
          <w:rFonts w:hint="eastAsia"/>
        </w:rPr>
        <w:t>&gt;m</w:t>
      </w:r>
      <w:r>
        <w:t>iner.start()</w:t>
      </w:r>
    </w:p>
    <w:p w:rsidR="00492EBD" w:rsidRDefault="00492EBD"/>
    <w:p w:rsidR="00492EBD" w:rsidRDefault="00492EBD">
      <w:r>
        <w:rPr>
          <w:rFonts w:hint="eastAsia"/>
        </w:rPr>
        <w:t>停止挖礦</w:t>
      </w:r>
    </w:p>
    <w:p w:rsidR="00492EBD" w:rsidRDefault="00492EBD">
      <w:pPr>
        <w:rPr>
          <w:rFonts w:hint="eastAsia"/>
        </w:rPr>
      </w:pPr>
      <w:r>
        <w:rPr>
          <w:rFonts w:hint="eastAsia"/>
        </w:rPr>
        <w:t>&gt;</w:t>
      </w:r>
      <w:r>
        <w:t>miner.stop()</w:t>
      </w:r>
      <w:bookmarkStart w:id="0" w:name="_GoBack"/>
      <w:bookmarkEnd w:id="0"/>
    </w:p>
    <w:p w:rsidR="000315C5" w:rsidRDefault="000315C5"/>
    <w:p w:rsidR="000315C5" w:rsidRDefault="000315C5">
      <w:r>
        <w:rPr>
          <w:rFonts w:hint="eastAsia"/>
        </w:rPr>
        <w:t>解鎖</w:t>
      </w:r>
    </w:p>
    <w:p w:rsidR="000315C5" w:rsidRDefault="000315C5">
      <w:pPr>
        <w:rPr>
          <w:rFonts w:hint="eastAsia"/>
        </w:rPr>
      </w:pPr>
      <w:r>
        <w:rPr>
          <w:rFonts w:hint="eastAsia"/>
        </w:rPr>
        <w:t>&gt;</w:t>
      </w:r>
      <w:r>
        <w:rPr>
          <w:lang w:eastAsia="zh-HK"/>
        </w:rPr>
        <w:t>per</w:t>
      </w:r>
      <w:r w:rsidR="00492EBD">
        <w:rPr>
          <w:lang w:eastAsia="zh-HK"/>
        </w:rPr>
        <w:t>sonal.unlockAccount(eth.accounts[0])</w:t>
      </w:r>
    </w:p>
    <w:p w:rsidR="00E97C1E" w:rsidRDefault="00E97C1E"/>
    <w:p w:rsidR="00E97C1E" w:rsidRDefault="00E97C1E">
      <w:pPr>
        <w:rPr>
          <w:rFonts w:hint="eastAsia"/>
        </w:rPr>
      </w:pPr>
    </w:p>
    <w:sectPr w:rsidR="00E97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7"/>
    <w:rsid w:val="000315C5"/>
    <w:rsid w:val="00214FCF"/>
    <w:rsid w:val="002E34D5"/>
    <w:rsid w:val="00492EBD"/>
    <w:rsid w:val="00927504"/>
    <w:rsid w:val="009B28BC"/>
    <w:rsid w:val="009E6587"/>
    <w:rsid w:val="00AC45A5"/>
    <w:rsid w:val="00E97C1E"/>
    <w:rsid w:val="00EA6A8C"/>
    <w:rsid w:val="00F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8B9C"/>
  <w15:chartTrackingRefBased/>
  <w15:docId w15:val="{3AE99872-8702-4580-B940-3921E691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東笙 陳</dc:creator>
  <cp:keywords/>
  <dc:description/>
  <cp:lastModifiedBy>東笙 陳</cp:lastModifiedBy>
  <cp:revision>7</cp:revision>
  <dcterms:created xsi:type="dcterms:W3CDTF">2019-10-17T16:12:00Z</dcterms:created>
  <dcterms:modified xsi:type="dcterms:W3CDTF">2019-10-17T16:58:00Z</dcterms:modified>
</cp:coreProperties>
</file>