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[웹퍼블리셔 2021년 기본전달 사항]</w:t>
      </w:r>
    </w:p>
    <w:p>
      <w:pPr>
        <w:numPr>
          <w:ilvl w:val="0"/>
          <w:numId w:val="1"/>
        </w:numPr>
      </w:pPr>
      <w:r>
        <w:t>교재: NCS 2권, 개발서 2권</w:t>
      </w:r>
    </w:p>
    <w:p>
      <w:pPr>
        <w:numPr>
          <w:ilvl w:val="0"/>
          <w:numId w:val="1"/>
        </w:numPr>
      </w:pPr>
      <w:r>
        <w:t>시험: 과목별 평가 (각 과목 끝나는 날)</w:t>
      </w:r>
    </w:p>
    <w:p>
      <w:pPr>
        <w:numPr>
          <w:ilvl w:val="0"/>
          <w:numId w:val="1"/>
        </w:numPr>
      </w:pPr>
      <w:r>
        <w:t xml:space="preserve">공식 교과서: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https://www.w3schools.com/</w:t>
      </w:r>
      <w:r>
        <w:rPr>
          <w:rFonts w:hint="default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 너무 좋음</w:t>
      </w:r>
    </w:p>
    <w:p>
      <w:pPr>
        <w:numPr>
          <w:ilvl w:val="0"/>
          <w:numId w:val="1"/>
        </w:numPr>
      </w:pPr>
      <w:r>
        <w:t>소스 빌드용 폴더 생성하기</w:t>
      </w:r>
    </w:p>
    <w:p>
      <w:pPr>
        <w:numPr>
          <w:ilvl w:val="0"/>
          <w:numId w:val="1"/>
        </w:numPr>
      </w:pPr>
      <w:r>
        <w:t>강의 동영상 백업 유튜브: 코드제로원</w:t>
      </w:r>
    </w:p>
    <w:p>
      <w:pPr>
        <w:numPr>
          <w:ilvl w:val="0"/>
          <w:numId w:val="1"/>
        </w:numPr>
      </w:pPr>
      <w:r>
        <w:t xml:space="preserve">소스 깃허브: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"https://github.com/tombap8/KNG-FED211"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https://github.com/tombap8/KNG-FED211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t>사이트 벤치마킹 포털</w:t>
      </w:r>
    </w:p>
    <w:p>
      <w:pPr>
        <w:numPr>
          <w:ilvl w:val="0"/>
          <w:numId w:val="2"/>
        </w:numPr>
      </w:pPr>
      <w:r>
        <w:t xml:space="preserve">디비컷: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"https://www.dbcut.com/bbs/index.php"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https://www.dbcut.com/bbs/index.php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</w:pPr>
      <w:r>
        <w:t xml:space="preserve">굿디자인웹: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"https://www.gdweb.co.kr/main/"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https://www.gdweb.co.kr/main/</w:t>
      </w:r>
      <w:r>
        <w:rPr>
          <w:rFonts w:hint="default"/>
        </w:rPr>
        <w:fldChar w:fldCharType="end"/>
      </w:r>
    </w:p>
    <w:p>
      <w:pPr>
        <w:numPr>
          <w:ilvl w:val="0"/>
          <w:numId w:val="2"/>
        </w:numPr>
      </w:pPr>
      <w:r>
        <w:t xml:space="preserve">어워즈: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"https://www.awwwards.com/"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https://www.awwwards.com/</w:t>
      </w:r>
      <w:r>
        <w:rPr>
          <w:rFonts w:hint="default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- 난이도 (상) -&gt;애용할 것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무료 호스팅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-닷홈: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"https://www.dothome.co.kr/"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https://www.dothome.co.kr/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 회원가입 후 무료호스팅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02E8E"/>
    <w:multiLevelType w:val="singleLevel"/>
    <w:tmpl w:val="61302E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303256"/>
    <w:multiLevelType w:val="singleLevel"/>
    <w:tmpl w:val="61303256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6130342F"/>
    <w:multiLevelType w:val="singleLevel"/>
    <w:tmpl w:val="6130342F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85D7"/>
    <w:rsid w:val="3FFC47E9"/>
    <w:rsid w:val="9FFD9341"/>
    <w:rsid w:val="DBAED402"/>
    <w:rsid w:val="FFBF8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2021-09-02T10:42:00Z</dcterms:created>
  <dc:creator>donginlee</dc:creator>
  <cp:lastModifiedBy>donginlee</cp:lastModifiedBy>
  <dcterms:modified xsi:type="dcterms:W3CDTF">2021-09-02T11:42:47Z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