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proofErr w:type="gramStart"/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ergunta</w:t>
      </w:r>
      <w:proofErr w:type="gramEnd"/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 xml:space="preserve"> 1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Analise as asserções a seguir e a relação proposta entre elas.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I. O primeiro estágio de qualquer processo de projeto de software é o desenvolvimento de uma compreensão dos relacionamentos entre o software que está sendo projetado e seu ambiente externo.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PORQUE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II. As atividades de projeto e implementação de software são sequenciais, sendo o projeto de software uma atividade prática em que são definidos os componentes de software e seus relacionamentos com base nas experiências do projetista.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Sobre essas asserções, marque a opção CORRETA.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É correto afirmar sobre o modelo incremental: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Requisitos de sistemas e de usuário devem ser escritos de forma diferente, a partir da função que cada um deles possui.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Abaixo, temos duas colunas, uma com a descrição dos requisitos de usuário e sistemas e outra com os diferentes agentes. Faça a relação correta, considerando cada um dos perfis que terão acesso aos documentos: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I. Requisito de usuário.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 Requisito de sistemas.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III. Ambos (requisitos de sistemas e requisito de usuários).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Gerente clientes.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Usuários finais do sistema.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Engenheiros de sistema.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Arquiteto de sistemas.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 Desenvolvedores de Sistemas.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Um analista foi contratado para desenvolver um sistema de pesquisa de DVD em lojas virtuais. O sistema deverá solicitar ao usuário um título de DVD, que será usado para realizar a pesquisa nas bases de dados das lojas convenia¬das. Ao detectar a disponibilidade do DVD solicitado, o sistema armazenará temporariamente os dados das lojas (nome, preço, data prevista para entre¬ga do produto) e exibirá as informações ordenadas por preço. Após analisar as informações, o cliente poderá efetuar a compra. O 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contratante deverá testar algumas operações do sistema antes de ele ser finalizado. Há tempo suficiente para que o analista atenda a essa solicitação e efetue eventuais modificações exigidas pelo contratante. Com relação a essa situação, julgue os itens a seguir quanto ao modelo de ciclo de vida clássico: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 O entendimento do sistema como um todo e a execução sequencial das fases sem retorno produzem um sistema que pode ser validado pelo contratante.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 A elaboração do protótipo pode ser utilizada para resolver dúvidas de comunicação, o que aumenta os riscos de inclusão de novas funciona-lidades não prioritárias.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III. A definição das restrições deve ser a segunda fase a ser realizada no desenvolvimento do projeto, correspondendo à etapa de engenharia.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IV. Um processo iterativo permite que versões progressivas mais completas do sistema sejam construídas e avaliadas.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Estão corretos apenas os itens.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Análise Orientada a Objetos (OOA) é um processo de desenvolvimento de sistemas. A esse respeito, julgue os itens a seguir: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I. A análise orientada a objetos reflete as entidades e as operações associadas ao problema a ser resolvido.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II. Os objetos são, potencialmente, componentes reusáveis, porque são encapsulamentos independentes de estado e operação.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III. Os sistemas orientados a objetos são de fácil alteração, o que permite melhorar o atributo de qualidade.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IV. A análise orientada a objetos descreve como os dados são processados por um sistema, ou seja, as etapas envolvidas em uma transação funcional do sistema.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CORRETO apenas o que se afirma em: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Observe a figura a seguir e assinale a alternativa correta: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733015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2924175" cy="714375"/>
                  <wp:effectExtent l="0" t="0" r="9525" b="9525"/>
                  <wp:docPr id="3" name="Imagem 3" descr="https://bb.cruzeirodosulvirtual.com.br/bbcswebdav/courses/78_12_80_BACKUP/78_12_80_BACKUP/un_IV/img/as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b.cruzeirodosulvirtual.com.br/bbcswebdav/courses/78_12_80_BACKUP/78_12_80_BACKUP/un_IV/img/as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No contexto de análise de sistemas, podemos dizer que se refere à/ao: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as afirmações abaixo: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 O Engenheiro de software se preocupa em desenvolver produtos de software, ou seja, que pode ser vendido para clientes.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 Um produto de software é sistematicamente destinado ao uso por pessoas com formações e experiências diferentes.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III. Em um produto de software, há uma preocupação não apenas nas características de desenvolvimento, como também de interface e documentação.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IV. Em um produto de software, não há preocupação com as características de desenvolvimento, nem com interface e documentação. A partir das afirmações acima, escolha a alternativa na qual todas estão corretas: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(POSCOMP, 2007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Para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atingir usabilidade, o projeto da interface de usuário para qualquer produto interativo, incluindo software, necessita levar em consideração um número de fatores. Marque, nas alternativas abaixo, o fator que </w:t>
            </w:r>
            <w:r w:rsidRPr="007330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deve ser considerado, na análise de usabilidade, de um projeto de interface de usuário.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Observe uma ferramenta empregada no desenvolvimento orientado a objetos, conhecida com diagrama de casos de uso, que tem, por objetivo, auxiliar a comunicação entre os analistas e o cliente e descrever um cenário que mostra as funcionalidades do sistema do ponto de vista do usuário.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Assinale a alternativa CORRETA em relação ao diagrama apresentado.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noProof/>
                <w:sz w:val="20"/>
                <w:szCs w:val="20"/>
                <w:bdr w:val="none" w:sz="0" w:space="0" w:color="auto" w:frame="1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4248150" cy="4933950"/>
                      <wp:effectExtent l="0" t="0" r="0" b="0"/>
                      <wp:docPr id="2" name="Retângulo 2" descr="https://bb.cruzeirodosulvirtual.com.br/bbcswebdav/pid-5338425-dt-content-rid-89745191_1/xid-8974519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48150" cy="493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D2C3B9" id="Retângulo 2" o:spid="_x0000_s1026" alt="https://bb.cruzeirodosulvirtual.com.br/bbcswebdav/pid-5338425-dt-content-rid-89745191_1/xid-89745191_1" style="width:334.5pt;height:3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11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Quando as iterações de um sistema com seu ambiente são modeladas, deve-se usar uma abordagem abstrata sem muitos detalhes. Uma maneira de fazer isso é usar um: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12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afirmativas abaixo e em seguida assinale a alternativa correta.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 – Muitas vezes as empresas que projetam sistemas optam por constituir uma equipe exclusiva para a tarefa de documentar, trabalhando muito perto dos engenheiros de software/sistema.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II – Existe para os desenvolvedores de software tamanha responsabilidade referente ao desenvolvimento, pois precisam usar com grande atenção suas habilidades para que o software consiga atender aquilo que foi exigido pelo usuário.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III – Documentar os projetos de software é a tarefa que os desenvolvedores mais gostam de realizar.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13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Analise as afirmativas abaixo e em seguida assinale a alternativa correta. 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- Um caso de uso descreve a funcionalidade específica que um sistema, supostamente, deve desempenhar ou exibir.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II - A Linguagem de Modelagem Unificada é uma linguagem padrão de modelagem de objetos através de diagramas.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III - Uma classe nada mais é do que a integração de objetos que possuem comportamentos / métodos comuns.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IV - A UML não é muito utilizada quando se pretende desenvolver softwares complexos.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14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Quanto às características fundamentais de um analista de sistemas, assinale a alternativa INCORRETA.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15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orientação a objetos: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16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as afirmativas abaixo: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I. Gerenciamento de Configuração de Software é uma atividade abrangente que é aplicada em todo o processo de Engenharia de Software.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 Uma vez que uma mudança pode ocorrer em qualquer tempo, as atividades de gerenciamento de configuração de software são desenvolvidas para: identificar mudanças, controlar mudanças, garantir que as mudanças estejam sendo adequadamente implementadas, relatar mudanças a outras pessoas que possam ter interesse nelas.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III. Gerenciamento de Configuração de Software pode ser considerado como a arte de coordenar o desenvolvimento de software para minimizar os problemas de mudanças e alterações antecipadamente.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IV. Gerenciamento de Configuração de Software não é manutenção.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V. Gerenciamento de Configuração de Software é manutenção.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17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São exemplos de paradigmas de Engenharia de Software: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18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Escolha a alternativa correta: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19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Com relação aos diagramas de interação, julgue as afirmações como verdadeiras (V) ou falsas (F).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(  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 ) Diagramas de Interação são modelos que descrevem como um grupo de objetos colaboram, através da troca de mensagens, para ter um determinado comportamento. 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(  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 ) O diagrama de sequência é um diagrama de interação que possibilita ver a troca de mensagens sem levar em consideração o tempo de vida do objeto.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(  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 ) As mensagens de retorno, no diagrama de sequência, são representadas por linhas tracejadas; devem ser utilizadas somente quando for fundamental para a clareza do modelo. 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sequência CORRETA é: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color w:val="FF0000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20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Associe as frases 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A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)  e  ( B )  com as frases numéricas e assinale a alternativa correta: 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A ) Requisitos que descrevem os elementos necessários para que possam ser compreendidos com facilidade, já que não possuem detalhes técnicos envolvidos.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( B ) Apresentam detalhes técnicos adicionados.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pt-BR"/>
              </w:rPr>
              <w:t>( 1 ) Requisitos de usuário, requistos de sistema.</w:t>
            </w:r>
            <w:r w:rsidRPr="00733015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pt-BR"/>
              </w:rPr>
              <w:br/>
            </w: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( 2 ) Requisitos funcionais, requisitos não-funcionais.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( 3 ) Requisitos de usuário, requisitos funcionais.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( 4 ) Requisitos de sistema, requisitos funcionais.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br/>
              <w:t>( 5 ) Requisitos de sistema, requisitos não-funcionais.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21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atividade de análise de risco ébaseada na realização de quatro tarefas, conduzidas de forma sequencial. Abaixo, citamos as quatro tarefas. Analise-as e coloque-as em ordem: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A. Identificação dos riscos.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B. Avaliação dos riscos.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C. Administração dos riscos.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D. Projeção dos riscos.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22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Na década 1960, surgiram computadores mais sofisticados e com maior capacidade de processamento. Nessa época, diversos softwares começaram a ser desenvolvidos; porém, apresentavam grandes problemas em sua execução devido ao trabalho amador existente até então. Os problemas que levaram à CRISE do Software e ocorriam com frequência, tinham relação com: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23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nas quais todas as afirmativas fazem referência ao modelo Espiral: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24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25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Analise as asserções a seguir e a relação proposta entre elas.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I. Um gerenciamento de riscos é particularmente importante para projetos.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PORQUE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II. A maioria dos projetos enfrenta incertezas originadas de requisitos mal definidos, mudanças de requisitos, dificuldade em estimar o tempo e os recursos necessários para o desenvolvimento do software e diferenças nas habilidades individuais.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Sobre essas asserções, marque a opção CORRETA.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26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Observe as informações abaixo se são verdadeiras (V) ou falsas (F). Depois escolha a opção correta.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I. 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Todo produto de software deve ser desenvolvido em um processos gerenciado e compreendido.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II. 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Apenas alguns produtos de software devem ser desenvolvidos em um processo gerenciado e compreendido.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III. 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Toda empresa que desenvolve produto de software deve possuir mecanismos de planejamento e controle do processo de desenvolvimento.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IV. 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fundamental entender e gerenciar todos os requisitos do sistema a fim de garantir que o produto final é o esperado.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V. </w:t>
            </w:r>
            <w:proofErr w:type="gramStart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 )</w:t>
            </w:r>
            <w:proofErr w:type="gramEnd"/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Para satisfazer o cliente, a melhor forma é sempre iniciar o desenvolvimento de um produto de software do zero.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VI. ( ) O momento atual de desenvolvimento de produto de software é o de reutilizar objetos e softwares desenvolvidos ao invés de iniciar o processo do zero.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27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as afirmativas abaixo e em seguida assinale a alternativa correta: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 – A conferência sobre engenharia de software da OTAN (NATO Software Engineering Conference), na Alemanha, objetivou discutir o que poderia ser feito para que a crise do software fosse solucionada.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II - A conferência sobre engenharia de software da OTAN (NATO Software Engineering Conference), na Alemanha, possibilitou o surgimento da análise estruturada de sistemas e a análise orientada a objetos.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III - A conferência sobre engenharia de software da OTAN (NATO Software Engineering Conference), na Alemanha, motivou o aparecimento do termo Globalização do Software.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28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Analise a figura abaixo e assinale a alternativa correta.</w:t>
            </w:r>
            <w:r w:rsidRPr="0073301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733015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3257550" cy="1924050"/>
                  <wp:effectExtent l="0" t="0" r="0" b="0"/>
                  <wp:docPr id="1" name="Imagem 1" descr="https://bb.cruzeirodosulvirtual.com.br/bbcswebdav/courses/78_12_80_BACKUP/78_12_80_BACKUP/un_IV/img/as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b.cruzeirodosulvirtual.com.br/bbcswebdav/courses/78_12_80_BACKUP/78_12_80_BACKUP/un_IV/img/as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29</w:t>
      </w:r>
    </w:p>
    <w:p w:rsidR="00733015" w:rsidRPr="00733015" w:rsidRDefault="00733015" w:rsidP="0073301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Analise os enunciados a seguir, que correspondem à descrição de requisitos de sistemas.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a) O software deve possibilitar o cálculo dos gastos diários, semanais, mensais e anuais com pessoal.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b) O software deve emitir relatórios de compras a cada quinze dias.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c) A base de dados deve ser protegida para acesso apenas de usuários autorizados.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d) O tempo de resposta do sistema não deve ultrapassar 30 segundos.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Os enunciados se referem respectivamente aos seguintes tipos de requisitos:</w:t>
            </w:r>
          </w:p>
          <w:p w:rsidR="00733015" w:rsidRPr="00733015" w:rsidRDefault="00733015" w:rsidP="0073301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33015" w:rsidRPr="00733015">
              <w:tc>
                <w:tcPr>
                  <w:tcW w:w="0" w:type="auto"/>
                  <w:vAlign w:val="center"/>
                  <w:hideMark/>
                </w:tcPr>
                <w:p w:rsidR="00733015" w:rsidRPr="00733015" w:rsidRDefault="00733015" w:rsidP="0073301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33015" w:rsidRPr="00733015" w:rsidRDefault="00733015" w:rsidP="00733015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73301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30</w:t>
      </w:r>
    </w:p>
    <w:p w:rsidR="00733015" w:rsidRPr="00733015" w:rsidRDefault="00733015" w:rsidP="00733015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73301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0,167 em 0,167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733015" w:rsidRPr="00733015" w:rsidTr="00733015">
        <w:tc>
          <w:tcPr>
            <w:tcW w:w="0" w:type="auto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 w:val="restart"/>
            <w:hideMark/>
          </w:tcPr>
          <w:p w:rsidR="00733015" w:rsidRPr="00733015" w:rsidRDefault="00733015" w:rsidP="007330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3301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Entende-se que a etapa mais complicada no desenvolvimento de sistemas de software é a de análise de requisitos, PORQUE:</w:t>
            </w: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33015" w:rsidRPr="00733015" w:rsidTr="00733015">
        <w:tc>
          <w:tcPr>
            <w:tcW w:w="0" w:type="auto"/>
            <w:vMerge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33015" w:rsidRPr="00733015" w:rsidRDefault="00733015" w:rsidP="00733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128E9" w:rsidRDefault="002128E9">
      <w:bookmarkStart w:id="0" w:name="_GoBack"/>
      <w:bookmarkEnd w:id="0"/>
    </w:p>
    <w:sectPr w:rsidR="00212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84D"/>
    <w:multiLevelType w:val="multilevel"/>
    <w:tmpl w:val="98E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15"/>
    <w:rsid w:val="002128E9"/>
    <w:rsid w:val="0073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154B0-49EB-4291-866F-974A86CB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3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30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3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2021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2022-05-04T15:32:00Z</dcterms:created>
  <dcterms:modified xsi:type="dcterms:W3CDTF">2022-05-04T15:32:00Z</dcterms:modified>
</cp:coreProperties>
</file>