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bookmarkStart w:colFirst="0" w:colLast="0" w:name="_7nqowvctb7f3" w:id="0"/>
      <w:bookmarkEnd w:id="0"/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Software Engineer, Backend (Python) Assignment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ให้ผู้สมัครสร้างเว็บไซต์อัพโหลดไฟล์ คล้าย Firefox Send (send.firefox.com) ขึ้นมา ตามขั้นตอนต่อไปนี้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jc w:val="center"/>
        <w:rPr>
          <w:rFonts w:ascii="Sarabun" w:cs="Sarabun" w:eastAsia="Sarabun" w:hAnsi="Sarabun"/>
          <w:b w:val="1"/>
        </w:rPr>
      </w:pPr>
      <w:r w:rsidDel="00000000" w:rsidR="00000000" w:rsidRPr="00000000">
        <w:rPr>
          <w:rFonts w:ascii="Sarabun" w:cs="Sarabun" w:eastAsia="Sarabun" w:hAnsi="Sarabun"/>
          <w:b w:val="1"/>
        </w:rPr>
        <w:drawing>
          <wp:inline distB="114300" distT="114300" distL="114300" distR="114300">
            <wp:extent cx="4178138" cy="346159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138" cy="346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(ตัวอย่าง) 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เว็บอัพโหลดไฟล์ Firefox Send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มี Project ให้สำหรับ Django ผู้สมัครจะใช้ Project ตามที่ให้หรือไม่ก็ได้ (</w:t>
      </w:r>
      <w:hyperlink r:id="rId7">
        <w:r w:rsidDel="00000000" w:rsidR="00000000" w:rsidRPr="00000000">
          <w:rPr>
            <w:rFonts w:ascii="Sarabun" w:cs="Sarabun" w:eastAsia="Sarabun" w:hAnsi="Sarabun"/>
            <w:color w:val="1155cc"/>
            <w:u w:val="single"/>
            <w:rtl w:val="0"/>
          </w:rPr>
          <w:t xml:space="preserve">ดาวน์โหลดที่นี่</w:t>
        </w:r>
      </w:hyperlink>
      <w:r w:rsidDel="00000000" w:rsidR="00000000" w:rsidRPr="00000000">
        <w:rPr>
          <w:rFonts w:ascii="Sarabun" w:cs="Sarabun" w:eastAsia="Sarabun" w:hAnsi="Sarabun"/>
          <w:rtl w:val="0"/>
        </w:rPr>
        <w:t xml:space="preserve">)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แนะนำให้ผู้สมัคร Upgrade Dependencies ต่างๆ ให้เป็นเวอร์ชั่นล่าสุดก่อนเริ่มทำงาน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กรณีต้องการสร้าง Project เอง สามารถเลือกใช้ได้ทั้ง Django หรือ Flask และต้องรองรับ Python 3.7 ขึ้นไป</w:t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หน้าอัพโหลดไฟล์ (ใน Project ตัวอย่าง ทำไว้ให้แล้ว)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ให้เลือกไฟล์ในเครื่องได้ทุกประเภท 1 ไฟล์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ผู้อัพโหลดจะต้องตั้งเงื่อนไข คือ จำนวนครั้งที่ดาวน์โหลดได้ (เลือกได้ตั้งแต่ 1 - 100 ครั้ง) และ เวลาเก็บไว้ (5 นาที - 7 วัน) เป็น Dropdown Box และต้องระบุทั้ง 2 อย่าง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ผู้อัพโหลดสามารถระบุรหัสผ่านหรือไม่ก็ได้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การตรวจ</w:t>
      </w:r>
      <w:r w:rsidDel="00000000" w:rsidR="00000000" w:rsidRPr="00000000">
        <w:rPr>
          <w:rFonts w:ascii="Sarabun" w:cs="Sarabun" w:eastAsia="Sarabun" w:hAnsi="Sarabun"/>
          <w:b w:val="1"/>
          <w:u w:val="single"/>
          <w:rtl w:val="0"/>
        </w:rPr>
        <w:t xml:space="preserve">ไม่คำนึงถึงความสวยงาม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หรือ User Experience (UX)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ไม่จำเป็นต้องแก้ไข HTML เดิมที่ให้ไว้</w:t>
      </w:r>
    </w:p>
    <w:p w:rsidR="00000000" w:rsidDel="00000000" w:rsidP="00000000" w:rsidRDefault="00000000" w:rsidRPr="00000000" w14:paraId="00000010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b w:val="1"/>
          <w:u w:val="single"/>
          <w:rtl w:val="0"/>
        </w:rPr>
        <w:t xml:space="preserve">ไม่อนุญาต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ให้ใช้ CSS และ JavaScript library เช่น Bootstrap, Semantic UI, React หรือ jQuery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3714750" cy="21240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1440" w:firstLine="0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ทำ Backend ขึ้นมารับไฟล์ที่อัพโหลด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ตรวจสอบเงื่อนไขว่า ไฟล์ที่อัพโหลดขนาดไม่เกิน 100MB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ไฟล์ที่อัพโหลดแล้วให้เซฟลงบนเครื่อง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สามารถอัพโหลดไฟล์ชื่อซ้ำกันได้โดยไม่ทับกัน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ให้บันทึกข้อมูลที่จำเป็นลงใน SQLite Database หรือระบบเก็บข้อมูลอื่นๆ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เพื่อความง่ายในการตรวจ </w:t>
      </w:r>
      <w:r w:rsidDel="00000000" w:rsidR="00000000" w:rsidRPr="00000000">
        <w:rPr>
          <w:rFonts w:ascii="Sarabun" w:cs="Sarabun" w:eastAsia="Sarabun" w:hAnsi="Sarabun"/>
          <w:b w:val="1"/>
          <w:u w:val="single"/>
          <w:rtl w:val="0"/>
        </w:rPr>
        <w:t xml:space="preserve">ไม่อนุญาตให้โปรแกรมต่อ server อื่นๆ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 เช่น MySQL, Redis, RabbitMQ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ผู้อัพโหลดจะได้รับลิงก์สำหรับดาวน์โหลด และ ลิงก์สำหรับลบไฟล์ (ผู้ที่ไม่มีลิงก์ จะไม่สามารถดาวน์โหลดไฟล์ได้ และเฉพาะผู้อัพโหลดเท่านั้นที่ลบไฟล์ได้)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ทำหน้าสำหรับลบไฟล์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แสดงปุ่มยึนยันว่าจะลบไฟล์ (ใน Project ตัวอย่าง ทำไว้ให้แล้ว)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เมื่อยึนยันแล้วให้ลบไฟล์ออกจาก Server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2943225" cy="1276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ทำหน้าสำหรับดาวน์โหลด (ใน Project ตัวอย่าง ทำไว้ให้แล้วเฉพาะ interface)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ตรวจสอบว่าไฟล์ที่จะดาวน์โหลดมีอยู่จริงและยังไม่หมดอายุตามเงื่อนไข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แสดงปุ่มดาวน์โหลด (ถ้าหากไฟล์มีการตั้งรหัสผ่าน ให้แสดงช่องกรอกรหัสผ่าน ถ้าไม่มีรหัสผ่านไม่ต้องแสดง)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เมื่อคลิกแล้วให้ตรวจสอบรหัสผ่าน (ถ้ามี) หากถูกต้องให้ Download File ทันที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ไฟล์ที่เซฟลงเครื่องจะต้องชื่อเดียวกับไฟล์ตอนที่อัพโหลด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ระบบควรสามารถรองรับผู้ใช้งานพร้อมกันได้จำนวนมาก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ind w:left="0" w:firstLine="0"/>
        <w:jc w:val="center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</w:rPr>
        <w:drawing>
          <wp:inline distB="114300" distT="114300" distL="114300" distR="114300">
            <wp:extent cx="2990850" cy="1495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สร้างระบบลบข้อมูลอัตโนมัติ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เมื่อไฟล์หมดอายุตามเวลาที่ตั้งไว้แล้ว ระบบจะต้องลบไฟล์ออกเพื่อประหยัดพื้นที่ในการเก็บข้อมูล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การออกแบบขึ้นอยู่กับผู้สมัคร อาจจะแยกเป็นอีก Process หนึ่งไม่อยู่ใน Web Server ก็ได้</w:t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ทำ Dockerfile (ใน Project ตัวอย่าง ทำไว้ให้แล้ว)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เพื่อความปลอดภัย อนุญาตให้ใช้ Base Image จาก Docker Official Images เท่านั้น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Container ควรจะรันโดยไม่ใช้ Root และใช้ Layer เท่าที่จำเป็น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สามารถเลือกใช้ WSGI Server ได้ตามความเหมาะสม เช่น Gunicorn, uWSGI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ถ้าต้องการ Serve Static Files ใน Container ยังไม่ได้ตั้งค่าให้ Serve Static</w:t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ถ้าหาก Application ออกแบบไว้ให้ต้อง Start มากกว่า 1 Container ให้แก้ไขไฟล์ Docker Compose ที่ให้ไว้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2"/>
        </w:numPr>
        <w:spacing w:line="360" w:lineRule="auto"/>
        <w:ind w:left="144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Image อื่นๆ ที่ใช้ ต้องมาจาก Docker Official Images เท่านั้น (สามารถเขียน Dockerfile เพิ่มเติมเพื่อแก้ไข Image ได้ตามต้องการ)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ageBreakBefore w:val="0"/>
        <w:spacing w:after="0" w:before="0" w:line="360" w:lineRule="auto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gjiulykptr89" w:id="1"/>
      <w:bookmarkEnd w:id="1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วิธี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การส่งงาน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ให้ zip source code ขึ้นไปตามลิงค์ที่กำหนดให้ โดยไม่ต้องส่งไฟล์ที่เอาไว้ใน VCS ignore มาด้วย (เช่น node_modules, virtualenv)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spacing w:line="360" w:lineRule="auto"/>
        <w:ind w:left="720" w:hanging="360"/>
        <w:rPr>
          <w:rFonts w:ascii="Sarabun" w:cs="Sarabun" w:eastAsia="Sarabun" w:hAnsi="Sarabun"/>
          <w:u w:val="none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กำหนดส่ง</w:t>
      </w:r>
      <w:r w:rsidDel="00000000" w:rsidR="00000000" w:rsidRPr="00000000">
        <w:rPr>
          <w:rFonts w:ascii="Sarabun" w:cs="Sarabun" w:eastAsia="Sarabun" w:hAnsi="Sarabun"/>
          <w:b w:val="1"/>
          <w:u w:val="single"/>
          <w:rtl w:val="0"/>
        </w:rPr>
        <w:t xml:space="preserve">ภายใน 7 วัน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ตั้งแต่ได้รับ</w:t>
      </w:r>
      <w:r w:rsidDel="00000000" w:rsidR="00000000" w:rsidRPr="00000000">
        <w:rPr>
          <w:rFonts w:ascii="Sarabun" w:cs="Sarabun" w:eastAsia="Sarabun" w:hAnsi="Sarabun"/>
          <w:rtl w:val="0"/>
        </w:rPr>
        <w:t xml:space="preserve">โจทย์</w:t>
      </w:r>
    </w:p>
    <w:p w:rsidR="00000000" w:rsidDel="00000000" w:rsidP="00000000" w:rsidRDefault="00000000" w:rsidRPr="00000000" w14:paraId="00000039">
      <w:pPr>
        <w:pStyle w:val="Heading2"/>
        <w:pageBreakBefore w:val="0"/>
        <w:spacing w:after="0" w:before="0" w:line="360" w:lineRule="auto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ya2sr48dbgv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spacing w:after="0" w:before="0" w:line="360" w:lineRule="auto"/>
        <w:rPr>
          <w:rFonts w:ascii="Sarabun" w:cs="Sarabun" w:eastAsia="Sarabun" w:hAnsi="Sarabun"/>
          <w:b w:val="1"/>
          <w:sz w:val="28"/>
          <w:szCs w:val="28"/>
        </w:rPr>
      </w:pPr>
      <w:bookmarkStart w:colFirst="0" w:colLast="0" w:name="_aspm1vu2k89j" w:id="3"/>
      <w:bookmarkEnd w:id="3"/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เกณฑ์การให้คะแนน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การตรวจจะพิจารณาในหัวข้อดังนี้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Function Requirement ครบถ้วน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Security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Code Quality และ Maintainability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System Design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line="360" w:lineRule="auto"/>
        <w:ind w:left="720" w:hanging="360"/>
        <w:rPr>
          <w:rFonts w:ascii="Sarabun" w:cs="Sarabun" w:eastAsia="Sarabun" w:hAnsi="Sarabun"/>
        </w:rPr>
      </w:pPr>
      <w:r w:rsidDel="00000000" w:rsidR="00000000" w:rsidRPr="00000000">
        <w:rPr>
          <w:rFonts w:ascii="Sarabun" w:cs="Sarabun" w:eastAsia="Sarabun" w:hAnsi="Sarabun"/>
          <w:rtl w:val="0"/>
        </w:rPr>
        <w:t xml:space="preserve">Scalability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rive.google.com/file/d/1f03R7PVgF3gWdLyxNApq7XbuVxIwFSv2/view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