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B3" w:rsidRPr="00CE4BB3" w:rsidRDefault="00CE4BB3" w:rsidP="00CE4BB3">
      <w:r w:rsidRPr="00CE4BB3">
        <w:t>Appendix</w:t>
      </w:r>
    </w:p>
    <w:p w:rsidR="00CE4BB3" w:rsidRPr="00CE4BB3" w:rsidRDefault="00CE4BB3" w:rsidP="00CE4BB3">
      <w:pPr>
        <w:rPr>
          <w:i/>
          <w:iCs/>
        </w:rPr>
      </w:pPr>
      <w:r w:rsidRPr="00CE4BB3">
        <w:rPr>
          <w:i/>
          <w:iCs/>
        </w:rPr>
        <w:t>Existential Loneliness Questionnaire</w:t>
      </w:r>
    </w:p>
    <w:p w:rsidR="00CE4BB3" w:rsidRPr="00CE4BB3" w:rsidRDefault="00CE4BB3" w:rsidP="00CE4BB3">
      <w:r w:rsidRPr="00CE4BB3">
        <w:t xml:space="preserve">Circle the number that best describes how much each statement is </w:t>
      </w:r>
      <w:r w:rsidRPr="00CE4BB3">
        <w:rPr>
          <w:i/>
          <w:iCs/>
        </w:rPr>
        <w:t>true of you</w:t>
      </w:r>
      <w:r w:rsidRPr="00CE4BB3">
        <w:t>. For example, if you circle 1, this</w:t>
      </w:r>
      <w:r>
        <w:t xml:space="preserve"> </w:t>
      </w:r>
      <w:r w:rsidRPr="00CE4BB3">
        <w:t xml:space="preserve">means that this statement is </w:t>
      </w:r>
      <w:r w:rsidRPr="00CE4BB3">
        <w:rPr>
          <w:i/>
          <w:iCs/>
        </w:rPr>
        <w:t>not at all true of you</w:t>
      </w:r>
      <w:r w:rsidRPr="00CE4BB3">
        <w:t xml:space="preserve">; if you circle 6, this means that it is </w:t>
      </w:r>
      <w:r w:rsidRPr="00CE4BB3">
        <w:rPr>
          <w:i/>
          <w:iCs/>
        </w:rPr>
        <w:t>true of you very much</w:t>
      </w:r>
      <w:r w:rsidRPr="00CE4BB3">
        <w:t>.</w:t>
      </w:r>
    </w:p>
    <w:p w:rsidR="00CE4BB3" w:rsidRPr="00CE4BB3" w:rsidRDefault="00CE4BB3" w:rsidP="00CE4BB3">
      <w:r w:rsidRPr="00CE4BB3">
        <w:t xml:space="preserve">If you circle 3, this means that it is </w:t>
      </w:r>
      <w:r w:rsidRPr="00CE4BB3">
        <w:rPr>
          <w:i/>
          <w:iCs/>
        </w:rPr>
        <w:t>sometimes true of you</w:t>
      </w:r>
      <w:r w:rsidRPr="00CE4BB3">
        <w:t>.</w:t>
      </w:r>
    </w:p>
    <w:p w:rsidR="00CE4BB3" w:rsidRPr="00CE4BB3" w:rsidRDefault="00CE4BB3" w:rsidP="00CE4BB3">
      <w:r w:rsidRPr="00CE4BB3">
        <w:t>1 2 3 4 5 6</w:t>
      </w:r>
    </w:p>
    <w:p w:rsidR="00CE4BB3" w:rsidRPr="00CE4BB3" w:rsidRDefault="00CE4BB3" w:rsidP="00CE4BB3">
      <w:r w:rsidRPr="00CE4BB3">
        <w:t>Not at all</w:t>
      </w:r>
    </w:p>
    <w:p w:rsidR="00CE4BB3" w:rsidRPr="00CE4BB3" w:rsidRDefault="00CE4BB3" w:rsidP="00CE4BB3">
      <w:proofErr w:type="gramStart"/>
      <w:r w:rsidRPr="00CE4BB3">
        <w:t>true</w:t>
      </w:r>
      <w:proofErr w:type="gramEnd"/>
      <w:r w:rsidRPr="00CE4BB3">
        <w:t xml:space="preserve"> of me</w:t>
      </w:r>
    </w:p>
    <w:p w:rsidR="00CE4BB3" w:rsidRPr="00CE4BB3" w:rsidRDefault="00CE4BB3" w:rsidP="00CE4BB3">
      <w:r w:rsidRPr="00CE4BB3">
        <w:t>Sometimes</w:t>
      </w:r>
    </w:p>
    <w:p w:rsidR="00CE4BB3" w:rsidRPr="00CE4BB3" w:rsidRDefault="00CE4BB3" w:rsidP="00CE4BB3">
      <w:proofErr w:type="gramStart"/>
      <w:r w:rsidRPr="00CE4BB3">
        <w:t>true</w:t>
      </w:r>
      <w:proofErr w:type="gramEnd"/>
      <w:r w:rsidRPr="00CE4BB3">
        <w:t xml:space="preserve"> of me</w:t>
      </w:r>
    </w:p>
    <w:p w:rsidR="00CE4BB3" w:rsidRPr="00CE4BB3" w:rsidRDefault="00CE4BB3" w:rsidP="00CE4BB3">
      <w:r w:rsidRPr="00CE4BB3">
        <w:t>Very much</w:t>
      </w:r>
    </w:p>
    <w:p w:rsidR="00CE4BB3" w:rsidRDefault="00CE4BB3" w:rsidP="00CE4BB3">
      <w:proofErr w:type="gramStart"/>
      <w:r w:rsidRPr="00CE4BB3">
        <w:t>true</w:t>
      </w:r>
      <w:proofErr w:type="gramEnd"/>
      <w:r w:rsidRPr="00CE4BB3">
        <w:t xml:space="preserve"> of me</w:t>
      </w:r>
    </w:p>
    <w:p w:rsidR="006457D0" w:rsidRPr="006457D0" w:rsidRDefault="006457D0" w:rsidP="006457D0">
      <w:r>
        <w:t>*</w:t>
      </w:r>
      <w:bookmarkStart w:id="0" w:name="_GoBack"/>
      <w:bookmarkEnd w:id="0"/>
      <w:r w:rsidRPr="006457D0">
        <w:t>1. I am happy with the way I have lived my life</w:t>
      </w:r>
    </w:p>
    <w:p w:rsidR="006457D0" w:rsidRPr="006457D0" w:rsidRDefault="006457D0" w:rsidP="006457D0">
      <w:r w:rsidRPr="006457D0">
        <w:t>2. I have not made any lasting contribution in life</w:t>
      </w:r>
    </w:p>
    <w:p w:rsidR="006457D0" w:rsidRPr="006457D0" w:rsidRDefault="006457D0" w:rsidP="006457D0">
      <w:r w:rsidRPr="006457D0">
        <w:t>*3. There is a purpose to my life</w:t>
      </w:r>
    </w:p>
    <w:p w:rsidR="006457D0" w:rsidRPr="006457D0" w:rsidRDefault="006457D0" w:rsidP="006457D0">
      <w:r w:rsidRPr="006457D0">
        <w:t>4. I have ignored what really matters in my life</w:t>
      </w:r>
    </w:p>
    <w:p w:rsidR="006457D0" w:rsidRPr="006457D0" w:rsidRDefault="006457D0" w:rsidP="006457D0">
      <w:r w:rsidRPr="006457D0">
        <w:t>5. I have lost most of the people that I am close to</w:t>
      </w:r>
    </w:p>
    <w:p w:rsidR="006457D0" w:rsidRPr="006457D0" w:rsidRDefault="006457D0" w:rsidP="006457D0">
      <w:r w:rsidRPr="006457D0">
        <w:t>*6. I am surrounded by strangers I cannot connect with</w:t>
      </w:r>
    </w:p>
    <w:p w:rsidR="006457D0" w:rsidRPr="006457D0" w:rsidRDefault="006457D0" w:rsidP="006457D0">
      <w:r w:rsidRPr="006457D0">
        <w:t>*7. Since being diagnosed with HIV I have had trouble finding people I can talk to</w:t>
      </w:r>
    </w:p>
    <w:p w:rsidR="006457D0" w:rsidRPr="006457D0" w:rsidRDefault="006457D0" w:rsidP="006457D0">
      <w:r w:rsidRPr="006457D0">
        <w:t>*8. I feel lonely</w:t>
      </w:r>
    </w:p>
    <w:p w:rsidR="006457D0" w:rsidRPr="006457D0" w:rsidRDefault="006457D0" w:rsidP="006457D0">
      <w:r w:rsidRPr="006457D0">
        <w:t>*9. When I feel lonely, I do whatever I can not to think about those feelings</w:t>
      </w:r>
    </w:p>
    <w:p w:rsidR="006457D0" w:rsidRPr="006457D0" w:rsidRDefault="006457D0" w:rsidP="006457D0">
      <w:r w:rsidRPr="006457D0">
        <w:t>10. I’ll do anything in order not to be alone</w:t>
      </w:r>
    </w:p>
    <w:p w:rsidR="006457D0" w:rsidRPr="006457D0" w:rsidRDefault="006457D0" w:rsidP="006457D0">
      <w:r w:rsidRPr="006457D0">
        <w:t>11. My days seem to go on forever, and I feel that I’m just putting in time</w:t>
      </w:r>
    </w:p>
    <w:p w:rsidR="006457D0" w:rsidRPr="006457D0" w:rsidRDefault="006457D0" w:rsidP="006457D0">
      <w:r w:rsidRPr="006457D0">
        <w:t>*12. I feel I have people I can trust and rely on if I need them</w:t>
      </w:r>
    </w:p>
    <w:p w:rsidR="006457D0" w:rsidRPr="006457D0" w:rsidRDefault="006457D0" w:rsidP="006457D0">
      <w:r w:rsidRPr="006457D0">
        <w:t>*13. My fears of being rejected because of HIV have made it harder to be around other people</w:t>
      </w:r>
    </w:p>
    <w:p w:rsidR="006457D0" w:rsidRPr="006457D0" w:rsidRDefault="006457D0" w:rsidP="006457D0">
      <w:r w:rsidRPr="006457D0">
        <w:lastRenderedPageBreak/>
        <w:t>14. I feel that things around me are unfamiliar</w:t>
      </w:r>
    </w:p>
    <w:p w:rsidR="006457D0" w:rsidRPr="006457D0" w:rsidRDefault="006457D0" w:rsidP="006457D0">
      <w:r w:rsidRPr="006457D0">
        <w:t>*15. If I had the right relationship, I would never feel alone</w:t>
      </w:r>
    </w:p>
    <w:p w:rsidR="006457D0" w:rsidRPr="006457D0" w:rsidRDefault="006457D0" w:rsidP="006457D0">
      <w:r w:rsidRPr="006457D0">
        <w:t>*16. I stay in bad relationships too long in order not to be alone</w:t>
      </w:r>
    </w:p>
    <w:p w:rsidR="006457D0" w:rsidRPr="006457D0" w:rsidRDefault="006457D0" w:rsidP="006457D0">
      <w:r w:rsidRPr="006457D0">
        <w:t>*17. I immediately get involved in new relationships as soon as I break up</w:t>
      </w:r>
    </w:p>
    <w:p w:rsidR="006457D0" w:rsidRPr="006457D0" w:rsidRDefault="006457D0" w:rsidP="006457D0">
      <w:r w:rsidRPr="006457D0">
        <w:t>*18. I feel helpless</w:t>
      </w:r>
    </w:p>
    <w:p w:rsidR="006457D0" w:rsidRPr="006457D0" w:rsidRDefault="006457D0" w:rsidP="006457D0">
      <w:r w:rsidRPr="006457D0">
        <w:t>19. I have goals in my life</w:t>
      </w:r>
    </w:p>
    <w:p w:rsidR="006457D0" w:rsidRPr="006457D0" w:rsidRDefault="006457D0" w:rsidP="006457D0">
      <w:r w:rsidRPr="006457D0">
        <w:t>20. When I’m with other people, I feel connected to them</w:t>
      </w:r>
    </w:p>
    <w:p w:rsidR="006457D0" w:rsidRPr="006457D0" w:rsidRDefault="006457D0" w:rsidP="006457D0">
      <w:r w:rsidRPr="006457D0">
        <w:t>*21. I feel alone</w:t>
      </w:r>
    </w:p>
    <w:p w:rsidR="006457D0" w:rsidRPr="006457D0" w:rsidRDefault="006457D0" w:rsidP="006457D0">
      <w:r w:rsidRPr="006457D0">
        <w:t>22. I still feel close to my old friends</w:t>
      </w:r>
    </w:p>
    <w:p w:rsidR="006457D0" w:rsidRPr="006457D0" w:rsidRDefault="006457D0" w:rsidP="006457D0">
      <w:r w:rsidRPr="006457D0">
        <w:t>*23. I mean something to others</w:t>
      </w:r>
    </w:p>
    <w:p w:rsidR="006457D0" w:rsidRPr="006457D0" w:rsidRDefault="006457D0" w:rsidP="006457D0">
      <w:r w:rsidRPr="006457D0">
        <w:t>*24. Important relationships have ended or become weaker</w:t>
      </w:r>
    </w:p>
    <w:p w:rsidR="006457D0" w:rsidRPr="006457D0" w:rsidRDefault="006457D0" w:rsidP="006457D0">
      <w:r w:rsidRPr="006457D0">
        <w:t>*25. I feel at the mercy of the world</w:t>
      </w:r>
    </w:p>
    <w:p w:rsidR="006457D0" w:rsidRPr="006457D0" w:rsidRDefault="006457D0" w:rsidP="006457D0">
      <w:r w:rsidRPr="006457D0">
        <w:t>*26. I feel dead</w:t>
      </w:r>
    </w:p>
    <w:p w:rsidR="006457D0" w:rsidRPr="006457D0" w:rsidRDefault="006457D0" w:rsidP="006457D0">
      <w:r w:rsidRPr="006457D0">
        <w:t>*27. The universe is full of meaning</w:t>
      </w:r>
    </w:p>
    <w:p w:rsidR="006457D0" w:rsidRPr="006457D0" w:rsidRDefault="006457D0" w:rsidP="006457D0">
      <w:r w:rsidRPr="006457D0">
        <w:t>28. I have faced death and realize it will happen to everyone</w:t>
      </w:r>
    </w:p>
    <w:p w:rsidR="006457D0" w:rsidRPr="006457D0" w:rsidRDefault="006457D0" w:rsidP="006457D0">
      <w:r w:rsidRPr="006457D0">
        <w:t>*29. I feel that there is little point to life</w:t>
      </w:r>
    </w:p>
    <w:p w:rsidR="006457D0" w:rsidRPr="006457D0" w:rsidRDefault="006457D0" w:rsidP="006457D0">
      <w:r w:rsidRPr="006457D0">
        <w:t>*30. No one else in the world can understand my feelings</w:t>
      </w:r>
    </w:p>
    <w:p w:rsidR="006457D0" w:rsidRPr="006457D0" w:rsidRDefault="006457D0" w:rsidP="006457D0">
      <w:r w:rsidRPr="006457D0">
        <w:t>*31. My world seems so different from everybody else’s</w:t>
      </w:r>
    </w:p>
    <w:p w:rsidR="006457D0" w:rsidRPr="00CE4BB3" w:rsidRDefault="006457D0" w:rsidP="006457D0">
      <w:r w:rsidRPr="006457D0">
        <w:t>*32. Because I am HIV_ I feel hopeless about having a romantic relationship</w:t>
      </w:r>
    </w:p>
    <w:p w:rsidR="00CE4BB3" w:rsidRDefault="00CE4BB3" w:rsidP="00CE4BB3"/>
    <w:sectPr w:rsidR="00CE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B3"/>
    <w:rsid w:val="00494855"/>
    <w:rsid w:val="006457D0"/>
    <w:rsid w:val="00CE4BB3"/>
    <w:rsid w:val="00D8224D"/>
    <w:rsid w:val="00F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Samantha</cp:lastModifiedBy>
  <cp:revision>4</cp:revision>
  <dcterms:created xsi:type="dcterms:W3CDTF">2014-02-03T02:05:00Z</dcterms:created>
  <dcterms:modified xsi:type="dcterms:W3CDTF">2014-04-28T23:35:00Z</dcterms:modified>
</cp:coreProperties>
</file>