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120" w:type="dxa"/>
        <w:tblInd w:w="93" w:type="dxa"/>
        <w:tblLook w:val="04A0"/>
      </w:tblPr>
      <w:tblGrid>
        <w:gridCol w:w="7120"/>
      </w:tblGrid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Car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speed ice glass color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vehicle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Chevrolet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engine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gas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drive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engine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red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vehicle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SUV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wreck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truck van gas drive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vehicle truck Pontiac SUV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truck driveway road wheel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Fast Transportation Movement Traffic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wash drive crash speeding tickets truck car show car lot buy expensive gas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transport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mustang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gas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upkeep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vehicle transportation green red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bike wheel license drive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key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quick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beautiful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wash new old wreck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metal Difficult safe powerful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Honda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high mileage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bike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red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four wheels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vehicle 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charger fast fusion radio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shiny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new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smell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fast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silver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wheel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metal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 xml:space="preserve">parts engine doors sports 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vroom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speedy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lastRenderedPageBreak/>
              <w:t>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bike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skateboard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walk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 xml:space="preserve">door engine 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Turbo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Supercharge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Horsepower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Torque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 xml:space="preserve">truck van gas tires 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sports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SUVs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red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ford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dodge ford truck red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bus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engine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essential gas stress repairs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small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gas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motor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Horn Fast Sleek Reliable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stereo drive horn wheel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A VEHICAL USED FOR TRANSPORTATION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wheels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highway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gas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shiny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gas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money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SUV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van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Motorcycle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 xml:space="preserve">Vehicle Truck Gas Drive 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 xml:space="preserve">moving gas broken tires 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Porsche Acura Honda Toyota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window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road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drive road gas radio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boat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van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truck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SUV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roads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travel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horn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wash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driver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seat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Honda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ford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dodge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jeep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lastRenderedPageBreak/>
              <w:t>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Accident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Travel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Police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Seat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Driving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Road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vehicle wheels transport door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Vehicle Highway Accident Drive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model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year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color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van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 xml:space="preserve">Fast New  Sporty Black 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>transportation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>storage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>haul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brakes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ignition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horn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Motor  Bicycle drive Wheels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road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engine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engine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brake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wheels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four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race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country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1849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</w:p>
        </w:tc>
      </w:tr>
      <w:tr w:rsidR="00801849" w:rsidRPr="00801849" w:rsidTr="00801849">
        <w:trPr>
          <w:trHeight w:val="30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849" w:rsidRPr="00801849" w:rsidRDefault="00801849" w:rsidP="0080184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801849">
              <w:rPr>
                <w:rFonts w:ascii="Calibri" w:eastAsia="Times New Roman" w:hAnsi="Calibri" w:cs="Calibri"/>
                <w:color w:val="000000"/>
              </w:rPr>
              <w:t>Ferrari Lamborghini Honda Mustang</w:t>
            </w:r>
          </w:p>
        </w:tc>
      </w:tr>
    </w:tbl>
    <w:p w:rsidR="000F3080" w:rsidRDefault="00801849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849"/>
    <w:rsid w:val="003B32F8"/>
    <w:rsid w:val="003E2CFA"/>
    <w:rsid w:val="005067C4"/>
    <w:rsid w:val="00801849"/>
    <w:rsid w:val="00AA143C"/>
    <w:rsid w:val="00CF1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2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2011-06-12T02:50:00Z</dcterms:created>
  <dcterms:modified xsi:type="dcterms:W3CDTF">2011-06-12T03:01:00Z</dcterms:modified>
</cp:coreProperties>
</file>