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97D" w:rsidRPr="0022697D" w:rsidRDefault="0022697D" w:rsidP="0022697D">
      <w:r w:rsidRPr="0022697D">
        <w:t>Madam Speaker, last</w:t>
      </w:r>
    </w:p>
    <w:p w:rsidR="0022697D" w:rsidRPr="0022697D" w:rsidRDefault="0022697D" w:rsidP="0022697D">
      <w:proofErr w:type="gramStart"/>
      <w:r w:rsidRPr="0022697D">
        <w:t>week</w:t>
      </w:r>
      <w:proofErr w:type="gramEnd"/>
      <w:r w:rsidRPr="0022697D">
        <w:t xml:space="preserve"> we got the troubling news that</w:t>
      </w:r>
    </w:p>
    <w:p w:rsidR="0022697D" w:rsidRPr="0022697D" w:rsidRDefault="0022697D" w:rsidP="0022697D">
      <w:r w:rsidRPr="0022697D">
        <w:t>Venezuelan President Hugo Chavez was</w:t>
      </w:r>
    </w:p>
    <w:p w:rsidR="0022697D" w:rsidRPr="0022697D" w:rsidRDefault="0022697D" w:rsidP="0022697D">
      <w:proofErr w:type="gramStart"/>
      <w:r w:rsidRPr="0022697D">
        <w:t>joining</w:t>
      </w:r>
      <w:proofErr w:type="gramEnd"/>
      <w:r w:rsidRPr="0022697D">
        <w:t xml:space="preserve"> Russia and Nicaragua in recognizing</w:t>
      </w:r>
    </w:p>
    <w:p w:rsidR="0022697D" w:rsidRPr="0022697D" w:rsidRDefault="0022697D" w:rsidP="0022697D">
      <w:proofErr w:type="gramStart"/>
      <w:r w:rsidRPr="0022697D">
        <w:t>the</w:t>
      </w:r>
      <w:proofErr w:type="gramEnd"/>
      <w:r w:rsidRPr="0022697D">
        <w:t xml:space="preserve"> Abkhazia and South Ossetia</w:t>
      </w:r>
    </w:p>
    <w:p w:rsidR="0022697D" w:rsidRPr="0022697D" w:rsidRDefault="0022697D" w:rsidP="0022697D">
      <w:proofErr w:type="gramStart"/>
      <w:r w:rsidRPr="0022697D">
        <w:t>territories</w:t>
      </w:r>
      <w:proofErr w:type="gramEnd"/>
      <w:r w:rsidRPr="0022697D">
        <w:t xml:space="preserve"> of Georgia as independent</w:t>
      </w:r>
    </w:p>
    <w:p w:rsidR="0022697D" w:rsidRPr="0022697D" w:rsidRDefault="0022697D" w:rsidP="0022697D">
      <w:proofErr w:type="gramStart"/>
      <w:r w:rsidRPr="0022697D">
        <w:t>countries</w:t>
      </w:r>
      <w:proofErr w:type="gramEnd"/>
      <w:r w:rsidRPr="0022697D">
        <w:t>. This is very troubling. The</w:t>
      </w:r>
    </w:p>
    <w:p w:rsidR="0022697D" w:rsidRPr="0022697D" w:rsidRDefault="0022697D" w:rsidP="0022697D">
      <w:proofErr w:type="gramStart"/>
      <w:r w:rsidRPr="0022697D">
        <w:t>international</w:t>
      </w:r>
      <w:proofErr w:type="gramEnd"/>
      <w:r w:rsidRPr="0022697D">
        <w:t xml:space="preserve"> community recognizes</w:t>
      </w:r>
    </w:p>
    <w:p w:rsidR="0022697D" w:rsidRPr="0022697D" w:rsidRDefault="0022697D" w:rsidP="0022697D">
      <w:proofErr w:type="gramStart"/>
      <w:r w:rsidRPr="0022697D">
        <w:t>the</w:t>
      </w:r>
      <w:proofErr w:type="gramEnd"/>
      <w:r w:rsidRPr="0022697D">
        <w:t xml:space="preserve"> territorial integrity of Georgia,</w:t>
      </w:r>
    </w:p>
    <w:p w:rsidR="0022697D" w:rsidRPr="0022697D" w:rsidRDefault="0022697D" w:rsidP="0022697D">
      <w:proofErr w:type="gramStart"/>
      <w:r w:rsidRPr="0022697D">
        <w:t>and</w:t>
      </w:r>
      <w:proofErr w:type="gramEnd"/>
      <w:r w:rsidRPr="0022697D">
        <w:t xml:space="preserve"> now we have to wonder, with</w:t>
      </w:r>
    </w:p>
    <w:p w:rsidR="0022697D" w:rsidRPr="0022697D" w:rsidRDefault="0022697D" w:rsidP="0022697D">
      <w:r w:rsidRPr="0022697D">
        <w:t>Chavez’s move, what other countries</w:t>
      </w:r>
    </w:p>
    <w:p w:rsidR="0022697D" w:rsidRPr="0022697D" w:rsidRDefault="0022697D" w:rsidP="0022697D">
      <w:proofErr w:type="gramStart"/>
      <w:r w:rsidRPr="0022697D">
        <w:t>might</w:t>
      </w:r>
      <w:proofErr w:type="gramEnd"/>
      <w:r w:rsidRPr="0022697D">
        <w:t xml:space="preserve"> join him in this effort.</w:t>
      </w:r>
    </w:p>
    <w:p w:rsidR="0022697D" w:rsidRPr="0022697D" w:rsidRDefault="0022697D" w:rsidP="0022697D">
      <w:r w:rsidRPr="0022697D">
        <w:t>It is absolutely essential that we</w:t>
      </w:r>
    </w:p>
    <w:p w:rsidR="0022697D" w:rsidRPr="0022697D" w:rsidRDefault="0022697D" w:rsidP="0022697D">
      <w:proofErr w:type="gramStart"/>
      <w:r w:rsidRPr="0022697D">
        <w:t>stand</w:t>
      </w:r>
      <w:proofErr w:type="gramEnd"/>
      <w:r w:rsidRPr="0022697D">
        <w:t xml:space="preserve"> with our ally, Georgia, in doing</w:t>
      </w:r>
    </w:p>
    <w:p w:rsidR="0022697D" w:rsidRPr="0022697D" w:rsidRDefault="0022697D" w:rsidP="0022697D">
      <w:proofErr w:type="gramStart"/>
      <w:r w:rsidRPr="0022697D">
        <w:t>everything</w:t>
      </w:r>
      <w:proofErr w:type="gramEnd"/>
      <w:r w:rsidRPr="0022697D">
        <w:t xml:space="preserve"> that we can to strengthen</w:t>
      </w:r>
    </w:p>
    <w:p w:rsidR="0022697D" w:rsidRPr="0022697D" w:rsidRDefault="0022697D" w:rsidP="0022697D">
      <w:proofErr w:type="gramStart"/>
      <w:r w:rsidRPr="0022697D">
        <w:t>democracy</w:t>
      </w:r>
      <w:proofErr w:type="gramEnd"/>
      <w:r w:rsidRPr="0022697D">
        <w:t>, the rule of law, and the institutions</w:t>
      </w:r>
    </w:p>
    <w:p w:rsidR="0022697D" w:rsidRPr="0022697D" w:rsidRDefault="0022697D" w:rsidP="0022697D">
      <w:proofErr w:type="gramStart"/>
      <w:r w:rsidRPr="0022697D">
        <w:t>that</w:t>
      </w:r>
      <w:proofErr w:type="gramEnd"/>
      <w:r w:rsidRPr="0022697D">
        <w:t xml:space="preserve"> exist there.</w:t>
      </w:r>
    </w:p>
    <w:p w:rsidR="0022697D" w:rsidRPr="0022697D" w:rsidRDefault="0022697D" w:rsidP="0022697D">
      <w:r w:rsidRPr="0022697D">
        <w:t>Senator KERRY and I have joined in</w:t>
      </w:r>
    </w:p>
    <w:p w:rsidR="0022697D" w:rsidRPr="0022697D" w:rsidRDefault="0022697D" w:rsidP="0022697D">
      <w:proofErr w:type="gramStart"/>
      <w:r w:rsidRPr="0022697D">
        <w:t>introducing</w:t>
      </w:r>
      <w:proofErr w:type="gramEnd"/>
      <w:r w:rsidRPr="0022697D">
        <w:t xml:space="preserve"> a resolution calling for the</w:t>
      </w:r>
    </w:p>
    <w:p w:rsidR="0022697D" w:rsidRPr="0022697D" w:rsidRDefault="0022697D" w:rsidP="0022697D">
      <w:proofErr w:type="gramStart"/>
      <w:r w:rsidRPr="0022697D">
        <w:t>establishment</w:t>
      </w:r>
      <w:proofErr w:type="gramEnd"/>
      <w:r w:rsidRPr="0022697D">
        <w:t xml:space="preserve"> of a U.S.-Georgia free</w:t>
      </w:r>
    </w:p>
    <w:p w:rsidR="0022697D" w:rsidRPr="0022697D" w:rsidRDefault="0022697D" w:rsidP="0022697D">
      <w:proofErr w:type="gramStart"/>
      <w:r w:rsidRPr="0022697D">
        <w:t>trade</w:t>
      </w:r>
      <w:proofErr w:type="gramEnd"/>
      <w:r w:rsidRPr="0022697D">
        <w:t xml:space="preserve"> agreement. The actions of Chavez</w:t>
      </w:r>
    </w:p>
    <w:p w:rsidR="0022697D" w:rsidRPr="0022697D" w:rsidRDefault="0022697D" w:rsidP="0022697D">
      <w:proofErr w:type="gramStart"/>
      <w:r w:rsidRPr="0022697D">
        <w:t>make</w:t>
      </w:r>
      <w:proofErr w:type="gramEnd"/>
      <w:r w:rsidRPr="0022697D">
        <w:t xml:space="preserve"> that even more important today</w:t>
      </w:r>
    </w:p>
    <w:p w:rsidR="0022697D" w:rsidRPr="0022697D" w:rsidRDefault="0022697D" w:rsidP="0022697D">
      <w:proofErr w:type="gramStart"/>
      <w:r w:rsidRPr="0022697D">
        <w:t>than</w:t>
      </w:r>
      <w:proofErr w:type="gramEnd"/>
      <w:r w:rsidRPr="0022697D">
        <w:t xml:space="preserve"> ever. We need to do all that we</w:t>
      </w:r>
    </w:p>
    <w:p w:rsidR="0022697D" w:rsidRPr="0022697D" w:rsidRDefault="0022697D" w:rsidP="0022697D">
      <w:proofErr w:type="gramStart"/>
      <w:r w:rsidRPr="0022697D">
        <w:t>can</w:t>
      </w:r>
      <w:proofErr w:type="gramEnd"/>
      <w:r w:rsidRPr="0022697D">
        <w:t xml:space="preserve"> to help strengthen and bolster our</w:t>
      </w:r>
    </w:p>
    <w:p w:rsidR="0022697D" w:rsidRPr="0022697D" w:rsidRDefault="0022697D" w:rsidP="0022697D">
      <w:proofErr w:type="gramStart"/>
      <w:r w:rsidRPr="0022697D">
        <w:t>economy</w:t>
      </w:r>
      <w:proofErr w:type="gramEnd"/>
      <w:r w:rsidRPr="0022697D">
        <w:t xml:space="preserve"> and their economy as well.</w:t>
      </w:r>
    </w:p>
    <w:p w:rsidR="0022697D" w:rsidRPr="0022697D" w:rsidRDefault="0022697D" w:rsidP="0022697D">
      <w:r w:rsidRPr="0022697D">
        <w:lastRenderedPageBreak/>
        <w:t>Let’s pass this resolution and ensure</w:t>
      </w:r>
    </w:p>
    <w:p w:rsidR="0022697D" w:rsidRPr="0022697D" w:rsidRDefault="0022697D" w:rsidP="0022697D">
      <w:proofErr w:type="gramStart"/>
      <w:r w:rsidRPr="0022697D">
        <w:t>that</w:t>
      </w:r>
      <w:proofErr w:type="gramEnd"/>
      <w:r w:rsidRPr="0022697D">
        <w:t xml:space="preserve"> the free people of Georgia are able</w:t>
      </w:r>
    </w:p>
    <w:p w:rsidR="001A00E5" w:rsidRDefault="0022697D" w:rsidP="0022697D">
      <w:proofErr w:type="gramStart"/>
      <w:r w:rsidRPr="0022697D">
        <w:t>to</w:t>
      </w:r>
      <w:proofErr w:type="gramEnd"/>
      <w:r w:rsidRPr="0022697D">
        <w:t xml:space="preserve"> succeed.</w:t>
      </w:r>
    </w:p>
    <w:sectPr w:rsidR="001A00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CE5" w:rsidRDefault="00FD5CE5" w:rsidP="0022697D">
      <w:pPr>
        <w:spacing w:after="0" w:line="240" w:lineRule="auto"/>
      </w:pPr>
      <w:r>
        <w:separator/>
      </w:r>
    </w:p>
  </w:endnote>
  <w:endnote w:type="continuationSeparator" w:id="0">
    <w:p w:rsidR="00FD5CE5" w:rsidRDefault="00FD5CE5" w:rsidP="00226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97D" w:rsidRDefault="0022697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97D" w:rsidRDefault="0022697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97D" w:rsidRDefault="002269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CE5" w:rsidRDefault="00FD5CE5" w:rsidP="0022697D">
      <w:pPr>
        <w:spacing w:after="0" w:line="240" w:lineRule="auto"/>
      </w:pPr>
      <w:r>
        <w:separator/>
      </w:r>
    </w:p>
  </w:footnote>
  <w:footnote w:type="continuationSeparator" w:id="0">
    <w:p w:rsidR="00FD5CE5" w:rsidRDefault="00FD5CE5" w:rsidP="002269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97D" w:rsidRDefault="0022697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97D" w:rsidRDefault="0022697D">
    <w:pPr>
      <w:pStyle w:val="Header"/>
    </w:pPr>
    <w:r>
      <w:t>Dreier</w:t>
    </w:r>
    <w:r>
      <w:tab/>
      <w:t>September 16, 2009</w:t>
    </w:r>
    <w:r>
      <w:tab/>
    </w:r>
    <w:r>
      <w:t>Russia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97D" w:rsidRDefault="002269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97D"/>
    <w:rsid w:val="001A00E5"/>
    <w:rsid w:val="0022697D"/>
    <w:rsid w:val="00FD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97D"/>
  </w:style>
  <w:style w:type="paragraph" w:styleId="Footer">
    <w:name w:val="footer"/>
    <w:basedOn w:val="Normal"/>
    <w:link w:val="FooterChar"/>
    <w:uiPriority w:val="99"/>
    <w:unhideWhenUsed/>
    <w:rsid w:val="00226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9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97D"/>
  </w:style>
  <w:style w:type="paragraph" w:styleId="Footer">
    <w:name w:val="footer"/>
    <w:basedOn w:val="Normal"/>
    <w:link w:val="FooterChar"/>
    <w:uiPriority w:val="99"/>
    <w:unhideWhenUsed/>
    <w:rsid w:val="00226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147</Words>
  <Characters>838</Characters>
  <Application>Microsoft Office Word</Application>
  <DocSecurity>0</DocSecurity>
  <Lines>6</Lines>
  <Paragraphs>1</Paragraphs>
  <ScaleCrop>false</ScaleCrop>
  <Company>Missouri State University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2013-11-12T21:02:00Z</dcterms:created>
  <dcterms:modified xsi:type="dcterms:W3CDTF">2013-11-12T21:06:00Z</dcterms:modified>
</cp:coreProperties>
</file>