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8F2" w:rsidRPr="00A408F2" w:rsidRDefault="00A408F2" w:rsidP="00A408F2">
      <w:r w:rsidRPr="00A408F2">
        <w:t>Madam Speaker, I was recently</w:t>
      </w:r>
    </w:p>
    <w:p w:rsidR="00A408F2" w:rsidRPr="00A408F2" w:rsidRDefault="00A408F2" w:rsidP="00A408F2">
      <w:proofErr w:type="gramStart"/>
      <w:r w:rsidRPr="00A408F2">
        <w:t>asked</w:t>
      </w:r>
      <w:proofErr w:type="gramEnd"/>
      <w:r w:rsidRPr="00A408F2">
        <w:t xml:space="preserve"> why I thought it was a</w:t>
      </w:r>
    </w:p>
    <w:p w:rsidR="00A408F2" w:rsidRPr="00A408F2" w:rsidRDefault="00A408F2" w:rsidP="00A408F2">
      <w:proofErr w:type="gramStart"/>
      <w:r w:rsidRPr="00A408F2">
        <w:t>bad</w:t>
      </w:r>
      <w:proofErr w:type="gramEnd"/>
      <w:r w:rsidRPr="00A408F2">
        <w:t xml:space="preserve"> idea for the President to initiate a</w:t>
      </w:r>
    </w:p>
    <w:p w:rsidR="00A408F2" w:rsidRPr="00A408F2" w:rsidRDefault="00A408F2" w:rsidP="00A408F2">
      <w:proofErr w:type="gramStart"/>
      <w:r w:rsidRPr="00A408F2">
        <w:t>war</w:t>
      </w:r>
      <w:proofErr w:type="gramEnd"/>
      <w:r w:rsidRPr="00A408F2">
        <w:t xml:space="preserve"> against Iraq. I responded by saying</w:t>
      </w:r>
    </w:p>
    <w:p w:rsidR="00A408F2" w:rsidRPr="00A408F2" w:rsidRDefault="00A408F2" w:rsidP="00A408F2">
      <w:proofErr w:type="gramStart"/>
      <w:r w:rsidRPr="00A408F2">
        <w:t>that</w:t>
      </w:r>
      <w:proofErr w:type="gramEnd"/>
      <w:r w:rsidRPr="00A408F2">
        <w:t xml:space="preserve"> I could easily give a half a dozen</w:t>
      </w:r>
    </w:p>
    <w:p w:rsidR="00A408F2" w:rsidRPr="00A408F2" w:rsidRDefault="00A408F2" w:rsidP="00A408F2">
      <w:proofErr w:type="gramStart"/>
      <w:r w:rsidRPr="00A408F2">
        <w:t>reasons</w:t>
      </w:r>
      <w:proofErr w:type="gramEnd"/>
      <w:r w:rsidRPr="00A408F2">
        <w:t xml:space="preserve"> why; and if I took a minute, I</w:t>
      </w:r>
    </w:p>
    <w:p w:rsidR="00A408F2" w:rsidRPr="00A408F2" w:rsidRDefault="00A408F2" w:rsidP="00A408F2">
      <w:proofErr w:type="gramStart"/>
      <w:r w:rsidRPr="00A408F2">
        <w:t>could</w:t>
      </w:r>
      <w:proofErr w:type="gramEnd"/>
      <w:r w:rsidRPr="00A408F2">
        <w:t xml:space="preserve"> give a full dozen. For starters,</w:t>
      </w:r>
    </w:p>
    <w:p w:rsidR="00A408F2" w:rsidRPr="00A408F2" w:rsidRDefault="00A408F2" w:rsidP="00A408F2">
      <w:proofErr w:type="gramStart"/>
      <w:r w:rsidRPr="00A408F2">
        <w:t>here</w:t>
      </w:r>
      <w:proofErr w:type="gramEnd"/>
      <w:r w:rsidRPr="00A408F2">
        <w:t xml:space="preserve"> is a half a dozen.</w:t>
      </w:r>
    </w:p>
    <w:p w:rsidR="00A408F2" w:rsidRPr="00A408F2" w:rsidRDefault="00A408F2" w:rsidP="00A408F2">
      <w:r w:rsidRPr="00A408F2">
        <w:t>Number one, Congress has not given</w:t>
      </w:r>
    </w:p>
    <w:p w:rsidR="00A408F2" w:rsidRPr="00A408F2" w:rsidRDefault="00A408F2" w:rsidP="00A408F2">
      <w:proofErr w:type="gramStart"/>
      <w:r w:rsidRPr="00A408F2">
        <w:t>the</w:t>
      </w:r>
      <w:proofErr w:type="gramEnd"/>
      <w:r w:rsidRPr="00A408F2">
        <w:t xml:space="preserve"> President the legal authority to</w:t>
      </w:r>
    </w:p>
    <w:p w:rsidR="00A408F2" w:rsidRPr="00A408F2" w:rsidRDefault="00A408F2" w:rsidP="00A408F2">
      <w:proofErr w:type="gramStart"/>
      <w:r w:rsidRPr="00A408F2">
        <w:t>wage</w:t>
      </w:r>
      <w:proofErr w:type="gramEnd"/>
      <w:r w:rsidRPr="00A408F2">
        <w:t xml:space="preserve"> war against Iraq as directed by</w:t>
      </w:r>
    </w:p>
    <w:p w:rsidR="00A408F2" w:rsidRPr="00A408F2" w:rsidRDefault="00A408F2" w:rsidP="00A408F2">
      <w:proofErr w:type="gramStart"/>
      <w:r w:rsidRPr="00A408F2">
        <w:t>the</w:t>
      </w:r>
      <w:proofErr w:type="gramEnd"/>
      <w:r w:rsidRPr="00A408F2">
        <w:t xml:space="preserve"> Constitution, nor does he have U.N.</w:t>
      </w:r>
    </w:p>
    <w:p w:rsidR="00A408F2" w:rsidRPr="00A408F2" w:rsidRDefault="00A408F2" w:rsidP="00A408F2">
      <w:proofErr w:type="gramStart"/>
      <w:r w:rsidRPr="00A408F2">
        <w:t>authority</w:t>
      </w:r>
      <w:proofErr w:type="gramEnd"/>
      <w:r w:rsidRPr="00A408F2">
        <w:t xml:space="preserve"> to do so. Even if he did, it</w:t>
      </w:r>
    </w:p>
    <w:p w:rsidR="00A408F2" w:rsidRPr="00A408F2" w:rsidRDefault="00A408F2" w:rsidP="00A408F2">
      <w:proofErr w:type="gramStart"/>
      <w:r w:rsidRPr="00A408F2">
        <w:t>would</w:t>
      </w:r>
      <w:proofErr w:type="gramEnd"/>
      <w:r w:rsidRPr="00A408F2">
        <w:t xml:space="preserve"> not satisfy the rule of law laid</w:t>
      </w:r>
    </w:p>
    <w:p w:rsidR="00A408F2" w:rsidRPr="00A408F2" w:rsidRDefault="00A408F2" w:rsidP="00A408F2">
      <w:proofErr w:type="gramStart"/>
      <w:r w:rsidRPr="00A408F2">
        <w:t>down</w:t>
      </w:r>
      <w:proofErr w:type="gramEnd"/>
      <w:r w:rsidRPr="00A408F2">
        <w:t xml:space="preserve"> by the Framers of the Constitution.</w:t>
      </w:r>
    </w:p>
    <w:p w:rsidR="00A408F2" w:rsidRPr="00A408F2" w:rsidRDefault="00A408F2" w:rsidP="00A408F2">
      <w:r w:rsidRPr="00A408F2">
        <w:t>Number two, Iraq has not initiated</w:t>
      </w:r>
    </w:p>
    <w:p w:rsidR="00A408F2" w:rsidRPr="00A408F2" w:rsidRDefault="00A408F2" w:rsidP="00A408F2">
      <w:proofErr w:type="gramStart"/>
      <w:r w:rsidRPr="00A408F2">
        <w:t>aggression</w:t>
      </w:r>
      <w:proofErr w:type="gramEnd"/>
      <w:r w:rsidRPr="00A408F2">
        <w:t xml:space="preserve"> against the United States.</w:t>
      </w:r>
    </w:p>
    <w:p w:rsidR="00A408F2" w:rsidRPr="00A408F2" w:rsidRDefault="00A408F2" w:rsidP="00A408F2">
      <w:r w:rsidRPr="00A408F2">
        <w:t>Invading Iraq and deposing Saddam</w:t>
      </w:r>
    </w:p>
    <w:p w:rsidR="00A408F2" w:rsidRPr="00A408F2" w:rsidRDefault="00A408F2" w:rsidP="00A408F2">
      <w:r w:rsidRPr="00A408F2">
        <w:t>Hussein, no matter how evil a dictator</w:t>
      </w:r>
    </w:p>
    <w:p w:rsidR="00A408F2" w:rsidRPr="00A408F2" w:rsidRDefault="00A408F2" w:rsidP="00A408F2">
      <w:proofErr w:type="gramStart"/>
      <w:r w:rsidRPr="00A408F2">
        <w:t>he</w:t>
      </w:r>
      <w:proofErr w:type="gramEnd"/>
      <w:r w:rsidRPr="00A408F2">
        <w:t xml:space="preserve"> may be, has nothing to do with our</w:t>
      </w:r>
    </w:p>
    <w:p w:rsidR="00A408F2" w:rsidRPr="00A408F2" w:rsidRDefault="00A408F2" w:rsidP="00A408F2">
      <w:proofErr w:type="gramStart"/>
      <w:r w:rsidRPr="00A408F2">
        <w:t>national</w:t>
      </w:r>
      <w:proofErr w:type="gramEnd"/>
      <w:r w:rsidRPr="00A408F2">
        <w:t xml:space="preserve"> security. Iraq does not have a</w:t>
      </w:r>
    </w:p>
    <w:p w:rsidR="00A408F2" w:rsidRPr="00A408F2" w:rsidRDefault="00A408F2" w:rsidP="00A408F2">
      <w:proofErr w:type="gramStart"/>
      <w:r w:rsidRPr="00A408F2">
        <w:t>single</w:t>
      </w:r>
      <w:proofErr w:type="gramEnd"/>
      <w:r w:rsidRPr="00A408F2">
        <w:t xml:space="preserve"> airplane in its air force and is a</w:t>
      </w:r>
    </w:p>
    <w:p w:rsidR="00A408F2" w:rsidRPr="00A408F2" w:rsidRDefault="00A408F2" w:rsidP="00A408F2">
      <w:proofErr w:type="gramStart"/>
      <w:r w:rsidRPr="00A408F2">
        <w:t>poverty-ridden</w:t>
      </w:r>
      <w:proofErr w:type="gramEnd"/>
      <w:r w:rsidRPr="00A408F2">
        <w:t xml:space="preserve"> Third World nation,</w:t>
      </w:r>
    </w:p>
    <w:p w:rsidR="00A408F2" w:rsidRPr="00A408F2" w:rsidRDefault="00A408F2" w:rsidP="00A408F2">
      <w:proofErr w:type="gramStart"/>
      <w:r w:rsidRPr="00A408F2">
        <w:t>hardly</w:t>
      </w:r>
      <w:proofErr w:type="gramEnd"/>
      <w:r w:rsidRPr="00A408F2">
        <w:t xml:space="preserve"> a threat to U.S. security. Stirring</w:t>
      </w:r>
    </w:p>
    <w:p w:rsidR="00A408F2" w:rsidRPr="00A408F2" w:rsidRDefault="00A408F2" w:rsidP="00A408F2">
      <w:proofErr w:type="gramStart"/>
      <w:r w:rsidRPr="00A408F2">
        <w:t>up</w:t>
      </w:r>
      <w:proofErr w:type="gramEnd"/>
      <w:r w:rsidRPr="00A408F2">
        <w:t xml:space="preserve"> a major conflict in this region</w:t>
      </w:r>
    </w:p>
    <w:p w:rsidR="00A408F2" w:rsidRPr="00A408F2" w:rsidRDefault="00A408F2" w:rsidP="00A408F2">
      <w:proofErr w:type="gramStart"/>
      <w:r w:rsidRPr="00A408F2">
        <w:lastRenderedPageBreak/>
        <w:t>will</w:t>
      </w:r>
      <w:proofErr w:type="gramEnd"/>
      <w:r w:rsidRPr="00A408F2">
        <w:t xml:space="preserve"> actually jeopardize our security.</w:t>
      </w:r>
    </w:p>
    <w:p w:rsidR="00A408F2" w:rsidRPr="00A408F2" w:rsidRDefault="00A408F2" w:rsidP="00A408F2">
      <w:r w:rsidRPr="00A408F2">
        <w:t>Number three, a war against Iraq initiated</w:t>
      </w:r>
    </w:p>
    <w:p w:rsidR="00A408F2" w:rsidRPr="00A408F2" w:rsidRDefault="00A408F2" w:rsidP="00A408F2">
      <w:proofErr w:type="gramStart"/>
      <w:r w:rsidRPr="00A408F2">
        <w:t>by</w:t>
      </w:r>
      <w:proofErr w:type="gramEnd"/>
      <w:r w:rsidRPr="00A408F2">
        <w:t xml:space="preserve"> the United States cannot be</w:t>
      </w:r>
    </w:p>
    <w:p w:rsidR="00A408F2" w:rsidRPr="00A408F2" w:rsidRDefault="00A408F2" w:rsidP="00A408F2">
      <w:proofErr w:type="gramStart"/>
      <w:r w:rsidRPr="00A408F2">
        <w:t>morally</w:t>
      </w:r>
      <w:proofErr w:type="gramEnd"/>
      <w:r w:rsidRPr="00A408F2">
        <w:t xml:space="preserve"> justified. Arguing that someday</w:t>
      </w:r>
    </w:p>
    <w:p w:rsidR="00A408F2" w:rsidRPr="00A408F2" w:rsidRDefault="00A408F2" w:rsidP="00A408F2">
      <w:proofErr w:type="gramStart"/>
      <w:r w:rsidRPr="00A408F2">
        <w:t>in</w:t>
      </w:r>
      <w:proofErr w:type="gramEnd"/>
      <w:r w:rsidRPr="00A408F2">
        <w:t xml:space="preserve"> the future Saddam Hussein</w:t>
      </w:r>
    </w:p>
    <w:p w:rsidR="00A408F2" w:rsidRPr="00A408F2" w:rsidRDefault="00A408F2" w:rsidP="00A408F2">
      <w:proofErr w:type="gramStart"/>
      <w:r w:rsidRPr="00A408F2">
        <w:t>might</w:t>
      </w:r>
      <w:proofErr w:type="gramEnd"/>
      <w:r w:rsidRPr="00A408F2">
        <w:t xml:space="preserve"> pose a threat to us means that</w:t>
      </w:r>
    </w:p>
    <w:p w:rsidR="00A408F2" w:rsidRPr="00A408F2" w:rsidRDefault="00A408F2" w:rsidP="00A408F2">
      <w:proofErr w:type="gramStart"/>
      <w:r w:rsidRPr="00A408F2">
        <w:t>any</w:t>
      </w:r>
      <w:proofErr w:type="gramEnd"/>
      <w:r w:rsidRPr="00A408F2">
        <w:t xml:space="preserve"> nation any place in the world is</w:t>
      </w:r>
    </w:p>
    <w:p w:rsidR="00A408F2" w:rsidRPr="00A408F2" w:rsidRDefault="00A408F2" w:rsidP="00A408F2">
      <w:proofErr w:type="gramStart"/>
      <w:r w:rsidRPr="00A408F2">
        <w:t>subject</w:t>
      </w:r>
      <w:proofErr w:type="gramEnd"/>
      <w:r w:rsidRPr="00A408F2">
        <w:t xml:space="preserve"> to an American invasion without</w:t>
      </w:r>
    </w:p>
    <w:p w:rsidR="00A408F2" w:rsidRPr="00A408F2" w:rsidRDefault="00A408F2" w:rsidP="00A408F2">
      <w:proofErr w:type="gramStart"/>
      <w:r w:rsidRPr="00A408F2">
        <w:t>cause</w:t>
      </w:r>
      <w:proofErr w:type="gramEnd"/>
      <w:r w:rsidRPr="00A408F2">
        <w:t>. This would be comparable to</w:t>
      </w:r>
    </w:p>
    <w:p w:rsidR="00A408F2" w:rsidRPr="00A408F2" w:rsidRDefault="00A408F2" w:rsidP="00A408F2">
      <w:proofErr w:type="gramStart"/>
      <w:r w:rsidRPr="00A408F2">
        <w:t>the</w:t>
      </w:r>
      <w:proofErr w:type="gramEnd"/>
      <w:r w:rsidRPr="00A408F2">
        <w:t xml:space="preserve"> impossibility of proving a negative.</w:t>
      </w:r>
    </w:p>
    <w:p w:rsidR="00A408F2" w:rsidRPr="00A408F2" w:rsidRDefault="00A408F2" w:rsidP="00A408F2">
      <w:r w:rsidRPr="00A408F2">
        <w:t>Number four, initiating a war against</w:t>
      </w:r>
    </w:p>
    <w:p w:rsidR="00A408F2" w:rsidRPr="00A408F2" w:rsidRDefault="00A408F2" w:rsidP="00A408F2">
      <w:r w:rsidRPr="00A408F2">
        <w:t>Iraq will surely antagonize all neighboring</w:t>
      </w:r>
    </w:p>
    <w:p w:rsidR="00A408F2" w:rsidRPr="00A408F2" w:rsidRDefault="00A408F2" w:rsidP="00A408F2">
      <w:r w:rsidRPr="00A408F2">
        <w:t>Arab and Muslim nations as</w:t>
      </w:r>
    </w:p>
    <w:p w:rsidR="00A408F2" w:rsidRPr="00A408F2" w:rsidRDefault="00A408F2" w:rsidP="00A408F2">
      <w:proofErr w:type="gramStart"/>
      <w:r w:rsidRPr="00A408F2">
        <w:t>well</w:t>
      </w:r>
      <w:proofErr w:type="gramEnd"/>
      <w:r w:rsidRPr="00A408F2">
        <w:t xml:space="preserve"> as the Russians, the Chinese and</w:t>
      </w:r>
    </w:p>
    <w:p w:rsidR="00A408F2" w:rsidRPr="00A408F2" w:rsidRDefault="00A408F2" w:rsidP="00A408F2">
      <w:proofErr w:type="gramStart"/>
      <w:r w:rsidRPr="00A408F2">
        <w:t>the</w:t>
      </w:r>
      <w:proofErr w:type="gramEnd"/>
      <w:r w:rsidRPr="00A408F2">
        <w:t xml:space="preserve"> European Union, if not the whole</w:t>
      </w:r>
    </w:p>
    <w:p w:rsidR="00A408F2" w:rsidRPr="00A408F2" w:rsidRDefault="00A408F2" w:rsidP="00A408F2">
      <w:proofErr w:type="gramStart"/>
      <w:r w:rsidRPr="00A408F2">
        <w:t>world</w:t>
      </w:r>
      <w:proofErr w:type="gramEnd"/>
      <w:r w:rsidRPr="00A408F2">
        <w:t>. Even the English people are reluctant</w:t>
      </w:r>
    </w:p>
    <w:p w:rsidR="00A408F2" w:rsidRPr="00A408F2" w:rsidRDefault="00A408F2" w:rsidP="00A408F2">
      <w:proofErr w:type="gramStart"/>
      <w:r w:rsidRPr="00A408F2">
        <w:t>to</w:t>
      </w:r>
      <w:proofErr w:type="gramEnd"/>
      <w:r w:rsidRPr="00A408F2">
        <w:t xml:space="preserve"> support Tony Blair’s prodding</w:t>
      </w:r>
    </w:p>
    <w:p w:rsidR="00A408F2" w:rsidRPr="00A408F2" w:rsidRDefault="00A408F2" w:rsidP="00A408F2">
      <w:proofErr w:type="gramStart"/>
      <w:r w:rsidRPr="00A408F2">
        <w:t>of</w:t>
      </w:r>
      <w:proofErr w:type="gramEnd"/>
      <w:r w:rsidRPr="00A408F2">
        <w:t xml:space="preserve"> our President to invade Iraq.</w:t>
      </w:r>
    </w:p>
    <w:p w:rsidR="00A408F2" w:rsidRPr="00A408F2" w:rsidRDefault="00A408F2" w:rsidP="00A408F2">
      <w:r w:rsidRPr="00A408F2">
        <w:t>There is no practical benefit for such</w:t>
      </w:r>
    </w:p>
    <w:p w:rsidR="00A408F2" w:rsidRPr="00A408F2" w:rsidRDefault="00A408F2" w:rsidP="00A408F2">
      <w:proofErr w:type="gramStart"/>
      <w:r w:rsidRPr="00A408F2">
        <w:t>action</w:t>
      </w:r>
      <w:proofErr w:type="gramEnd"/>
      <w:r w:rsidRPr="00A408F2">
        <w:t>. Iraq could end up in even more</w:t>
      </w:r>
    </w:p>
    <w:p w:rsidR="00A408F2" w:rsidRPr="00A408F2" w:rsidRDefault="00A408F2" w:rsidP="00A408F2">
      <w:proofErr w:type="gramStart"/>
      <w:r w:rsidRPr="00A408F2">
        <w:t>dangerous</w:t>
      </w:r>
      <w:proofErr w:type="gramEnd"/>
      <w:r w:rsidRPr="00A408F2">
        <w:t xml:space="preserve"> hands like Iran.</w:t>
      </w:r>
    </w:p>
    <w:p w:rsidR="00A408F2" w:rsidRPr="00A408F2" w:rsidRDefault="00A408F2" w:rsidP="00A408F2">
      <w:r w:rsidRPr="00A408F2">
        <w:t>Number five, an attack on Iraq will</w:t>
      </w:r>
    </w:p>
    <w:p w:rsidR="00A408F2" w:rsidRPr="00A408F2" w:rsidRDefault="00A408F2" w:rsidP="00A408F2">
      <w:proofErr w:type="gramStart"/>
      <w:r w:rsidRPr="00A408F2">
        <w:t>not</w:t>
      </w:r>
      <w:proofErr w:type="gramEnd"/>
      <w:r w:rsidRPr="00A408F2">
        <w:t xml:space="preserve"> likely be confined to Iraq alone.</w:t>
      </w:r>
    </w:p>
    <w:p w:rsidR="00A408F2" w:rsidRPr="00A408F2" w:rsidRDefault="00A408F2" w:rsidP="00A408F2">
      <w:r w:rsidRPr="00A408F2">
        <w:t>Spreading the war to Israel and rallying</w:t>
      </w:r>
    </w:p>
    <w:p w:rsidR="00A408F2" w:rsidRPr="00A408F2" w:rsidRDefault="00A408F2" w:rsidP="00A408F2">
      <w:proofErr w:type="gramStart"/>
      <w:r w:rsidRPr="00A408F2">
        <w:t>all</w:t>
      </w:r>
      <w:proofErr w:type="gramEnd"/>
      <w:r w:rsidRPr="00A408F2">
        <w:t xml:space="preserve"> Arab nations against her may</w:t>
      </w:r>
    </w:p>
    <w:p w:rsidR="00A408F2" w:rsidRPr="00A408F2" w:rsidRDefault="00A408F2" w:rsidP="00A408F2">
      <w:proofErr w:type="gramStart"/>
      <w:r w:rsidRPr="00A408F2">
        <w:lastRenderedPageBreak/>
        <w:t>well</w:t>
      </w:r>
      <w:proofErr w:type="gramEnd"/>
      <w:r w:rsidRPr="00A408F2">
        <w:t xml:space="preserve"> end up jeopardizing the very existence</w:t>
      </w:r>
    </w:p>
    <w:p w:rsidR="00A408F2" w:rsidRPr="00A408F2" w:rsidRDefault="00A408F2" w:rsidP="00A408F2">
      <w:proofErr w:type="gramStart"/>
      <w:r w:rsidRPr="00A408F2">
        <w:t>of</w:t>
      </w:r>
      <w:proofErr w:type="gramEnd"/>
      <w:r w:rsidRPr="00A408F2">
        <w:t xml:space="preserve"> Israel. The President has already</w:t>
      </w:r>
    </w:p>
    <w:p w:rsidR="00A408F2" w:rsidRPr="00A408F2" w:rsidRDefault="00A408F2" w:rsidP="00A408F2">
      <w:proofErr w:type="gramStart"/>
      <w:r w:rsidRPr="00A408F2">
        <w:t>likened</w:t>
      </w:r>
      <w:proofErr w:type="gramEnd"/>
      <w:r w:rsidRPr="00A408F2">
        <w:t xml:space="preserve"> the current international</w:t>
      </w:r>
    </w:p>
    <w:p w:rsidR="00A408F2" w:rsidRPr="00A408F2" w:rsidRDefault="00A408F2" w:rsidP="00A408F2">
      <w:proofErr w:type="gramStart"/>
      <w:r w:rsidRPr="00A408F2">
        <w:t>crisis</w:t>
      </w:r>
      <w:proofErr w:type="gramEnd"/>
      <w:r w:rsidRPr="00A408F2">
        <w:t xml:space="preserve"> more to that of World War II</w:t>
      </w:r>
    </w:p>
    <w:p w:rsidR="00A408F2" w:rsidRPr="00A408F2" w:rsidRDefault="00A408F2" w:rsidP="00A408F2">
      <w:proofErr w:type="gramStart"/>
      <w:r w:rsidRPr="00A408F2">
        <w:t>than</w:t>
      </w:r>
      <w:proofErr w:type="gramEnd"/>
      <w:r w:rsidRPr="00A408F2">
        <w:t xml:space="preserve"> the more localized Viet Nam war.</w:t>
      </w:r>
    </w:p>
    <w:p w:rsidR="00A408F2" w:rsidRPr="00A408F2" w:rsidRDefault="00A408F2" w:rsidP="00A408F2">
      <w:r w:rsidRPr="00A408F2">
        <w:t>The law of unintended consequences</w:t>
      </w:r>
    </w:p>
    <w:p w:rsidR="00A408F2" w:rsidRPr="00A408F2" w:rsidRDefault="00A408F2" w:rsidP="00A408F2">
      <w:proofErr w:type="gramStart"/>
      <w:r w:rsidRPr="00A408F2">
        <w:t>applies</w:t>
      </w:r>
      <w:proofErr w:type="gramEnd"/>
      <w:r w:rsidRPr="00A408F2">
        <w:t xml:space="preserve"> to international affairs every</w:t>
      </w:r>
    </w:p>
    <w:p w:rsidR="00A408F2" w:rsidRPr="00A408F2" w:rsidRDefault="00A408F2" w:rsidP="00A408F2">
      <w:proofErr w:type="gramStart"/>
      <w:r w:rsidRPr="00A408F2">
        <w:t>bit</w:t>
      </w:r>
      <w:proofErr w:type="gramEnd"/>
      <w:r w:rsidRPr="00A408F2">
        <w:t xml:space="preserve"> as much as to domestic interventions,</w:t>
      </w:r>
    </w:p>
    <w:p w:rsidR="00A408F2" w:rsidRPr="00A408F2" w:rsidRDefault="00A408F2" w:rsidP="00A408F2">
      <w:proofErr w:type="gramStart"/>
      <w:r w:rsidRPr="00A408F2">
        <w:t>yet</w:t>
      </w:r>
      <w:proofErr w:type="gramEnd"/>
      <w:r w:rsidRPr="00A408F2">
        <w:t xml:space="preserve"> the consequences of such are</w:t>
      </w:r>
    </w:p>
    <w:p w:rsidR="00A408F2" w:rsidRPr="00A408F2" w:rsidRDefault="00A408F2" w:rsidP="00A408F2">
      <w:proofErr w:type="gramStart"/>
      <w:r w:rsidRPr="00A408F2">
        <w:t>much</w:t>
      </w:r>
      <w:proofErr w:type="gramEnd"/>
      <w:r w:rsidRPr="00A408F2">
        <w:t xml:space="preserve"> more dangerous.</w:t>
      </w:r>
    </w:p>
    <w:p w:rsidR="00A408F2" w:rsidRPr="00A408F2" w:rsidRDefault="00A408F2" w:rsidP="00A408F2">
      <w:r w:rsidRPr="00A408F2">
        <w:t>Number six, the cost of a war against</w:t>
      </w:r>
    </w:p>
    <w:p w:rsidR="00A408F2" w:rsidRPr="00A408F2" w:rsidRDefault="00A408F2" w:rsidP="00A408F2">
      <w:r w:rsidRPr="00A408F2">
        <w:t>Iraq would be prohibited. We paid a</w:t>
      </w:r>
    </w:p>
    <w:p w:rsidR="00A408F2" w:rsidRPr="00A408F2" w:rsidRDefault="00A408F2" w:rsidP="00A408F2">
      <w:proofErr w:type="gramStart"/>
      <w:r w:rsidRPr="00A408F2">
        <w:t>heavy</w:t>
      </w:r>
      <w:proofErr w:type="gramEnd"/>
      <w:r w:rsidRPr="00A408F2">
        <w:t xml:space="preserve"> economic price for the Vietnam</w:t>
      </w:r>
    </w:p>
    <w:p w:rsidR="00A408F2" w:rsidRPr="00A408F2" w:rsidRDefault="00A408F2" w:rsidP="00A408F2">
      <w:proofErr w:type="gramStart"/>
      <w:r w:rsidRPr="00A408F2">
        <w:t>war</w:t>
      </w:r>
      <w:proofErr w:type="gramEnd"/>
      <w:r w:rsidRPr="00A408F2">
        <w:t xml:space="preserve"> in direct cost, debt and inflation.</w:t>
      </w:r>
    </w:p>
    <w:p w:rsidR="00A408F2" w:rsidRPr="00A408F2" w:rsidRDefault="00A408F2" w:rsidP="00A408F2">
      <w:r w:rsidRPr="00A408F2">
        <w:t>This coming war could be a lot more</w:t>
      </w:r>
    </w:p>
    <w:p w:rsidR="00A408F2" w:rsidRPr="00A408F2" w:rsidRDefault="00A408F2" w:rsidP="00A408F2">
      <w:proofErr w:type="gramStart"/>
      <w:r w:rsidRPr="00A408F2">
        <w:t>expensive</w:t>
      </w:r>
      <w:proofErr w:type="gramEnd"/>
      <w:r w:rsidRPr="00A408F2">
        <w:t>. Our national debt is growing</w:t>
      </w:r>
    </w:p>
    <w:p w:rsidR="00A408F2" w:rsidRPr="00A408F2" w:rsidRDefault="00A408F2" w:rsidP="00A408F2">
      <w:proofErr w:type="gramStart"/>
      <w:r w:rsidRPr="00A408F2">
        <w:t>at</w:t>
      </w:r>
      <w:proofErr w:type="gramEnd"/>
      <w:r w:rsidRPr="00A408F2">
        <w:t xml:space="preserve"> a rate greater than $250 billion per</w:t>
      </w:r>
    </w:p>
    <w:p w:rsidR="00A408F2" w:rsidRPr="00A408F2" w:rsidRDefault="00A408F2" w:rsidP="00A408F2">
      <w:proofErr w:type="gramStart"/>
      <w:r w:rsidRPr="00A408F2">
        <w:t>year</w:t>
      </w:r>
      <w:proofErr w:type="gramEnd"/>
      <w:r w:rsidRPr="00A408F2">
        <w:t>. This will certainly accelerate.</w:t>
      </w:r>
    </w:p>
    <w:p w:rsidR="00A408F2" w:rsidRPr="00A408F2" w:rsidRDefault="00A408F2" w:rsidP="00A408F2">
      <w:r w:rsidRPr="00A408F2">
        <w:t>The dollar cost will be the least of our</w:t>
      </w:r>
    </w:p>
    <w:p w:rsidR="00A408F2" w:rsidRPr="00A408F2" w:rsidRDefault="00A408F2" w:rsidP="00A408F2">
      <w:proofErr w:type="gramStart"/>
      <w:r w:rsidRPr="00A408F2">
        <w:t>concerns</w:t>
      </w:r>
      <w:proofErr w:type="gramEnd"/>
      <w:r w:rsidRPr="00A408F2">
        <w:t xml:space="preserve"> compared to the potential</w:t>
      </w:r>
    </w:p>
    <w:p w:rsidR="00A408F2" w:rsidRPr="00A408F2" w:rsidRDefault="00A408F2" w:rsidP="00A408F2">
      <w:proofErr w:type="gramStart"/>
      <w:r w:rsidRPr="00A408F2">
        <w:t>loss</w:t>
      </w:r>
      <w:proofErr w:type="gramEnd"/>
      <w:r w:rsidRPr="00A408F2">
        <w:t xml:space="preserve"> of innocent lives, both theirs and</w:t>
      </w:r>
    </w:p>
    <w:p w:rsidR="00A408F2" w:rsidRPr="00A408F2" w:rsidRDefault="00A408F2" w:rsidP="00A408F2">
      <w:proofErr w:type="gramStart"/>
      <w:r w:rsidRPr="00A408F2">
        <w:t>ours</w:t>
      </w:r>
      <w:proofErr w:type="gramEnd"/>
      <w:r w:rsidRPr="00A408F2">
        <w:t>. The systematic attack on civil</w:t>
      </w:r>
    </w:p>
    <w:p w:rsidR="00A408F2" w:rsidRPr="00A408F2" w:rsidRDefault="00A408F2" w:rsidP="00A408F2">
      <w:proofErr w:type="gramStart"/>
      <w:r w:rsidRPr="00A408F2">
        <w:t>liberties</w:t>
      </w:r>
      <w:proofErr w:type="gramEnd"/>
      <w:r w:rsidRPr="00A408F2">
        <w:t xml:space="preserve"> that accompanies all wars</w:t>
      </w:r>
    </w:p>
    <w:p w:rsidR="00A408F2" w:rsidRPr="00A408F2" w:rsidRDefault="00A408F2" w:rsidP="00A408F2">
      <w:proofErr w:type="gramStart"/>
      <w:r w:rsidRPr="00A408F2">
        <w:t>cannot</w:t>
      </w:r>
      <w:proofErr w:type="gramEnd"/>
      <w:r w:rsidRPr="00A408F2">
        <w:t xml:space="preserve"> be ignored. Already we hear</w:t>
      </w:r>
    </w:p>
    <w:p w:rsidR="00A408F2" w:rsidRPr="00A408F2" w:rsidRDefault="00A408F2" w:rsidP="00A408F2">
      <w:proofErr w:type="gramStart"/>
      <w:r w:rsidRPr="00A408F2">
        <w:t>cries</w:t>
      </w:r>
      <w:proofErr w:type="gramEnd"/>
      <w:r w:rsidRPr="00A408F2">
        <w:t xml:space="preserve"> for resurrecting the authoritarian</w:t>
      </w:r>
    </w:p>
    <w:p w:rsidR="00A408F2" w:rsidRPr="00A408F2" w:rsidRDefault="00A408F2" w:rsidP="00A408F2">
      <w:proofErr w:type="gramStart"/>
      <w:r w:rsidRPr="00A408F2">
        <w:lastRenderedPageBreak/>
        <w:t>program</w:t>
      </w:r>
      <w:proofErr w:type="gramEnd"/>
      <w:r w:rsidRPr="00A408F2">
        <w:t xml:space="preserve"> of constriction in the name of</w:t>
      </w:r>
    </w:p>
    <w:p w:rsidR="00A408F2" w:rsidRPr="00A408F2" w:rsidRDefault="00A408F2" w:rsidP="00A408F2">
      <w:proofErr w:type="gramStart"/>
      <w:r w:rsidRPr="00A408F2">
        <w:t>patriotism</w:t>
      </w:r>
      <w:proofErr w:type="gramEnd"/>
      <w:r w:rsidRPr="00A408F2">
        <w:t>, of course.</w:t>
      </w:r>
    </w:p>
    <w:p w:rsidR="00A408F2" w:rsidRPr="00A408F2" w:rsidRDefault="00A408F2" w:rsidP="00A408F2">
      <w:r w:rsidRPr="00A408F2">
        <w:t>Could any benefit come from all this</w:t>
      </w:r>
    </w:p>
    <w:p w:rsidR="00A408F2" w:rsidRPr="00A408F2" w:rsidRDefault="00A408F2" w:rsidP="00A408F2">
      <w:proofErr w:type="gramStart"/>
      <w:r w:rsidRPr="00A408F2">
        <w:t>war</w:t>
      </w:r>
      <w:proofErr w:type="gramEnd"/>
      <w:r w:rsidRPr="00A408F2">
        <w:t xml:space="preserve"> mongering? </w:t>
      </w:r>
      <w:proofErr w:type="gramStart"/>
      <w:r w:rsidRPr="00A408F2">
        <w:t>Possibly.</w:t>
      </w:r>
      <w:proofErr w:type="gramEnd"/>
      <w:r w:rsidRPr="00A408F2">
        <w:t xml:space="preserve"> Let us hope</w:t>
      </w:r>
    </w:p>
    <w:p w:rsidR="00A408F2" w:rsidRPr="00A408F2" w:rsidRDefault="00A408F2" w:rsidP="00A408F2">
      <w:proofErr w:type="gramStart"/>
      <w:r w:rsidRPr="00A408F2">
        <w:t>and</w:t>
      </w:r>
      <w:proofErr w:type="gramEnd"/>
      <w:r w:rsidRPr="00A408F2">
        <w:t xml:space="preserve"> pray so. It should be evident that</w:t>
      </w:r>
    </w:p>
    <w:p w:rsidR="00A408F2" w:rsidRPr="00A408F2" w:rsidRDefault="00A408F2" w:rsidP="00A408F2">
      <w:proofErr w:type="gramStart"/>
      <w:r w:rsidRPr="00A408F2">
        <w:t>big</w:t>
      </w:r>
      <w:proofErr w:type="gramEnd"/>
      <w:r w:rsidRPr="00A408F2">
        <w:t xml:space="preserve"> government is anathema to individual</w:t>
      </w:r>
    </w:p>
    <w:p w:rsidR="00A408F2" w:rsidRPr="00A408F2" w:rsidRDefault="00A408F2" w:rsidP="00A408F2">
      <w:proofErr w:type="gramStart"/>
      <w:r w:rsidRPr="00A408F2">
        <w:t>liberty</w:t>
      </w:r>
      <w:proofErr w:type="gramEnd"/>
      <w:r w:rsidRPr="00A408F2">
        <w:t>. In a free society, the</w:t>
      </w:r>
    </w:p>
    <w:p w:rsidR="00A408F2" w:rsidRPr="00A408F2" w:rsidRDefault="00A408F2" w:rsidP="00A408F2">
      <w:proofErr w:type="gramStart"/>
      <w:r w:rsidRPr="00A408F2">
        <w:t>role</w:t>
      </w:r>
      <w:proofErr w:type="gramEnd"/>
      <w:r w:rsidRPr="00A408F2">
        <w:t xml:space="preserve"> of government is to protect the individual’s</w:t>
      </w:r>
    </w:p>
    <w:p w:rsidR="00A408F2" w:rsidRPr="00A408F2" w:rsidRDefault="00A408F2" w:rsidP="00A408F2">
      <w:proofErr w:type="gramStart"/>
      <w:r w:rsidRPr="00A408F2">
        <w:t>right</w:t>
      </w:r>
      <w:proofErr w:type="gramEnd"/>
      <w:r w:rsidRPr="00A408F2">
        <w:t xml:space="preserve"> to life and liberty. The</w:t>
      </w:r>
    </w:p>
    <w:p w:rsidR="00A408F2" w:rsidRPr="00A408F2" w:rsidRDefault="00A408F2" w:rsidP="00A408F2">
      <w:proofErr w:type="gramStart"/>
      <w:r w:rsidRPr="00A408F2">
        <w:t>biggest</w:t>
      </w:r>
      <w:proofErr w:type="gramEnd"/>
      <w:r w:rsidRPr="00A408F2">
        <w:t xml:space="preserve"> government of all, the U.N.</w:t>
      </w:r>
    </w:p>
    <w:p w:rsidR="00A408F2" w:rsidRPr="00A408F2" w:rsidRDefault="00A408F2" w:rsidP="00A408F2">
      <w:proofErr w:type="gramStart"/>
      <w:r w:rsidRPr="00A408F2">
        <w:t>consistently</w:t>
      </w:r>
      <w:proofErr w:type="gramEnd"/>
      <w:r w:rsidRPr="00A408F2">
        <w:t xml:space="preserve"> threatens personal liberties</w:t>
      </w:r>
    </w:p>
    <w:p w:rsidR="00A408F2" w:rsidRPr="00A408F2" w:rsidRDefault="00A408F2" w:rsidP="00A408F2">
      <w:proofErr w:type="gramStart"/>
      <w:r w:rsidRPr="00A408F2">
        <w:t>and</w:t>
      </w:r>
      <w:proofErr w:type="gramEnd"/>
      <w:r w:rsidRPr="00A408F2">
        <w:t xml:space="preserve"> U.S. sovereignty. But our recent</w:t>
      </w:r>
    </w:p>
    <w:p w:rsidR="00A408F2" w:rsidRPr="00A408F2" w:rsidRDefault="00A408F2" w:rsidP="00A408F2">
      <w:proofErr w:type="gramStart"/>
      <w:r w:rsidRPr="00A408F2">
        <w:t>move</w:t>
      </w:r>
      <w:proofErr w:type="gramEnd"/>
      <w:r w:rsidRPr="00A408F2">
        <w:t xml:space="preserve"> toward unilateralism hopefully</w:t>
      </w:r>
    </w:p>
    <w:p w:rsidR="00A408F2" w:rsidRPr="00A408F2" w:rsidRDefault="00A408F2" w:rsidP="00A408F2">
      <w:proofErr w:type="gramStart"/>
      <w:r w:rsidRPr="00A408F2">
        <w:t>will</w:t>
      </w:r>
      <w:proofErr w:type="gramEnd"/>
      <w:r w:rsidRPr="00A408F2">
        <w:t xml:space="preserve"> inadvertently weaken the</w:t>
      </w:r>
    </w:p>
    <w:p w:rsidR="00A408F2" w:rsidRPr="00A408F2" w:rsidRDefault="00A408F2" w:rsidP="00A408F2">
      <w:proofErr w:type="gramStart"/>
      <w:r w:rsidRPr="00A408F2">
        <w:t>United Nations.</w:t>
      </w:r>
      <w:proofErr w:type="gramEnd"/>
      <w:r w:rsidRPr="00A408F2">
        <w:t xml:space="preserve"> Our participation more</w:t>
      </w:r>
    </w:p>
    <w:p w:rsidR="00A408F2" w:rsidRPr="00A408F2" w:rsidRDefault="00A408F2" w:rsidP="00A408F2">
      <w:proofErr w:type="gramStart"/>
      <w:r w:rsidRPr="00A408F2">
        <w:t>often</w:t>
      </w:r>
      <w:proofErr w:type="gramEnd"/>
      <w:r w:rsidRPr="00A408F2">
        <w:t xml:space="preserve"> than not lately is conditioned on</w:t>
      </w:r>
    </w:p>
    <w:p w:rsidR="00A408F2" w:rsidRPr="00A408F2" w:rsidRDefault="00A408F2" w:rsidP="00A408F2">
      <w:proofErr w:type="gramStart"/>
      <w:r w:rsidRPr="00A408F2">
        <w:t>following</w:t>
      </w:r>
      <w:proofErr w:type="gramEnd"/>
      <w:r w:rsidRPr="00A408F2">
        <w:t xml:space="preserve"> the international rules and</w:t>
      </w:r>
    </w:p>
    <w:p w:rsidR="00A408F2" w:rsidRPr="00A408F2" w:rsidRDefault="00A408F2" w:rsidP="00A408F2">
      <w:proofErr w:type="gramStart"/>
      <w:r w:rsidRPr="00A408F2">
        <w:t>courts</w:t>
      </w:r>
      <w:proofErr w:type="gramEnd"/>
      <w:r w:rsidRPr="00A408F2">
        <w:t xml:space="preserve"> and trade agreements only when</w:t>
      </w:r>
    </w:p>
    <w:p w:rsidR="00A408F2" w:rsidRPr="00A408F2" w:rsidRDefault="00A408F2" w:rsidP="00A408F2">
      <w:proofErr w:type="gramStart"/>
      <w:r w:rsidRPr="00A408F2">
        <w:t>they</w:t>
      </w:r>
      <w:proofErr w:type="gramEnd"/>
      <w:r w:rsidRPr="00A408F2">
        <w:t xml:space="preserve"> please us, flaunting the consensus</w:t>
      </w:r>
    </w:p>
    <w:p w:rsidR="00A408F2" w:rsidRPr="00A408F2" w:rsidRDefault="00A408F2" w:rsidP="00A408F2">
      <w:proofErr w:type="gramStart"/>
      <w:r w:rsidRPr="00A408F2">
        <w:t>without</w:t>
      </w:r>
      <w:proofErr w:type="gramEnd"/>
      <w:r w:rsidRPr="00A408F2">
        <w:t xml:space="preserve"> rejecting internationalism on</w:t>
      </w:r>
    </w:p>
    <w:p w:rsidR="00A408F2" w:rsidRPr="00A408F2" w:rsidRDefault="00A408F2" w:rsidP="00A408F2">
      <w:proofErr w:type="gramStart"/>
      <w:r w:rsidRPr="00A408F2">
        <w:t>principle</w:t>
      </w:r>
      <w:proofErr w:type="gramEnd"/>
      <w:r w:rsidRPr="00A408F2">
        <w:t>, as we should.</w:t>
      </w:r>
    </w:p>
    <w:p w:rsidR="00A408F2" w:rsidRPr="00A408F2" w:rsidRDefault="00A408F2" w:rsidP="00A408F2">
      <w:r w:rsidRPr="00A408F2">
        <w:t>The way these international events</w:t>
      </w:r>
    </w:p>
    <w:p w:rsidR="00E17766" w:rsidRDefault="00A408F2" w:rsidP="00A408F2">
      <w:proofErr w:type="gramStart"/>
      <w:r w:rsidRPr="00A408F2">
        <w:t>will</w:t>
      </w:r>
      <w:proofErr w:type="gramEnd"/>
      <w:r w:rsidRPr="00A408F2">
        <w:t xml:space="preserve"> eventually play out is unknown,</w:t>
      </w:r>
    </w:p>
    <w:p w:rsidR="00A408F2" w:rsidRPr="00A408F2" w:rsidRDefault="00A408F2" w:rsidP="00A408F2">
      <w:proofErr w:type="gramStart"/>
      <w:r w:rsidRPr="00A408F2">
        <w:t>and</w:t>
      </w:r>
      <w:proofErr w:type="gramEnd"/>
      <w:r w:rsidRPr="00A408F2">
        <w:t xml:space="preserve"> in the process we expose ourselves</w:t>
      </w:r>
    </w:p>
    <w:p w:rsidR="00A408F2" w:rsidRPr="00A408F2" w:rsidRDefault="00A408F2" w:rsidP="00A408F2">
      <w:proofErr w:type="gramStart"/>
      <w:r w:rsidRPr="00A408F2">
        <w:t>to</w:t>
      </w:r>
      <w:proofErr w:type="gramEnd"/>
      <w:r w:rsidRPr="00A408F2">
        <w:t xml:space="preserve"> great danger. Instead of replacing</w:t>
      </w:r>
    </w:p>
    <w:p w:rsidR="00A408F2" w:rsidRPr="00A408F2" w:rsidRDefault="00A408F2" w:rsidP="00A408F2">
      <w:proofErr w:type="gramStart"/>
      <w:r w:rsidRPr="00A408F2">
        <w:lastRenderedPageBreak/>
        <w:t>today’s</w:t>
      </w:r>
      <w:proofErr w:type="gramEnd"/>
      <w:r w:rsidRPr="00A408F2">
        <w:t xml:space="preserve"> international government, the</w:t>
      </w:r>
    </w:p>
    <w:p w:rsidR="00A408F2" w:rsidRPr="00A408F2" w:rsidRDefault="00A408F2" w:rsidP="00A408F2">
      <w:r w:rsidRPr="00A408F2">
        <w:t>United Nations, the IMF, the World</w:t>
      </w:r>
    </w:p>
    <w:p w:rsidR="00A408F2" w:rsidRPr="00A408F2" w:rsidRDefault="00A408F2" w:rsidP="00A408F2">
      <w:r w:rsidRPr="00A408F2">
        <w:t>Bank, the WTO, the international</w:t>
      </w:r>
    </w:p>
    <w:p w:rsidR="00A408F2" w:rsidRPr="00A408F2" w:rsidRDefault="00A408F2" w:rsidP="00A408F2">
      <w:proofErr w:type="gramStart"/>
      <w:r w:rsidRPr="00A408F2">
        <w:t>criminal</w:t>
      </w:r>
      <w:proofErr w:type="gramEnd"/>
      <w:r w:rsidRPr="00A408F2">
        <w:t xml:space="preserve"> court, with free and independent</w:t>
      </w:r>
    </w:p>
    <w:p w:rsidR="00A408F2" w:rsidRPr="00A408F2" w:rsidRDefault="00A408F2" w:rsidP="00A408F2">
      <w:proofErr w:type="gramStart"/>
      <w:r w:rsidRPr="00A408F2">
        <w:t>republics</w:t>
      </w:r>
      <w:proofErr w:type="gramEnd"/>
      <w:r w:rsidRPr="00A408F2">
        <w:t>, it is more likely</w:t>
      </w:r>
    </w:p>
    <w:p w:rsidR="00A408F2" w:rsidRPr="00A408F2" w:rsidRDefault="00A408F2" w:rsidP="00A408F2">
      <w:proofErr w:type="gramStart"/>
      <w:r w:rsidRPr="00A408F2">
        <w:t>that</w:t>
      </w:r>
      <w:proofErr w:type="gramEnd"/>
      <w:r w:rsidRPr="00A408F2">
        <w:t xml:space="preserve"> we will see a rise of militant nationalism</w:t>
      </w:r>
    </w:p>
    <w:p w:rsidR="00A408F2" w:rsidRPr="00A408F2" w:rsidRDefault="00A408F2" w:rsidP="00A408F2">
      <w:proofErr w:type="gramStart"/>
      <w:r w:rsidRPr="00A408F2">
        <w:t>with</w:t>
      </w:r>
      <w:proofErr w:type="gramEnd"/>
      <w:r w:rsidRPr="00A408F2">
        <w:t xml:space="preserve"> a penchant for solving</w:t>
      </w:r>
    </w:p>
    <w:p w:rsidR="00A408F2" w:rsidRPr="00A408F2" w:rsidRDefault="00A408F2" w:rsidP="00A408F2">
      <w:proofErr w:type="gramStart"/>
      <w:r w:rsidRPr="00A408F2">
        <w:t>problems</w:t>
      </w:r>
      <w:proofErr w:type="gramEnd"/>
      <w:r w:rsidRPr="00A408F2">
        <w:t xml:space="preserve"> with arms and protectionism</w:t>
      </w:r>
    </w:p>
    <w:p w:rsidR="00A408F2" w:rsidRPr="00A408F2" w:rsidRDefault="00A408F2" w:rsidP="00A408F2">
      <w:proofErr w:type="gramStart"/>
      <w:r w:rsidRPr="00A408F2">
        <w:t>rather</w:t>
      </w:r>
      <w:proofErr w:type="gramEnd"/>
      <w:r w:rsidRPr="00A408F2">
        <w:t xml:space="preserve"> than free trade and peaceful negotiations.</w:t>
      </w:r>
    </w:p>
    <w:p w:rsidR="00A408F2" w:rsidRPr="00A408F2" w:rsidRDefault="00A408F2" w:rsidP="00A408F2">
      <w:r w:rsidRPr="00A408F2">
        <w:t>The last thing this world needs is the</w:t>
      </w:r>
    </w:p>
    <w:p w:rsidR="00A408F2" w:rsidRPr="00A408F2" w:rsidRDefault="00A408F2" w:rsidP="00A408F2">
      <w:proofErr w:type="gramStart"/>
      <w:r w:rsidRPr="00A408F2">
        <w:t>development</w:t>
      </w:r>
      <w:proofErr w:type="gramEnd"/>
      <w:r w:rsidRPr="00A408F2">
        <w:t xml:space="preserve"> of more nuclear weapons,</w:t>
      </w:r>
    </w:p>
    <w:p w:rsidR="00A408F2" w:rsidRPr="00A408F2" w:rsidRDefault="00A408F2" w:rsidP="00A408F2">
      <w:proofErr w:type="gramStart"/>
      <w:r w:rsidRPr="00A408F2">
        <w:t>as</w:t>
      </w:r>
      <w:proofErr w:type="gramEnd"/>
      <w:r w:rsidRPr="00A408F2">
        <w:t xml:space="preserve"> is now being planned in a pretense</w:t>
      </w:r>
    </w:p>
    <w:p w:rsidR="00A408F2" w:rsidRPr="00A408F2" w:rsidRDefault="00A408F2" w:rsidP="00A408F2">
      <w:proofErr w:type="gramStart"/>
      <w:r w:rsidRPr="00A408F2">
        <w:t>for</w:t>
      </w:r>
      <w:proofErr w:type="gramEnd"/>
      <w:r w:rsidRPr="00A408F2">
        <w:t xml:space="preserve"> ensuring the peace. We would need</w:t>
      </w:r>
    </w:p>
    <w:p w:rsidR="00A408F2" w:rsidRPr="00A408F2" w:rsidRDefault="00A408F2" w:rsidP="00A408F2">
      <w:proofErr w:type="gramStart"/>
      <w:r w:rsidRPr="00A408F2">
        <w:t>more</w:t>
      </w:r>
      <w:proofErr w:type="gramEnd"/>
      <w:r w:rsidRPr="00A408F2">
        <w:t xml:space="preserve"> than an office of strategic information</w:t>
      </w:r>
    </w:p>
    <w:p w:rsidR="00A408F2" w:rsidRPr="00A408F2" w:rsidRDefault="00A408F2" w:rsidP="00A408F2">
      <w:proofErr w:type="gramStart"/>
      <w:r w:rsidRPr="00A408F2">
        <w:t>to</w:t>
      </w:r>
      <w:proofErr w:type="gramEnd"/>
      <w:r w:rsidRPr="00A408F2">
        <w:t xml:space="preserve"> convince the world of that.</w:t>
      </w:r>
    </w:p>
    <w:p w:rsidR="00A408F2" w:rsidRPr="00A408F2" w:rsidRDefault="00A408F2" w:rsidP="00A408F2">
      <w:r w:rsidRPr="00A408F2">
        <w:t>What do we need? We need a clear understanding</w:t>
      </w:r>
    </w:p>
    <w:p w:rsidR="00A408F2" w:rsidRPr="00A408F2" w:rsidRDefault="00A408F2" w:rsidP="00A408F2">
      <w:proofErr w:type="gramStart"/>
      <w:r w:rsidRPr="00A408F2">
        <w:t>and</w:t>
      </w:r>
      <w:proofErr w:type="gramEnd"/>
      <w:r w:rsidRPr="00A408F2">
        <w:t xml:space="preserve"> belief in a free society,</w:t>
      </w:r>
    </w:p>
    <w:p w:rsidR="00A408F2" w:rsidRPr="00A408F2" w:rsidRDefault="00A408F2" w:rsidP="00A408F2">
      <w:proofErr w:type="gramStart"/>
      <w:r w:rsidRPr="00A408F2">
        <w:t>a</w:t>
      </w:r>
      <w:proofErr w:type="gramEnd"/>
      <w:r w:rsidRPr="00A408F2">
        <w:t xml:space="preserve"> true republic that protects individual</w:t>
      </w:r>
    </w:p>
    <w:p w:rsidR="00A408F2" w:rsidRPr="00A408F2" w:rsidRDefault="00A408F2" w:rsidP="00A408F2">
      <w:proofErr w:type="gramStart"/>
      <w:r w:rsidRPr="00A408F2">
        <w:t>liberty</w:t>
      </w:r>
      <w:proofErr w:type="gramEnd"/>
      <w:r w:rsidRPr="00A408F2">
        <w:t>, private property, free markets,</w:t>
      </w:r>
    </w:p>
    <w:p w:rsidR="00A408F2" w:rsidRPr="00A408F2" w:rsidRDefault="00A408F2" w:rsidP="00A408F2">
      <w:proofErr w:type="gramStart"/>
      <w:r w:rsidRPr="00A408F2">
        <w:t>voluntary</w:t>
      </w:r>
      <w:proofErr w:type="gramEnd"/>
      <w:r w:rsidRPr="00A408F2">
        <w:t xml:space="preserve"> exchange and private solutions</w:t>
      </w:r>
    </w:p>
    <w:p w:rsidR="00A408F2" w:rsidRPr="00A408F2" w:rsidRDefault="00A408F2" w:rsidP="00A408F2">
      <w:proofErr w:type="gramStart"/>
      <w:r w:rsidRPr="00A408F2">
        <w:t>to</w:t>
      </w:r>
      <w:proofErr w:type="gramEnd"/>
      <w:r w:rsidRPr="00A408F2">
        <w:t xml:space="preserve"> social problems, placing strict</w:t>
      </w:r>
    </w:p>
    <w:p w:rsidR="00A408F2" w:rsidRPr="00A408F2" w:rsidRDefault="00A408F2" w:rsidP="00A408F2">
      <w:proofErr w:type="gramStart"/>
      <w:r w:rsidRPr="00A408F2">
        <w:t>restraints</w:t>
      </w:r>
      <w:proofErr w:type="gramEnd"/>
      <w:r w:rsidRPr="00A408F2">
        <w:t xml:space="preserve"> on government meddling in</w:t>
      </w:r>
    </w:p>
    <w:p w:rsidR="00A408F2" w:rsidRDefault="00A408F2" w:rsidP="00A408F2">
      <w:proofErr w:type="gramStart"/>
      <w:r w:rsidRPr="00A408F2">
        <w:t>the</w:t>
      </w:r>
      <w:proofErr w:type="gramEnd"/>
      <w:r w:rsidRPr="00A408F2">
        <w:t xml:space="preserve"> internal affairs of others.</w:t>
      </w:r>
    </w:p>
    <w:p w:rsidR="00A408F2" w:rsidRPr="00A408F2" w:rsidRDefault="00A408F2" w:rsidP="00A408F2">
      <w:r w:rsidRPr="00A408F2">
        <w:t>Indeed, we live in challenging and</w:t>
      </w:r>
    </w:p>
    <w:p w:rsidR="00A408F2" w:rsidRDefault="00A408F2" w:rsidP="00A408F2">
      <w:proofErr w:type="gramStart"/>
      <w:r w:rsidRPr="00A408F2">
        <w:t>dangerous</w:t>
      </w:r>
      <w:proofErr w:type="gramEnd"/>
      <w:r w:rsidRPr="00A408F2">
        <w:t xml:space="preserve"> times.</w:t>
      </w:r>
      <w:bookmarkStart w:id="0" w:name="_GoBack"/>
      <w:bookmarkEnd w:id="0"/>
    </w:p>
    <w:sectPr w:rsidR="00A408F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681" w:rsidRDefault="00093681" w:rsidP="00A408F2">
      <w:pPr>
        <w:spacing w:after="0" w:line="240" w:lineRule="auto"/>
      </w:pPr>
      <w:r>
        <w:separator/>
      </w:r>
    </w:p>
  </w:endnote>
  <w:endnote w:type="continuationSeparator" w:id="0">
    <w:p w:rsidR="00093681" w:rsidRDefault="00093681" w:rsidP="00A40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681" w:rsidRDefault="00093681" w:rsidP="00A408F2">
      <w:pPr>
        <w:spacing w:after="0" w:line="240" w:lineRule="auto"/>
      </w:pPr>
      <w:r>
        <w:separator/>
      </w:r>
    </w:p>
  </w:footnote>
  <w:footnote w:type="continuationSeparator" w:id="0">
    <w:p w:rsidR="00093681" w:rsidRDefault="00093681" w:rsidP="00A40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8F2" w:rsidRDefault="00A408F2">
    <w:pPr>
      <w:pStyle w:val="Header"/>
    </w:pPr>
    <w:r>
      <w:t>Paul</w:t>
    </w:r>
    <w:r>
      <w:tab/>
      <w:t>Do Not Initiate War on Iraq</w:t>
    </w:r>
    <w:r>
      <w:tab/>
      <w:t>Mar 20,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F2"/>
    <w:rsid w:val="00014C51"/>
    <w:rsid w:val="00093681"/>
    <w:rsid w:val="00A408F2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8F2"/>
  </w:style>
  <w:style w:type="paragraph" w:styleId="Footer">
    <w:name w:val="footer"/>
    <w:basedOn w:val="Normal"/>
    <w:link w:val="FooterChar"/>
    <w:uiPriority w:val="99"/>
    <w:unhideWhenUsed/>
    <w:rsid w:val="00A40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8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8F2"/>
  </w:style>
  <w:style w:type="paragraph" w:styleId="Footer">
    <w:name w:val="footer"/>
    <w:basedOn w:val="Normal"/>
    <w:link w:val="FooterChar"/>
    <w:uiPriority w:val="99"/>
    <w:unhideWhenUsed/>
    <w:rsid w:val="00A40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2014-01-06T17:47:00Z</dcterms:created>
  <dcterms:modified xsi:type="dcterms:W3CDTF">2014-01-06T17:49:00Z</dcterms:modified>
</cp:coreProperties>
</file>