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072CED" w:rsidP="00072CED" w:rsidRDefault="00072CED" w14:paraId="150696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Chair, for both panelists. I’m intrigued</w:t>
      </w:r>
    </w:p>
    <w:p xmlns:wp14="http://schemas.microsoft.com/office/word/2010/wordml" w:rsidR="00072CED" w:rsidP="00072CED" w:rsidRDefault="00072CED" w14:paraId="759B1D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your military experience to inquire</w:t>
      </w:r>
    </w:p>
    <w:p xmlns:wp14="http://schemas.microsoft.com/office/word/2010/wordml" w:rsidR="00072CED" w:rsidP="00072CED" w:rsidRDefault="00072CED" w14:paraId="5F99D2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you think the difference is over history in terms of the</w:t>
      </w:r>
    </w:p>
    <w:p xmlns:wp14="http://schemas.microsoft.com/office/word/2010/wordml" w:rsidR="00072CED" w:rsidP="00072CED" w:rsidRDefault="00072CED" w14:paraId="5F39E7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being able to execute war. Warfare has changed a lot</w:t>
      </w:r>
    </w:p>
    <w:p xmlns:wp14="http://schemas.microsoft.com/office/word/2010/wordml" w:rsidR="00072CED" w:rsidP="00072CED" w:rsidRDefault="00072CED" w14:paraId="254BB3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 of Adams and Jefferson, and what risks possibly</w:t>
      </w:r>
    </w:p>
    <w:p xmlns:wp14="http://schemas.microsoft.com/office/word/2010/wordml" w:rsidR="00072CED" w:rsidP="00072CED" w:rsidRDefault="00072CED" w14:paraId="732847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posed or how you would respond to those that would critique</w:t>
      </w:r>
    </w:p>
    <w:p xmlns:wp14="http://schemas.microsoft.com/office/word/2010/wordml" w:rsidR="00072CED" w:rsidP="00072CED" w:rsidRDefault="00072CED" w14:paraId="29E6DB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proposals by potential risk to our national security, because</w:t>
      </w:r>
    </w:p>
    <w:p xmlns:wp14="http://schemas.microsoft.com/office/word/2010/wordml" w:rsidR="00072CED" w:rsidP="00072CED" w:rsidRDefault="00072CED" w14:paraId="708C13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expedited time frames, perhaps, that could occur in terms</w:t>
      </w:r>
    </w:p>
    <w:p xmlns:wp14="http://schemas.microsoft.com/office/word/2010/wordml" w:rsidR="00072CED" w:rsidP="00072CED" w:rsidRDefault="00072CED" w14:paraId="1D6201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jeopardy to our troops, in terms of having a drawn out conversation</w:t>
      </w:r>
    </w:p>
    <w:p xmlns:wp14="http://schemas.microsoft.com/office/word/2010/wordml" w:rsidR="00072CED" w:rsidP="00072CED" w:rsidRDefault="00072CED" w14:paraId="1E5467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 about some of these national security matters, or</w:t>
      </w:r>
    </w:p>
    <w:p xmlns:wp14="http://schemas.microsoft.com/office/word/2010/wordml" w:rsidR="00072CED" w:rsidP="00072CED" w:rsidRDefault="00072CED" w14:paraId="59A5A1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matters. How do you respond to those that would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</w:t>
      </w:r>
      <w:proofErr w:type="gramEnd"/>
    </w:p>
    <w:p xmlns:wp14="http://schemas.microsoft.com/office/word/2010/wordml" w:rsidR="00072CED" w:rsidP="00072CED" w:rsidRDefault="00072CED" w14:paraId="5A0FBB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072CED" w:rsidP="00072CED" w:rsidRDefault="00072CED" w14:paraId="19FD66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Rooney?</w:t>
      </w:r>
    </w:p>
    <w:p xmlns:wp14="http://schemas.microsoft.com/office/word/2010/wordml" w:rsidR="00072CED" w:rsidRDefault="00072CED" w14:paraId="0A37501D" wp14:textId="77777777"/>
    <w:p xmlns:wp14="http://schemas.microsoft.com/office/word/2010/wordml" w:rsidR="00072CED" w:rsidP="00072CED" w:rsidRDefault="00072CED" w14:paraId="17B519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Gibson, did you want to follow-up?</w:t>
      </w:r>
    </w:p>
    <w:p xmlns:wp14="http://schemas.microsoft.com/office/word/2010/wordml" w:rsidR="00072CED" w:rsidRDefault="00072CED" w14:paraId="5DAB6C7B" wp14:textId="77777777"/>
    <w:p xmlns:wp14="http://schemas.microsoft.com/office/word/2010/wordml" w:rsidR="00072CED" w:rsidRDefault="00072CED" w14:paraId="02EB378F" wp14:textId="77777777">
      <w:bookmarkStart w:name="_GoBack" w:id="0"/>
      <w:bookmarkEnd w:id="0"/>
    </w:p>
    <w:sectPr w:rsidR="00072CED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54fe7339013403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223BD" w:rsidP="00072CED" w:rsidRDefault="00C223BD" w14:paraId="6A05A809" wp14:textId="77777777">
      <w:r>
        <w:separator/>
      </w:r>
    </w:p>
  </w:endnote>
  <w:endnote w:type="continuationSeparator" w:id="0">
    <w:p xmlns:wp14="http://schemas.microsoft.com/office/word/2010/wordml" w:rsidR="00C223BD" w:rsidP="00072CED" w:rsidRDefault="00C223BD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3BD7B98" w:rsidTr="13BD7B98" w14:paraId="048FC08B">
      <w:tc>
        <w:tcPr>
          <w:tcW w:w="3120" w:type="dxa"/>
          <w:tcMar/>
        </w:tcPr>
        <w:p w:rsidR="13BD7B98" w:rsidP="13BD7B98" w:rsidRDefault="13BD7B98" w14:paraId="4FB64077" w14:textId="125E057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BD7B98" w:rsidP="13BD7B98" w:rsidRDefault="13BD7B98" w14:paraId="518EC7D1" w14:textId="1684773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BD7B98" w:rsidP="13BD7B98" w:rsidRDefault="13BD7B98" w14:paraId="392041F8" w14:textId="21C3005C">
          <w:pPr>
            <w:pStyle w:val="Header"/>
            <w:bidi w:val="0"/>
            <w:ind w:right="-115"/>
            <w:jc w:val="right"/>
          </w:pPr>
        </w:p>
      </w:tc>
    </w:tr>
  </w:tbl>
  <w:p w:rsidR="13BD7B98" w:rsidP="13BD7B98" w:rsidRDefault="13BD7B98" w14:paraId="68DE0294" w14:textId="01C87DC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223BD" w:rsidP="00072CED" w:rsidRDefault="00C223BD" w14:paraId="41C8F396" wp14:textId="77777777">
      <w:r>
        <w:separator/>
      </w:r>
    </w:p>
  </w:footnote>
  <w:footnote w:type="continuationSeparator" w:id="0">
    <w:p xmlns:wp14="http://schemas.microsoft.com/office/word/2010/wordml" w:rsidR="00C223BD" w:rsidP="00072CED" w:rsidRDefault="00C223BD" w14:paraId="72A3D3E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072CED" w:rsidRDefault="00072CED" w14:paraId="3D0E2685" wp14:textId="77777777">
    <w:pPr>
      <w:pStyle w:val="Header"/>
    </w:pPr>
    <w:r>
      <w:t>Rivera</w:t>
    </w:r>
    <w:r>
      <w:ptab w:alignment="center" w:relativeTo="margin" w:leader="none"/>
    </w:r>
    <w:r>
      <w:t>Libya</w:t>
    </w:r>
    <w:r>
      <w:ptab w:alignment="right" w:relativeTo="margin" w:leader="none"/>
    </w:r>
    <w:r>
      <w:t>25 Mar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CED"/>
    <w:rsid w:val="00072CED"/>
    <w:rsid w:val="006076B5"/>
    <w:rsid w:val="00C223BD"/>
    <w:rsid w:val="13BD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3730"/>
  <w15:docId w15:val="{69bd7b58-fc1a-4386-b923-cdd33e2a34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2CE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CE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72CED"/>
  </w:style>
  <w:style w:type="paragraph" w:styleId="Footer">
    <w:name w:val="footer"/>
    <w:basedOn w:val="Normal"/>
    <w:link w:val="FooterChar"/>
    <w:uiPriority w:val="99"/>
    <w:unhideWhenUsed/>
    <w:rsid w:val="00072CE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72CED"/>
  </w:style>
  <w:style w:type="paragraph" w:styleId="BalloonText">
    <w:name w:val="Balloon Text"/>
    <w:basedOn w:val="Normal"/>
    <w:link w:val="BalloonTextChar"/>
    <w:uiPriority w:val="99"/>
    <w:semiHidden/>
    <w:unhideWhenUsed/>
    <w:rsid w:val="00072CE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72CED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C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CED"/>
  </w:style>
  <w:style w:type="paragraph" w:styleId="Footer">
    <w:name w:val="footer"/>
    <w:basedOn w:val="Normal"/>
    <w:link w:val="FooterChar"/>
    <w:uiPriority w:val="99"/>
    <w:unhideWhenUsed/>
    <w:rsid w:val="00072C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CED"/>
  </w:style>
  <w:style w:type="paragraph" w:styleId="BalloonText">
    <w:name w:val="Balloon Text"/>
    <w:basedOn w:val="Normal"/>
    <w:link w:val="BalloonTextChar"/>
    <w:uiPriority w:val="99"/>
    <w:semiHidden/>
    <w:unhideWhenUsed/>
    <w:rsid w:val="00072C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154fe733901340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2014-02-19T01:35:00.0000000Z</dcterms:created>
  <dcterms:modified xsi:type="dcterms:W3CDTF">2018-10-30T21:37:20.6752295Z</dcterms:modified>
</coreProperties>
</file>