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6401B" w:rsidR="00E6401B" w:rsidP="00E6401B" w:rsidRDefault="00E6401B" w14:paraId="7E8758CD" wp14:textId="77777777">
      <w:r w:rsidRPr="00E6401B">
        <w:t>Thank you, Mr. Chairman. And thank you for</w:t>
      </w:r>
    </w:p>
    <w:p xmlns:wp14="http://schemas.microsoft.com/office/word/2010/wordml" w:rsidRPr="00E6401B" w:rsidR="00E6401B" w:rsidP="00E6401B" w:rsidRDefault="00E6401B" w14:paraId="46196817" wp14:textId="77777777">
      <w:proofErr w:type="gramStart"/>
      <w:r w:rsidRPr="00E6401B">
        <w:t>convening</w:t>
      </w:r>
      <w:proofErr w:type="gramEnd"/>
      <w:r w:rsidRPr="00E6401B">
        <w:t xml:space="preserve"> this important hearing. Thank you to the witnesses for</w:t>
      </w:r>
    </w:p>
    <w:p xmlns:wp14="http://schemas.microsoft.com/office/word/2010/wordml" w:rsidRPr="00E6401B" w:rsidR="00E6401B" w:rsidP="00E6401B" w:rsidRDefault="00E6401B" w14:paraId="40E57AEC" wp14:textId="77777777">
      <w:proofErr w:type="gramStart"/>
      <w:r w:rsidRPr="00E6401B">
        <w:t>your</w:t>
      </w:r>
      <w:proofErr w:type="gramEnd"/>
      <w:r w:rsidRPr="00E6401B">
        <w:t xml:space="preserve"> testimony.</w:t>
      </w:r>
    </w:p>
    <w:p xmlns:wp14="http://schemas.microsoft.com/office/word/2010/wordml" w:rsidRPr="00E6401B" w:rsidR="00E6401B" w:rsidP="00E6401B" w:rsidRDefault="00E6401B" w14:paraId="6824E441" wp14:textId="77777777">
      <w:r w:rsidRPr="00E6401B">
        <w:t>I have two questions, one for Ambassador Ford. Secretary Kerry</w:t>
      </w:r>
    </w:p>
    <w:p xmlns:wp14="http://schemas.microsoft.com/office/word/2010/wordml" w:rsidRPr="00E6401B" w:rsidR="00E6401B" w:rsidP="00E6401B" w:rsidRDefault="00E6401B" w14:paraId="72C0EE19" wp14:textId="77777777">
      <w:proofErr w:type="gramStart"/>
      <w:r w:rsidRPr="00E6401B">
        <w:t>has</w:t>
      </w:r>
      <w:proofErr w:type="gramEnd"/>
      <w:r w:rsidRPr="00E6401B">
        <w:t xml:space="preserve"> said that the policy of the United States is to change Assad’s</w:t>
      </w:r>
    </w:p>
    <w:p xmlns:wp14="http://schemas.microsoft.com/office/word/2010/wordml" w:rsidRPr="00E6401B" w:rsidR="00E6401B" w:rsidP="00E6401B" w:rsidRDefault="00E6401B" w14:paraId="534DB883" wp14:textId="77777777">
      <w:proofErr w:type="gramStart"/>
      <w:r w:rsidRPr="00E6401B">
        <w:t>calculations</w:t>
      </w:r>
      <w:proofErr w:type="gramEnd"/>
      <w:r w:rsidRPr="00E6401B">
        <w:t xml:space="preserve"> so that he will cease the killing, and agree to some nego</w:t>
      </w:r>
      <w:bookmarkStart w:name="_GoBack" w:id="0"/>
      <w:bookmarkEnd w:id="0"/>
      <w:r w:rsidRPr="00E6401B">
        <w:t>tiations,</w:t>
      </w:r>
    </w:p>
    <w:p xmlns:wp14="http://schemas.microsoft.com/office/word/2010/wordml" w:rsidRPr="00E6401B" w:rsidR="00E6401B" w:rsidP="00E6401B" w:rsidRDefault="00E6401B" w14:paraId="73721E67" wp14:textId="77777777">
      <w:proofErr w:type="gramStart"/>
      <w:r w:rsidRPr="00E6401B">
        <w:t>and</w:t>
      </w:r>
      <w:proofErr w:type="gramEnd"/>
      <w:r w:rsidRPr="00E6401B">
        <w:t xml:space="preserve"> some cease fire. And I’d like your assessment as to</w:t>
      </w:r>
    </w:p>
    <w:p xmlns:wp14="http://schemas.microsoft.com/office/word/2010/wordml" w:rsidRPr="00E6401B" w:rsidR="00E6401B" w:rsidP="00E6401B" w:rsidRDefault="00E6401B" w14:paraId="07DFA581" wp14:textId="77777777">
      <w:proofErr w:type="gramStart"/>
      <w:r w:rsidRPr="00E6401B">
        <w:t>whether</w:t>
      </w:r>
      <w:proofErr w:type="gramEnd"/>
      <w:r w:rsidRPr="00E6401B">
        <w:t xml:space="preserve"> or not there’s any evidence that Assad has begun to</w:t>
      </w:r>
    </w:p>
    <w:p xmlns:wp14="http://schemas.microsoft.com/office/word/2010/wordml" w:rsidRPr="00E6401B" w:rsidR="00E6401B" w:rsidP="00E6401B" w:rsidRDefault="00E6401B" w14:paraId="6E0798BC" wp14:textId="77777777">
      <w:proofErr w:type="gramStart"/>
      <w:r w:rsidRPr="00E6401B">
        <w:t>change</w:t>
      </w:r>
      <w:proofErr w:type="gramEnd"/>
      <w:r w:rsidRPr="00E6401B">
        <w:t xml:space="preserve"> his calculation in that direction, and whether or not there</w:t>
      </w:r>
    </w:p>
    <w:p xmlns:wp14="http://schemas.microsoft.com/office/word/2010/wordml" w:rsidRPr="00E6401B" w:rsidR="00E6401B" w:rsidP="00E6401B" w:rsidRDefault="00E6401B" w14:paraId="427CCC87" wp14:textId="77777777">
      <w:proofErr w:type="gramStart"/>
      <w:r w:rsidRPr="00E6401B">
        <w:t>is</w:t>
      </w:r>
      <w:proofErr w:type="gramEnd"/>
      <w:r w:rsidRPr="00E6401B">
        <w:t xml:space="preserve"> a set of individuals that the Opposition might be prepared to negotiate</w:t>
      </w:r>
    </w:p>
    <w:p xmlns:wp14="http://schemas.microsoft.com/office/word/2010/wordml" w:rsidRPr="00E6401B" w:rsidR="00E6401B" w:rsidP="00E6401B" w:rsidRDefault="00E6401B" w14:paraId="33B653F5" wp14:textId="77777777">
      <w:proofErr w:type="gramStart"/>
      <w:r w:rsidRPr="00E6401B">
        <w:t>with</w:t>
      </w:r>
      <w:proofErr w:type="gramEnd"/>
      <w:r w:rsidRPr="00E6401B">
        <w:t>, and whether the Geneva Framework makes any</w:t>
      </w:r>
    </w:p>
    <w:p xmlns:wp14="http://schemas.microsoft.com/office/word/2010/wordml" w:rsidRPr="00E6401B" w:rsidR="00E6401B" w:rsidP="00E6401B" w:rsidRDefault="00E6401B" w14:paraId="023FA1F9" wp14:textId="77777777">
      <w:proofErr w:type="gramStart"/>
      <w:r w:rsidRPr="00E6401B">
        <w:t>sense</w:t>
      </w:r>
      <w:proofErr w:type="gramEnd"/>
      <w:r w:rsidRPr="00E6401B">
        <w:t>, or is still something that has some prospect for resolution?</w:t>
      </w:r>
    </w:p>
    <w:p xmlns:wp14="http://schemas.microsoft.com/office/word/2010/wordml" w:rsidRPr="00E6401B" w:rsidR="00E6401B" w:rsidP="00E6401B" w:rsidRDefault="00E6401B" w14:paraId="349F3C31" wp14:textId="77777777">
      <w:r w:rsidRPr="00E6401B">
        <w:t xml:space="preserve">And the second area, I also want to thank Ms. </w:t>
      </w:r>
      <w:proofErr w:type="spellStart"/>
      <w:r w:rsidRPr="00E6401B">
        <w:t>Lindborg</w:t>
      </w:r>
      <w:proofErr w:type="spellEnd"/>
      <w:r w:rsidRPr="00E6401B">
        <w:t xml:space="preserve"> for the</w:t>
      </w:r>
    </w:p>
    <w:p xmlns:wp14="http://schemas.microsoft.com/office/word/2010/wordml" w:rsidRPr="00E6401B" w:rsidR="00E6401B" w:rsidP="00E6401B" w:rsidRDefault="00E6401B" w14:paraId="18875E1B" wp14:textId="77777777">
      <w:proofErr w:type="gramStart"/>
      <w:r w:rsidRPr="00E6401B">
        <w:t>work</w:t>
      </w:r>
      <w:proofErr w:type="gramEnd"/>
      <w:r w:rsidRPr="00E6401B">
        <w:t xml:space="preserve"> you and your agency are doing, as Ranking Member </w:t>
      </w:r>
      <w:proofErr w:type="spellStart"/>
      <w:r w:rsidRPr="00E6401B">
        <w:t>Deutch</w:t>
      </w:r>
      <w:proofErr w:type="spellEnd"/>
    </w:p>
    <w:p xmlns:wp14="http://schemas.microsoft.com/office/word/2010/wordml" w:rsidRPr="00E6401B" w:rsidR="00E6401B" w:rsidP="00E6401B" w:rsidRDefault="00E6401B" w14:paraId="23B1AF23" wp14:textId="77777777">
      <w:proofErr w:type="gramStart"/>
      <w:r w:rsidRPr="00E6401B">
        <w:t>referred</w:t>
      </w:r>
      <w:proofErr w:type="gramEnd"/>
      <w:r w:rsidRPr="00E6401B">
        <w:t xml:space="preserve"> to. I really hope that people understand the value of it,</w:t>
      </w:r>
    </w:p>
    <w:p xmlns:wp14="http://schemas.microsoft.com/office/word/2010/wordml" w:rsidRPr="00E6401B" w:rsidR="00E6401B" w:rsidP="00E6401B" w:rsidRDefault="00E6401B" w14:paraId="1CC39AF6" wp14:textId="77777777">
      <w:proofErr w:type="gramStart"/>
      <w:r w:rsidRPr="00E6401B">
        <w:t>and</w:t>
      </w:r>
      <w:proofErr w:type="gramEnd"/>
      <w:r w:rsidRPr="00E6401B">
        <w:t xml:space="preserve"> thank you for your testimony.</w:t>
      </w:r>
    </w:p>
    <w:p xmlns:wp14="http://schemas.microsoft.com/office/word/2010/wordml" w:rsidRPr="00E6401B" w:rsidR="00E6401B" w:rsidP="00E6401B" w:rsidRDefault="00E6401B" w14:paraId="2B92A061" wp14:textId="77777777">
      <w:r w:rsidRPr="00E6401B">
        <w:t>I am particularly interested if you would share with us some of</w:t>
      </w:r>
    </w:p>
    <w:p xmlns:wp14="http://schemas.microsoft.com/office/word/2010/wordml" w:rsidRPr="00E6401B" w:rsidR="00E6401B" w:rsidP="00E6401B" w:rsidRDefault="00E6401B" w14:paraId="2450004E" wp14:textId="77777777">
      <w:proofErr w:type="gramStart"/>
      <w:r w:rsidRPr="00E6401B">
        <w:t>the</w:t>
      </w:r>
      <w:proofErr w:type="gramEnd"/>
      <w:r w:rsidRPr="00E6401B">
        <w:t xml:space="preserve"> work that’s being done to protect Syrian women and girls.</w:t>
      </w:r>
    </w:p>
    <w:p xmlns:wp14="http://schemas.microsoft.com/office/word/2010/wordml" w:rsidRPr="00E6401B" w:rsidR="00E6401B" w:rsidP="00E6401B" w:rsidRDefault="00E6401B" w14:paraId="1DFAED98" wp14:textId="77777777">
      <w:r w:rsidRPr="00E6401B">
        <w:t>There have been reports both from a recent U.N. report, and the</w:t>
      </w:r>
    </w:p>
    <w:p xmlns:wp14="http://schemas.microsoft.com/office/word/2010/wordml" w:rsidRPr="00E6401B" w:rsidR="00E6401B" w:rsidP="00E6401B" w:rsidRDefault="00E6401B" w14:paraId="70382F00" wp14:textId="77777777">
      <w:proofErr w:type="gramStart"/>
      <w:r w:rsidRPr="00E6401B">
        <w:t>general</w:t>
      </w:r>
      <w:proofErr w:type="gramEnd"/>
      <w:r w:rsidRPr="00E6401B">
        <w:t xml:space="preserve"> media about the really devastating consequences of this</w:t>
      </w:r>
    </w:p>
    <w:p xmlns:wp14="http://schemas.microsoft.com/office/word/2010/wordml" w:rsidRPr="00E6401B" w:rsidR="00E6401B" w:rsidP="00E6401B" w:rsidRDefault="00E6401B" w14:paraId="474D7128" wp14:textId="77777777">
      <w:proofErr w:type="gramStart"/>
      <w:r w:rsidRPr="00E6401B">
        <w:t>conflict</w:t>
      </w:r>
      <w:proofErr w:type="gramEnd"/>
      <w:r w:rsidRPr="00E6401B">
        <w:t xml:space="preserve"> on women and the rape of Syrian women who are fleeing</w:t>
      </w:r>
    </w:p>
    <w:p xmlns:wp14="http://schemas.microsoft.com/office/word/2010/wordml" w:rsidRPr="00E6401B" w:rsidR="00E6401B" w:rsidP="00E6401B" w:rsidRDefault="00E6401B" w14:paraId="34EBD12C" wp14:textId="77777777">
      <w:r w:rsidRPr="00E6401B">
        <w:t>Syria to host countries where they’re not finding any better conditions,</w:t>
      </w:r>
    </w:p>
    <w:p xmlns:wp14="http://schemas.microsoft.com/office/word/2010/wordml" w:rsidRPr="00E6401B" w:rsidR="00E6401B" w:rsidP="00E6401B" w:rsidRDefault="00E6401B" w14:paraId="04A24FC2" wp14:textId="77777777">
      <w:proofErr w:type="gramStart"/>
      <w:r w:rsidRPr="00E6401B">
        <w:t>and</w:t>
      </w:r>
      <w:proofErr w:type="gramEnd"/>
      <w:r w:rsidRPr="00E6401B">
        <w:t xml:space="preserve"> incidences of rape, forced marriage, and child marriages</w:t>
      </w:r>
    </w:p>
    <w:p xmlns:wp14="http://schemas.microsoft.com/office/word/2010/wordml" w:rsidRPr="00E6401B" w:rsidR="00E6401B" w:rsidP="00E6401B" w:rsidRDefault="00E6401B" w14:paraId="026BBFB7" wp14:textId="77777777">
      <w:proofErr w:type="gramStart"/>
      <w:r w:rsidRPr="00E6401B">
        <w:t>and</w:t>
      </w:r>
      <w:proofErr w:type="gramEnd"/>
      <w:r w:rsidRPr="00E6401B">
        <w:t xml:space="preserve"> the like. If you could share with us some of the work that’s</w:t>
      </w:r>
    </w:p>
    <w:p xmlns:wp14="http://schemas.microsoft.com/office/word/2010/wordml" w:rsidRPr="00E6401B" w:rsidR="00E6401B" w:rsidP="00E6401B" w:rsidRDefault="00E6401B" w14:paraId="1F17C235" wp14:textId="77777777">
      <w:proofErr w:type="gramStart"/>
      <w:r w:rsidRPr="00E6401B">
        <w:t>being</w:t>
      </w:r>
      <w:proofErr w:type="gramEnd"/>
      <w:r w:rsidRPr="00E6401B">
        <w:t xml:space="preserve"> done to protect Syrian girls and women, I’d be grateful. Ambassador</w:t>
      </w:r>
    </w:p>
    <w:p xmlns:wp14="http://schemas.microsoft.com/office/word/2010/wordml" w:rsidRPr="00E6401B" w:rsidR="00E6401B" w:rsidP="00E6401B" w:rsidRDefault="00E6401B" w14:paraId="422CF420" wp14:textId="77777777">
      <w:r w:rsidRPr="00E6401B">
        <w:t>Ford, we could start with you.</w:t>
      </w:r>
    </w:p>
    <w:p xmlns:wp14="http://schemas.microsoft.com/office/word/2010/wordml" w:rsidR="008E1000" w:rsidRDefault="008E1000" w14:paraId="672A6659" wp14:textId="77777777"/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713e6a3f2f5426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53181" w:rsidP="00E6401B" w:rsidRDefault="00753181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53181" w:rsidP="00E6401B" w:rsidRDefault="00753181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28D25F1" w:rsidTr="128D25F1" w14:paraId="40020AE8">
      <w:tc>
        <w:tcPr>
          <w:tcW w:w="3120" w:type="dxa"/>
          <w:tcMar/>
        </w:tcPr>
        <w:p w:rsidR="128D25F1" w:rsidP="128D25F1" w:rsidRDefault="128D25F1" w14:paraId="3CA18F5C" w14:textId="786330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8D25F1" w:rsidP="128D25F1" w:rsidRDefault="128D25F1" w14:paraId="10AD8516" w14:textId="40EDA7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8D25F1" w:rsidP="128D25F1" w:rsidRDefault="128D25F1" w14:paraId="15A0C422" w14:textId="1BDE9940">
          <w:pPr>
            <w:pStyle w:val="Header"/>
            <w:bidi w:val="0"/>
            <w:ind w:right="-115"/>
            <w:jc w:val="right"/>
          </w:pPr>
        </w:p>
      </w:tc>
    </w:tr>
  </w:tbl>
  <w:p w:rsidR="128D25F1" w:rsidP="128D25F1" w:rsidRDefault="128D25F1" w14:paraId="46253D5B" w14:textId="77EE456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53181" w:rsidP="00E6401B" w:rsidRDefault="00753181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53181" w:rsidP="00E6401B" w:rsidRDefault="00753181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E6401B" w:rsidR="00E6401B" w:rsidP="00E6401B" w:rsidRDefault="00E6401B" w14:paraId="6DA8F274" wp14:textId="77777777">
    <w:pPr>
      <w:pStyle w:val="Header"/>
    </w:pPr>
    <w:r>
      <w:t>Ciclline</w:t>
    </w:r>
    <w:r w:rsidRPr="00E6401B">
      <w:t xml:space="preserve"> </w:t>
    </w:r>
    <w:r w:rsidRPr="00E6401B">
      <w:tab/>
    </w:r>
    <w:r w:rsidRPr="00E6401B">
      <w:t xml:space="preserve">Syria </w:t>
    </w:r>
    <w:r w:rsidRPr="00E6401B">
      <w:tab/>
    </w:r>
    <w:r w:rsidRPr="00E6401B">
      <w:t>March 20, 2013</w:t>
    </w:r>
  </w:p>
  <w:p xmlns:wp14="http://schemas.microsoft.com/office/word/2010/wordml" w:rsidR="00E6401B" w:rsidRDefault="00E6401B" w14:paraId="0A37501D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1B"/>
    <w:rsid w:val="00753181"/>
    <w:rsid w:val="008E1000"/>
    <w:rsid w:val="00E6401B"/>
    <w:rsid w:val="128D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5CD15-5046-435B-B739-18131D576E6A}"/>
  <w14:docId w14:val="3D560F1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401B"/>
  </w:style>
  <w:style w:type="paragraph" w:styleId="Footer">
    <w:name w:val="footer"/>
    <w:basedOn w:val="Normal"/>
    <w:link w:val="FooterChar"/>
    <w:uiPriority w:val="99"/>
    <w:unhideWhenUsed/>
    <w:rsid w:val="00E640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401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713e6a3f2f542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2014-01-28T18:16:00.0000000Z</dcterms:created>
  <dcterms:modified xsi:type="dcterms:W3CDTF">2018-10-30T20:38:51.2287157Z</dcterms:modified>
</coreProperties>
</file>