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37" w:rsidRPr="001A2937" w:rsidRDefault="001A2937" w:rsidP="001A2937">
      <w:r w:rsidRPr="001A2937">
        <w:t xml:space="preserve">Mr. Speaker, the President has isolated himself from </w:t>
      </w:r>
    </w:p>
    <w:p w:rsidR="001A2937" w:rsidRPr="001A2937" w:rsidRDefault="001A2937" w:rsidP="001A2937">
      <w:proofErr w:type="gramStart"/>
      <w:r w:rsidRPr="001A2937">
        <w:t>all</w:t>
      </w:r>
      <w:proofErr w:type="gramEnd"/>
      <w:r w:rsidRPr="001A2937">
        <w:t xml:space="preserve"> the evidence, military advice, members of his own party, and the </w:t>
      </w:r>
    </w:p>
    <w:p w:rsidR="001A2937" w:rsidRPr="001A2937" w:rsidRDefault="001A2937" w:rsidP="001A2937">
      <w:proofErr w:type="gramStart"/>
      <w:r w:rsidRPr="001A2937">
        <w:t>American people.</w:t>
      </w:r>
      <w:proofErr w:type="gramEnd"/>
      <w:r w:rsidRPr="001A2937">
        <w:t xml:space="preserve"> He is not staying the course in Iraq. The President is </w:t>
      </w:r>
    </w:p>
    <w:p w:rsidR="001A2937" w:rsidRPr="001A2937" w:rsidRDefault="001A2937" w:rsidP="001A2937">
      <w:proofErr w:type="gramStart"/>
      <w:r w:rsidRPr="001A2937">
        <w:t>making</w:t>
      </w:r>
      <w:proofErr w:type="gramEnd"/>
      <w:r w:rsidRPr="001A2937">
        <w:t xml:space="preserve"> matters even worse by escalating the war.</w:t>
      </w:r>
    </w:p>
    <w:p w:rsidR="001A2937" w:rsidRPr="001A2937" w:rsidRDefault="001A2937" w:rsidP="001A2937">
      <w:r w:rsidRPr="001A2937">
        <w:t xml:space="preserve">  He has ordered at least 21,500 more U.S. soldiers into the middle of </w:t>
      </w:r>
    </w:p>
    <w:p w:rsidR="001A2937" w:rsidRPr="001A2937" w:rsidRDefault="001A2937" w:rsidP="001A2937">
      <w:proofErr w:type="gramStart"/>
      <w:r w:rsidRPr="001A2937">
        <w:t>a</w:t>
      </w:r>
      <w:proofErr w:type="gramEnd"/>
      <w:r w:rsidRPr="001A2937">
        <w:t xml:space="preserve"> bloody and violent civil war. This President has stepped backward in </w:t>
      </w:r>
    </w:p>
    <w:p w:rsidR="001A2937" w:rsidRPr="001A2937" w:rsidRDefault="001A2937" w:rsidP="001A2937">
      <w:proofErr w:type="gramStart"/>
      <w:r w:rsidRPr="001A2937">
        <w:t>history</w:t>
      </w:r>
      <w:proofErr w:type="gramEnd"/>
      <w:r w:rsidRPr="001A2937">
        <w:t xml:space="preserve">. He is making the same tragic mistakes of Vietnam all over </w:t>
      </w:r>
    </w:p>
    <w:p w:rsidR="001A2937" w:rsidRPr="001A2937" w:rsidRDefault="001A2937" w:rsidP="001A2937">
      <w:proofErr w:type="gramStart"/>
      <w:r w:rsidRPr="001A2937">
        <w:t>again</w:t>
      </w:r>
      <w:proofErr w:type="gramEnd"/>
      <w:r w:rsidRPr="001A2937">
        <w:t>.</w:t>
      </w:r>
    </w:p>
    <w:p w:rsidR="001A2937" w:rsidRPr="001A2937" w:rsidRDefault="001A2937" w:rsidP="001A2937">
      <w:r w:rsidRPr="001A2937">
        <w:t xml:space="preserve">  The President's speeches won't stop a bullet, and they won't protect </w:t>
      </w:r>
    </w:p>
    <w:p w:rsidR="001A2937" w:rsidRPr="001A2937" w:rsidRDefault="001A2937" w:rsidP="001A2937">
      <w:proofErr w:type="gramStart"/>
      <w:r w:rsidRPr="001A2937">
        <w:t>soldiers</w:t>
      </w:r>
      <w:proofErr w:type="gramEnd"/>
      <w:r w:rsidRPr="001A2937">
        <w:t xml:space="preserve"> from the tsunami of violence inundating Iraq. Our soldiers </w:t>
      </w:r>
    </w:p>
    <w:p w:rsidR="001A2937" w:rsidRPr="001A2937" w:rsidRDefault="001A2937" w:rsidP="001A2937">
      <w:proofErr w:type="gramStart"/>
      <w:r w:rsidRPr="001A2937">
        <w:t>don't</w:t>
      </w:r>
      <w:proofErr w:type="gramEnd"/>
      <w:r w:rsidRPr="001A2937">
        <w:t xml:space="preserve"> have enough equipment or support. Soldiers know it, but the White </w:t>
      </w:r>
    </w:p>
    <w:p w:rsidR="001A2937" w:rsidRPr="001A2937" w:rsidRDefault="001A2937" w:rsidP="001A2937">
      <w:r w:rsidRPr="001A2937">
        <w:t>House ignores it.</w:t>
      </w:r>
    </w:p>
    <w:p w:rsidR="001A2937" w:rsidRPr="001A2937" w:rsidRDefault="001A2937" w:rsidP="001A2937">
      <w:r w:rsidRPr="001A2937">
        <w:t xml:space="preserve">  Some of the best newspapers and magazines in the Nation are reporting </w:t>
      </w:r>
    </w:p>
    <w:p w:rsidR="001A2937" w:rsidRPr="001A2937" w:rsidRDefault="001A2937" w:rsidP="001A2937">
      <w:proofErr w:type="gramStart"/>
      <w:r w:rsidRPr="001A2937">
        <w:t>the</w:t>
      </w:r>
      <w:proofErr w:type="gramEnd"/>
      <w:r w:rsidRPr="001A2937">
        <w:t xml:space="preserve"> facts, and they are not just repeating the President's spin.</w:t>
      </w:r>
    </w:p>
    <w:p w:rsidR="001A2937" w:rsidRPr="001A2937" w:rsidRDefault="001A2937" w:rsidP="001A2937">
      <w:r w:rsidRPr="001A2937">
        <w:t xml:space="preserve">  From the McClatchy newspapers, here is a recent headline: ``Soldiers </w:t>
      </w:r>
    </w:p>
    <w:p w:rsidR="001A2937" w:rsidRPr="001A2937" w:rsidRDefault="001A2937" w:rsidP="001A2937">
      <w:proofErr w:type="gramStart"/>
      <w:r w:rsidRPr="001A2937">
        <w:t>in</w:t>
      </w:r>
      <w:proofErr w:type="gramEnd"/>
      <w:r w:rsidRPr="001A2937">
        <w:t xml:space="preserve"> Iraq view troop surge as a lost cause.''</w:t>
      </w:r>
    </w:p>
    <w:p w:rsidR="001A2937" w:rsidRPr="001A2937" w:rsidRDefault="001A2937" w:rsidP="009A0EE3">
      <w:r w:rsidRPr="001A2937">
        <w:t xml:space="preserve">  From the San Francisco Chronicle: </w:t>
      </w:r>
    </w:p>
    <w:p w:rsidR="001A2937" w:rsidRPr="001A2937" w:rsidRDefault="001A2937" w:rsidP="009A0EE3">
      <w:r w:rsidRPr="001A2937">
        <w:t xml:space="preserve">  And the latest issue of Business Week said: </w:t>
      </w:r>
    </w:p>
    <w:p w:rsidR="001A2937" w:rsidRPr="001A2937" w:rsidRDefault="001A2937" w:rsidP="001A2937">
      <w:r w:rsidRPr="001A2937">
        <w:t xml:space="preserve">  I will enter these stories into the Record.</w:t>
      </w:r>
    </w:p>
    <w:p w:rsidR="001A2937" w:rsidRPr="001A2937" w:rsidRDefault="001A2937" w:rsidP="001A2937"/>
    <w:p w:rsidR="001A2937" w:rsidRPr="001A2937" w:rsidRDefault="001A2937" w:rsidP="001A2937">
      <w:r w:rsidRPr="001A2937">
        <w:t xml:space="preserve">     </w:t>
      </w:r>
      <w:proofErr w:type="gramStart"/>
      <w:r w:rsidRPr="001A2937">
        <w:t>forces</w:t>
      </w:r>
      <w:proofErr w:type="gramEnd"/>
      <w:r w:rsidRPr="001A2937">
        <w:t xml:space="preserve"> and handling detainees, according to a summary of a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new</w:t>
      </w:r>
      <w:proofErr w:type="gramEnd"/>
      <w:r w:rsidRPr="001A2937">
        <w:t xml:space="preserve"> audit obtained by BusinessWeek.</w:t>
      </w:r>
    </w:p>
    <w:p w:rsidR="001A2937" w:rsidRPr="001A2937" w:rsidRDefault="001A2937" w:rsidP="001A2937">
      <w:r w:rsidRPr="001A2937">
        <w:t xml:space="preserve">       The findings come as the Pentagon prepares to send another </w:t>
      </w:r>
    </w:p>
    <w:p w:rsidR="001A2937" w:rsidRPr="001A2937" w:rsidRDefault="001A2937" w:rsidP="001A2937">
      <w:r w:rsidRPr="001A2937">
        <w:t xml:space="preserve">     21,500 troops to Iraq and as Democratic leaders levy threats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to</w:t>
      </w:r>
      <w:proofErr w:type="gramEnd"/>
      <w:r w:rsidRPr="001A2937">
        <w:t xml:space="preserve"> restrict funding for a war that's already cost about $500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billion</w:t>
      </w:r>
      <w:proofErr w:type="gramEnd"/>
      <w:r w:rsidRPr="001A2937">
        <w:t xml:space="preserve">. The Army alone expects to spend an extra $70 billion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on</w:t>
      </w:r>
      <w:proofErr w:type="gramEnd"/>
      <w:r w:rsidRPr="001A2937">
        <w:t xml:space="preserve"> an additional 65,000 permanent troops from fiscal year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2009 through 2013.</w:t>
      </w:r>
      <w:proofErr w:type="gramEnd"/>
      <w:r w:rsidRPr="001A2937">
        <w:t xml:space="preserve"> According to Army officials, $18 billion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of</w:t>
      </w:r>
      <w:proofErr w:type="gramEnd"/>
      <w:r w:rsidRPr="001A2937">
        <w:t xml:space="preserve"> that will be spent on equipment.</w:t>
      </w:r>
    </w:p>
    <w:p w:rsidR="001A2937" w:rsidRPr="001A2937" w:rsidRDefault="001A2937" w:rsidP="001A2937">
      <w:r w:rsidRPr="001A2937">
        <w:t xml:space="preserve">       The Inspector General found that the Pentagon hasn't been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able</w:t>
      </w:r>
      <w:proofErr w:type="gramEnd"/>
      <w:r w:rsidRPr="001A2937">
        <w:t xml:space="preserve"> to properly equip the soldiers it already has. Many have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gone</w:t>
      </w:r>
      <w:proofErr w:type="gramEnd"/>
      <w:r w:rsidRPr="001A2937">
        <w:t xml:space="preserve"> without enough guns, ammunition, and other necessary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supplies</w:t>
      </w:r>
      <w:proofErr w:type="gramEnd"/>
      <w:r w:rsidRPr="001A2937">
        <w:t xml:space="preserve"> to and have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had</w:t>
      </w:r>
      <w:proofErr w:type="gramEnd"/>
      <w:r w:rsidRPr="001A2937">
        <w:t xml:space="preserve"> to cancel or postpone some assignments while waiting for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the</w:t>
      </w:r>
      <w:proofErr w:type="gramEnd"/>
      <w:r w:rsidRPr="001A2937">
        <w:t xml:space="preserve"> proper gear, according to the report from auditors with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the</w:t>
      </w:r>
      <w:proofErr w:type="gramEnd"/>
      <w:r w:rsidRPr="001A2937">
        <w:t xml:space="preserve"> Defense Dept. Inspector General's office. Soldiers have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also</w:t>
      </w:r>
      <w:proofErr w:type="gramEnd"/>
      <w:r w:rsidRPr="001A2937">
        <w:t xml:space="preserve"> found themselves short on body armor, armored vehicles,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and</w:t>
      </w:r>
      <w:proofErr w:type="gramEnd"/>
      <w:r w:rsidRPr="001A2937">
        <w:t xml:space="preserve"> communications equipment, among other things, auditors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found</w:t>
      </w:r>
      <w:proofErr w:type="gramEnd"/>
      <w:r w:rsidRPr="001A2937">
        <w:t>.</w:t>
      </w:r>
    </w:p>
    <w:p w:rsidR="001A2937" w:rsidRPr="001A2937" w:rsidRDefault="001A2937" w:rsidP="001A2937">
      <w:proofErr w:type="gramStart"/>
      <w:r w:rsidRPr="001A2937">
        <w:t>reads</w:t>
      </w:r>
      <w:proofErr w:type="gramEnd"/>
      <w:r w:rsidRPr="001A2937">
        <w:t xml:space="preserve"> the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executive</w:t>
      </w:r>
      <w:proofErr w:type="gramEnd"/>
      <w:r w:rsidRPr="001A2937">
        <w:t xml:space="preserve"> summary dated Jan. 25. Service members often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borrowed</w:t>
      </w:r>
      <w:proofErr w:type="gramEnd"/>
      <w:r w:rsidRPr="001A2937">
        <w:t xml:space="preserve"> or traded with each other to get the needed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supplies</w:t>
      </w:r>
      <w:proofErr w:type="gramEnd"/>
      <w:r w:rsidRPr="001A2937">
        <w:t>, according to the summary.</w:t>
      </w:r>
    </w:p>
    <w:p w:rsidR="001A2937" w:rsidRPr="001A2937" w:rsidRDefault="001A2937" w:rsidP="001A2937">
      <w:r w:rsidRPr="001A2937">
        <w:t xml:space="preserve">       Pentagon officials did not immediately return phone calls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seeking</w:t>
      </w:r>
      <w:proofErr w:type="gramEnd"/>
      <w:r w:rsidRPr="001A2937">
        <w:t xml:space="preserve"> comment.</w:t>
      </w:r>
    </w:p>
    <w:p w:rsidR="001A2937" w:rsidRPr="001A2937" w:rsidRDefault="001A2937" w:rsidP="001A2937">
      <w:r w:rsidRPr="001A2937">
        <w:t xml:space="preserve">       The audit supports news reports and other evidence that </w:t>
      </w:r>
    </w:p>
    <w:p w:rsidR="001A2937" w:rsidRPr="001A2937" w:rsidRDefault="001A2937" w:rsidP="001A2937">
      <w:r w:rsidRPr="001A2937">
        <w:t xml:space="preserve">     U.S. troops have been stretched too thin or have performed </w:t>
      </w:r>
    </w:p>
    <w:p w:rsidR="001A2937" w:rsidRPr="001A2937" w:rsidRDefault="001A2937" w:rsidP="001A2937">
      <w:r w:rsidRPr="001A2937">
        <w:lastRenderedPageBreak/>
        <w:t xml:space="preserve">     </w:t>
      </w:r>
      <w:proofErr w:type="gramStart"/>
      <w:r w:rsidRPr="001A2937">
        <w:t>tasks</w:t>
      </w:r>
      <w:proofErr w:type="gramEnd"/>
      <w:r w:rsidRPr="001A2937">
        <w:t xml:space="preserve"> for which they were ill-prepared. It is likely to add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fuel</w:t>
      </w:r>
      <w:proofErr w:type="gramEnd"/>
      <w:r w:rsidRPr="001A2937">
        <w:t xml:space="preserve"> to the opposition to President George W. Bush's decision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to</w:t>
      </w:r>
      <w:proofErr w:type="gramEnd"/>
      <w:r w:rsidRPr="001A2937">
        <w:t xml:space="preserve"> send more troops to Iraq in an effort to quell the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violence</w:t>
      </w:r>
      <w:proofErr w:type="gramEnd"/>
      <w:r w:rsidRPr="001A2937">
        <w:t xml:space="preserve"> there.</w:t>
      </w:r>
    </w:p>
    <w:p w:rsidR="001A2937" w:rsidRPr="001A2937" w:rsidRDefault="001A2937" w:rsidP="001A2937">
      <w:r w:rsidRPr="001A2937">
        <w:t xml:space="preserve">       Already, support for the troop increase is tepid in the </w:t>
      </w:r>
    </w:p>
    <w:p w:rsidR="001A2937" w:rsidRPr="001A2937" w:rsidRDefault="001A2937" w:rsidP="001A2937">
      <w:r w:rsidRPr="001A2937">
        <w:t xml:space="preserve">     Senate, where Democrats are preparing to vote on a nonbinding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statement</w:t>
      </w:r>
      <w:proofErr w:type="gramEnd"/>
      <w:r w:rsidRPr="001A2937">
        <w:t xml:space="preserve"> against the President's plan. While lawmakers have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threatened</w:t>
      </w:r>
      <w:proofErr w:type="gramEnd"/>
      <w:r w:rsidRPr="001A2937">
        <w:t xml:space="preserve"> to reduce funding for the war, few have publicly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committed</w:t>
      </w:r>
      <w:proofErr w:type="gramEnd"/>
      <w:r w:rsidRPr="001A2937">
        <w:t xml:space="preserve"> to using the ``power of the purse'' to block </w:t>
      </w:r>
    </w:p>
    <w:p w:rsidR="009A0EE3" w:rsidRPr="001A2937" w:rsidRDefault="001A2937" w:rsidP="009A0EE3">
      <w:r w:rsidRPr="001A2937">
        <w:t xml:space="preserve">     </w:t>
      </w:r>
      <w:proofErr w:type="gramStart"/>
      <w:r w:rsidRPr="001A2937">
        <w:t>funding</w:t>
      </w:r>
      <w:proofErr w:type="gramEnd"/>
      <w:r w:rsidRPr="001A2937">
        <w:t xml:space="preserve"> for the troop surge. </w:t>
      </w:r>
    </w:p>
    <w:p w:rsidR="001A2937" w:rsidRPr="001A2937" w:rsidRDefault="001A2937" w:rsidP="001A2937">
      <w:proofErr w:type="gramStart"/>
      <w:r w:rsidRPr="001A2937">
        <w:t>says</w:t>
      </w:r>
      <w:proofErr w:type="gramEnd"/>
      <w:r w:rsidRPr="001A2937">
        <w:t xml:space="preserve"> Majority Leader Harry Reid (D-Nev.). </w:t>
      </w:r>
    </w:p>
    <w:p w:rsidR="001A2937" w:rsidRPr="001A2937" w:rsidRDefault="001A2937" w:rsidP="009A0EE3">
      <w:r w:rsidRPr="001A2937">
        <w:t xml:space="preserve">     </w:t>
      </w:r>
    </w:p>
    <w:p w:rsidR="001A2937" w:rsidRPr="001A2937" w:rsidRDefault="001A2937" w:rsidP="001A2937">
      <w:r w:rsidRPr="001A2937">
        <w:t xml:space="preserve">       In the summary of the Inspector General's audit, the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equipment</w:t>
      </w:r>
      <w:proofErr w:type="gramEnd"/>
      <w:r w:rsidRPr="001A2937">
        <w:t xml:space="preserve"> shortages were attributed to basic management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failures</w:t>
      </w:r>
      <w:proofErr w:type="gramEnd"/>
      <w:r w:rsidRPr="001A2937">
        <w:t xml:space="preserve"> among military commanders in Iraq and Afghanistan. </w:t>
      </w:r>
    </w:p>
    <w:p w:rsidR="001A2937" w:rsidRPr="001A2937" w:rsidRDefault="001A2937" w:rsidP="001A2937">
      <w:r w:rsidRPr="001A2937">
        <w:t xml:space="preserve">     U.S. Central Command lacked standard policies for requesting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and</w:t>
      </w:r>
      <w:proofErr w:type="gramEnd"/>
      <w:r w:rsidRPr="001A2937">
        <w:t xml:space="preserve"> tracking equipment requirements or for equipping units to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perform</w:t>
      </w:r>
      <w:proofErr w:type="gramEnd"/>
      <w:r w:rsidRPr="001A2937">
        <w:t xml:space="preserve"> nontraditional duties. Auditors surveyed 1,100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service</w:t>
      </w:r>
      <w:proofErr w:type="gramEnd"/>
      <w:r w:rsidRPr="001A2937">
        <w:t xml:space="preserve"> members stationed in Iraq and Afghanistan from all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four</w:t>
      </w:r>
      <w:proofErr w:type="gramEnd"/>
      <w:r w:rsidRPr="001A2937">
        <w:t xml:space="preserve"> military branches, the National Guard, and Reserves.</w:t>
      </w:r>
    </w:p>
    <w:p w:rsidR="001A2937" w:rsidRPr="001A2937" w:rsidRDefault="001A2937" w:rsidP="001A2937">
      <w:r w:rsidRPr="001A2937">
        <w:t xml:space="preserve">       The Inspector General recommended that the Pentagon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establish</w:t>
      </w:r>
      <w:proofErr w:type="gramEnd"/>
      <w:r w:rsidRPr="001A2937">
        <w:t xml:space="preserve"> new internal controls and policies to address the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funding</w:t>
      </w:r>
      <w:proofErr w:type="gramEnd"/>
      <w:r w:rsidRPr="001A2937">
        <w:t xml:space="preserve">, equipping, and sustaining forces performing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nontraditional</w:t>
      </w:r>
      <w:proofErr w:type="gramEnd"/>
      <w:r w:rsidRPr="001A2937">
        <w:t xml:space="preserve"> duties.</w:t>
      </w:r>
    </w:p>
    <w:p w:rsidR="001A2937" w:rsidRPr="001A2937" w:rsidRDefault="001A2937" w:rsidP="001A2937">
      <w:r w:rsidRPr="001A2937">
        <w:t xml:space="preserve">                      </w:t>
      </w:r>
    </w:p>
    <w:p w:rsidR="001A2937" w:rsidRPr="001A2937" w:rsidRDefault="001A2937" w:rsidP="001A2937"/>
    <w:p w:rsidR="001A2937" w:rsidRPr="001A2937" w:rsidRDefault="001A2937" w:rsidP="001A2937"/>
    <w:p w:rsidR="001A2937" w:rsidRPr="001A2937" w:rsidRDefault="001A2937" w:rsidP="001A2937">
      <w:r w:rsidRPr="001A2937">
        <w:t xml:space="preserve">       Baghdad, Iraq.--Army 1st Lt. Antonio Hardy took a slow look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around</w:t>
      </w:r>
      <w:proofErr w:type="gramEnd"/>
      <w:r w:rsidRPr="001A2937">
        <w:t xml:space="preserve"> the east Baghdad neighborhood that he and his men were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patrolling</w:t>
      </w:r>
      <w:proofErr w:type="gramEnd"/>
      <w:r w:rsidRPr="001A2937">
        <w:t xml:space="preserve">. He grimaced at the sound of gunshots in the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distance</w:t>
      </w:r>
      <w:proofErr w:type="gramEnd"/>
      <w:r w:rsidRPr="001A2937">
        <w:t xml:space="preserve">. A machine gunner on top of a Humvee scanned the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rooftops</w:t>
      </w:r>
      <w:proofErr w:type="gramEnd"/>
      <w:r w:rsidRPr="001A2937">
        <w:t xml:space="preserve"> for snipers. Some of Hardy's men wondered aloud if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they'd</w:t>
      </w:r>
      <w:proofErr w:type="gramEnd"/>
      <w:r w:rsidRPr="001A2937">
        <w:t xml:space="preserve"> get hit by a roadside bomb on the way back to their </w:t>
      </w:r>
    </w:p>
    <w:p w:rsidR="009A0EE3" w:rsidRPr="001A2937" w:rsidRDefault="001A2937" w:rsidP="009A0EE3">
      <w:r w:rsidRPr="001A2937">
        <w:t xml:space="preserve">     </w:t>
      </w:r>
      <w:proofErr w:type="gramStart"/>
      <w:r w:rsidRPr="001A2937">
        <w:t>base</w:t>
      </w:r>
      <w:proofErr w:type="gramEnd"/>
      <w:r w:rsidRPr="001A2937">
        <w:t xml:space="preserve">. </w:t>
      </w:r>
    </w:p>
    <w:p w:rsidR="001A2937" w:rsidRPr="001A2937" w:rsidRDefault="001A2937" w:rsidP="001A2937">
      <w:proofErr w:type="gramStart"/>
      <w:r w:rsidRPr="001A2937">
        <w:t>said</w:t>
      </w:r>
      <w:proofErr w:type="gramEnd"/>
      <w:r w:rsidRPr="001A2937">
        <w:t xml:space="preserve"> Hardy, 25, of </w:t>
      </w:r>
    </w:p>
    <w:p w:rsidR="001A2937" w:rsidRPr="001A2937" w:rsidRDefault="001A2937" w:rsidP="009A0EE3">
      <w:r w:rsidRPr="001A2937">
        <w:t xml:space="preserve">     Atlanta. </w:t>
      </w:r>
    </w:p>
    <w:p w:rsidR="001A2937" w:rsidRPr="001A2937" w:rsidRDefault="001A2937" w:rsidP="001A2937">
      <w:r w:rsidRPr="001A2937">
        <w:t xml:space="preserve">       While senior military officials and the Bush administration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say</w:t>
      </w:r>
      <w:proofErr w:type="gramEnd"/>
      <w:r w:rsidRPr="001A2937">
        <w:t xml:space="preserve"> the president's decision to send more American troops to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pacify</w:t>
      </w:r>
      <w:proofErr w:type="gramEnd"/>
      <w:r w:rsidRPr="001A2937">
        <w:t xml:space="preserve"> Baghdad will succeed, many of the soldiers who're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already</w:t>
      </w:r>
      <w:proofErr w:type="gramEnd"/>
      <w:r w:rsidRPr="001A2937">
        <w:t xml:space="preserve"> there say it's a lost cause.</w:t>
      </w:r>
    </w:p>
    <w:p w:rsidR="009A0EE3" w:rsidRPr="001A2937" w:rsidRDefault="001A2937" w:rsidP="009A0EE3">
      <w:r w:rsidRPr="001A2937">
        <w:t xml:space="preserve">       </w:t>
      </w:r>
    </w:p>
    <w:p w:rsidR="001A2937" w:rsidRPr="001A2937" w:rsidRDefault="001A2937" w:rsidP="001A2937">
      <w:r w:rsidRPr="001A2937">
        <w:t xml:space="preserve"> </w:t>
      </w:r>
      <w:proofErr w:type="gramStart"/>
      <w:r w:rsidRPr="001A2937">
        <w:t>said</w:t>
      </w:r>
      <w:proofErr w:type="gramEnd"/>
      <w:r w:rsidRPr="001A2937">
        <w:t xml:space="preserve"> Sgt. 1st Class Herbert Gill, 29, of Pulaski, </w:t>
      </w:r>
    </w:p>
    <w:p w:rsidR="001A2937" w:rsidRPr="001A2937" w:rsidRDefault="001A2937" w:rsidP="001A2937">
      <w:r w:rsidRPr="001A2937">
        <w:t xml:space="preserve">     Tenn., as his Humvee rumbled down a dark Baghdad highway one </w:t>
      </w:r>
    </w:p>
    <w:p w:rsidR="009A0EE3" w:rsidRPr="001A2937" w:rsidRDefault="001A2937" w:rsidP="009A0EE3">
      <w:r w:rsidRPr="001A2937">
        <w:t xml:space="preserve">     </w:t>
      </w:r>
      <w:proofErr w:type="gramStart"/>
      <w:r w:rsidRPr="001A2937">
        <w:t>evening</w:t>
      </w:r>
      <w:proofErr w:type="gramEnd"/>
      <w:r w:rsidRPr="001A2937">
        <w:t xml:space="preserve"> last week. </w:t>
      </w:r>
    </w:p>
    <w:p w:rsidR="001A2937" w:rsidRPr="001A2937" w:rsidRDefault="001A2937" w:rsidP="001A2937">
      <w:r w:rsidRPr="001A2937">
        <w:t xml:space="preserve">       Soldiers interviewed across east Baghdad, home to more than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half</w:t>
      </w:r>
      <w:proofErr w:type="gramEnd"/>
      <w:r w:rsidRPr="001A2937">
        <w:t xml:space="preserve"> the city's 8 million people, said the violence is so out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of</w:t>
      </w:r>
      <w:proofErr w:type="gramEnd"/>
      <w:r w:rsidRPr="001A2937">
        <w:t xml:space="preserve"> control that while a surge of 21,500 more American troops </w:t>
      </w:r>
    </w:p>
    <w:p w:rsidR="001A2937" w:rsidRPr="001A2937" w:rsidRDefault="001A2937" w:rsidP="001A2937">
      <w:r w:rsidRPr="001A2937">
        <w:lastRenderedPageBreak/>
        <w:t xml:space="preserve">     </w:t>
      </w:r>
      <w:proofErr w:type="gramStart"/>
      <w:r w:rsidRPr="001A2937">
        <w:t>may</w:t>
      </w:r>
      <w:proofErr w:type="gramEnd"/>
      <w:r w:rsidRPr="001A2937">
        <w:t xml:space="preserve"> momentarily suppress it, the notion that U.S. forces can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bring</w:t>
      </w:r>
      <w:proofErr w:type="gramEnd"/>
      <w:r w:rsidRPr="001A2937">
        <w:t xml:space="preserve"> lasting security to Iraq is misguided.</w:t>
      </w:r>
    </w:p>
    <w:p w:rsidR="001A2937" w:rsidRPr="001A2937" w:rsidRDefault="001A2937" w:rsidP="001A2937">
      <w:r w:rsidRPr="001A2937">
        <w:t xml:space="preserve">       Lt. Hardy and his men of the 2nd Brigade of the Army's 2nd </w:t>
      </w:r>
    </w:p>
    <w:p w:rsidR="001A2937" w:rsidRPr="001A2937" w:rsidRDefault="001A2937" w:rsidP="001A2937">
      <w:r w:rsidRPr="001A2937">
        <w:t xml:space="preserve">     Infantry Division, from Fort Carson, Colo., patrol an area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southeast</w:t>
      </w:r>
      <w:proofErr w:type="gramEnd"/>
      <w:r w:rsidRPr="001A2937">
        <w:t xml:space="preserve"> of Sadr City, the stronghold of radical Shiite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cleric</w:t>
      </w:r>
      <w:proofErr w:type="gramEnd"/>
      <w:r w:rsidRPr="001A2937">
        <w:t xml:space="preserve"> </w:t>
      </w:r>
      <w:proofErr w:type="spellStart"/>
      <w:r w:rsidRPr="001A2937">
        <w:t>Muqtada</w:t>
      </w:r>
      <w:proofErr w:type="spellEnd"/>
      <w:r w:rsidRPr="001A2937">
        <w:t xml:space="preserve"> al-Sadr.</w:t>
      </w:r>
    </w:p>
    <w:p w:rsidR="001A2937" w:rsidRPr="001A2937" w:rsidRDefault="001A2937" w:rsidP="001A2937">
      <w:r w:rsidRPr="001A2937">
        <w:t xml:space="preserve">       A map in Hardy's company headquarters charts at least 50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roadside</w:t>
      </w:r>
      <w:proofErr w:type="gramEnd"/>
      <w:r w:rsidRPr="001A2937">
        <w:t xml:space="preserve"> bombs since late October, and the lieutenant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recently</w:t>
      </w:r>
      <w:proofErr w:type="gramEnd"/>
      <w:r w:rsidRPr="001A2937">
        <w:t xml:space="preserve"> watched in horror as the blast from one killed his </w:t>
      </w:r>
    </w:p>
    <w:p w:rsidR="001A2937" w:rsidRPr="001A2937" w:rsidRDefault="001A2937" w:rsidP="001A2937">
      <w:r w:rsidRPr="001A2937">
        <w:t xml:space="preserve">     Humvee's driver and wounded two other soldiers in a spray of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blood</w:t>
      </w:r>
      <w:proofErr w:type="gramEnd"/>
      <w:r w:rsidRPr="001A2937">
        <w:t xml:space="preserve"> and shrapnel.</w:t>
      </w:r>
    </w:p>
    <w:p w:rsidR="001A2937" w:rsidRPr="001A2937" w:rsidRDefault="001A2937" w:rsidP="001A2937">
      <w:r w:rsidRPr="001A2937">
        <w:t xml:space="preserve">       Soldiers such as Hardy must contend not only with an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escalating</w:t>
      </w:r>
      <w:proofErr w:type="gramEnd"/>
      <w:r w:rsidRPr="001A2937">
        <w:t xml:space="preserve"> civil war between Iraq's Sunni and Shiite Muslims,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but</w:t>
      </w:r>
      <w:proofErr w:type="gramEnd"/>
      <w:r w:rsidRPr="001A2937">
        <w:t xml:space="preserve"> also with insurgents on both sides who target U.S.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forces</w:t>
      </w:r>
      <w:proofErr w:type="gramEnd"/>
      <w:r w:rsidRPr="001A2937">
        <w:t>.</w:t>
      </w:r>
    </w:p>
    <w:p w:rsidR="001A2937" w:rsidRPr="001A2937" w:rsidRDefault="001A2937" w:rsidP="001A2937">
      <w:proofErr w:type="gramStart"/>
      <w:r w:rsidRPr="001A2937">
        <w:t>said</w:t>
      </w:r>
      <w:proofErr w:type="gramEnd"/>
      <w:r w:rsidRPr="001A2937">
        <w:t xml:space="preserve"> Pvt. 1st Class Zach </w:t>
      </w:r>
      <w:proofErr w:type="spellStart"/>
      <w:r w:rsidRPr="001A2937">
        <w:t>Clouser</w:t>
      </w:r>
      <w:proofErr w:type="spellEnd"/>
      <w:r w:rsidRPr="001A2937">
        <w:t xml:space="preserve">, </w:t>
      </w:r>
    </w:p>
    <w:p w:rsidR="001A2937" w:rsidRPr="001A2937" w:rsidRDefault="001A2937" w:rsidP="009A0EE3">
      <w:r w:rsidRPr="001A2937">
        <w:t xml:space="preserve">     </w:t>
      </w:r>
      <w:proofErr w:type="gramStart"/>
      <w:r w:rsidRPr="001A2937">
        <w:t>19, of York, Pa.</w:t>
      </w:r>
      <w:proofErr w:type="gramEnd"/>
      <w:r w:rsidRPr="001A2937">
        <w:t xml:space="preserve"> </w:t>
      </w:r>
    </w:p>
    <w:p w:rsidR="001A2937" w:rsidRPr="001A2937" w:rsidRDefault="001A2937" w:rsidP="001A2937">
      <w:r w:rsidRPr="001A2937">
        <w:t xml:space="preserve">       Almost every foot soldier interviewed during a week of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patrols</w:t>
      </w:r>
      <w:proofErr w:type="gramEnd"/>
      <w:r w:rsidRPr="001A2937">
        <w:t xml:space="preserve"> on the streets and alleys of east Baghdad said that </w:t>
      </w:r>
    </w:p>
    <w:p w:rsidR="001A2937" w:rsidRPr="001A2937" w:rsidRDefault="001A2937" w:rsidP="001A2937">
      <w:r w:rsidRPr="001A2937">
        <w:t xml:space="preserve">     Bush's plan would halt the bloodshed only temporarily. The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soldiers</w:t>
      </w:r>
      <w:proofErr w:type="gramEnd"/>
      <w:r w:rsidRPr="001A2937">
        <w:t xml:space="preserve"> cited a variety of reasons, including incompetence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or</w:t>
      </w:r>
      <w:proofErr w:type="gramEnd"/>
      <w:r w:rsidRPr="001A2937">
        <w:t xml:space="preserve"> corruption among Iraqi troops, the complexities of Iraq's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sectarian</w:t>
      </w:r>
      <w:proofErr w:type="gramEnd"/>
      <w:r w:rsidRPr="001A2937">
        <w:t xml:space="preserve"> violence and the lack of Iraqi public support, a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cornerstone</w:t>
      </w:r>
      <w:proofErr w:type="gramEnd"/>
      <w:r w:rsidRPr="001A2937">
        <w:t xml:space="preserve"> of counterinsurgency warfare.</w:t>
      </w:r>
    </w:p>
    <w:p w:rsidR="009A0EE3" w:rsidRPr="001A2937" w:rsidRDefault="001A2937" w:rsidP="009A0EE3">
      <w:r w:rsidRPr="001A2937">
        <w:t xml:space="preserve">       </w:t>
      </w:r>
    </w:p>
    <w:p w:rsidR="001A2937" w:rsidRPr="001A2937" w:rsidRDefault="001A2937" w:rsidP="001A2937">
      <w:proofErr w:type="gramStart"/>
      <w:r w:rsidRPr="001A2937">
        <w:t>said</w:t>
      </w:r>
      <w:proofErr w:type="gramEnd"/>
      <w:r w:rsidRPr="001A2937">
        <w:t xml:space="preserve"> Sgt. Chance </w:t>
      </w:r>
      <w:proofErr w:type="spellStart"/>
      <w:r w:rsidRPr="001A2937">
        <w:t>Oswalt</w:t>
      </w:r>
      <w:proofErr w:type="spellEnd"/>
      <w:r w:rsidRPr="001A2937">
        <w:t>, 22, of Tulsa, Okla.</w:t>
      </w:r>
    </w:p>
    <w:p w:rsidR="001A2937" w:rsidRPr="001A2937" w:rsidRDefault="001A2937" w:rsidP="001A2937">
      <w:r w:rsidRPr="001A2937">
        <w:t xml:space="preserve">       Bush's initiative calls for American soldiers in Baghdad to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take</w:t>
      </w:r>
      <w:proofErr w:type="gramEnd"/>
      <w:r w:rsidRPr="001A2937">
        <w:t xml:space="preserve"> positions in outposts throughout the capital, paired up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with</w:t>
      </w:r>
      <w:proofErr w:type="gramEnd"/>
      <w:r w:rsidRPr="001A2937">
        <w:t xml:space="preserve"> Iraqi police and soldiers. Few of the U.S. soldiers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interviewed</w:t>
      </w:r>
      <w:proofErr w:type="gramEnd"/>
      <w:r w:rsidRPr="001A2937">
        <w:t xml:space="preserve">, however, said they think Iraqi forces can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operate</w:t>
      </w:r>
      <w:proofErr w:type="gramEnd"/>
      <w:r w:rsidRPr="001A2937">
        <w:t xml:space="preserve"> effectively without American help.</w:t>
      </w:r>
    </w:p>
    <w:p w:rsidR="001A2937" w:rsidRPr="001A2937" w:rsidRDefault="001A2937" w:rsidP="001A2937">
      <w:r w:rsidRPr="001A2937">
        <w:t xml:space="preserve">       Their officers were more optimistic.</w:t>
      </w:r>
    </w:p>
    <w:p w:rsidR="001A2937" w:rsidRPr="001A2937" w:rsidRDefault="001A2937" w:rsidP="001A2937">
      <w:r w:rsidRPr="001A2937">
        <w:t xml:space="preserve">       If there's enough progress during the next four to six </w:t>
      </w:r>
    </w:p>
    <w:p w:rsidR="009A0EE3" w:rsidRPr="001A2937" w:rsidRDefault="001A2937" w:rsidP="009A0EE3">
      <w:r w:rsidRPr="001A2937">
        <w:t xml:space="preserve">     </w:t>
      </w:r>
      <w:proofErr w:type="gramStart"/>
      <w:r w:rsidRPr="001A2937">
        <w:t>months</w:t>
      </w:r>
      <w:proofErr w:type="gramEnd"/>
      <w:r w:rsidRPr="001A2937">
        <w:t xml:space="preserve">, </w:t>
      </w:r>
    </w:p>
    <w:p w:rsidR="001A2937" w:rsidRPr="001A2937" w:rsidRDefault="001A2937" w:rsidP="001A2937">
      <w:proofErr w:type="gramStart"/>
      <w:r w:rsidRPr="001A2937">
        <w:t>said</w:t>
      </w:r>
      <w:proofErr w:type="gramEnd"/>
      <w:r w:rsidRPr="001A2937">
        <w:t xml:space="preserve"> Lt. </w:t>
      </w:r>
    </w:p>
    <w:p w:rsidR="001A2937" w:rsidRPr="001A2937" w:rsidRDefault="001A2937" w:rsidP="001A2937">
      <w:r w:rsidRPr="001A2937">
        <w:t xml:space="preserve">     Col. Dean Dunham, the deputy commander of the 2nd Infantry </w:t>
      </w:r>
    </w:p>
    <w:p w:rsidR="001A2937" w:rsidRPr="001A2937" w:rsidRDefault="001A2937" w:rsidP="001A2937">
      <w:r w:rsidRPr="001A2937">
        <w:t xml:space="preserve">     Division's 2nd Brigade, which oversees most of east Baghdad.</w:t>
      </w:r>
    </w:p>
    <w:p w:rsidR="001A2937" w:rsidRPr="001A2937" w:rsidRDefault="001A2937" w:rsidP="001A2937">
      <w:r w:rsidRPr="001A2937">
        <w:t xml:space="preserve">       Maj. Christopher </w:t>
      </w:r>
      <w:proofErr w:type="spellStart"/>
      <w:r w:rsidRPr="001A2937">
        <w:t>Wendland</w:t>
      </w:r>
      <w:proofErr w:type="spellEnd"/>
      <w:r w:rsidRPr="001A2937">
        <w:t xml:space="preserve">, a senior staff officer for </w:t>
      </w:r>
    </w:p>
    <w:p w:rsidR="001A2937" w:rsidRPr="001A2937" w:rsidRDefault="001A2937" w:rsidP="001A2937">
      <w:r w:rsidRPr="001A2937">
        <w:t xml:space="preserve">     Dunham's brigade, said he thinks there's a good chance that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by</w:t>
      </w:r>
      <w:proofErr w:type="gramEnd"/>
      <w:r w:rsidRPr="001A2937">
        <w:t xml:space="preserve"> late 2007 American troops will have handed over most of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Baghdad to Iraqi troops.</w:t>
      </w:r>
      <w:proofErr w:type="gramEnd"/>
    </w:p>
    <w:p w:rsidR="001A2937" w:rsidRPr="001A2937" w:rsidRDefault="001A2937" w:rsidP="001A2937">
      <w:proofErr w:type="gramStart"/>
      <w:r w:rsidRPr="001A2937">
        <w:t>said</w:t>
      </w:r>
      <w:proofErr w:type="gramEnd"/>
      <w:r w:rsidRPr="001A2937">
        <w:t xml:space="preserve"> </w:t>
      </w:r>
      <w:proofErr w:type="spellStart"/>
      <w:r w:rsidRPr="001A2937">
        <w:t>Wendland</w:t>
      </w:r>
      <w:proofErr w:type="spellEnd"/>
      <w:r w:rsidRPr="001A2937">
        <w:t xml:space="preserve">, 35, of </w:t>
      </w:r>
    </w:p>
    <w:p w:rsidR="001A2937" w:rsidRPr="001A2937" w:rsidRDefault="001A2937" w:rsidP="009A0EE3">
      <w:r w:rsidRPr="001A2937">
        <w:t xml:space="preserve">     Chicago. </w:t>
      </w:r>
    </w:p>
    <w:p w:rsidR="001A2937" w:rsidRPr="001A2937" w:rsidRDefault="001A2937" w:rsidP="001A2937">
      <w:r w:rsidRPr="001A2937">
        <w:t xml:space="preserve">       If the Iraqi army can control the violence, his thinking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goes</w:t>
      </w:r>
      <w:proofErr w:type="gramEnd"/>
      <w:r w:rsidRPr="001A2937">
        <w:t xml:space="preserve">, economic and political progress will follow in the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safest</w:t>
      </w:r>
      <w:proofErr w:type="gramEnd"/>
      <w:r w:rsidRPr="001A2937">
        <w:t xml:space="preserve"> areas, accompanied by infrastructure improvement, then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spread</w:t>
      </w:r>
      <w:proofErr w:type="gramEnd"/>
      <w:r w:rsidRPr="001A2937">
        <w:t xml:space="preserve"> outward.</w:t>
      </w:r>
    </w:p>
    <w:p w:rsidR="001A2937" w:rsidRPr="001A2937" w:rsidRDefault="001A2937" w:rsidP="001A2937">
      <w:r w:rsidRPr="001A2937">
        <w:lastRenderedPageBreak/>
        <w:t xml:space="preserve">       In counterinsurgency circles, that notion is commonly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called</w:t>
      </w:r>
      <w:proofErr w:type="gramEnd"/>
      <w:r w:rsidRPr="001A2937">
        <w:t xml:space="preserve"> the ``inkblot'' approach. It's been relatively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successful</w:t>
      </w:r>
      <w:proofErr w:type="gramEnd"/>
      <w:r w:rsidRPr="001A2937">
        <w:t xml:space="preserve"> in some isolated parts of Iraq, such as Tal Afar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on</w:t>
      </w:r>
      <w:proofErr w:type="gramEnd"/>
      <w:r w:rsidRPr="001A2937">
        <w:t xml:space="preserve"> the Syrian border, but in most areas it's failed to halt </w:t>
      </w:r>
    </w:p>
    <w:p w:rsidR="001A2937" w:rsidRPr="001A2937" w:rsidRDefault="001A2937" w:rsidP="001A2937">
      <w:r w:rsidRPr="001A2937">
        <w:t xml:space="preserve">     </w:t>
      </w:r>
      <w:proofErr w:type="gramStart"/>
      <w:r w:rsidRPr="001A2937">
        <w:t>the</w:t>
      </w:r>
      <w:proofErr w:type="gramEnd"/>
      <w:r w:rsidRPr="001A2937">
        <w:t xml:space="preserve"> bloodshed for any length of time.</w:t>
      </w:r>
    </w:p>
    <w:p w:rsidR="001A2937" w:rsidRPr="001A2937" w:rsidRDefault="001A2937" w:rsidP="001A2937"/>
    <w:p w:rsidR="001A2937" w:rsidRPr="001A2937" w:rsidRDefault="001A2937" w:rsidP="001A2937">
      <w:r w:rsidRPr="001A2937">
        <w:t xml:space="preserve">  Across America, the newspapers are filled with stories and editorials </w:t>
      </w:r>
    </w:p>
    <w:p w:rsidR="001A2937" w:rsidRPr="001A2937" w:rsidRDefault="001A2937" w:rsidP="001A2937">
      <w:proofErr w:type="gramStart"/>
      <w:r w:rsidRPr="001A2937">
        <w:t>about</w:t>
      </w:r>
      <w:proofErr w:type="gramEnd"/>
      <w:r w:rsidRPr="001A2937">
        <w:t xml:space="preserve"> the tragic consequences of this war and the dread over the </w:t>
      </w:r>
    </w:p>
    <w:p w:rsidR="001A2937" w:rsidRPr="001A2937" w:rsidRDefault="001A2937" w:rsidP="001A2937">
      <w:proofErr w:type="gramStart"/>
      <w:r w:rsidRPr="001A2937">
        <w:t>President's escalation.</w:t>
      </w:r>
      <w:proofErr w:type="gramEnd"/>
      <w:r w:rsidRPr="001A2937">
        <w:t xml:space="preserve"> From the Seattle Post Intelligencer, their </w:t>
      </w:r>
    </w:p>
    <w:p w:rsidR="001A2937" w:rsidRPr="001A2937" w:rsidRDefault="001A2937" w:rsidP="001A2937">
      <w:proofErr w:type="gramStart"/>
      <w:r w:rsidRPr="001A2937">
        <w:t>editorial</w:t>
      </w:r>
      <w:proofErr w:type="gramEnd"/>
      <w:r w:rsidRPr="001A2937">
        <w:t xml:space="preserve"> published yesterday is titled: ``Iraq War: Advice and </w:t>
      </w:r>
    </w:p>
    <w:p w:rsidR="001A2937" w:rsidRPr="001A2937" w:rsidRDefault="001A2937" w:rsidP="001A2937">
      <w:proofErr w:type="gramStart"/>
      <w:r w:rsidRPr="001A2937">
        <w:t>dissent</w:t>
      </w:r>
      <w:proofErr w:type="gramEnd"/>
      <w:r w:rsidRPr="001A2937">
        <w:t>.''</w:t>
      </w:r>
    </w:p>
    <w:p w:rsidR="001A2937" w:rsidRPr="001A2937" w:rsidRDefault="001A2937" w:rsidP="001A2937">
      <w:r w:rsidRPr="001A2937">
        <w:t xml:space="preserve">  While the President is acting like he can go it alone, the PI </w:t>
      </w:r>
    </w:p>
    <w:p w:rsidR="001A2937" w:rsidRPr="001A2937" w:rsidRDefault="001A2937" w:rsidP="001A2937">
      <w:proofErr w:type="gramStart"/>
      <w:r w:rsidRPr="001A2937">
        <w:t>correctly</w:t>
      </w:r>
      <w:proofErr w:type="gramEnd"/>
      <w:r w:rsidRPr="001A2937">
        <w:t xml:space="preserve"> places responsibility on the co-equal legislative branch of </w:t>
      </w:r>
    </w:p>
    <w:p w:rsidR="001A2937" w:rsidRPr="001A2937" w:rsidRDefault="001A2937" w:rsidP="009A0EE3">
      <w:proofErr w:type="gramStart"/>
      <w:r w:rsidRPr="001A2937">
        <w:t>government</w:t>
      </w:r>
      <w:proofErr w:type="gramEnd"/>
      <w:r w:rsidRPr="001A2937">
        <w:t xml:space="preserve">: Congress. The PI wrote: </w:t>
      </w:r>
    </w:p>
    <w:p w:rsidR="001A2937" w:rsidRPr="001A2937" w:rsidRDefault="001A2937" w:rsidP="001A2937">
      <w:r w:rsidRPr="001A2937">
        <w:t xml:space="preserve">  It is time for Congress to act responsibly by exercising its </w:t>
      </w:r>
    </w:p>
    <w:p w:rsidR="001A2937" w:rsidRPr="001A2937" w:rsidRDefault="001A2937" w:rsidP="001A2937">
      <w:proofErr w:type="gramStart"/>
      <w:r w:rsidRPr="001A2937">
        <w:t>constitutional</w:t>
      </w:r>
      <w:proofErr w:type="gramEnd"/>
      <w:r w:rsidRPr="001A2937">
        <w:t xml:space="preserve"> responsibility and deny funding for the President's </w:t>
      </w:r>
    </w:p>
    <w:p w:rsidR="001A2937" w:rsidRPr="001A2937" w:rsidRDefault="001A2937" w:rsidP="001A2937">
      <w:proofErr w:type="gramStart"/>
      <w:r w:rsidRPr="001A2937">
        <w:t>escalation</w:t>
      </w:r>
      <w:proofErr w:type="gramEnd"/>
      <w:r w:rsidRPr="001A2937">
        <w:t xml:space="preserve"> of the Iraq War. The history of the Vietnam War shows us how </w:t>
      </w:r>
    </w:p>
    <w:p w:rsidR="001A2937" w:rsidRPr="001A2937" w:rsidRDefault="001A2937" w:rsidP="001A2937">
      <w:proofErr w:type="gramStart"/>
      <w:r w:rsidRPr="001A2937">
        <w:t>to</w:t>
      </w:r>
      <w:proofErr w:type="gramEnd"/>
      <w:r w:rsidRPr="001A2937">
        <w:t xml:space="preserve"> deal with the Iraq War, and I am prepared to apply the lessons of </w:t>
      </w:r>
    </w:p>
    <w:p w:rsidR="001A2937" w:rsidRPr="001A2937" w:rsidRDefault="001A2937" w:rsidP="001A2937">
      <w:proofErr w:type="gramStart"/>
      <w:r w:rsidRPr="001A2937">
        <w:t>history</w:t>
      </w:r>
      <w:proofErr w:type="gramEnd"/>
      <w:r w:rsidRPr="001A2937">
        <w:t xml:space="preserve"> in this Congress.</w:t>
      </w:r>
    </w:p>
    <w:p w:rsidR="001A2937" w:rsidRPr="001A2937" w:rsidRDefault="001A2937" w:rsidP="001A2937">
      <w:r w:rsidRPr="001A2937">
        <w:t xml:space="preserve">  In 1970, the McGovern-Hatfield amendment was introduced to stop the </w:t>
      </w:r>
    </w:p>
    <w:p w:rsidR="001A2937" w:rsidRPr="001A2937" w:rsidRDefault="001A2937" w:rsidP="001A2937">
      <w:proofErr w:type="gramStart"/>
      <w:r w:rsidRPr="001A2937">
        <w:t>President from continuing to escalate the Vietnam War.</w:t>
      </w:r>
      <w:proofErr w:type="gramEnd"/>
      <w:r w:rsidRPr="001A2937">
        <w:t xml:space="preserve"> It capped </w:t>
      </w:r>
    </w:p>
    <w:p w:rsidR="001A2937" w:rsidRPr="001A2937" w:rsidRDefault="001A2937" w:rsidP="001A2937">
      <w:proofErr w:type="gramStart"/>
      <w:r w:rsidRPr="001A2937">
        <w:t>funding</w:t>
      </w:r>
      <w:proofErr w:type="gramEnd"/>
      <w:r w:rsidRPr="001A2937">
        <w:t xml:space="preserve"> for troops for a short period of time, after which money could </w:t>
      </w:r>
    </w:p>
    <w:p w:rsidR="001A2937" w:rsidRPr="001A2937" w:rsidRDefault="001A2937" w:rsidP="001A2937">
      <w:proofErr w:type="gramStart"/>
      <w:r w:rsidRPr="001A2937">
        <w:t>be</w:t>
      </w:r>
      <w:proofErr w:type="gramEnd"/>
      <w:r w:rsidRPr="001A2937">
        <w:t xml:space="preserve"> used to bring the troops home and for bringing the prisoners home. </w:t>
      </w:r>
    </w:p>
    <w:p w:rsidR="001A2937" w:rsidRPr="001A2937" w:rsidRDefault="001A2937" w:rsidP="001A2937">
      <w:r w:rsidRPr="001A2937">
        <w:t>It didn't pass, but it began a 5-year process that ended the war.</w:t>
      </w:r>
    </w:p>
    <w:p w:rsidR="001A2937" w:rsidRPr="001A2937" w:rsidRDefault="001A2937" w:rsidP="001A2937">
      <w:r w:rsidRPr="001A2937">
        <w:t xml:space="preserve">  I intend to offer a similar amendment to the first appropriation bill </w:t>
      </w:r>
    </w:p>
    <w:p w:rsidR="001A2937" w:rsidRPr="001A2937" w:rsidRDefault="001A2937" w:rsidP="001A2937">
      <w:proofErr w:type="gramStart"/>
      <w:r w:rsidRPr="001A2937">
        <w:t>related</w:t>
      </w:r>
      <w:proofErr w:type="gramEnd"/>
      <w:r w:rsidRPr="001A2937">
        <w:t xml:space="preserve"> to Iraq that is introduced in this House. There should be no </w:t>
      </w:r>
    </w:p>
    <w:p w:rsidR="001A2937" w:rsidRPr="001A2937" w:rsidRDefault="001A2937" w:rsidP="001A2937">
      <w:proofErr w:type="gramStart"/>
      <w:r w:rsidRPr="001A2937">
        <w:t>new</w:t>
      </w:r>
      <w:proofErr w:type="gramEnd"/>
      <w:r w:rsidRPr="001A2937">
        <w:t xml:space="preserve"> funding for any escalation of this war, not one dime, because it </w:t>
      </w:r>
    </w:p>
    <w:p w:rsidR="001A2937" w:rsidRPr="001A2937" w:rsidRDefault="001A2937" w:rsidP="001A2937">
      <w:proofErr w:type="gramStart"/>
      <w:r w:rsidRPr="001A2937">
        <w:t>only</w:t>
      </w:r>
      <w:proofErr w:type="gramEnd"/>
      <w:r w:rsidRPr="001A2937">
        <w:t xml:space="preserve"> leads to more U.S. casualties. Resolution in Iraq will never come </w:t>
      </w:r>
    </w:p>
    <w:p w:rsidR="001A2937" w:rsidRPr="001A2937" w:rsidRDefault="001A2937" w:rsidP="001A2937">
      <w:proofErr w:type="gramStart"/>
      <w:r w:rsidRPr="001A2937">
        <w:t>on</w:t>
      </w:r>
      <w:proofErr w:type="gramEnd"/>
      <w:r w:rsidRPr="001A2937">
        <w:t xml:space="preserve"> the bloody streets of Baghdad. It is time for us to act on behalf of </w:t>
      </w:r>
    </w:p>
    <w:p w:rsidR="001A2937" w:rsidRPr="001A2937" w:rsidRDefault="001A2937" w:rsidP="001A2937">
      <w:proofErr w:type="gramStart"/>
      <w:r w:rsidRPr="001A2937">
        <w:t>the</w:t>
      </w:r>
      <w:proofErr w:type="gramEnd"/>
      <w:r w:rsidRPr="001A2937">
        <w:t xml:space="preserve"> American people and on behalf of our soldiers. They deserve our </w:t>
      </w:r>
    </w:p>
    <w:p w:rsidR="001A2937" w:rsidRPr="001A2937" w:rsidRDefault="001A2937" w:rsidP="001A2937">
      <w:proofErr w:type="gramStart"/>
      <w:r w:rsidRPr="001A2937">
        <w:t>strong</w:t>
      </w:r>
      <w:proofErr w:type="gramEnd"/>
      <w:r w:rsidRPr="001A2937">
        <w:t xml:space="preserve"> and unwavering support.</w:t>
      </w:r>
    </w:p>
    <w:p w:rsidR="001A2937" w:rsidRPr="001A2937" w:rsidRDefault="001A2937" w:rsidP="001A2937">
      <w:r w:rsidRPr="001A2937">
        <w:t xml:space="preserve">  We can provide that by passing my amendment to channel our funds to </w:t>
      </w:r>
    </w:p>
    <w:p w:rsidR="001A2937" w:rsidRPr="001A2937" w:rsidRDefault="001A2937" w:rsidP="001A2937">
      <w:proofErr w:type="gramStart"/>
      <w:r w:rsidRPr="001A2937">
        <w:t>the</w:t>
      </w:r>
      <w:proofErr w:type="gramEnd"/>
      <w:r w:rsidRPr="001A2937">
        <w:t xml:space="preserve"> immediate redeployment of U.S. forces out of Iraq, out of </w:t>
      </w:r>
    </w:p>
    <w:p w:rsidR="001A2937" w:rsidRPr="001A2937" w:rsidRDefault="001A2937" w:rsidP="001A2937">
      <w:proofErr w:type="gramStart"/>
      <w:r w:rsidRPr="001A2937">
        <w:t>occupation</w:t>
      </w:r>
      <w:proofErr w:type="gramEnd"/>
      <w:r w:rsidRPr="001A2937">
        <w:t xml:space="preserve">, and out of harm's way. We have waited far too long to act, </w:t>
      </w:r>
    </w:p>
    <w:p w:rsidR="001A2937" w:rsidRPr="001A2937" w:rsidRDefault="001A2937" w:rsidP="001A2937">
      <w:proofErr w:type="gramStart"/>
      <w:r w:rsidRPr="001A2937">
        <w:t>and</w:t>
      </w:r>
      <w:proofErr w:type="gramEnd"/>
      <w:r w:rsidRPr="001A2937">
        <w:t xml:space="preserve"> our soldiers have paid for our delay with their lives and their </w:t>
      </w:r>
    </w:p>
    <w:p w:rsidR="001A2937" w:rsidRPr="001A2937" w:rsidRDefault="001A2937" w:rsidP="001A2937">
      <w:proofErr w:type="gramStart"/>
      <w:r w:rsidRPr="001A2937">
        <w:t>limbs</w:t>
      </w:r>
      <w:proofErr w:type="gramEnd"/>
      <w:r w:rsidRPr="001A2937">
        <w:t>.</w:t>
      </w:r>
    </w:p>
    <w:p w:rsidR="001A2937" w:rsidRPr="001A2937" w:rsidRDefault="001A2937" w:rsidP="001A2937">
      <w:r w:rsidRPr="001A2937">
        <w:t xml:space="preserve">  I believe it is time for Congress to reassure the American people </w:t>
      </w:r>
    </w:p>
    <w:p w:rsidR="001A2937" w:rsidRPr="001A2937" w:rsidRDefault="001A2937" w:rsidP="001A2937">
      <w:proofErr w:type="gramStart"/>
      <w:r w:rsidRPr="001A2937">
        <w:t>that</w:t>
      </w:r>
      <w:proofErr w:type="gramEnd"/>
      <w:r w:rsidRPr="001A2937">
        <w:t xml:space="preserve"> the President cannot go it alone. It is time for Congress to put </w:t>
      </w:r>
    </w:p>
    <w:p w:rsidR="001A2937" w:rsidRPr="001A2937" w:rsidRDefault="001A2937" w:rsidP="001A2937">
      <w:proofErr w:type="gramStart"/>
      <w:r w:rsidRPr="001A2937">
        <w:t>an</w:t>
      </w:r>
      <w:proofErr w:type="gramEnd"/>
      <w:r w:rsidRPr="001A2937">
        <w:t xml:space="preserve"> end to the President's reckless disregard of the truth about Iraq.</w:t>
      </w:r>
    </w:p>
    <w:p w:rsidR="001A2937" w:rsidRPr="001A2937" w:rsidRDefault="001A2937" w:rsidP="001A2937"/>
    <w:p w:rsidR="001A2937" w:rsidRPr="001A2937" w:rsidRDefault="001A2937" w:rsidP="001A2937">
      <w:r w:rsidRPr="001A2937">
        <w:t xml:space="preserve">  Those who fail to learn the lessons of history are doomed to repeat </w:t>
      </w:r>
    </w:p>
    <w:p w:rsidR="001A2937" w:rsidRPr="001A2937" w:rsidRDefault="001A2937" w:rsidP="001A2937">
      <w:proofErr w:type="gramStart"/>
      <w:r w:rsidRPr="001A2937">
        <w:t>them</w:t>
      </w:r>
      <w:proofErr w:type="gramEnd"/>
      <w:r w:rsidRPr="001A2937">
        <w:t xml:space="preserve">. The President is doing today exactly what happened in Vietnam. On </w:t>
      </w:r>
    </w:p>
    <w:p w:rsidR="001A2937" w:rsidRPr="001A2937" w:rsidRDefault="001A2937" w:rsidP="001A2937">
      <w:r w:rsidRPr="001A2937">
        <w:t xml:space="preserve">September 1, 1970, George McGovern spoke eloquently on the floor of the </w:t>
      </w:r>
    </w:p>
    <w:p w:rsidR="001A2937" w:rsidRPr="001A2937" w:rsidRDefault="001A2937" w:rsidP="001A2937">
      <w:proofErr w:type="gramStart"/>
      <w:r w:rsidRPr="001A2937">
        <w:t>other</w:t>
      </w:r>
      <w:proofErr w:type="gramEnd"/>
      <w:r w:rsidRPr="001A2937">
        <w:t xml:space="preserve"> body where he introduced the McGovern-Hatfield amendment.</w:t>
      </w:r>
    </w:p>
    <w:p w:rsidR="009A0EE3" w:rsidRPr="001A2937" w:rsidRDefault="001A2937" w:rsidP="009A0EE3">
      <w:r w:rsidRPr="001A2937">
        <w:t xml:space="preserve">  He said, </w:t>
      </w:r>
    </w:p>
    <w:p w:rsidR="001A2937" w:rsidRPr="001A2937" w:rsidRDefault="001A2937" w:rsidP="009A0EE3">
      <w:proofErr w:type="gramStart"/>
      <w:r w:rsidRPr="001A2937">
        <w:t>and</w:t>
      </w:r>
      <w:proofErr w:type="gramEnd"/>
      <w:r w:rsidRPr="001A2937">
        <w:t xml:space="preserve"> now young women </w:t>
      </w:r>
    </w:p>
    <w:p w:rsidR="001A2937" w:rsidRPr="001A2937" w:rsidRDefault="001A2937" w:rsidP="001A2937">
      <w:r w:rsidRPr="001A2937">
        <w:t xml:space="preserve">  I believe we must apply the lessons of history, and I urge my </w:t>
      </w:r>
    </w:p>
    <w:p w:rsidR="001A2937" w:rsidRPr="001A2937" w:rsidRDefault="001A2937" w:rsidP="001A2937">
      <w:proofErr w:type="gramStart"/>
      <w:r w:rsidRPr="001A2937">
        <w:lastRenderedPageBreak/>
        <w:t>colleagues</w:t>
      </w:r>
      <w:proofErr w:type="gramEnd"/>
      <w:r w:rsidRPr="001A2937">
        <w:t xml:space="preserve"> to approve that amendment when it comes up so that we can </w:t>
      </w:r>
    </w:p>
    <w:p w:rsidR="001A2937" w:rsidRPr="001A2937" w:rsidRDefault="001A2937" w:rsidP="001A2937">
      <w:proofErr w:type="gramStart"/>
      <w:r w:rsidRPr="001A2937">
        <w:t>begin</w:t>
      </w:r>
      <w:proofErr w:type="gramEnd"/>
      <w:r w:rsidRPr="001A2937">
        <w:t xml:space="preserve"> to end a damnable war that never should have been brought in the </w:t>
      </w:r>
    </w:p>
    <w:p w:rsidR="001A2937" w:rsidRPr="001A2937" w:rsidRDefault="001A2937" w:rsidP="001A2937">
      <w:proofErr w:type="gramStart"/>
      <w:r w:rsidRPr="001A2937">
        <w:t>first</w:t>
      </w:r>
      <w:proofErr w:type="gramEnd"/>
      <w:r w:rsidRPr="001A2937">
        <w:t xml:space="preserve"> place.</w:t>
      </w:r>
    </w:p>
    <w:p w:rsidR="001A2937" w:rsidRPr="001A2937" w:rsidRDefault="001A2937" w:rsidP="001A2937"/>
    <w:p w:rsidR="001A2937" w:rsidRPr="001A2937" w:rsidRDefault="001A2937" w:rsidP="001A2937">
      <w:bookmarkStart w:id="0" w:name="_GoBack"/>
      <w:bookmarkEnd w:id="0"/>
    </w:p>
    <w:p w:rsidR="001A2937" w:rsidRPr="001A2937" w:rsidRDefault="001A2937" w:rsidP="001A293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DD9" w:rsidRDefault="00676DD9" w:rsidP="009A0EE3">
      <w:r>
        <w:separator/>
      </w:r>
    </w:p>
  </w:endnote>
  <w:endnote w:type="continuationSeparator" w:id="0">
    <w:p w:rsidR="00676DD9" w:rsidRDefault="00676DD9" w:rsidP="009A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DD9" w:rsidRDefault="00676DD9" w:rsidP="009A0EE3">
      <w:r>
        <w:separator/>
      </w:r>
    </w:p>
  </w:footnote>
  <w:footnote w:type="continuationSeparator" w:id="0">
    <w:p w:rsidR="00676DD9" w:rsidRDefault="00676DD9" w:rsidP="009A0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3" w:rsidRPr="009A0EE3" w:rsidRDefault="009A0EE3" w:rsidP="009A0EE3">
    <w:pPr>
      <w:pStyle w:val="Header"/>
    </w:pPr>
    <w:r w:rsidRPr="009A0EE3">
      <w:t>(Tuesday, February 6, 2007)]</w:t>
    </w:r>
  </w:p>
  <w:p w:rsidR="009A0EE3" w:rsidRPr="009A0EE3" w:rsidRDefault="009A0EE3" w:rsidP="009A0EE3">
    <w:pPr>
      <w:pStyle w:val="Header"/>
    </w:pPr>
    <w:r w:rsidRPr="009A0EE3">
      <w:t>[House]</w:t>
    </w:r>
  </w:p>
  <w:p w:rsidR="009A0EE3" w:rsidRDefault="009A0EE3">
    <w:pPr>
      <w:pStyle w:val="Header"/>
    </w:pPr>
    <w:r>
      <w:t>McDermott of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937"/>
    <w:rsid w:val="001A2937"/>
    <w:rsid w:val="00315E9B"/>
    <w:rsid w:val="00676DD9"/>
    <w:rsid w:val="009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9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EE3"/>
  </w:style>
  <w:style w:type="paragraph" w:styleId="Footer">
    <w:name w:val="footer"/>
    <w:basedOn w:val="Normal"/>
    <w:link w:val="FooterChar"/>
    <w:uiPriority w:val="99"/>
    <w:unhideWhenUsed/>
    <w:rsid w:val="009A0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9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EE3"/>
  </w:style>
  <w:style w:type="paragraph" w:styleId="Footer">
    <w:name w:val="footer"/>
    <w:basedOn w:val="Normal"/>
    <w:link w:val="FooterChar"/>
    <w:uiPriority w:val="99"/>
    <w:unhideWhenUsed/>
    <w:rsid w:val="009A0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2014-10-12T03:59:00Z</dcterms:created>
  <dcterms:modified xsi:type="dcterms:W3CDTF">2014-10-12T03:59:00Z</dcterms:modified>
</cp:coreProperties>
</file>