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AE" w:rsidRPr="00C363E1" w:rsidRDefault="002134AE" w:rsidP="002134AE">
      <w:r w:rsidRPr="00C363E1">
        <w:t xml:space="preserve">  Mr. Chairman, I yield myself such time as I may consume. </w:t>
      </w:r>
    </w:p>
    <w:p w:rsidR="002134AE" w:rsidRPr="00C363E1" w:rsidRDefault="002134AE" w:rsidP="002134AE">
      <w:r w:rsidRPr="00C363E1">
        <w:t xml:space="preserve">Three years ago, Congress and the American people were told that the </w:t>
      </w:r>
    </w:p>
    <w:p w:rsidR="002134AE" w:rsidRPr="00C363E1" w:rsidRDefault="002134AE" w:rsidP="002134AE">
      <w:r w:rsidRPr="00C363E1">
        <w:t xml:space="preserve">Iraq War would be quick and inexpensive. Senior administration </w:t>
      </w:r>
    </w:p>
    <w:p w:rsidR="002134AE" w:rsidRPr="00C363E1" w:rsidRDefault="002134AE" w:rsidP="002134AE">
      <w:proofErr w:type="gramStart"/>
      <w:r w:rsidRPr="00C363E1">
        <w:t>officials</w:t>
      </w:r>
      <w:proofErr w:type="gramEnd"/>
      <w:r w:rsidRPr="00C363E1">
        <w:t xml:space="preserve"> told us that rebuilding Iraq would cost less than $2 billion. </w:t>
      </w:r>
    </w:p>
    <w:p w:rsidR="002134AE" w:rsidRPr="00C363E1" w:rsidRDefault="002134AE" w:rsidP="002134AE">
      <w:r w:rsidRPr="00C363E1">
        <w:t xml:space="preserve">And we were told that Iraq would be able to finance its own </w:t>
      </w:r>
    </w:p>
    <w:p w:rsidR="002134AE" w:rsidRPr="00C363E1" w:rsidRDefault="002134AE" w:rsidP="002134AE">
      <w:proofErr w:type="gramStart"/>
      <w:r w:rsidRPr="00C363E1">
        <w:t>reconstruction</w:t>
      </w:r>
      <w:proofErr w:type="gramEnd"/>
      <w:r w:rsidRPr="00C363E1">
        <w:t xml:space="preserve"> with its oil revenues.</w:t>
      </w:r>
    </w:p>
    <w:p w:rsidR="002134AE" w:rsidRPr="00C363E1" w:rsidRDefault="002134AE" w:rsidP="002134AE">
      <w:r w:rsidRPr="00C363E1">
        <w:t xml:space="preserve">  Well, 3 years later, we know that these assurances were completely </w:t>
      </w:r>
    </w:p>
    <w:p w:rsidR="002134AE" w:rsidRPr="00C363E1" w:rsidRDefault="002134AE" w:rsidP="002134AE">
      <w:proofErr w:type="gramStart"/>
      <w:r w:rsidRPr="00C363E1">
        <w:t>unfounded</w:t>
      </w:r>
      <w:proofErr w:type="gramEnd"/>
      <w:r w:rsidRPr="00C363E1">
        <w:t xml:space="preserve">. The war has cost hundreds of billions of dollars. We </w:t>
      </w:r>
    </w:p>
    <w:p w:rsidR="002134AE" w:rsidRPr="00C363E1" w:rsidRDefault="002134AE" w:rsidP="002134AE">
      <w:proofErr w:type="gramStart"/>
      <w:r w:rsidRPr="00C363E1">
        <w:t>squandered</w:t>
      </w:r>
      <w:proofErr w:type="gramEnd"/>
      <w:r w:rsidRPr="00C363E1">
        <w:t xml:space="preserve"> over $20 billion on reconstruction projects that have left </w:t>
      </w:r>
    </w:p>
    <w:p w:rsidR="002134AE" w:rsidRPr="00C363E1" w:rsidRDefault="002134AE" w:rsidP="002134AE">
      <w:proofErr w:type="gramStart"/>
      <w:r w:rsidRPr="00C363E1">
        <w:t>basic</w:t>
      </w:r>
      <w:proofErr w:type="gramEnd"/>
      <w:r w:rsidRPr="00C363E1">
        <w:t xml:space="preserve"> services below prewar levels. And these massive costs have </w:t>
      </w:r>
    </w:p>
    <w:p w:rsidR="002134AE" w:rsidRPr="00C363E1" w:rsidRDefault="002134AE" w:rsidP="002134AE">
      <w:proofErr w:type="gramStart"/>
      <w:r w:rsidRPr="00C363E1">
        <w:t>contributed</w:t>
      </w:r>
      <w:proofErr w:type="gramEnd"/>
      <w:r w:rsidRPr="00C363E1">
        <w:t xml:space="preserve"> to record budget deficits at home.</w:t>
      </w:r>
    </w:p>
    <w:p w:rsidR="002134AE" w:rsidRPr="00C363E1" w:rsidRDefault="002134AE" w:rsidP="002134AE">
      <w:r w:rsidRPr="00C363E1">
        <w:t xml:space="preserve">  There are multiple causes for the enormous burden placed on the </w:t>
      </w:r>
    </w:p>
    <w:p w:rsidR="002134AE" w:rsidRPr="00C363E1" w:rsidRDefault="002134AE" w:rsidP="002134AE">
      <w:proofErr w:type="gramStart"/>
      <w:r w:rsidRPr="00C363E1">
        <w:t>taxpayer</w:t>
      </w:r>
      <w:proofErr w:type="gramEnd"/>
      <w:r w:rsidRPr="00C363E1">
        <w:t xml:space="preserve">. President Bush and his advisors grossly underestimate the </w:t>
      </w:r>
    </w:p>
    <w:p w:rsidR="002134AE" w:rsidRPr="00C363E1" w:rsidRDefault="002134AE" w:rsidP="002134AE">
      <w:proofErr w:type="gramStart"/>
      <w:r w:rsidRPr="00C363E1">
        <w:t>insurgency</w:t>
      </w:r>
      <w:proofErr w:type="gramEnd"/>
      <w:r w:rsidRPr="00C363E1">
        <w:t xml:space="preserve">. They failed to engage our allies in the rebuilding effort, </w:t>
      </w:r>
    </w:p>
    <w:p w:rsidR="002134AE" w:rsidRPr="00C363E1" w:rsidRDefault="002134AE" w:rsidP="002134AE">
      <w:proofErr w:type="gramStart"/>
      <w:r w:rsidRPr="00C363E1">
        <w:t>and</w:t>
      </w:r>
      <w:proofErr w:type="gramEnd"/>
      <w:r w:rsidRPr="00C363E1">
        <w:t xml:space="preserve"> they vastly overestimated the amount of oil Iraq could sell to </w:t>
      </w:r>
    </w:p>
    <w:p w:rsidR="002134AE" w:rsidRPr="00C363E1" w:rsidRDefault="002134AE" w:rsidP="002134AE">
      <w:proofErr w:type="gramStart"/>
      <w:r w:rsidRPr="00C363E1">
        <w:t>funds</w:t>
      </w:r>
      <w:proofErr w:type="gramEnd"/>
      <w:r w:rsidRPr="00C363E1">
        <w:t xml:space="preserve"> its reconstruction.</w:t>
      </w:r>
    </w:p>
    <w:p w:rsidR="002134AE" w:rsidRPr="00C363E1" w:rsidRDefault="002134AE" w:rsidP="002134AE">
      <w:r w:rsidRPr="00C363E1">
        <w:t xml:space="preserve">  The amendment I am offering with Mr. Dingell addresses part of the </w:t>
      </w:r>
    </w:p>
    <w:p w:rsidR="002134AE" w:rsidRPr="00C363E1" w:rsidRDefault="002134AE" w:rsidP="002134AE">
      <w:proofErr w:type="gramStart"/>
      <w:r w:rsidRPr="00C363E1">
        <w:t>problem</w:t>
      </w:r>
      <w:proofErr w:type="gramEnd"/>
      <w:r w:rsidRPr="00C363E1">
        <w:t xml:space="preserve">, rampant waste, fraud and abuse in Federal contracting under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Bush administration. The largest contractor operating in Iraq is </w:t>
      </w:r>
    </w:p>
    <w:p w:rsidR="002134AE" w:rsidRPr="00C363E1" w:rsidRDefault="002134AE" w:rsidP="002134AE">
      <w:proofErr w:type="gramStart"/>
      <w:r w:rsidRPr="00C363E1">
        <w:t>Halliburton.</w:t>
      </w:r>
      <w:proofErr w:type="gramEnd"/>
      <w:r w:rsidRPr="00C363E1">
        <w:t xml:space="preserve"> Government auditors have repeatedly caught Halliburton </w:t>
      </w:r>
    </w:p>
    <w:p w:rsidR="002134AE" w:rsidRPr="00C363E1" w:rsidRDefault="002134AE" w:rsidP="002134AE">
      <w:proofErr w:type="gramStart"/>
      <w:r w:rsidRPr="00C363E1">
        <w:t>red-handed</w:t>
      </w:r>
      <w:proofErr w:type="gramEnd"/>
      <w:r w:rsidRPr="00C363E1">
        <w:t xml:space="preserve">. They have found over a billion dollars in unreasonable and </w:t>
      </w:r>
    </w:p>
    <w:p w:rsidR="002134AE" w:rsidRPr="00C363E1" w:rsidRDefault="002134AE" w:rsidP="002134AE">
      <w:proofErr w:type="gramStart"/>
      <w:r w:rsidRPr="00C363E1">
        <w:t>unsupported</w:t>
      </w:r>
      <w:proofErr w:type="gramEnd"/>
      <w:r w:rsidRPr="00C363E1">
        <w:t xml:space="preserve"> charges.</w:t>
      </w:r>
    </w:p>
    <w:p w:rsidR="002134AE" w:rsidRPr="00C363E1" w:rsidRDefault="002134AE" w:rsidP="002134AE">
      <w:r w:rsidRPr="00C363E1">
        <w:t xml:space="preserve">  Let me repeat this. Federal auditors have found Halliburton's </w:t>
      </w:r>
    </w:p>
    <w:p w:rsidR="002134AE" w:rsidRPr="00C363E1" w:rsidRDefault="002134AE" w:rsidP="002134AE">
      <w:proofErr w:type="gramStart"/>
      <w:r w:rsidRPr="00C363E1">
        <w:t>unreasonable</w:t>
      </w:r>
      <w:proofErr w:type="gramEnd"/>
      <w:r w:rsidRPr="00C363E1">
        <w:t xml:space="preserve"> and unsupported bills exceed $1 billion. Yet over and over </w:t>
      </w:r>
    </w:p>
    <w:p w:rsidR="002134AE" w:rsidRPr="00C363E1" w:rsidRDefault="002134AE" w:rsidP="002134AE">
      <w:proofErr w:type="gramStart"/>
      <w:r w:rsidRPr="00C363E1">
        <w:t>again</w:t>
      </w:r>
      <w:proofErr w:type="gramEnd"/>
      <w:r w:rsidRPr="00C363E1">
        <w:t xml:space="preserve">, this administration has ignored its own auditors. The Pentagon's </w:t>
      </w:r>
    </w:p>
    <w:p w:rsidR="002134AE" w:rsidRPr="00C363E1" w:rsidRDefault="002134AE" w:rsidP="002134AE">
      <w:proofErr w:type="gramStart"/>
      <w:r w:rsidRPr="00C363E1">
        <w:t>auditors</w:t>
      </w:r>
      <w:proofErr w:type="gramEnd"/>
      <w:r w:rsidRPr="00C363E1">
        <w:t xml:space="preserve"> have found over $260 million in unreasonable and unsupported </w:t>
      </w:r>
    </w:p>
    <w:p w:rsidR="002134AE" w:rsidRPr="00C363E1" w:rsidRDefault="002134AE" w:rsidP="002134AE">
      <w:proofErr w:type="gramStart"/>
      <w:r w:rsidRPr="00C363E1">
        <w:t>costs</w:t>
      </w:r>
      <w:proofErr w:type="gramEnd"/>
      <w:r w:rsidRPr="00C363E1">
        <w:t xml:space="preserve"> when they examine Halliburton's no-bid contract to restore Iraq's </w:t>
      </w:r>
    </w:p>
    <w:p w:rsidR="002134AE" w:rsidRPr="00C363E1" w:rsidRDefault="002134AE" w:rsidP="002134AE">
      <w:proofErr w:type="gramStart"/>
      <w:r w:rsidRPr="00C363E1">
        <w:t>oil</w:t>
      </w:r>
      <w:proofErr w:type="gramEnd"/>
      <w:r w:rsidRPr="00C363E1">
        <w:t xml:space="preserve"> field.</w:t>
      </w:r>
    </w:p>
    <w:p w:rsidR="002134AE" w:rsidRPr="00C363E1" w:rsidRDefault="002134AE" w:rsidP="002134AE">
      <w:r w:rsidRPr="00C363E1">
        <w:t xml:space="preserve">  Independent industry experts call Halliburton's charges ``highway </w:t>
      </w:r>
    </w:p>
    <w:p w:rsidR="002134AE" w:rsidRPr="00C363E1" w:rsidRDefault="002134AE" w:rsidP="002134AE">
      <w:proofErr w:type="gramStart"/>
      <w:r w:rsidRPr="00C363E1">
        <w:t>robbery</w:t>
      </w:r>
      <w:proofErr w:type="gramEnd"/>
      <w:r w:rsidRPr="00C363E1">
        <w:t xml:space="preserve">.'' But as this chart shows, the Bush administration ignored </w:t>
      </w:r>
    </w:p>
    <w:p w:rsidR="002134AE" w:rsidRPr="00C363E1" w:rsidRDefault="002134AE" w:rsidP="002134AE">
      <w:proofErr w:type="gramStart"/>
      <w:r w:rsidRPr="00C363E1">
        <w:t>these</w:t>
      </w:r>
      <w:proofErr w:type="gramEnd"/>
      <w:r w:rsidRPr="00C363E1">
        <w:t xml:space="preserve"> findings and paid Halliburton for 97 percent of its overcharges </w:t>
      </w:r>
    </w:p>
    <w:p w:rsidR="002134AE" w:rsidRPr="00C363E1" w:rsidRDefault="002134AE" w:rsidP="002134AE">
      <w:proofErr w:type="gramStart"/>
      <w:r w:rsidRPr="00C363E1">
        <w:t>and</w:t>
      </w:r>
      <w:proofErr w:type="gramEnd"/>
      <w:r w:rsidRPr="00C363E1">
        <w:t xml:space="preserve"> then gave Halliburton millions in additional bonuses. These same </w:t>
      </w:r>
    </w:p>
    <w:p w:rsidR="002134AE" w:rsidRPr="00C363E1" w:rsidRDefault="002134AE" w:rsidP="002134AE">
      <w:r w:rsidRPr="00C363E1">
        <w:t xml:space="preserve">Pentagon auditors rejected $200 million in dining hall expenses because </w:t>
      </w:r>
    </w:p>
    <w:p w:rsidR="002134AE" w:rsidRPr="00C363E1" w:rsidRDefault="002134AE" w:rsidP="002134AE">
      <w:r w:rsidRPr="00C363E1">
        <w:t xml:space="preserve">Halliburton charged for meals it never served to the troops. But the </w:t>
      </w:r>
    </w:p>
    <w:p w:rsidR="002134AE" w:rsidRPr="00C363E1" w:rsidRDefault="002134AE" w:rsidP="002134AE">
      <w:r w:rsidRPr="00C363E1">
        <w:t xml:space="preserve">Bush administration ignored the auditors and paid 75 percent of the </w:t>
      </w:r>
    </w:p>
    <w:p w:rsidR="002134AE" w:rsidRPr="00C363E1" w:rsidRDefault="002134AE" w:rsidP="002134AE">
      <w:proofErr w:type="gramStart"/>
      <w:r w:rsidRPr="00C363E1">
        <w:t>challenged</w:t>
      </w:r>
      <w:proofErr w:type="gramEnd"/>
      <w:r w:rsidRPr="00C363E1">
        <w:t xml:space="preserve"> costs and tripled Halliburton's profit on the contract.</w:t>
      </w:r>
    </w:p>
    <w:p w:rsidR="002134AE" w:rsidRPr="00C363E1" w:rsidRDefault="002134AE" w:rsidP="002134AE">
      <w:r w:rsidRPr="00C363E1">
        <w:t xml:space="preserve">  The auditors got so frustrated with Halliburton that they warned </w:t>
      </w:r>
    </w:p>
    <w:p w:rsidR="002134AE" w:rsidRPr="00C363E1" w:rsidRDefault="002134AE" w:rsidP="002134AE">
      <w:r w:rsidRPr="00C363E1">
        <w:t xml:space="preserve">Pentagon officials not to enter into any more contracts with the </w:t>
      </w:r>
    </w:p>
    <w:p w:rsidR="002134AE" w:rsidRPr="00C363E1" w:rsidRDefault="002134AE" w:rsidP="002134AE">
      <w:proofErr w:type="gramStart"/>
      <w:r w:rsidRPr="00C363E1">
        <w:t>company</w:t>
      </w:r>
      <w:proofErr w:type="gramEnd"/>
      <w:r w:rsidRPr="00C363E1">
        <w:t xml:space="preserve">. But 3 days later, the Bush administration gave Halliburton a </w:t>
      </w:r>
    </w:p>
    <w:p w:rsidR="002134AE" w:rsidRPr="00C363E1" w:rsidRDefault="002134AE" w:rsidP="002134AE">
      <w:proofErr w:type="gramStart"/>
      <w:r w:rsidRPr="00C363E1">
        <w:t>new</w:t>
      </w:r>
      <w:proofErr w:type="gramEnd"/>
      <w:r w:rsidRPr="00C363E1">
        <w:t xml:space="preserve"> $1.2 billion contract in Iraq. And these are not the only problems.</w:t>
      </w:r>
    </w:p>
    <w:p w:rsidR="002134AE" w:rsidRPr="00C363E1" w:rsidRDefault="002134AE" w:rsidP="002134AE">
      <w:r w:rsidRPr="00C363E1">
        <w:t xml:space="preserve">  More than 50 cases of contract fraud in Iraq are currently under </w:t>
      </w:r>
    </w:p>
    <w:p w:rsidR="002134AE" w:rsidRPr="00C363E1" w:rsidRDefault="002134AE" w:rsidP="002134AE">
      <w:proofErr w:type="gramStart"/>
      <w:r w:rsidRPr="00C363E1">
        <w:t>investigation</w:t>
      </w:r>
      <w:proofErr w:type="gramEnd"/>
      <w:r w:rsidRPr="00C363E1">
        <w:t xml:space="preserve">. And administration officials cannot account for over $8 </w:t>
      </w:r>
    </w:p>
    <w:p w:rsidR="002134AE" w:rsidRPr="00C363E1" w:rsidRDefault="002134AE" w:rsidP="002134AE">
      <w:proofErr w:type="gramStart"/>
      <w:r w:rsidRPr="00C363E1">
        <w:t>billion</w:t>
      </w:r>
      <w:proofErr w:type="gramEnd"/>
      <w:r w:rsidRPr="00C363E1">
        <w:t xml:space="preserve"> in Iraqi oil proceeds. This kind of incompetent and egregious </w:t>
      </w:r>
    </w:p>
    <w:p w:rsidR="002134AE" w:rsidRPr="00C363E1" w:rsidRDefault="002134AE" w:rsidP="002134AE">
      <w:proofErr w:type="gramStart"/>
      <w:r w:rsidRPr="00C363E1">
        <w:t>mismanagement</w:t>
      </w:r>
      <w:proofErr w:type="gramEnd"/>
      <w:r w:rsidRPr="00C363E1">
        <w:t xml:space="preserve"> is hard to believe. No matter how many times they bilk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taxpayer, politically favored companies keep getting more and more </w:t>
      </w:r>
    </w:p>
    <w:p w:rsidR="002134AE" w:rsidRPr="00C363E1" w:rsidRDefault="002134AE" w:rsidP="002134AE">
      <w:proofErr w:type="gramStart"/>
      <w:r w:rsidRPr="00C363E1">
        <w:t>Federal contracts.</w:t>
      </w:r>
      <w:proofErr w:type="gramEnd"/>
    </w:p>
    <w:p w:rsidR="002134AE" w:rsidRPr="00C363E1" w:rsidRDefault="002134AE" w:rsidP="002134AE">
      <w:r w:rsidRPr="00C363E1">
        <w:t xml:space="preserve">  The administration has a duty to safeguard taxpayer dollars, but it </w:t>
      </w:r>
    </w:p>
    <w:p w:rsidR="002134AE" w:rsidRPr="00C363E1" w:rsidRDefault="002134AE" w:rsidP="002134AE">
      <w:proofErr w:type="gramStart"/>
      <w:r w:rsidRPr="00C363E1">
        <w:lastRenderedPageBreak/>
        <w:t>is</w:t>
      </w:r>
      <w:proofErr w:type="gramEnd"/>
      <w:r w:rsidRPr="00C363E1">
        <w:t xml:space="preserve"> shirking that responsibility. We need to pass this amendment to end </w:t>
      </w:r>
    </w:p>
    <w:p w:rsidR="002134AE" w:rsidRPr="00C363E1" w:rsidRDefault="002134AE" w:rsidP="002134AE">
      <w:proofErr w:type="gramStart"/>
      <w:r w:rsidRPr="00C363E1">
        <w:t>this</w:t>
      </w:r>
      <w:proofErr w:type="gramEnd"/>
      <w:r w:rsidRPr="00C363E1">
        <w:t xml:space="preserve"> costly cycle.</w:t>
      </w:r>
    </w:p>
    <w:p w:rsidR="002134AE" w:rsidRPr="00C363E1" w:rsidRDefault="002134AE" w:rsidP="002134AE">
      <w:r w:rsidRPr="00C363E1">
        <w:t xml:space="preserve">  This is an amendment that is very simple. It will prohibit the </w:t>
      </w:r>
    </w:p>
    <w:p w:rsidR="002134AE" w:rsidRPr="00C363E1" w:rsidRDefault="002134AE" w:rsidP="002134AE">
      <w:proofErr w:type="gramStart"/>
      <w:r w:rsidRPr="00C363E1">
        <w:t>administration</w:t>
      </w:r>
      <w:proofErr w:type="gramEnd"/>
      <w:r w:rsidRPr="00C363E1">
        <w:t xml:space="preserve"> from using the funds in this bill to award new contracts </w:t>
      </w:r>
    </w:p>
    <w:p w:rsidR="002134AE" w:rsidRPr="00C363E1" w:rsidRDefault="002134AE" w:rsidP="002134AE">
      <w:proofErr w:type="gramStart"/>
      <w:r w:rsidRPr="00C363E1">
        <w:t>to</w:t>
      </w:r>
      <w:proofErr w:type="gramEnd"/>
      <w:r w:rsidRPr="00C363E1">
        <w:t xml:space="preserve"> any company that has overcharged the government by $100 million or </w:t>
      </w:r>
    </w:p>
    <w:p w:rsidR="002134AE" w:rsidRPr="00C363E1" w:rsidRDefault="002134AE" w:rsidP="002134AE">
      <w:proofErr w:type="gramStart"/>
      <w:r w:rsidRPr="00C363E1">
        <w:t>more</w:t>
      </w:r>
      <w:proofErr w:type="gramEnd"/>
      <w:r w:rsidRPr="00C363E1">
        <w:t xml:space="preserve"> in Iraq.</w:t>
      </w:r>
    </w:p>
    <w:p w:rsidR="002134AE" w:rsidRPr="00C363E1" w:rsidRDefault="002134AE" w:rsidP="002134AE">
      <w:r w:rsidRPr="00C363E1">
        <w:t xml:space="preserve">  This is just common sense. No company that squanders over $100 </w:t>
      </w:r>
    </w:p>
    <w:p w:rsidR="002134AE" w:rsidRPr="00C363E1" w:rsidRDefault="002134AE" w:rsidP="002134AE">
      <w:proofErr w:type="gramStart"/>
      <w:r w:rsidRPr="00C363E1">
        <w:t>million</w:t>
      </w:r>
      <w:proofErr w:type="gramEnd"/>
      <w:r w:rsidRPr="00C363E1">
        <w:t xml:space="preserve"> of tax</w:t>
      </w:r>
      <w:r>
        <w:t xml:space="preserve"> </w:t>
      </w:r>
      <w:r w:rsidRPr="00C363E1">
        <w:t xml:space="preserve">payers money should be rewarded with new contracts. If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administration will not protect the taxpayer against waste, fraud </w:t>
      </w:r>
    </w:p>
    <w:p w:rsidR="002134AE" w:rsidRPr="00C363E1" w:rsidRDefault="002134AE" w:rsidP="002134AE">
      <w:proofErr w:type="gramStart"/>
      <w:r w:rsidRPr="00C363E1">
        <w:t>and</w:t>
      </w:r>
      <w:proofErr w:type="gramEnd"/>
      <w:r w:rsidRPr="00C363E1">
        <w:t xml:space="preserve"> abuse, the Congress must act. For the sake of the taxpayers and the </w:t>
      </w:r>
    </w:p>
    <w:p w:rsidR="002134AE" w:rsidRPr="00C363E1" w:rsidRDefault="002134AE" w:rsidP="002134AE">
      <w:proofErr w:type="gramStart"/>
      <w:r w:rsidRPr="00C363E1">
        <w:t>troops</w:t>
      </w:r>
      <w:proofErr w:type="gramEnd"/>
      <w:r w:rsidRPr="00C363E1">
        <w:t>, I urge support for this amendment.</w:t>
      </w:r>
    </w:p>
    <w:p w:rsidR="002134AE" w:rsidRDefault="002134AE" w:rsidP="002134AE">
      <w:r w:rsidRPr="00C363E1">
        <w:t xml:space="preserve">  Mr. Chairman, I reserve the balance of my time.</w:t>
      </w:r>
    </w:p>
    <w:p w:rsidR="00BD5D6E" w:rsidRDefault="00BD5D6E"/>
    <w:p w:rsidR="002134AE" w:rsidRPr="00C363E1" w:rsidRDefault="002134AE" w:rsidP="002134AE">
      <w:r w:rsidRPr="00C363E1">
        <w:t xml:space="preserve">  Mr. Chairman, I yield myself such time as I may consume.</w:t>
      </w:r>
    </w:p>
    <w:p w:rsidR="002134AE" w:rsidRPr="00C363E1" w:rsidRDefault="002134AE" w:rsidP="002134AE">
      <w:r w:rsidRPr="00C363E1">
        <w:t xml:space="preserve">  We have been working on this investigation about Halliburton for </w:t>
      </w:r>
    </w:p>
    <w:p w:rsidR="002134AE" w:rsidRPr="00C363E1" w:rsidRDefault="002134AE" w:rsidP="002134AE">
      <w:proofErr w:type="gramStart"/>
      <w:r w:rsidRPr="00C363E1">
        <w:t>years</w:t>
      </w:r>
      <w:proofErr w:type="gramEnd"/>
      <w:r w:rsidRPr="00C363E1">
        <w:t xml:space="preserve">, and we have written letters asking for hearings over and over </w:t>
      </w:r>
    </w:p>
    <w:p w:rsidR="002134AE" w:rsidRPr="00C363E1" w:rsidRDefault="002134AE" w:rsidP="002134AE">
      <w:proofErr w:type="gramStart"/>
      <w:r w:rsidRPr="00C363E1">
        <w:t>again</w:t>
      </w:r>
      <w:proofErr w:type="gramEnd"/>
      <w:r w:rsidRPr="00C363E1">
        <w:t xml:space="preserve">. The committee has not held a hearing on these overcharges. I do </w:t>
      </w:r>
    </w:p>
    <w:p w:rsidR="002134AE" w:rsidRPr="00C363E1" w:rsidRDefault="002134AE" w:rsidP="002134AE">
      <w:proofErr w:type="gramStart"/>
      <w:r w:rsidRPr="00C363E1">
        <w:t>not</w:t>
      </w:r>
      <w:proofErr w:type="gramEnd"/>
      <w:r w:rsidRPr="00C363E1">
        <w:t xml:space="preserve"> know why the Armed Services Committee has not held a hearing on it, </w:t>
      </w:r>
    </w:p>
    <w:p w:rsidR="002134AE" w:rsidRPr="00C363E1" w:rsidRDefault="002134AE" w:rsidP="002134AE">
      <w:proofErr w:type="gramStart"/>
      <w:r w:rsidRPr="00C363E1">
        <w:t>but</w:t>
      </w:r>
      <w:proofErr w:type="gramEnd"/>
      <w:r w:rsidRPr="00C363E1">
        <w:t xml:space="preserve"> it sounds to me a bit disingenuous when they say we have not had a </w:t>
      </w:r>
    </w:p>
    <w:p w:rsidR="002134AE" w:rsidRPr="00C363E1" w:rsidRDefault="002134AE" w:rsidP="002134AE">
      <w:proofErr w:type="gramStart"/>
      <w:r w:rsidRPr="00C363E1">
        <w:t>chance</w:t>
      </w:r>
      <w:proofErr w:type="gramEnd"/>
      <w:r w:rsidRPr="00C363E1">
        <w:t xml:space="preserve"> to look at this matter.</w:t>
      </w:r>
    </w:p>
    <w:p w:rsidR="002134AE" w:rsidRPr="00C363E1" w:rsidRDefault="002134AE" w:rsidP="002134AE">
      <w:r w:rsidRPr="00C363E1">
        <w:t xml:space="preserve">  I support hardworking people on the </w:t>
      </w:r>
      <w:proofErr w:type="gramStart"/>
      <w:r w:rsidRPr="00C363E1">
        <w:t>ground that are</w:t>
      </w:r>
      <w:proofErr w:type="gramEnd"/>
      <w:r w:rsidRPr="00C363E1">
        <w:t xml:space="preserve"> working for </w:t>
      </w:r>
    </w:p>
    <w:p w:rsidR="002134AE" w:rsidRPr="00C363E1" w:rsidRDefault="002134AE" w:rsidP="002134AE">
      <w:r w:rsidRPr="00C363E1">
        <w:t xml:space="preserve">Halliburton and other private contractors, but I do not think </w:t>
      </w:r>
      <w:proofErr w:type="gramStart"/>
      <w:r w:rsidRPr="00C363E1">
        <w:t>they</w:t>
      </w:r>
      <w:proofErr w:type="gramEnd"/>
      <w:r w:rsidRPr="00C363E1">
        <w:t xml:space="preserve"> </w:t>
      </w:r>
    </w:p>
    <w:p w:rsidR="002134AE" w:rsidRPr="00C363E1" w:rsidRDefault="002134AE" w:rsidP="002134AE">
      <w:proofErr w:type="gramStart"/>
      <w:r w:rsidRPr="00C363E1">
        <w:t>would</w:t>
      </w:r>
      <w:proofErr w:type="gramEnd"/>
      <w:r w:rsidRPr="00C363E1">
        <w:t xml:space="preserve"> support the idea of their own corporate CEOs and shareholders </w:t>
      </w:r>
    </w:p>
    <w:p w:rsidR="002134AE" w:rsidRPr="00C363E1" w:rsidRDefault="002134AE" w:rsidP="002134AE">
      <w:proofErr w:type="gramStart"/>
      <w:r w:rsidRPr="00C363E1">
        <w:t>getting</w:t>
      </w:r>
      <w:proofErr w:type="gramEnd"/>
      <w:r w:rsidRPr="00C363E1">
        <w:t xml:space="preserve"> rich unfairly for charges that are not reasonable. That is what </w:t>
      </w:r>
    </w:p>
    <w:p w:rsidR="002134AE" w:rsidRPr="00C363E1" w:rsidRDefault="002134AE" w:rsidP="002134AE">
      <w:proofErr w:type="gramStart"/>
      <w:r w:rsidRPr="00C363E1">
        <w:t>this</w:t>
      </w:r>
      <w:proofErr w:type="gramEnd"/>
      <w:r w:rsidRPr="00C363E1">
        <w:t xml:space="preserve"> amendment is all about.</w:t>
      </w:r>
    </w:p>
    <w:p w:rsidR="002134AE" w:rsidRPr="00C363E1" w:rsidRDefault="002134AE" w:rsidP="002134AE">
      <w:r w:rsidRPr="00C363E1">
        <w:t xml:space="preserve">  So it seems to me that it rings a bit false when we hear </w:t>
      </w:r>
      <w:proofErr w:type="gramStart"/>
      <w:r w:rsidRPr="00C363E1">
        <w:t>these kind</w:t>
      </w:r>
      <w:proofErr w:type="gramEnd"/>
      <w:r w:rsidRPr="00C363E1">
        <w:t xml:space="preserve"> </w:t>
      </w:r>
    </w:p>
    <w:p w:rsidR="002134AE" w:rsidRPr="00C363E1" w:rsidRDefault="002134AE" w:rsidP="002134AE">
      <w:proofErr w:type="gramStart"/>
      <w:r w:rsidRPr="00C363E1">
        <w:t>of</w:t>
      </w:r>
      <w:proofErr w:type="gramEnd"/>
      <w:r w:rsidRPr="00C363E1">
        <w:t xml:space="preserve"> arguments against the amendment. Oh, we have not looked at it. Why </w:t>
      </w:r>
    </w:p>
    <w:p w:rsidR="002134AE" w:rsidRPr="00C363E1" w:rsidRDefault="002134AE" w:rsidP="002134AE">
      <w:proofErr w:type="gramStart"/>
      <w:r w:rsidRPr="00C363E1">
        <w:t>haven't</w:t>
      </w:r>
      <w:proofErr w:type="gramEnd"/>
      <w:r w:rsidRPr="00C363E1">
        <w:t xml:space="preserve"> they looked at it? Oh, it might affect people serving the </w:t>
      </w:r>
    </w:p>
    <w:p w:rsidR="002134AE" w:rsidRPr="00C363E1" w:rsidRDefault="002134AE" w:rsidP="002134AE">
      <w:proofErr w:type="gramStart"/>
      <w:r w:rsidRPr="00C363E1">
        <w:t>troops</w:t>
      </w:r>
      <w:proofErr w:type="gramEnd"/>
      <w:r w:rsidRPr="00C363E1">
        <w:t xml:space="preserve"> now. Well, that is just absolutely untrue.</w:t>
      </w:r>
    </w:p>
    <w:p w:rsidR="002134AE" w:rsidRPr="00C363E1" w:rsidRDefault="002134AE" w:rsidP="002134AE">
      <w:r w:rsidRPr="00C363E1">
        <w:t xml:space="preserve">  So I continue to urge support for the amendment.</w:t>
      </w:r>
    </w:p>
    <w:p w:rsidR="002134AE" w:rsidRPr="00C363E1" w:rsidRDefault="002134AE" w:rsidP="002134AE">
      <w:r w:rsidRPr="00C363E1">
        <w:t xml:space="preserve">  Mr. Chairman, I yield 2 minutes to the gentlewoman from Illinois (Ms. </w:t>
      </w:r>
    </w:p>
    <w:p w:rsidR="002134AE" w:rsidRPr="00C363E1" w:rsidRDefault="002134AE" w:rsidP="002134AE">
      <w:proofErr w:type="gramStart"/>
      <w:r w:rsidRPr="00C363E1">
        <w:t>Schakowsky).</w:t>
      </w:r>
      <w:proofErr w:type="gramEnd"/>
    </w:p>
    <w:p w:rsidR="002134AE" w:rsidRDefault="002134AE"/>
    <w:p w:rsidR="002134AE" w:rsidRPr="00C363E1" w:rsidRDefault="002134AE" w:rsidP="002134AE">
      <w:r w:rsidRPr="00C363E1">
        <w:t xml:space="preserve">  Mr. Chairman, I yield myself such time as I may consume.</w:t>
      </w:r>
    </w:p>
    <w:p w:rsidR="002134AE" w:rsidRPr="00C363E1" w:rsidRDefault="002134AE" w:rsidP="002134AE">
      <w:r w:rsidRPr="00C363E1">
        <w:t xml:space="preserve">  Mr. Chairman, the gentleman from California, the chairman of the </w:t>
      </w:r>
    </w:p>
    <w:p w:rsidR="002134AE" w:rsidRPr="00C363E1" w:rsidRDefault="002134AE" w:rsidP="002134AE">
      <w:r w:rsidRPr="00C363E1">
        <w:t xml:space="preserve">Armed Services Committee, says that reasonableness is something that </w:t>
      </w:r>
    </w:p>
    <w:p w:rsidR="002134AE" w:rsidRPr="00C363E1" w:rsidRDefault="002134AE" w:rsidP="002134AE">
      <w:proofErr w:type="gramStart"/>
      <w:r w:rsidRPr="00C363E1">
        <w:t>could</w:t>
      </w:r>
      <w:proofErr w:type="gramEnd"/>
      <w:r w:rsidRPr="00C363E1">
        <w:t xml:space="preserve"> be subjective. Some people think that certain weapons systems may </w:t>
      </w:r>
    </w:p>
    <w:p w:rsidR="002134AE" w:rsidRPr="00C363E1" w:rsidRDefault="002134AE" w:rsidP="002134AE">
      <w:proofErr w:type="gramStart"/>
      <w:r w:rsidRPr="00C363E1">
        <w:t>not</w:t>
      </w:r>
      <w:proofErr w:type="gramEnd"/>
      <w:r w:rsidRPr="00C363E1">
        <w:t xml:space="preserve"> be reasonable. Well, reasonableness is not some vague standard we </w:t>
      </w:r>
    </w:p>
    <w:p w:rsidR="002134AE" w:rsidRPr="00C363E1" w:rsidRDefault="002134AE" w:rsidP="002134AE">
      <w:proofErr w:type="gramStart"/>
      <w:r w:rsidRPr="00C363E1">
        <w:t>picked</w:t>
      </w:r>
      <w:proofErr w:type="gramEnd"/>
      <w:r w:rsidRPr="00C363E1">
        <w:t xml:space="preserve"> out of the air. It comes directly from section 31.201-3(a) of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Defense Contract Audit Agency's ``Contract Audit Manual.'' That </w:t>
      </w:r>
    </w:p>
    <w:p w:rsidR="002134AE" w:rsidRPr="00C363E1" w:rsidRDefault="002134AE" w:rsidP="002134AE">
      <w:proofErr w:type="gramStart"/>
      <w:r w:rsidRPr="00C363E1">
        <w:t>provision</w:t>
      </w:r>
      <w:proofErr w:type="gramEnd"/>
      <w:r w:rsidRPr="00C363E1">
        <w:t xml:space="preserve"> reads: ``A cost is reasonable if, in its nature and amount, </w:t>
      </w:r>
    </w:p>
    <w:p w:rsidR="002134AE" w:rsidRPr="00C363E1" w:rsidRDefault="002134AE" w:rsidP="002134AE">
      <w:proofErr w:type="gramStart"/>
      <w:r w:rsidRPr="00C363E1">
        <w:t>it</w:t>
      </w:r>
      <w:proofErr w:type="gramEnd"/>
      <w:r w:rsidRPr="00C363E1">
        <w:t xml:space="preserve"> does not exceed that which would be incurred by a prudent person in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conduct of competitive business.''</w:t>
      </w:r>
    </w:p>
    <w:p w:rsidR="002134AE" w:rsidRPr="00C363E1" w:rsidRDefault="002134AE" w:rsidP="002134AE">
      <w:r w:rsidRPr="00C363E1">
        <w:t xml:space="preserve">  Every government auditor knows this standard. It is a standard that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Pentagon's own auditors apply to Halliburton. It is the standard </w:t>
      </w:r>
    </w:p>
    <w:p w:rsidR="002134AE" w:rsidRPr="00C363E1" w:rsidRDefault="002134AE" w:rsidP="002134AE">
      <w:proofErr w:type="gramStart"/>
      <w:r w:rsidRPr="00C363E1">
        <w:t>that</w:t>
      </w:r>
      <w:proofErr w:type="gramEnd"/>
      <w:r w:rsidRPr="00C363E1">
        <w:t xml:space="preserve"> was flouted by the Bush administration, and it is the standard </w:t>
      </w:r>
    </w:p>
    <w:p w:rsidR="002134AE" w:rsidRPr="00C363E1" w:rsidRDefault="002134AE" w:rsidP="002134AE">
      <w:proofErr w:type="gramStart"/>
      <w:r w:rsidRPr="00C363E1">
        <w:t>that</w:t>
      </w:r>
      <w:proofErr w:type="gramEnd"/>
      <w:r w:rsidRPr="00C363E1">
        <w:t xml:space="preserve"> my amendment would reaffirm.</w:t>
      </w:r>
    </w:p>
    <w:p w:rsidR="002134AE" w:rsidRPr="00C363E1" w:rsidRDefault="002134AE" w:rsidP="002134AE">
      <w:r w:rsidRPr="00C363E1">
        <w:lastRenderedPageBreak/>
        <w:t xml:space="preserve">  Now, this last argument, Halliburton's got an expertise and, </w:t>
      </w:r>
    </w:p>
    <w:p w:rsidR="002134AE" w:rsidRPr="00C363E1" w:rsidRDefault="002134AE" w:rsidP="002134AE">
      <w:proofErr w:type="gramStart"/>
      <w:r w:rsidRPr="00C363E1">
        <w:t>therefore</w:t>
      </w:r>
      <w:proofErr w:type="gramEnd"/>
      <w:r w:rsidRPr="00C363E1">
        <w:t>, they should get future contracts</w:t>
      </w:r>
    </w:p>
    <w:p w:rsidR="002134AE" w:rsidRPr="00C363E1" w:rsidRDefault="002134AE" w:rsidP="002134AE">
      <w:proofErr w:type="gramStart"/>
      <w:r w:rsidRPr="00C363E1">
        <w:t>because</w:t>
      </w:r>
      <w:proofErr w:type="gramEnd"/>
      <w:r w:rsidRPr="00C363E1">
        <w:t xml:space="preserve"> we may not be able to find someone else with the expertise, </w:t>
      </w:r>
    </w:p>
    <w:p w:rsidR="002134AE" w:rsidRPr="00C363E1" w:rsidRDefault="002134AE" w:rsidP="002134AE">
      <w:proofErr w:type="gramStart"/>
      <w:r w:rsidRPr="00C363E1">
        <w:t>and</w:t>
      </w:r>
      <w:proofErr w:type="gramEnd"/>
      <w:r w:rsidRPr="00C363E1">
        <w:t xml:space="preserve">, therefore, we should ignore overcharges, unreasonable charges in </w:t>
      </w:r>
    </w:p>
    <w:p w:rsidR="002134AE" w:rsidRPr="00C363E1" w:rsidRDefault="002134AE" w:rsidP="002134AE">
      <w:proofErr w:type="gramStart"/>
      <w:r w:rsidRPr="00C363E1">
        <w:t>excess</w:t>
      </w:r>
      <w:proofErr w:type="gramEnd"/>
      <w:r w:rsidRPr="00C363E1">
        <w:t xml:space="preserve"> of $100 million dollar in the past, that is an incredible </w:t>
      </w:r>
    </w:p>
    <w:p w:rsidR="002134AE" w:rsidRPr="00C363E1" w:rsidRDefault="002134AE" w:rsidP="002134AE">
      <w:proofErr w:type="gramStart"/>
      <w:r w:rsidRPr="00C363E1">
        <w:t>argument</w:t>
      </w:r>
      <w:proofErr w:type="gramEnd"/>
      <w:r w:rsidRPr="00C363E1">
        <w:t xml:space="preserve">. No matter how many times we may be the victims, or our </w:t>
      </w:r>
    </w:p>
    <w:p w:rsidR="002134AE" w:rsidRPr="00C363E1" w:rsidRDefault="002134AE" w:rsidP="002134AE">
      <w:proofErr w:type="gramStart"/>
      <w:r w:rsidRPr="00C363E1">
        <w:t>taxpayers</w:t>
      </w:r>
      <w:proofErr w:type="gramEnd"/>
      <w:r w:rsidRPr="00C363E1">
        <w:t xml:space="preserve"> may be the victims, of waste, fraud and abuse, we should </w:t>
      </w:r>
    </w:p>
    <w:p w:rsidR="002134AE" w:rsidRPr="00C363E1" w:rsidRDefault="002134AE" w:rsidP="002134AE">
      <w:proofErr w:type="gramStart"/>
      <w:r w:rsidRPr="00C363E1">
        <w:t>continue</w:t>
      </w:r>
      <w:proofErr w:type="gramEnd"/>
      <w:r w:rsidRPr="00C363E1">
        <w:t xml:space="preserve"> to pay? That is absurd.</w:t>
      </w:r>
    </w:p>
    <w:p w:rsidR="002134AE" w:rsidRPr="00C363E1" w:rsidRDefault="002134AE" w:rsidP="002134AE">
      <w:r w:rsidRPr="00C363E1">
        <w:t xml:space="preserve">  Now, I just submit that we are following the very clear standard in </w:t>
      </w:r>
    </w:p>
    <w:p w:rsidR="002134AE" w:rsidRPr="00C363E1" w:rsidRDefault="002134AE" w:rsidP="002134AE">
      <w:proofErr w:type="gramStart"/>
      <w:r w:rsidRPr="00C363E1">
        <w:t>the</w:t>
      </w:r>
      <w:proofErr w:type="gramEnd"/>
      <w:r w:rsidRPr="00C363E1">
        <w:t xml:space="preserve"> law, and our amendment does not plow any new ground, and I would </w:t>
      </w:r>
    </w:p>
    <w:p w:rsidR="002134AE" w:rsidRPr="00C363E1" w:rsidRDefault="002134AE" w:rsidP="002134AE">
      <w:proofErr w:type="gramStart"/>
      <w:r w:rsidRPr="00C363E1">
        <w:t>urge</w:t>
      </w:r>
      <w:proofErr w:type="gramEnd"/>
      <w:r w:rsidRPr="00C363E1">
        <w:t xml:space="preserve"> support for the amendment.</w:t>
      </w:r>
    </w:p>
    <w:p w:rsidR="002134AE" w:rsidRPr="00C363E1" w:rsidRDefault="002134AE" w:rsidP="002134AE">
      <w:r w:rsidRPr="00C363E1">
        <w:t xml:space="preserve">  Mr. Chairman, I reserve the balance of my time.</w:t>
      </w:r>
    </w:p>
    <w:p w:rsidR="002134AE" w:rsidRDefault="002134AE" w:rsidP="002134AE">
      <w:r w:rsidRPr="00C363E1">
        <w:t xml:space="preserve">  </w:t>
      </w:r>
    </w:p>
    <w:p w:rsidR="002134AE" w:rsidRDefault="002134AE" w:rsidP="002134AE"/>
    <w:p w:rsidR="002134AE" w:rsidRPr="00C363E1" w:rsidRDefault="002134AE" w:rsidP="002134AE">
      <w:r w:rsidRPr="00C363E1">
        <w:t>Mr. Chairman, I yield myself such time as I may consume.</w:t>
      </w:r>
    </w:p>
    <w:p w:rsidR="002134AE" w:rsidRPr="00C363E1" w:rsidRDefault="002134AE" w:rsidP="002134AE">
      <w:r w:rsidRPr="00C363E1">
        <w:t xml:space="preserve">  Mr. Chairman, $40 for a case of soda, $100 for a bag of laundry, </w:t>
      </w:r>
    </w:p>
    <w:p w:rsidR="002134AE" w:rsidRPr="00C363E1" w:rsidRDefault="002134AE" w:rsidP="002134AE">
      <w:proofErr w:type="gramStart"/>
      <w:r w:rsidRPr="00C363E1">
        <w:t>torching</w:t>
      </w:r>
      <w:proofErr w:type="gramEnd"/>
      <w:r w:rsidRPr="00C363E1">
        <w:t xml:space="preserve"> an $80,000 truck instead of replacing flat tires, charging 40 </w:t>
      </w:r>
    </w:p>
    <w:p w:rsidR="002134AE" w:rsidRPr="00C363E1" w:rsidRDefault="002134AE" w:rsidP="002134AE">
      <w:proofErr w:type="gramStart"/>
      <w:r w:rsidRPr="00C363E1">
        <w:t>times</w:t>
      </w:r>
      <w:proofErr w:type="gramEnd"/>
      <w:r w:rsidRPr="00C363E1">
        <w:t xml:space="preserve"> more to transport fuel than reasonable, these are some of the </w:t>
      </w:r>
    </w:p>
    <w:p w:rsidR="002134AE" w:rsidRPr="00C363E1" w:rsidRDefault="002134AE" w:rsidP="002134AE">
      <w:proofErr w:type="gramStart"/>
      <w:r w:rsidRPr="00C363E1">
        <w:t>things</w:t>
      </w:r>
      <w:proofErr w:type="gramEnd"/>
      <w:r w:rsidRPr="00C363E1">
        <w:t xml:space="preserve"> that Halliburton has been called to task for, not by Democrats, </w:t>
      </w:r>
    </w:p>
    <w:p w:rsidR="002134AE" w:rsidRPr="00C363E1" w:rsidRDefault="002134AE" w:rsidP="002134AE">
      <w:proofErr w:type="gramStart"/>
      <w:r w:rsidRPr="00C363E1">
        <w:t>but</w:t>
      </w:r>
      <w:proofErr w:type="gramEnd"/>
      <w:r w:rsidRPr="00C363E1">
        <w:t xml:space="preserve"> by the auditors, the professional auditors at the Department of </w:t>
      </w:r>
    </w:p>
    <w:p w:rsidR="002134AE" w:rsidRPr="00C363E1" w:rsidRDefault="002134AE" w:rsidP="002134AE">
      <w:r w:rsidRPr="00C363E1">
        <w:t>Defense; and they should have been penalized for doing that.</w:t>
      </w:r>
    </w:p>
    <w:p w:rsidR="002134AE" w:rsidRPr="00C363E1" w:rsidRDefault="002134AE" w:rsidP="002134AE">
      <w:r w:rsidRPr="00C363E1">
        <w:t xml:space="preserve">  Now, what was, was; but let's don't in the future give them contracts </w:t>
      </w:r>
    </w:p>
    <w:p w:rsidR="002134AE" w:rsidRPr="00C363E1" w:rsidRDefault="002134AE" w:rsidP="002134AE">
      <w:proofErr w:type="gramStart"/>
      <w:r w:rsidRPr="00C363E1">
        <w:t>to</w:t>
      </w:r>
      <w:proofErr w:type="gramEnd"/>
      <w:r w:rsidRPr="00C363E1">
        <w:t xml:space="preserve"> abuse us again.</w:t>
      </w:r>
    </w:p>
    <w:p w:rsidR="002134AE" w:rsidRDefault="002134AE"/>
    <w:p w:rsidR="002134AE" w:rsidRPr="00C363E1" w:rsidRDefault="002134AE" w:rsidP="002134AE">
      <w:r w:rsidRPr="00C363E1">
        <w:t xml:space="preserve">  Mr. Chairman, the system has failed because the Bush </w:t>
      </w:r>
    </w:p>
    <w:p w:rsidR="002134AE" w:rsidRPr="00C363E1" w:rsidRDefault="002134AE" w:rsidP="002134AE">
      <w:proofErr w:type="gramStart"/>
      <w:r w:rsidRPr="00C363E1">
        <w:t>administration</w:t>
      </w:r>
      <w:proofErr w:type="gramEnd"/>
      <w:r w:rsidRPr="00C363E1">
        <w:t xml:space="preserve"> paid 97 percent of the charges that the Pentagon </w:t>
      </w:r>
    </w:p>
    <w:p w:rsidR="002134AE" w:rsidRPr="00C363E1" w:rsidRDefault="002134AE" w:rsidP="002134AE">
      <w:proofErr w:type="gramStart"/>
      <w:r w:rsidRPr="00C363E1">
        <w:t>auditors</w:t>
      </w:r>
      <w:proofErr w:type="gramEnd"/>
      <w:r w:rsidRPr="00C363E1">
        <w:t xml:space="preserve"> found to be unreasonable. So our amendment is structured to </w:t>
      </w:r>
    </w:p>
    <w:p w:rsidR="002134AE" w:rsidRPr="00C363E1" w:rsidRDefault="002134AE" w:rsidP="002134AE">
      <w:proofErr w:type="gramStart"/>
      <w:r w:rsidRPr="00C363E1">
        <w:t>apply</w:t>
      </w:r>
      <w:proofErr w:type="gramEnd"/>
      <w:r w:rsidRPr="00C363E1">
        <w:t xml:space="preserve"> in the future.</w:t>
      </w:r>
    </w:p>
    <w:p w:rsidR="002134AE" w:rsidRPr="00C363E1" w:rsidRDefault="002134AE" w:rsidP="002134AE">
      <w:r w:rsidRPr="00C363E1">
        <w:t xml:space="preserve">  We will have a chance to continue to look at this. I feel comfortable </w:t>
      </w:r>
    </w:p>
    <w:p w:rsidR="002134AE" w:rsidRPr="00C363E1" w:rsidRDefault="002134AE" w:rsidP="002134AE">
      <w:proofErr w:type="gramStart"/>
      <w:r w:rsidRPr="00C363E1">
        <w:t>that</w:t>
      </w:r>
      <w:proofErr w:type="gramEnd"/>
      <w:r w:rsidRPr="00C363E1">
        <w:t xml:space="preserve"> this is not going to jeopardize anything that is going on in Iraq </w:t>
      </w:r>
    </w:p>
    <w:p w:rsidR="002134AE" w:rsidRPr="00C363E1" w:rsidRDefault="002134AE" w:rsidP="002134AE">
      <w:proofErr w:type="gramStart"/>
      <w:r w:rsidRPr="00C363E1">
        <w:t>today</w:t>
      </w:r>
      <w:proofErr w:type="gramEnd"/>
      <w:r w:rsidRPr="00C363E1">
        <w:t xml:space="preserve"> and certainly not the existing contracts such as the ongoing </w:t>
      </w:r>
    </w:p>
    <w:p w:rsidR="002134AE" w:rsidRPr="00C363E1" w:rsidRDefault="002134AE" w:rsidP="002134AE">
      <w:proofErr w:type="gramStart"/>
      <w:r w:rsidRPr="00C363E1">
        <w:t>logistical</w:t>
      </w:r>
      <w:proofErr w:type="gramEnd"/>
      <w:r w:rsidRPr="00C363E1">
        <w:t xml:space="preserve"> contract which Halliburton still has; but for the future, if </w:t>
      </w:r>
    </w:p>
    <w:p w:rsidR="002134AE" w:rsidRPr="00C363E1" w:rsidRDefault="002134AE" w:rsidP="002134AE">
      <w:proofErr w:type="gramStart"/>
      <w:r w:rsidRPr="00C363E1">
        <w:t>any</w:t>
      </w:r>
      <w:proofErr w:type="gramEnd"/>
      <w:r w:rsidRPr="00C363E1">
        <w:t xml:space="preserve"> company has overcharged by $100 million, we should not be rushing </w:t>
      </w:r>
    </w:p>
    <w:p w:rsidR="002134AE" w:rsidRPr="00C363E1" w:rsidRDefault="002134AE" w:rsidP="002134AE">
      <w:proofErr w:type="gramStart"/>
      <w:r w:rsidRPr="00C363E1">
        <w:t>out</w:t>
      </w:r>
      <w:proofErr w:type="gramEnd"/>
      <w:r w:rsidRPr="00C363E1">
        <w:t xml:space="preserve"> there and giving them a new contract.</w:t>
      </w:r>
    </w:p>
    <w:p w:rsidR="002134AE" w:rsidRPr="00C363E1" w:rsidRDefault="002134AE" w:rsidP="002134AE">
      <w:r w:rsidRPr="00C363E1">
        <w:t xml:space="preserve">  Existing contracts are existing contracts. They should not be </w:t>
      </w:r>
    </w:p>
    <w:p w:rsidR="002134AE" w:rsidRDefault="002134AE" w:rsidP="002134AE">
      <w:proofErr w:type="gramStart"/>
      <w:r w:rsidRPr="00C363E1">
        <w:t>rewarded</w:t>
      </w:r>
      <w:proofErr w:type="gramEnd"/>
      <w:r w:rsidRPr="00C363E1">
        <w:t xml:space="preserve"> for that overcharging.</w:t>
      </w:r>
    </w:p>
    <w:p w:rsidR="002134AE" w:rsidRDefault="002134AE"/>
    <w:p w:rsidR="0082507A" w:rsidRPr="00C363E1" w:rsidRDefault="0082507A" w:rsidP="0082507A">
      <w:r w:rsidRPr="00C363E1">
        <w:t xml:space="preserve">  Mr. Chairman, I want to assure you we were very careful </w:t>
      </w:r>
    </w:p>
    <w:p w:rsidR="0082507A" w:rsidRPr="00C363E1" w:rsidRDefault="0082507A" w:rsidP="0082507A">
      <w:proofErr w:type="gramStart"/>
      <w:r w:rsidRPr="00C363E1">
        <w:t>in</w:t>
      </w:r>
      <w:proofErr w:type="gramEnd"/>
      <w:r w:rsidRPr="00C363E1">
        <w:t xml:space="preserve"> drafting this amendment. It is prospective. It would not affect the </w:t>
      </w:r>
    </w:p>
    <w:p w:rsidR="0082507A" w:rsidRPr="00C363E1" w:rsidRDefault="0082507A" w:rsidP="0082507A">
      <w:proofErr w:type="gramStart"/>
      <w:r w:rsidRPr="00C363E1">
        <w:t>funding</w:t>
      </w:r>
      <w:proofErr w:type="gramEnd"/>
      <w:r w:rsidRPr="00C363E1">
        <w:t xml:space="preserve"> of existing contracts for troop support. They will continue </w:t>
      </w:r>
    </w:p>
    <w:p w:rsidR="0082507A" w:rsidRPr="00C363E1" w:rsidRDefault="0082507A" w:rsidP="0082507A">
      <w:proofErr w:type="gramStart"/>
      <w:r w:rsidRPr="00C363E1">
        <w:t>untouched</w:t>
      </w:r>
      <w:proofErr w:type="gramEnd"/>
      <w:r w:rsidRPr="00C363E1">
        <w:t xml:space="preserve">. The amendment simply says we will not reward companies with </w:t>
      </w:r>
    </w:p>
    <w:p w:rsidR="0082507A" w:rsidRPr="00C363E1" w:rsidRDefault="0082507A" w:rsidP="0082507A">
      <w:proofErr w:type="gramStart"/>
      <w:r w:rsidRPr="00C363E1">
        <w:t>new</w:t>
      </w:r>
      <w:proofErr w:type="gramEnd"/>
      <w:r w:rsidRPr="00C363E1">
        <w:t xml:space="preserve"> contracts after they overcharge the taxpayers by $100 million. I </w:t>
      </w:r>
    </w:p>
    <w:p w:rsidR="0082507A" w:rsidRDefault="0082507A" w:rsidP="0082507A">
      <w:proofErr w:type="gramStart"/>
      <w:r w:rsidRPr="00C363E1">
        <w:t>hope</w:t>
      </w:r>
      <w:proofErr w:type="gramEnd"/>
      <w:r w:rsidRPr="00C363E1">
        <w:t xml:space="preserve"> that will allay the gentleman's concerns.</w:t>
      </w:r>
    </w:p>
    <w:p w:rsidR="0082507A" w:rsidRDefault="0082507A"/>
    <w:sectPr w:rsidR="0082507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51A" w:rsidRDefault="00A1151A" w:rsidP="002134AE">
      <w:r>
        <w:separator/>
      </w:r>
    </w:p>
  </w:endnote>
  <w:endnote w:type="continuationSeparator" w:id="0">
    <w:p w:rsidR="00A1151A" w:rsidRDefault="00A1151A" w:rsidP="00213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Default="00213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Default="002134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Default="00213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51A" w:rsidRDefault="00A1151A" w:rsidP="002134AE">
      <w:r>
        <w:separator/>
      </w:r>
    </w:p>
  </w:footnote>
  <w:footnote w:type="continuationSeparator" w:id="0">
    <w:p w:rsidR="00A1151A" w:rsidRDefault="00A1151A" w:rsidP="00213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Default="002134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Pr="00C363E1" w:rsidRDefault="002134AE" w:rsidP="002134AE">
    <w:r w:rsidRPr="00C363E1">
      <w:t>(Thursday, March 16, 2006)]</w:t>
    </w:r>
  </w:p>
  <w:p w:rsidR="002134AE" w:rsidRPr="00C363E1" w:rsidRDefault="002134AE" w:rsidP="002134AE">
    <w:r w:rsidRPr="00C363E1">
      <w:t>[House]</w:t>
    </w:r>
  </w:p>
  <w:p w:rsidR="002134AE" w:rsidRDefault="002134AE" w:rsidP="002134AE">
    <w:pPr>
      <w:pStyle w:val="Header"/>
    </w:pPr>
    <w:r w:rsidRPr="00C363E1">
      <w:t xml:space="preserve">Mr. WAXMAN.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4AE" w:rsidRDefault="002134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4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34AE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7BED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507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51A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2414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A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4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134AE"/>
  </w:style>
  <w:style w:type="paragraph" w:styleId="Footer">
    <w:name w:val="footer"/>
    <w:basedOn w:val="Normal"/>
    <w:link w:val="FooterChar"/>
    <w:uiPriority w:val="99"/>
    <w:semiHidden/>
    <w:unhideWhenUsed/>
    <w:rsid w:val="002134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3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1211</Words>
  <Characters>6904</Characters>
  <Application>Microsoft Office Word</Application>
  <DocSecurity>0</DocSecurity>
  <Lines>57</Lines>
  <Paragraphs>16</Paragraphs>
  <ScaleCrop>false</ScaleCrop>
  <Company>Microsoft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2014-10-12T16:26:00Z</dcterms:created>
  <dcterms:modified xsi:type="dcterms:W3CDTF">2014-10-12T16:29:00Z</dcterms:modified>
</cp:coreProperties>
</file>