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08" w:rsidRPr="00336C08" w:rsidRDefault="00336C08" w:rsidP="00336C08">
      <w:bookmarkStart w:id="0" w:name="_GoBack"/>
      <w:bookmarkEnd w:id="0"/>
      <w:r w:rsidRPr="00336C08">
        <w:t xml:space="preserve">Mr. Speaker, I rise today in support of the conference </w:t>
      </w:r>
    </w:p>
    <w:p w:rsidR="00336C08" w:rsidRPr="00336C08" w:rsidRDefault="00336C08" w:rsidP="00336C08">
      <w:r w:rsidRPr="00336C08">
        <w:t xml:space="preserve">report on H.R. 1591, the Supporting Our Troops and Veterans' Health </w:t>
      </w:r>
    </w:p>
    <w:p w:rsidR="00336C08" w:rsidRPr="00336C08" w:rsidRDefault="00336C08" w:rsidP="00336C08">
      <w:r w:rsidRPr="00336C08">
        <w:t>Care Act.</w:t>
      </w:r>
    </w:p>
    <w:p w:rsidR="00336C08" w:rsidRPr="00336C08" w:rsidRDefault="00336C08" w:rsidP="00336C08">
      <w:r w:rsidRPr="00336C08">
        <w:t xml:space="preserve">  This legislation will support our troops and veterans, hold the Bush </w:t>
      </w:r>
    </w:p>
    <w:p w:rsidR="00336C08" w:rsidRPr="00336C08" w:rsidRDefault="00336C08" w:rsidP="00336C08">
      <w:r w:rsidRPr="00336C08">
        <w:t xml:space="preserve">Administration and Iraqi government accountable and begin withdrawing </w:t>
      </w:r>
    </w:p>
    <w:p w:rsidR="00336C08" w:rsidRPr="00336C08" w:rsidRDefault="00336C08" w:rsidP="00336C08">
      <w:r w:rsidRPr="00336C08">
        <w:t xml:space="preserve">our troops from Iraq by October 2007 or sooner. It will also provide </w:t>
      </w:r>
    </w:p>
    <w:p w:rsidR="00336C08" w:rsidRPr="00336C08" w:rsidRDefault="00336C08" w:rsidP="00336C08">
      <w:r w:rsidRPr="00336C08">
        <w:t xml:space="preserve">emergency funding for critical programs that have suffered from years </w:t>
      </w:r>
    </w:p>
    <w:p w:rsidR="00336C08" w:rsidRPr="00336C08" w:rsidRDefault="00336C08" w:rsidP="00336C08">
      <w:r w:rsidRPr="00336C08">
        <w:t>of neglect.</w:t>
      </w:r>
    </w:p>
    <w:p w:rsidR="00336C08" w:rsidRPr="00336C08" w:rsidRDefault="00336C08" w:rsidP="00336C08">
      <w:r w:rsidRPr="00336C08">
        <w:t xml:space="preserve">  This supplemental appropriations bill provides emergency funding for </w:t>
      </w:r>
    </w:p>
    <w:p w:rsidR="00336C08" w:rsidRPr="00336C08" w:rsidRDefault="00336C08" w:rsidP="00336C08">
      <w:r w:rsidRPr="00336C08">
        <w:t xml:space="preserve">critical programs that have long been underfunded by the Republicans. </w:t>
      </w:r>
    </w:p>
    <w:p w:rsidR="00336C08" w:rsidRPr="00336C08" w:rsidRDefault="00336C08" w:rsidP="00336C08">
      <w:r w:rsidRPr="00336C08">
        <w:t xml:space="preserve">It includes $650 million to correct the funding shortfall in the State </w:t>
      </w:r>
    </w:p>
    <w:p w:rsidR="00336C08" w:rsidRPr="00336C08" w:rsidRDefault="00336C08" w:rsidP="00336C08">
      <w:r w:rsidRPr="00336C08">
        <w:t xml:space="preserve">Children's Health Insurance program so that hundreds of thousands of </w:t>
      </w:r>
    </w:p>
    <w:p w:rsidR="00336C08" w:rsidRPr="00336C08" w:rsidRDefault="00336C08" w:rsidP="00336C08">
      <w:r w:rsidRPr="00336C08">
        <w:t xml:space="preserve">children will not lose their health care. It provides $6.9 billion for </w:t>
      </w:r>
    </w:p>
    <w:p w:rsidR="00336C08" w:rsidRPr="00336C08" w:rsidRDefault="00336C08" w:rsidP="00336C08">
      <w:r w:rsidRPr="00336C08">
        <w:t xml:space="preserve">Gulf Coast hurricane relief and recovery. The bill also adds $400 </w:t>
      </w:r>
    </w:p>
    <w:p w:rsidR="00336C08" w:rsidRPr="00336C08" w:rsidRDefault="00336C08" w:rsidP="00336C08">
      <w:r w:rsidRPr="00336C08">
        <w:t xml:space="preserve">million to LIHEAP (Low Income Heating Assistance), as well as providing </w:t>
      </w:r>
    </w:p>
    <w:p w:rsidR="00336C08" w:rsidRPr="00336C08" w:rsidRDefault="00336C08" w:rsidP="00336C08">
      <w:r w:rsidRPr="00336C08">
        <w:t xml:space="preserve">$1.8 billion to remedy the unconscionable state of our military and </w:t>
      </w:r>
    </w:p>
    <w:p w:rsidR="00336C08" w:rsidRPr="00336C08" w:rsidRDefault="00336C08" w:rsidP="00336C08">
      <w:r w:rsidRPr="00336C08">
        <w:t xml:space="preserve">veterans' health care systems. All of these issues are emergencies in </w:t>
      </w:r>
    </w:p>
    <w:p w:rsidR="00336C08" w:rsidRPr="00336C08" w:rsidRDefault="00336C08" w:rsidP="00336C08">
      <w:r w:rsidRPr="00336C08">
        <w:t xml:space="preserve">their own right and rise to the level of inclusion in this emergency </w:t>
      </w:r>
    </w:p>
    <w:p w:rsidR="00336C08" w:rsidRPr="00336C08" w:rsidRDefault="00336C08" w:rsidP="00336C08">
      <w:r w:rsidRPr="00336C08">
        <w:t>supplemental spending bill.</w:t>
      </w:r>
    </w:p>
    <w:p w:rsidR="00336C08" w:rsidRPr="00336C08" w:rsidRDefault="00336C08" w:rsidP="00336C08">
      <w:r w:rsidRPr="00336C08">
        <w:t xml:space="preserve">  The U.S. Troop Readiness, Veterans' Health and Iraq Accountability </w:t>
      </w:r>
    </w:p>
    <w:p w:rsidR="00336C08" w:rsidRPr="00336C08" w:rsidRDefault="00336C08" w:rsidP="00336C08">
      <w:r w:rsidRPr="00336C08">
        <w:t xml:space="preserve">Act requires the Iraqi government to meet the security, political and </w:t>
      </w:r>
    </w:p>
    <w:p w:rsidR="00336C08" w:rsidRPr="00336C08" w:rsidRDefault="00336C08" w:rsidP="00336C08">
      <w:r w:rsidRPr="00336C08">
        <w:t xml:space="preserve">economic benchmarks established by the President in his address of </w:t>
      </w:r>
    </w:p>
    <w:p w:rsidR="00336C08" w:rsidRPr="00336C08" w:rsidRDefault="00336C08" w:rsidP="00336C08">
      <w:r w:rsidRPr="00336C08">
        <w:t xml:space="preserve">January 10th, including improvements in the performance of the Iraqi </w:t>
      </w:r>
    </w:p>
    <w:p w:rsidR="00336C08" w:rsidRPr="00336C08" w:rsidRDefault="00336C08" w:rsidP="00336C08">
      <w:r w:rsidRPr="00336C08">
        <w:t xml:space="preserve">security forces, a greater commitment by the Iraqi government to </w:t>
      </w:r>
    </w:p>
    <w:p w:rsidR="00336C08" w:rsidRPr="00336C08" w:rsidRDefault="00336C08" w:rsidP="00336C08">
      <w:r w:rsidRPr="00336C08">
        <w:t xml:space="preserve">national reconciliation, and reductions in the levels of sectarian </w:t>
      </w:r>
    </w:p>
    <w:p w:rsidR="00336C08" w:rsidRPr="00336C08" w:rsidRDefault="00336C08" w:rsidP="00336C08">
      <w:r w:rsidRPr="00336C08">
        <w:t>violence in Iraq.</w:t>
      </w:r>
    </w:p>
    <w:p w:rsidR="00336C08" w:rsidRPr="00336C08" w:rsidRDefault="00336C08" w:rsidP="00336C08">
      <w:r w:rsidRPr="00336C08">
        <w:t xml:space="preserve">  In the bill, the President must determine that substantial progress </w:t>
      </w:r>
    </w:p>
    <w:p w:rsidR="00336C08" w:rsidRPr="00336C08" w:rsidRDefault="00336C08" w:rsidP="00336C08">
      <w:r w:rsidRPr="00336C08">
        <w:t xml:space="preserve">is being made on security, political, and reconstruction benchmarks by </w:t>
      </w:r>
    </w:p>
    <w:p w:rsidR="00336C08" w:rsidRPr="00336C08" w:rsidRDefault="00336C08" w:rsidP="00336C08">
      <w:r w:rsidRPr="00336C08">
        <w:t xml:space="preserve">July 2007. If the President cannot certify progress, redeployment must </w:t>
      </w:r>
    </w:p>
    <w:p w:rsidR="00336C08" w:rsidRPr="00336C08" w:rsidRDefault="00336C08" w:rsidP="00336C08">
      <w:r w:rsidRPr="00336C08">
        <w:t xml:space="preserve">start by July with a goal of being completed within 180 days. If the </w:t>
      </w:r>
    </w:p>
    <w:p w:rsidR="00336C08" w:rsidRPr="00336C08" w:rsidRDefault="00336C08" w:rsidP="00336C08">
      <w:r w:rsidRPr="00336C08">
        <w:t xml:space="preserve">President can certify progress by July 2007, redeployment must begin by </w:t>
      </w:r>
    </w:p>
    <w:p w:rsidR="00336C08" w:rsidRPr="00336C08" w:rsidRDefault="00336C08" w:rsidP="00336C08">
      <w:r w:rsidRPr="00336C08">
        <w:t>October 1, with goal of completion within 180 days.</w:t>
      </w:r>
    </w:p>
    <w:p w:rsidR="00336C08" w:rsidRPr="00336C08" w:rsidRDefault="00336C08" w:rsidP="00336C08">
      <w:r w:rsidRPr="00336C08">
        <w:t xml:space="preserve">  The bill ensures that our troops have the tools and resources they </w:t>
      </w:r>
    </w:p>
    <w:p w:rsidR="00336C08" w:rsidRPr="00336C08" w:rsidRDefault="00336C08" w:rsidP="00336C08">
      <w:r w:rsidRPr="00336C08">
        <w:t xml:space="preserve">need to do the job they have been asked to do. It prohibits the </w:t>
      </w:r>
    </w:p>
    <w:p w:rsidR="00336C08" w:rsidRPr="00336C08" w:rsidRDefault="00336C08" w:rsidP="00336C08">
      <w:r w:rsidRPr="00336C08">
        <w:t xml:space="preserve">deployment of troops who are not full trained, equipped and protected </w:t>
      </w:r>
    </w:p>
    <w:p w:rsidR="00336C08" w:rsidRPr="00336C08" w:rsidRDefault="00336C08" w:rsidP="00336C08">
      <w:r w:rsidRPr="00336C08">
        <w:t xml:space="preserve">according to current Department of Defense standards. The President can </w:t>
      </w:r>
    </w:p>
    <w:p w:rsidR="00336C08" w:rsidRPr="00336C08" w:rsidRDefault="00336C08" w:rsidP="00336C08">
      <w:r w:rsidRPr="00336C08">
        <w:t xml:space="preserve">only deploy unprepared troops if he certifies, in writing, to Congress, </w:t>
      </w:r>
    </w:p>
    <w:p w:rsidR="00336C08" w:rsidRPr="00336C08" w:rsidRDefault="00336C08" w:rsidP="00336C08">
      <w:r w:rsidRPr="00336C08">
        <w:t xml:space="preserve">that deploying those troops is in the national interest. He must make </w:t>
      </w:r>
    </w:p>
    <w:p w:rsidR="00336C08" w:rsidRPr="00336C08" w:rsidRDefault="00336C08" w:rsidP="00336C08">
      <w:r w:rsidRPr="00336C08">
        <w:t xml:space="preserve">similar certifications to lengthen troop deployments beyond </w:t>
      </w:r>
      <w:proofErr w:type="spellStart"/>
      <w:r w:rsidRPr="00336C08">
        <w:t>DoD</w:t>
      </w:r>
      <w:proofErr w:type="spellEnd"/>
      <w:r w:rsidRPr="00336C08">
        <w:t xml:space="preserve"> </w:t>
      </w:r>
    </w:p>
    <w:p w:rsidR="00336C08" w:rsidRPr="00336C08" w:rsidRDefault="00336C08" w:rsidP="00336C08">
      <w:r w:rsidRPr="00336C08">
        <w:t xml:space="preserve">standards or to send troops back into battle who have not had enough </w:t>
      </w:r>
    </w:p>
    <w:p w:rsidR="00336C08" w:rsidRPr="00336C08" w:rsidRDefault="00336C08" w:rsidP="00336C08">
      <w:r w:rsidRPr="00336C08">
        <w:t xml:space="preserve">time between deployments. The bill also provides funding so the </w:t>
      </w:r>
    </w:p>
    <w:p w:rsidR="00336C08" w:rsidRPr="00336C08" w:rsidRDefault="00336C08" w:rsidP="00336C08">
      <w:r w:rsidRPr="00336C08">
        <w:t>Veterans Administration can meet the obligations of a new</w:t>
      </w:r>
      <w:r w:rsidR="00793663">
        <w:t xml:space="preserve"> </w:t>
      </w:r>
      <w:r w:rsidRPr="00336C08">
        <w:t xml:space="preserve">generation of veterans, particularly by ensuring that they will have </w:t>
      </w:r>
    </w:p>
    <w:p w:rsidR="00336C08" w:rsidRPr="00336C08" w:rsidRDefault="00336C08" w:rsidP="00336C08">
      <w:r w:rsidRPr="00336C08">
        <w:t>the medical care they need.</w:t>
      </w:r>
    </w:p>
    <w:p w:rsidR="00336C08" w:rsidRPr="00336C08" w:rsidRDefault="00336C08" w:rsidP="00336C08">
      <w:r w:rsidRPr="00336C08">
        <w:t xml:space="preserve">  I have been an outspoken opponent of military action against Iraq </w:t>
      </w:r>
    </w:p>
    <w:p w:rsidR="00336C08" w:rsidRPr="00336C08" w:rsidRDefault="00336C08" w:rsidP="00336C08">
      <w:r w:rsidRPr="00336C08">
        <w:t xml:space="preserve">since the day the administration started beating the war drums. My </w:t>
      </w:r>
    </w:p>
    <w:p w:rsidR="00336C08" w:rsidRPr="00336C08" w:rsidRDefault="00336C08" w:rsidP="00336C08">
      <w:r w:rsidRPr="00336C08">
        <w:t xml:space="preserve">preference would have been to vote for a stronger bill with a binding </w:t>
      </w:r>
    </w:p>
    <w:p w:rsidR="00336C08" w:rsidRPr="00336C08" w:rsidRDefault="00336C08" w:rsidP="00336C08">
      <w:r w:rsidRPr="00336C08">
        <w:lastRenderedPageBreak/>
        <w:t xml:space="preserve">date certain for ending the war. I would have preferred not to include </w:t>
      </w:r>
    </w:p>
    <w:p w:rsidR="00336C08" w:rsidRPr="00336C08" w:rsidRDefault="00336C08" w:rsidP="00336C08">
      <w:r w:rsidRPr="00336C08">
        <w:t xml:space="preserve">waivers to allow the President to send less than fully equipped and </w:t>
      </w:r>
    </w:p>
    <w:p w:rsidR="00336C08" w:rsidRPr="00336C08" w:rsidRDefault="00336C08" w:rsidP="00336C08">
      <w:r w:rsidRPr="00336C08">
        <w:t xml:space="preserve">rested troops into battle. I have additional concerns about the section </w:t>
      </w:r>
    </w:p>
    <w:p w:rsidR="00336C08" w:rsidRPr="00336C08" w:rsidRDefault="00336C08" w:rsidP="00336C08">
      <w:r w:rsidRPr="00336C08">
        <w:t xml:space="preserve">of the bill that allows an unspecified number of U.S. troops to remain </w:t>
      </w:r>
    </w:p>
    <w:p w:rsidR="00336C08" w:rsidRPr="00336C08" w:rsidRDefault="00336C08" w:rsidP="00336C08">
      <w:r w:rsidRPr="00336C08">
        <w:t xml:space="preserve">in Iraq after the March 2008 deadline to train Iraqis and fight </w:t>
      </w:r>
    </w:p>
    <w:p w:rsidR="00336C08" w:rsidRPr="00336C08" w:rsidRDefault="00336C08" w:rsidP="00336C08">
      <w:r w:rsidRPr="00336C08">
        <w:t>terrorism.</w:t>
      </w:r>
    </w:p>
    <w:p w:rsidR="00336C08" w:rsidRPr="00336C08" w:rsidRDefault="00336C08" w:rsidP="00336C08">
      <w:r w:rsidRPr="00336C08">
        <w:t xml:space="preserve">  However, I support this legislation in spite of these deficiencies </w:t>
      </w:r>
    </w:p>
    <w:p w:rsidR="00336C08" w:rsidRPr="00336C08" w:rsidRDefault="00336C08" w:rsidP="00336C08">
      <w:r w:rsidRPr="00336C08">
        <w:t xml:space="preserve">because I believe it is an affirmative step towards our ultimate goal </w:t>
      </w:r>
    </w:p>
    <w:p w:rsidR="00336C08" w:rsidRPr="00336C08" w:rsidRDefault="00336C08" w:rsidP="00336C08">
      <w:r w:rsidRPr="00336C08">
        <w:t xml:space="preserve">of ending the war. This bill is not everything that I would have liked, </w:t>
      </w:r>
    </w:p>
    <w:p w:rsidR="00336C08" w:rsidRPr="00336C08" w:rsidRDefault="00336C08" w:rsidP="00336C08">
      <w:r w:rsidRPr="00336C08">
        <w:t xml:space="preserve">but it represents a critical turning point. No longer will this body </w:t>
      </w:r>
    </w:p>
    <w:p w:rsidR="00336C08" w:rsidRPr="00336C08" w:rsidRDefault="00336C08" w:rsidP="00336C08">
      <w:r w:rsidRPr="00336C08">
        <w:t xml:space="preserve">uncritically hand over billions of dollars for the President to wage an </w:t>
      </w:r>
    </w:p>
    <w:p w:rsidR="00336C08" w:rsidRPr="00336C08" w:rsidRDefault="00336C08" w:rsidP="00336C08">
      <w:r w:rsidRPr="00336C08">
        <w:t xml:space="preserve">endless war. Congress has a Constitutional responsibility to provide </w:t>
      </w:r>
    </w:p>
    <w:p w:rsidR="00336C08" w:rsidRPr="00336C08" w:rsidRDefault="00336C08" w:rsidP="00336C08">
      <w:r w:rsidRPr="00336C08">
        <w:t xml:space="preserve">accountability--a responsibility that was shirked for the first 6 years </w:t>
      </w:r>
    </w:p>
    <w:p w:rsidR="00336C08" w:rsidRPr="00336C08" w:rsidRDefault="00336C08" w:rsidP="00336C08">
      <w:r w:rsidRPr="00336C08">
        <w:t xml:space="preserve">of the Bush presidency while Republicans controlled Congress. Today, we </w:t>
      </w:r>
    </w:p>
    <w:p w:rsidR="00336C08" w:rsidRPr="00336C08" w:rsidRDefault="00336C08" w:rsidP="00336C08">
      <w:r w:rsidRPr="00336C08">
        <w:t xml:space="preserve">have followed through on that critical duty. We will send a bill to the </w:t>
      </w:r>
    </w:p>
    <w:p w:rsidR="00336C08" w:rsidRPr="00336C08" w:rsidRDefault="00336C08" w:rsidP="00336C08">
      <w:r w:rsidRPr="00336C08">
        <w:t xml:space="preserve">President that would definitively change our course in Iraq. Mr. Bush </w:t>
      </w:r>
    </w:p>
    <w:p w:rsidR="00336C08" w:rsidRPr="00336C08" w:rsidRDefault="00336C08" w:rsidP="00336C08">
      <w:r w:rsidRPr="00336C08">
        <w:t xml:space="preserve">should make the right decision and support our plan for change that is </w:t>
      </w:r>
    </w:p>
    <w:p w:rsidR="00336C08" w:rsidRPr="00336C08" w:rsidRDefault="00336C08" w:rsidP="00336C08">
      <w:r w:rsidRPr="00336C08">
        <w:t xml:space="preserve">overwhelmingly endorsed by the American people. If he follows through </w:t>
      </w:r>
    </w:p>
    <w:p w:rsidR="00336C08" w:rsidRPr="00336C08" w:rsidRDefault="00336C08" w:rsidP="00336C08">
      <w:r w:rsidRPr="00336C08">
        <w:t xml:space="preserve">on his veto threat, he will be the one who has failed to provide our </w:t>
      </w:r>
    </w:p>
    <w:p w:rsidR="00336C08" w:rsidRPr="00336C08" w:rsidRDefault="00336C08" w:rsidP="00336C08">
      <w:r w:rsidRPr="00336C08">
        <w:t xml:space="preserve">troops and our veterans with the resources they need. He will be the </w:t>
      </w:r>
    </w:p>
    <w:p w:rsidR="00336C08" w:rsidRPr="00336C08" w:rsidRDefault="00336C08" w:rsidP="00336C08">
      <w:r w:rsidRPr="00336C08">
        <w:t xml:space="preserve">one who has rejected his own benchmarks to measure success in Iraq. He </w:t>
      </w:r>
    </w:p>
    <w:p w:rsidR="00336C08" w:rsidRPr="00336C08" w:rsidRDefault="00336C08" w:rsidP="00336C08">
      <w:r w:rsidRPr="00336C08">
        <w:t xml:space="preserve">will be the one responsible for the ongoing loss of American life in </w:t>
      </w:r>
    </w:p>
    <w:p w:rsidR="00336C08" w:rsidRPr="00336C08" w:rsidRDefault="00336C08" w:rsidP="00336C08">
      <w:r w:rsidRPr="00336C08">
        <w:t>Iraq.</w:t>
      </w:r>
    </w:p>
    <w:p w:rsidR="00336C08" w:rsidRPr="00336C08" w:rsidRDefault="00336C08" w:rsidP="00336C08">
      <w:r w:rsidRPr="00336C08">
        <w:t xml:space="preserve">  The President and most Congressional Republicans ask that we continue </w:t>
      </w:r>
    </w:p>
    <w:p w:rsidR="00336C08" w:rsidRPr="00336C08" w:rsidRDefault="00336C08" w:rsidP="00336C08">
      <w:r w:rsidRPr="00336C08">
        <w:t xml:space="preserve">to fund this war with ``no strings attached.'' But the United States </w:t>
      </w:r>
    </w:p>
    <w:p w:rsidR="00336C08" w:rsidRPr="00336C08" w:rsidRDefault="00336C08" w:rsidP="00336C08">
      <w:r w:rsidRPr="00336C08">
        <w:t xml:space="preserve">cannot afford an open-ended commitment to a war without end. It is the </w:t>
      </w:r>
    </w:p>
    <w:p w:rsidR="00336C08" w:rsidRPr="00336C08" w:rsidRDefault="00336C08" w:rsidP="00336C08">
      <w:r w:rsidRPr="00336C08">
        <w:t xml:space="preserve">responsibility of this Congress to devise a means to end the U.S. </w:t>
      </w:r>
    </w:p>
    <w:p w:rsidR="00336C08" w:rsidRPr="00336C08" w:rsidRDefault="00336C08" w:rsidP="00336C08">
      <w:r w:rsidRPr="00336C08">
        <w:t xml:space="preserve">combat role in Iraq so that we can reclaim our position of leadership </w:t>
      </w:r>
    </w:p>
    <w:p w:rsidR="00336C08" w:rsidRPr="00336C08" w:rsidRDefault="00336C08" w:rsidP="00336C08">
      <w:r w:rsidRPr="00336C08">
        <w:t xml:space="preserve">in the world and direct our resources back towards urgent needs here at </w:t>
      </w:r>
    </w:p>
    <w:p w:rsidR="00336C08" w:rsidRPr="00336C08" w:rsidRDefault="00336C08" w:rsidP="00336C08">
      <w:r w:rsidRPr="00336C08">
        <w:t xml:space="preserve">home. I believe that this bill moves us towards these goals in an </w:t>
      </w:r>
    </w:p>
    <w:p w:rsidR="00336C08" w:rsidRDefault="00336C08" w:rsidP="00336C08">
      <w:r w:rsidRPr="00336C08">
        <w:t>effective and responsible way.</w:t>
      </w:r>
    </w:p>
    <w:p w:rsidR="00793663" w:rsidRDefault="00793663" w:rsidP="00336C08"/>
    <w:p w:rsidR="00793663" w:rsidRDefault="00793663" w:rsidP="00336C08"/>
    <w:p w:rsidR="00793663" w:rsidRDefault="00793663" w:rsidP="00336C08"/>
    <w:p w:rsidR="00793663" w:rsidRDefault="00793663" w:rsidP="00336C08"/>
    <w:p w:rsidR="00793663" w:rsidRPr="00336C08" w:rsidRDefault="00793663" w:rsidP="00336C08"/>
    <w:p w:rsidR="00793663" w:rsidRDefault="00336C08" w:rsidP="00793663">
      <w:r w:rsidRPr="00336C08">
        <w:t xml:space="preserve">  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368" w:rsidRDefault="00530368" w:rsidP="00FC2D46">
      <w:r>
        <w:separator/>
      </w:r>
    </w:p>
  </w:endnote>
  <w:endnote w:type="continuationSeparator" w:id="0">
    <w:p w:rsidR="00530368" w:rsidRDefault="00530368" w:rsidP="00FC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368" w:rsidRDefault="00530368" w:rsidP="00FC2D46">
      <w:r>
        <w:separator/>
      </w:r>
    </w:p>
  </w:footnote>
  <w:footnote w:type="continuationSeparator" w:id="0">
    <w:p w:rsidR="00530368" w:rsidRDefault="00530368" w:rsidP="00FC2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D46" w:rsidRPr="00336C08" w:rsidRDefault="00FC2D46" w:rsidP="00FC2D46">
    <w:r w:rsidRPr="00336C08">
      <w:t>(Wednesday, April 25, 2007)]</w:t>
    </w:r>
  </w:p>
  <w:p w:rsidR="00FC2D46" w:rsidRPr="00336C08" w:rsidRDefault="00FC2D46" w:rsidP="00FC2D46">
    <w:r w:rsidRPr="00336C08">
      <w:t>[House]</w:t>
    </w:r>
  </w:p>
  <w:p w:rsidR="00FC2D46" w:rsidRDefault="00FC2D46" w:rsidP="00FC2D46">
    <w:pPr>
      <w:pStyle w:val="Header"/>
    </w:pPr>
    <w:r w:rsidRPr="00336C08">
      <w:t>Mr. CONYERS.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08"/>
    <w:rsid w:val="00090ED1"/>
    <w:rsid w:val="00307530"/>
    <w:rsid w:val="00315E9B"/>
    <w:rsid w:val="00336C08"/>
    <w:rsid w:val="00530368"/>
    <w:rsid w:val="00793663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45545-1011-4682-90FE-4693B069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6C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C0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2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D46"/>
  </w:style>
  <w:style w:type="paragraph" w:styleId="Footer">
    <w:name w:val="footer"/>
    <w:basedOn w:val="Normal"/>
    <w:link w:val="FooterChar"/>
    <w:uiPriority w:val="99"/>
    <w:unhideWhenUsed/>
    <w:rsid w:val="00FC2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2014-10-18T01:52:00Z</dcterms:created>
  <dcterms:modified xsi:type="dcterms:W3CDTF">2014-10-18T01:52:00Z</dcterms:modified>
</cp:coreProperties>
</file>