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897" w:rsidRPr="00635897" w:rsidRDefault="00635897" w:rsidP="00635897">
      <w:r w:rsidRPr="00635897">
        <w:t xml:space="preserve">  Mr. Speaker, despite countless assurances from the </w:t>
      </w:r>
    </w:p>
    <w:p w:rsidR="00635897" w:rsidRPr="00635897" w:rsidRDefault="00635897" w:rsidP="00635897">
      <w:r w:rsidRPr="00635897">
        <w:t xml:space="preserve">President that we are safer now than we were before 9/11, this past </w:t>
      </w:r>
    </w:p>
    <w:p w:rsidR="00635897" w:rsidRPr="00635897" w:rsidRDefault="00635897" w:rsidP="00635897">
      <w:proofErr w:type="gramStart"/>
      <w:r w:rsidRPr="00635897">
        <w:t>week</w:t>
      </w:r>
      <w:proofErr w:type="gramEnd"/>
      <w:r w:rsidRPr="00635897">
        <w:t xml:space="preserve"> we learned the truth: The world is more dangerous today than it </w:t>
      </w:r>
    </w:p>
    <w:p w:rsidR="00635897" w:rsidRPr="00635897" w:rsidRDefault="00635897" w:rsidP="00635897">
      <w:proofErr w:type="gramStart"/>
      <w:r w:rsidRPr="00635897">
        <w:t>was</w:t>
      </w:r>
      <w:proofErr w:type="gramEnd"/>
      <w:r w:rsidRPr="00635897">
        <w:t xml:space="preserve"> pre-9/11, and the war in Iraq is the main reason why.</w:t>
      </w:r>
    </w:p>
    <w:p w:rsidR="00635897" w:rsidRPr="00635897" w:rsidRDefault="00635897" w:rsidP="00635897">
      <w:r w:rsidRPr="00635897">
        <w:t xml:space="preserve">  This weekend on ``60 Minutes,'' Bob Woodward will report that our </w:t>
      </w:r>
    </w:p>
    <w:p w:rsidR="00635897" w:rsidRPr="00635897" w:rsidRDefault="00635897" w:rsidP="00635897">
      <w:proofErr w:type="gramStart"/>
      <w:r w:rsidRPr="00635897">
        <w:t>intelligence</w:t>
      </w:r>
      <w:proofErr w:type="gramEnd"/>
      <w:r w:rsidRPr="00635897">
        <w:t xml:space="preserve"> agencies predict that 2007 is going to be more deadly for </w:t>
      </w:r>
    </w:p>
    <w:p w:rsidR="00635897" w:rsidRPr="00635897" w:rsidRDefault="00635897" w:rsidP="00635897">
      <w:r w:rsidRPr="00635897">
        <w:t xml:space="preserve">American troops than 2006. That is a dire prediction considering that </w:t>
      </w:r>
    </w:p>
    <w:p w:rsidR="00635897" w:rsidRPr="00635897" w:rsidRDefault="00635897" w:rsidP="00635897">
      <w:proofErr w:type="gramStart"/>
      <w:r w:rsidRPr="00635897">
        <w:t>insurgent</w:t>
      </w:r>
      <w:proofErr w:type="gramEnd"/>
      <w:r w:rsidRPr="00635897">
        <w:t xml:space="preserve"> attacks against our troops are now occurring every 15 </w:t>
      </w:r>
    </w:p>
    <w:p w:rsidR="00635897" w:rsidRPr="00635897" w:rsidRDefault="00635897" w:rsidP="00635897">
      <w:proofErr w:type="gramStart"/>
      <w:r w:rsidRPr="00635897">
        <w:t>minutes</w:t>
      </w:r>
      <w:proofErr w:type="gramEnd"/>
      <w:r w:rsidRPr="00635897">
        <w:t>.</w:t>
      </w:r>
    </w:p>
    <w:p w:rsidR="00635897" w:rsidRPr="00635897" w:rsidRDefault="00635897" w:rsidP="00635897">
      <w:r w:rsidRPr="00635897">
        <w:t xml:space="preserve">  These reports from our intelligence agencies should serve as a wake-</w:t>
      </w:r>
    </w:p>
    <w:p w:rsidR="00635897" w:rsidRPr="00635897" w:rsidRDefault="00635897" w:rsidP="00635897">
      <w:proofErr w:type="gramStart"/>
      <w:r w:rsidRPr="00635897">
        <w:t>up</w:t>
      </w:r>
      <w:proofErr w:type="gramEnd"/>
      <w:r w:rsidRPr="00635897">
        <w:t xml:space="preserve"> call to House Republicans who for 3 years have sat on the sidelines </w:t>
      </w:r>
    </w:p>
    <w:p w:rsidR="00635897" w:rsidRPr="00635897" w:rsidRDefault="00635897" w:rsidP="00635897">
      <w:proofErr w:type="gramStart"/>
      <w:r w:rsidRPr="00635897">
        <w:t>neglecting</w:t>
      </w:r>
      <w:proofErr w:type="gramEnd"/>
      <w:r w:rsidRPr="00635897">
        <w:t xml:space="preserve"> their oversight responsibility of the war in Iraq.</w:t>
      </w:r>
    </w:p>
    <w:p w:rsidR="00635897" w:rsidRPr="00635897" w:rsidRDefault="00635897" w:rsidP="00635897">
      <w:r w:rsidRPr="00635897">
        <w:t xml:space="preserve">  How bad do things have to get in Iraq before this Republican </w:t>
      </w:r>
      <w:proofErr w:type="gramStart"/>
      <w:r w:rsidRPr="00635897">
        <w:t>do-</w:t>
      </w:r>
      <w:proofErr w:type="gramEnd"/>
    </w:p>
    <w:p w:rsidR="00635897" w:rsidRPr="00635897" w:rsidRDefault="00635897" w:rsidP="00635897">
      <w:proofErr w:type="gramStart"/>
      <w:r w:rsidRPr="00635897">
        <w:t>nothing</w:t>
      </w:r>
      <w:proofErr w:type="gramEnd"/>
      <w:r w:rsidRPr="00635897">
        <w:t xml:space="preserve"> Congress actually takes action? When will they finally </w:t>
      </w:r>
      <w:proofErr w:type="gramStart"/>
      <w:r w:rsidRPr="00635897">
        <w:t>begin</w:t>
      </w:r>
      <w:proofErr w:type="gramEnd"/>
      <w:r w:rsidRPr="00635897">
        <w:t xml:space="preserve"> </w:t>
      </w:r>
    </w:p>
    <w:p w:rsidR="00635897" w:rsidRPr="00635897" w:rsidRDefault="00635897" w:rsidP="00635897">
      <w:proofErr w:type="gramStart"/>
      <w:r w:rsidRPr="00635897">
        <w:t>asking</w:t>
      </w:r>
      <w:proofErr w:type="gramEnd"/>
      <w:r w:rsidRPr="00635897">
        <w:t xml:space="preserve"> questions? When will they finally begin to hold </w:t>
      </w:r>
      <w:proofErr w:type="gramStart"/>
      <w:r w:rsidRPr="00635897">
        <w:t>Secretary</w:t>
      </w:r>
      <w:proofErr w:type="gramEnd"/>
      <w:r w:rsidRPr="00635897">
        <w:t xml:space="preserve"> </w:t>
      </w:r>
    </w:p>
    <w:p w:rsidR="00635897" w:rsidRPr="00635897" w:rsidRDefault="00635897" w:rsidP="00635897">
      <w:r w:rsidRPr="00635897">
        <w:t xml:space="preserve">Rumsfeld and others in the President's War Cabinet accountable for </w:t>
      </w:r>
    </w:p>
    <w:p w:rsidR="00635897" w:rsidRPr="00635897" w:rsidRDefault="00635897" w:rsidP="00635897">
      <w:proofErr w:type="gramStart"/>
      <w:r w:rsidRPr="00635897">
        <w:t>their</w:t>
      </w:r>
      <w:proofErr w:type="gramEnd"/>
      <w:r w:rsidRPr="00635897">
        <w:t xml:space="preserve"> incompetence?</w:t>
      </w:r>
    </w:p>
    <w:p w:rsidR="00635897" w:rsidRPr="00635897" w:rsidRDefault="00635897" w:rsidP="00635897">
      <w:r w:rsidRPr="00635897">
        <w:t xml:space="preserve">  Mr. Speaker, the American people deserve a Congress that will take </w:t>
      </w:r>
    </w:p>
    <w:p w:rsidR="00635897" w:rsidRPr="00635897" w:rsidRDefault="00635897" w:rsidP="00635897">
      <w:proofErr w:type="gramStart"/>
      <w:r w:rsidRPr="00635897">
        <w:t>its</w:t>
      </w:r>
      <w:proofErr w:type="gramEnd"/>
      <w:r w:rsidRPr="00635897">
        <w:t xml:space="preserve"> oversight responsibilities seriously. It is time for a change here </w:t>
      </w:r>
    </w:p>
    <w:p w:rsidR="00635897" w:rsidRPr="00635897" w:rsidRDefault="00635897" w:rsidP="00635897">
      <w:proofErr w:type="gramStart"/>
      <w:r w:rsidRPr="00635897">
        <w:t>in</w:t>
      </w:r>
      <w:proofErr w:type="gramEnd"/>
      <w:r w:rsidRPr="00635897">
        <w:t xml:space="preserve"> Congress, and it is coming this November.</w:t>
      </w:r>
    </w:p>
    <w:p w:rsidR="00635897" w:rsidRPr="00635897" w:rsidRDefault="00635897" w:rsidP="00635897"/>
    <w:p w:rsidR="00635897" w:rsidRPr="00635897" w:rsidRDefault="00635897" w:rsidP="00635897">
      <w:bookmarkStart w:id="0" w:name="_GoBack"/>
      <w:bookmarkEnd w:id="0"/>
    </w:p>
    <w:p w:rsidR="00635897" w:rsidRPr="00635897" w:rsidRDefault="00635897" w:rsidP="0063589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7A7" w:rsidRDefault="000317A7" w:rsidP="003452FA">
      <w:r>
        <w:separator/>
      </w:r>
    </w:p>
  </w:endnote>
  <w:endnote w:type="continuationSeparator" w:id="0">
    <w:p w:rsidR="000317A7" w:rsidRDefault="000317A7" w:rsidP="0034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7A7" w:rsidRDefault="000317A7" w:rsidP="003452FA">
      <w:r>
        <w:separator/>
      </w:r>
    </w:p>
  </w:footnote>
  <w:footnote w:type="continuationSeparator" w:id="0">
    <w:p w:rsidR="000317A7" w:rsidRDefault="000317A7" w:rsidP="003452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2FA" w:rsidRPr="003452FA" w:rsidRDefault="003452FA" w:rsidP="003452FA">
    <w:pPr>
      <w:pStyle w:val="Header"/>
    </w:pPr>
    <w:r w:rsidRPr="003452FA">
      <w:t>(Friday, September 29, 2006)]</w:t>
    </w:r>
  </w:p>
  <w:p w:rsidR="003452FA" w:rsidRPr="003452FA" w:rsidRDefault="003452FA" w:rsidP="003452FA">
    <w:pPr>
      <w:pStyle w:val="Header"/>
    </w:pPr>
    <w:r w:rsidRPr="003452FA">
      <w:t>[House]</w:t>
    </w:r>
  </w:p>
  <w:p w:rsidR="003452FA" w:rsidRDefault="003452FA">
    <w:pPr>
      <w:pStyle w:val="Header"/>
    </w:pPr>
    <w:r>
      <w:t>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97"/>
    <w:rsid w:val="000317A7"/>
    <w:rsid w:val="00315E9B"/>
    <w:rsid w:val="003452FA"/>
    <w:rsid w:val="0063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8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5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2FA"/>
  </w:style>
  <w:style w:type="paragraph" w:styleId="Footer">
    <w:name w:val="footer"/>
    <w:basedOn w:val="Normal"/>
    <w:link w:val="FooterChar"/>
    <w:uiPriority w:val="99"/>
    <w:unhideWhenUsed/>
    <w:rsid w:val="00345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2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8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5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2FA"/>
  </w:style>
  <w:style w:type="paragraph" w:styleId="Footer">
    <w:name w:val="footer"/>
    <w:basedOn w:val="Normal"/>
    <w:link w:val="FooterChar"/>
    <w:uiPriority w:val="99"/>
    <w:unhideWhenUsed/>
    <w:rsid w:val="00345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6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2014-11-06T20:12:00Z</dcterms:created>
  <dcterms:modified xsi:type="dcterms:W3CDTF">2014-11-06T20:12:00Z</dcterms:modified>
</cp:coreProperties>
</file>