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50" w:rsidRPr="00692361" w:rsidRDefault="000C0750" w:rsidP="000C0750">
      <w:r w:rsidRPr="00692361">
        <w:t>I thank my colleague for yielding.</w:t>
      </w:r>
    </w:p>
    <w:p w:rsidR="000C0750" w:rsidRPr="00692361" w:rsidRDefault="000C0750" w:rsidP="000C0750">
      <w:r w:rsidRPr="00692361">
        <w:t xml:space="preserve">  Mr. Speaker, I rise in opposition to this bill, a bill that burdens </w:t>
      </w:r>
    </w:p>
    <w:p w:rsidR="000C0750" w:rsidRPr="00692361" w:rsidRDefault="000C0750" w:rsidP="000C0750">
      <w:proofErr w:type="gramStart"/>
      <w:r w:rsidRPr="00692361">
        <w:t>our</w:t>
      </w:r>
      <w:proofErr w:type="gramEnd"/>
      <w:r w:rsidRPr="00692361">
        <w:t xml:space="preserve"> troops with conditions and dangerous timetables while </w:t>
      </w:r>
    </w:p>
    <w:p w:rsidR="000C0750" w:rsidRPr="00692361" w:rsidRDefault="000C0750" w:rsidP="000C0750">
      <w:proofErr w:type="gramStart"/>
      <w:r w:rsidRPr="00692361">
        <w:t>simultaneously</w:t>
      </w:r>
      <w:proofErr w:type="gramEnd"/>
      <w:r w:rsidRPr="00692361">
        <w:t xml:space="preserve"> rewarding politicians with heaping helpings of pork.</w:t>
      </w:r>
    </w:p>
    <w:p w:rsidR="000C0750" w:rsidRPr="00692361" w:rsidRDefault="000C0750" w:rsidP="000C0750">
      <w:r w:rsidRPr="00692361">
        <w:t xml:space="preserve">  Providing full funding to our troops standing in the breach in the </w:t>
      </w:r>
    </w:p>
    <w:p w:rsidR="000C0750" w:rsidRPr="00692361" w:rsidRDefault="000C0750" w:rsidP="000C0750">
      <w:proofErr w:type="gramStart"/>
      <w:r w:rsidRPr="00692361">
        <w:t>war</w:t>
      </w:r>
      <w:proofErr w:type="gramEnd"/>
      <w:r w:rsidRPr="00692361">
        <w:t xml:space="preserve"> against militant radical Islamists should be easy, and it should </w:t>
      </w:r>
    </w:p>
    <w:p w:rsidR="000C0750" w:rsidRPr="00692361" w:rsidRDefault="000C0750" w:rsidP="000C0750">
      <w:proofErr w:type="gramStart"/>
      <w:r w:rsidRPr="00692361">
        <w:t>come</w:t>
      </w:r>
      <w:proofErr w:type="gramEnd"/>
      <w:r w:rsidRPr="00692361">
        <w:t xml:space="preserve"> without strings attached.</w:t>
      </w:r>
    </w:p>
    <w:p w:rsidR="000C0750" w:rsidRPr="00692361" w:rsidRDefault="000C0750" w:rsidP="000C0750">
      <w:r w:rsidRPr="00692361">
        <w:t xml:space="preserve">  The bill before us today sends a terrible message to our brave men </w:t>
      </w:r>
    </w:p>
    <w:p w:rsidR="000C0750" w:rsidRPr="00692361" w:rsidRDefault="000C0750" w:rsidP="000C0750">
      <w:proofErr w:type="gramStart"/>
      <w:r w:rsidRPr="00692361">
        <w:t>and</w:t>
      </w:r>
      <w:proofErr w:type="gramEnd"/>
      <w:r w:rsidRPr="00692361">
        <w:t xml:space="preserve"> women in the Armed Forces, those who are serving our Nation in </w:t>
      </w:r>
    </w:p>
    <w:p w:rsidR="000C0750" w:rsidRPr="00692361" w:rsidRDefault="000C0750" w:rsidP="000C0750">
      <w:proofErr w:type="gramStart"/>
      <w:r w:rsidRPr="00692361">
        <w:t>harm's</w:t>
      </w:r>
      <w:proofErr w:type="gramEnd"/>
      <w:r w:rsidRPr="00692361">
        <w:t xml:space="preserve"> way, and gives radical jihadists vital intelligence on potential </w:t>
      </w:r>
    </w:p>
    <w:p w:rsidR="000C0750" w:rsidRPr="00692361" w:rsidRDefault="000C0750" w:rsidP="000C0750">
      <w:proofErr w:type="gramStart"/>
      <w:r w:rsidRPr="00692361">
        <w:t>future</w:t>
      </w:r>
      <w:proofErr w:type="gramEnd"/>
      <w:r w:rsidRPr="00692361">
        <w:t xml:space="preserve"> troop plans and intentions of the U.S. rather than offering a </w:t>
      </w:r>
    </w:p>
    <w:p w:rsidR="000C0750" w:rsidRPr="00692361" w:rsidRDefault="000C0750" w:rsidP="000C0750">
      <w:proofErr w:type="gramStart"/>
      <w:r w:rsidRPr="00692361">
        <w:t>clean</w:t>
      </w:r>
      <w:proofErr w:type="gramEnd"/>
      <w:r w:rsidRPr="00692361">
        <w:t xml:space="preserve"> bill with emergency funding for our troops in combat, or allowing </w:t>
      </w:r>
    </w:p>
    <w:p w:rsidR="000C0750" w:rsidRPr="00692361" w:rsidRDefault="000C0750" w:rsidP="000C0750">
      <w:proofErr w:type="gramStart"/>
      <w:r w:rsidRPr="00692361">
        <w:t>an</w:t>
      </w:r>
      <w:proofErr w:type="gramEnd"/>
      <w:r w:rsidRPr="00692361">
        <w:t xml:space="preserve"> up-or-down vote on the Sam Johnson bill that pledges Congress will </w:t>
      </w:r>
    </w:p>
    <w:p w:rsidR="000C0750" w:rsidRPr="00692361" w:rsidRDefault="000C0750" w:rsidP="000C0750">
      <w:proofErr w:type="gramStart"/>
      <w:r w:rsidRPr="00692361">
        <w:t>not</w:t>
      </w:r>
      <w:proofErr w:type="gramEnd"/>
      <w:r w:rsidRPr="00692361">
        <w:t xml:space="preserve"> cut off funds for our troops on the front lines.</w:t>
      </w:r>
    </w:p>
    <w:p w:rsidR="000C0750" w:rsidRPr="00692361" w:rsidRDefault="000C0750" w:rsidP="000C0750">
      <w:r w:rsidRPr="00692361">
        <w:t xml:space="preserve">  We are being forced to consider a muddled supplemental, replete with </w:t>
      </w:r>
    </w:p>
    <w:p w:rsidR="000C0750" w:rsidRPr="00692361" w:rsidRDefault="000C0750" w:rsidP="000C0750">
      <w:proofErr w:type="gramStart"/>
      <w:r w:rsidRPr="00692361">
        <w:t>pork-barrel</w:t>
      </w:r>
      <w:proofErr w:type="gramEnd"/>
      <w:r w:rsidRPr="00692361">
        <w:t xml:space="preserve"> spending, risky timetables and other items that do nothing </w:t>
      </w:r>
    </w:p>
    <w:p w:rsidR="000C0750" w:rsidRPr="00692361" w:rsidRDefault="000C0750" w:rsidP="000C0750">
      <w:proofErr w:type="gramStart"/>
      <w:r w:rsidRPr="00692361">
        <w:t>to</w:t>
      </w:r>
      <w:proofErr w:type="gramEnd"/>
      <w:r w:rsidRPr="00692361">
        <w:t xml:space="preserve"> ensure America's success in the long-term war against radical </w:t>
      </w:r>
    </w:p>
    <w:p w:rsidR="000C0750" w:rsidRPr="00692361" w:rsidRDefault="000C0750" w:rsidP="000C0750">
      <w:proofErr w:type="gramStart"/>
      <w:r w:rsidRPr="00692361">
        <w:t>militant</w:t>
      </w:r>
      <w:proofErr w:type="gramEnd"/>
      <w:r w:rsidRPr="00692361">
        <w:t xml:space="preserve"> Islam.</w:t>
      </w:r>
    </w:p>
    <w:p w:rsidR="000C0750" w:rsidRPr="00692361" w:rsidRDefault="000C0750" w:rsidP="000C0750">
      <w:r w:rsidRPr="00692361">
        <w:t xml:space="preserve">  Rather than the House debating how to win the war against radical </w:t>
      </w:r>
    </w:p>
    <w:p w:rsidR="000C0750" w:rsidRPr="00692361" w:rsidRDefault="000C0750" w:rsidP="000C0750">
      <w:proofErr w:type="gramStart"/>
      <w:r w:rsidRPr="00692361">
        <w:t>militant</w:t>
      </w:r>
      <w:proofErr w:type="gramEnd"/>
      <w:r w:rsidRPr="00692361">
        <w:t xml:space="preserve"> Islam, with a focus on the current fronts in Iraq and </w:t>
      </w:r>
    </w:p>
    <w:p w:rsidR="000C0750" w:rsidRPr="00692361" w:rsidRDefault="000C0750" w:rsidP="000C0750">
      <w:r w:rsidRPr="00692361">
        <w:t xml:space="preserve">Afghanistan, we are engaged in political theater and not debating </w:t>
      </w:r>
    </w:p>
    <w:p w:rsidR="000C0750" w:rsidRPr="00692361" w:rsidRDefault="000C0750" w:rsidP="000C0750">
      <w:proofErr w:type="gramStart"/>
      <w:r w:rsidRPr="00692361">
        <w:t>national</w:t>
      </w:r>
      <w:proofErr w:type="gramEnd"/>
      <w:r w:rsidRPr="00692361">
        <w:t xml:space="preserve"> security.</w:t>
      </w:r>
    </w:p>
    <w:p w:rsidR="000C0750" w:rsidRPr="00692361" w:rsidRDefault="000C0750" w:rsidP="000C0750">
      <w:r w:rsidRPr="00692361">
        <w:t xml:space="preserve">  The bill before us ties the hands of our military commanders with </w:t>
      </w:r>
    </w:p>
    <w:p w:rsidR="000C0750" w:rsidRPr="00692361" w:rsidRDefault="000C0750" w:rsidP="000C0750">
      <w:proofErr w:type="gramStart"/>
      <w:r w:rsidRPr="00692361">
        <w:t>timetables</w:t>
      </w:r>
      <w:proofErr w:type="gramEnd"/>
      <w:r w:rsidRPr="00692361">
        <w:t xml:space="preserve"> and measurements that supposedly force troop withdrawal, yet </w:t>
      </w:r>
    </w:p>
    <w:p w:rsidR="000C0750" w:rsidRPr="00692361" w:rsidRDefault="000C0750" w:rsidP="000C0750">
      <w:proofErr w:type="gramStart"/>
      <w:r w:rsidRPr="00692361">
        <w:t>the</w:t>
      </w:r>
      <w:proofErr w:type="gramEnd"/>
      <w:r w:rsidRPr="00692361">
        <w:t xml:space="preserve"> bill before us contains provisions for targeting al Qaeda and </w:t>
      </w:r>
    </w:p>
    <w:p w:rsidR="000C0750" w:rsidRPr="00692361" w:rsidRDefault="000C0750" w:rsidP="000C0750">
      <w:proofErr w:type="gramStart"/>
      <w:r w:rsidRPr="00692361">
        <w:t>training</w:t>
      </w:r>
      <w:proofErr w:type="gramEnd"/>
      <w:r w:rsidRPr="00692361">
        <w:t xml:space="preserve"> Iraqi security forces that could leave thousands of troops </w:t>
      </w:r>
    </w:p>
    <w:p w:rsidR="000C0750" w:rsidRPr="00692361" w:rsidRDefault="000C0750" w:rsidP="000C0750">
      <w:proofErr w:type="gramStart"/>
      <w:r w:rsidRPr="00692361">
        <w:t>behind</w:t>
      </w:r>
      <w:proofErr w:type="gramEnd"/>
      <w:r w:rsidRPr="00692361">
        <w:t xml:space="preserve"> without the authority or the funding to take the fight to enemy </w:t>
      </w:r>
    </w:p>
    <w:p w:rsidR="000C0750" w:rsidRPr="00692361" w:rsidRDefault="000C0750" w:rsidP="000C0750">
      <w:proofErr w:type="gramStart"/>
      <w:r w:rsidRPr="00692361">
        <w:t>insurgents</w:t>
      </w:r>
      <w:proofErr w:type="gramEnd"/>
      <w:r w:rsidRPr="00692361">
        <w:t xml:space="preserve">. This is not a good plan. It is not a good place to be. </w:t>
      </w:r>
    </w:p>
    <w:p w:rsidR="000C0750" w:rsidRPr="00692361" w:rsidRDefault="000C0750" w:rsidP="000C0750">
      <w:r w:rsidRPr="00692361">
        <w:t xml:space="preserve">Let's be committed to defeating radical militant Islam, and let's do it </w:t>
      </w:r>
    </w:p>
    <w:p w:rsidR="000C0750" w:rsidRPr="00692361" w:rsidRDefault="000C0750" w:rsidP="000C0750">
      <w:proofErr w:type="gramStart"/>
      <w:r w:rsidRPr="00692361">
        <w:t>today</w:t>
      </w:r>
      <w:proofErr w:type="gramEnd"/>
      <w:r w:rsidRPr="00692361">
        <w:t xml:space="preserve">. </w:t>
      </w:r>
      <w:proofErr w:type="gramStart"/>
      <w:r w:rsidRPr="00692361">
        <w:t>Vote ``no'' on this bill.</w:t>
      </w:r>
      <w:proofErr w:type="gramEnd"/>
    </w:p>
    <w:p w:rsidR="000C0750" w:rsidRDefault="000C0750" w:rsidP="000C0750"/>
    <w:p w:rsidR="000C0750" w:rsidRDefault="000C0750" w:rsidP="000C0750"/>
    <w:p w:rsidR="000C0750" w:rsidRDefault="000C0750" w:rsidP="000C0750"/>
    <w:p w:rsidR="000C0750" w:rsidRDefault="000C0750" w:rsidP="000C0750"/>
    <w:p w:rsidR="000C0750" w:rsidRDefault="000C0750" w:rsidP="000C0750"/>
    <w:p w:rsidR="000C0750" w:rsidRDefault="000C0750" w:rsidP="000C0750"/>
    <w:p w:rsidR="000C0750" w:rsidRDefault="000C0750" w:rsidP="000C0750"/>
    <w:p w:rsidR="000C0750" w:rsidRDefault="000C0750" w:rsidP="000C0750"/>
    <w:p w:rsidR="000C0750" w:rsidRDefault="000C0750" w:rsidP="000C075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D15" w:rsidRDefault="008A4D15" w:rsidP="000C0750">
      <w:r>
        <w:separator/>
      </w:r>
    </w:p>
  </w:endnote>
  <w:endnote w:type="continuationSeparator" w:id="0">
    <w:p w:rsidR="008A4D15" w:rsidRDefault="008A4D15" w:rsidP="000C0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50" w:rsidRDefault="000C07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50" w:rsidRDefault="000C07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50" w:rsidRDefault="000C0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D15" w:rsidRDefault="008A4D15" w:rsidP="000C0750">
      <w:r>
        <w:separator/>
      </w:r>
    </w:p>
  </w:footnote>
  <w:footnote w:type="continuationSeparator" w:id="0">
    <w:p w:rsidR="008A4D15" w:rsidRDefault="008A4D15" w:rsidP="000C0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50" w:rsidRDefault="000C07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50" w:rsidRPr="00692361" w:rsidRDefault="000C0750" w:rsidP="000C0750">
    <w:r w:rsidRPr="00692361">
      <w:t>(Thursday, March 22, 2007)]</w:t>
    </w:r>
  </w:p>
  <w:p w:rsidR="000C0750" w:rsidRDefault="000C0750" w:rsidP="000C0750">
    <w:r w:rsidRPr="00692361">
      <w:t>[House]</w:t>
    </w:r>
  </w:p>
  <w:p w:rsidR="000C0750" w:rsidRDefault="000C0750" w:rsidP="000C0750">
    <w:r w:rsidRPr="00692361">
      <w:t xml:space="preserve">  Mr. HOEKSTRA.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50" w:rsidRDefault="000C07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7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0750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4D15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75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075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0750"/>
  </w:style>
  <w:style w:type="paragraph" w:styleId="Footer">
    <w:name w:val="footer"/>
    <w:basedOn w:val="Normal"/>
    <w:link w:val="FooterChar"/>
    <w:uiPriority w:val="99"/>
    <w:semiHidden/>
    <w:unhideWhenUsed/>
    <w:rsid w:val="000C075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0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2014-11-10T03:24:00Z</dcterms:created>
  <dcterms:modified xsi:type="dcterms:W3CDTF">2014-11-10T03:25:00Z</dcterms:modified>
</cp:coreProperties>
</file>