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303" w:rsidRPr="00AB7303" w:rsidRDefault="00AB7303" w:rsidP="00DC21D5">
      <w:bookmarkStart w:id="0" w:name="_GoBack"/>
      <w:bookmarkEnd w:id="0"/>
      <w:r w:rsidRPr="00AB7303">
        <w:t xml:space="preserve">[Congressional Record Volume 152, Number 79 </w:t>
      </w:r>
    </w:p>
    <w:p w:rsidR="00AB7303" w:rsidRPr="00AB7303" w:rsidRDefault="00AB7303" w:rsidP="00AB7303">
      <w:r w:rsidRPr="00AB7303">
        <w:t xml:space="preserve">Mr. Speaker, last week we had a big debate about Iraq, </w:t>
      </w:r>
    </w:p>
    <w:p w:rsidR="00AB7303" w:rsidRPr="00AB7303" w:rsidRDefault="00AB7303" w:rsidP="00AB7303">
      <w:proofErr w:type="gramStart"/>
      <w:r w:rsidRPr="00AB7303">
        <w:t>and</w:t>
      </w:r>
      <w:proofErr w:type="gramEnd"/>
      <w:r w:rsidRPr="00AB7303">
        <w:t xml:space="preserve"> our battles over there continue. There were a lot of accusations </w:t>
      </w:r>
    </w:p>
    <w:p w:rsidR="00AB7303" w:rsidRPr="00AB7303" w:rsidRDefault="00AB7303" w:rsidP="00AB7303">
      <w:proofErr w:type="gramStart"/>
      <w:r w:rsidRPr="00AB7303">
        <w:t>about</w:t>
      </w:r>
      <w:proofErr w:type="gramEnd"/>
      <w:r w:rsidRPr="00AB7303">
        <w:t xml:space="preserve"> which party cut and run, yielded by those on the other side who </w:t>
      </w:r>
    </w:p>
    <w:p w:rsidR="00AB7303" w:rsidRPr="00AB7303" w:rsidRDefault="00AB7303" w:rsidP="00AB7303">
      <w:proofErr w:type="gramStart"/>
      <w:r w:rsidRPr="00AB7303">
        <w:t>said</w:t>
      </w:r>
      <w:proofErr w:type="gramEnd"/>
      <w:r w:rsidRPr="00AB7303">
        <w:t xml:space="preserve"> Democrats wanted to cut and run.</w:t>
      </w:r>
    </w:p>
    <w:p w:rsidR="00AB7303" w:rsidRPr="00AB7303" w:rsidRDefault="00AB7303" w:rsidP="00AB7303">
      <w:r w:rsidRPr="00AB7303">
        <w:t xml:space="preserve">  It is ironic because this is the first war in American history that a </w:t>
      </w:r>
    </w:p>
    <w:p w:rsidR="00AB7303" w:rsidRPr="00AB7303" w:rsidRDefault="00AB7303" w:rsidP="00AB7303">
      <w:proofErr w:type="gramStart"/>
      <w:r w:rsidRPr="00AB7303">
        <w:t>party</w:t>
      </w:r>
      <w:proofErr w:type="gramEnd"/>
      <w:r w:rsidRPr="00AB7303">
        <w:t xml:space="preserve"> and a President has chosen to divide Americans on the war rather </w:t>
      </w:r>
    </w:p>
    <w:p w:rsidR="00AB7303" w:rsidRPr="00AB7303" w:rsidRDefault="00AB7303" w:rsidP="00AB7303">
      <w:proofErr w:type="gramStart"/>
      <w:r w:rsidRPr="00AB7303">
        <w:t>than</w:t>
      </w:r>
      <w:proofErr w:type="gramEnd"/>
      <w:r w:rsidRPr="00AB7303">
        <w:t xml:space="preserve"> unite them.</w:t>
      </w:r>
    </w:p>
    <w:p w:rsidR="00AB7303" w:rsidRPr="00AB7303" w:rsidRDefault="00AB7303" w:rsidP="00AB7303">
      <w:r w:rsidRPr="00AB7303">
        <w:t xml:space="preserve">  But let's take the concept of cutting and running. In the spring of </w:t>
      </w:r>
    </w:p>
    <w:p w:rsidR="00AB7303" w:rsidRPr="00AB7303" w:rsidRDefault="00AB7303" w:rsidP="00AB7303">
      <w:r w:rsidRPr="00AB7303">
        <w:t xml:space="preserve">2002, American forces had Osama bin Laden on the run in </w:t>
      </w:r>
      <w:proofErr w:type="spellStart"/>
      <w:r w:rsidRPr="00AB7303">
        <w:t>Tora</w:t>
      </w:r>
      <w:proofErr w:type="spellEnd"/>
      <w:r w:rsidRPr="00AB7303">
        <w:t xml:space="preserve"> Bora and </w:t>
      </w:r>
    </w:p>
    <w:p w:rsidR="00AB7303" w:rsidRPr="00AB7303" w:rsidRDefault="00AB7303" w:rsidP="00AB7303">
      <w:r w:rsidRPr="00AB7303">
        <w:t xml:space="preserve">Afghanistan, but the administration decided to cut and run from that </w:t>
      </w:r>
    </w:p>
    <w:p w:rsidR="00AB7303" w:rsidRPr="00AB7303" w:rsidRDefault="00AB7303" w:rsidP="00AB7303">
      <w:proofErr w:type="gramStart"/>
      <w:r w:rsidRPr="00AB7303">
        <w:t>fight</w:t>
      </w:r>
      <w:proofErr w:type="gramEnd"/>
      <w:r w:rsidRPr="00AB7303">
        <w:t xml:space="preserve"> taking resources appropriated for Afghanistan and moving them </w:t>
      </w:r>
    </w:p>
    <w:p w:rsidR="00AB7303" w:rsidRPr="00AB7303" w:rsidRDefault="00AB7303" w:rsidP="00AB7303">
      <w:proofErr w:type="gramStart"/>
      <w:r w:rsidRPr="00AB7303">
        <w:t>onto</w:t>
      </w:r>
      <w:proofErr w:type="gramEnd"/>
      <w:r w:rsidRPr="00AB7303">
        <w:t xml:space="preserve"> the field of Iraq and cutting and running from Afghanistan and its </w:t>
      </w:r>
    </w:p>
    <w:p w:rsidR="00AB7303" w:rsidRPr="00AB7303" w:rsidRDefault="00AB7303" w:rsidP="00AB7303">
      <w:proofErr w:type="gramStart"/>
      <w:r w:rsidRPr="00AB7303">
        <w:t>responsibilities</w:t>
      </w:r>
      <w:proofErr w:type="gramEnd"/>
      <w:r w:rsidRPr="00AB7303">
        <w:t xml:space="preserve"> of isolating and getting Osama bin Laden.</w:t>
      </w:r>
    </w:p>
    <w:p w:rsidR="00AB7303" w:rsidRPr="00AB7303" w:rsidRDefault="00AB7303" w:rsidP="00AB7303">
      <w:r w:rsidRPr="00AB7303">
        <w:t xml:space="preserve">  Then Donald Rumsfeld, the Secretary of Defense, led the charge into </w:t>
      </w:r>
    </w:p>
    <w:p w:rsidR="00AB7303" w:rsidRPr="00AB7303" w:rsidRDefault="00AB7303" w:rsidP="00AB7303">
      <w:r w:rsidRPr="00AB7303">
        <w:t xml:space="preserve">Iraq with a cut-and-run mentality, touting what he called the 10-30-30 </w:t>
      </w:r>
    </w:p>
    <w:p w:rsidR="00AB7303" w:rsidRPr="00AB7303" w:rsidRDefault="00AB7303" w:rsidP="00AB7303">
      <w:proofErr w:type="gramStart"/>
      <w:r w:rsidRPr="00AB7303">
        <w:t>strategy</w:t>
      </w:r>
      <w:proofErr w:type="gramEnd"/>
      <w:r w:rsidRPr="00AB7303">
        <w:t xml:space="preserve">, to bug out of Iraq as soon as we finished invading: 10 days </w:t>
      </w:r>
    </w:p>
    <w:p w:rsidR="00AB7303" w:rsidRPr="00AB7303" w:rsidRDefault="00AB7303" w:rsidP="00AB7303">
      <w:proofErr w:type="gramStart"/>
      <w:r w:rsidRPr="00AB7303">
        <w:t>of</w:t>
      </w:r>
      <w:proofErr w:type="gramEnd"/>
      <w:r w:rsidRPr="00AB7303">
        <w:t xml:space="preserve"> war, 30 days of occupation, and 30 days of transition.</w:t>
      </w:r>
    </w:p>
    <w:p w:rsidR="00AB7303" w:rsidRPr="00AB7303" w:rsidRDefault="00AB7303" w:rsidP="00AB7303">
      <w:r w:rsidRPr="00AB7303">
        <w:t xml:space="preserve">  His prediction was by May of 2003 we would have less than 30,000 </w:t>
      </w:r>
    </w:p>
    <w:p w:rsidR="00AB7303" w:rsidRPr="00AB7303" w:rsidRDefault="00AB7303" w:rsidP="00AB7303">
      <w:r w:rsidRPr="00AB7303">
        <w:t>American troops in Iraq.</w:t>
      </w:r>
    </w:p>
    <w:p w:rsidR="00AB7303" w:rsidRPr="00AB7303" w:rsidRDefault="00AB7303" w:rsidP="00AB7303">
      <w:r w:rsidRPr="00AB7303">
        <w:t xml:space="preserve">  So I ask, how are we doing on Don Rumsfeld 10-30-30? His entire </w:t>
      </w:r>
    </w:p>
    <w:p w:rsidR="00AB7303" w:rsidRPr="00AB7303" w:rsidRDefault="00AB7303" w:rsidP="00AB7303">
      <w:proofErr w:type="gramStart"/>
      <w:r w:rsidRPr="00AB7303">
        <w:t>mentality</w:t>
      </w:r>
      <w:proofErr w:type="gramEnd"/>
      <w:r w:rsidRPr="00AB7303">
        <w:t xml:space="preserve"> was to get out of Iraq as quickly as possible. And we have </w:t>
      </w:r>
    </w:p>
    <w:p w:rsidR="00AB7303" w:rsidRPr="00AB7303" w:rsidRDefault="00AB7303" w:rsidP="00AB7303">
      <w:proofErr w:type="gramStart"/>
      <w:r w:rsidRPr="00AB7303">
        <w:t>been</w:t>
      </w:r>
      <w:proofErr w:type="gramEnd"/>
      <w:r w:rsidRPr="00AB7303">
        <w:t xml:space="preserve"> bogged down in Iraq because of his cut-and-run mentality, because </w:t>
      </w:r>
    </w:p>
    <w:p w:rsidR="00AB7303" w:rsidRPr="00AB7303" w:rsidRDefault="00AB7303" w:rsidP="00AB7303">
      <w:proofErr w:type="gramStart"/>
      <w:r w:rsidRPr="00AB7303">
        <w:t>he</w:t>
      </w:r>
      <w:proofErr w:type="gramEnd"/>
      <w:r w:rsidRPr="00AB7303">
        <w:t xml:space="preserve"> had too few troops, not a plan for the occupation for Iraq at all.</w:t>
      </w:r>
    </w:p>
    <w:p w:rsidR="00AB7303" w:rsidRPr="00AB7303" w:rsidRDefault="00AB7303" w:rsidP="00AB7303">
      <w:r w:rsidRPr="00AB7303">
        <w:t xml:space="preserve">  And when you go back and think about it, they promised a quick war, </w:t>
      </w:r>
    </w:p>
    <w:p w:rsidR="00AB7303" w:rsidRPr="00AB7303" w:rsidRDefault="00AB7303" w:rsidP="00AB7303">
      <w:proofErr w:type="gramStart"/>
      <w:r w:rsidRPr="00AB7303">
        <w:t>and</w:t>
      </w:r>
      <w:proofErr w:type="gramEnd"/>
      <w:r w:rsidRPr="00AB7303">
        <w:t xml:space="preserve"> we got a long war. When the Republican Congress cut and run from </w:t>
      </w:r>
    </w:p>
    <w:p w:rsidR="00AB7303" w:rsidRPr="00AB7303" w:rsidRDefault="00AB7303" w:rsidP="00AB7303">
      <w:proofErr w:type="gramStart"/>
      <w:r w:rsidRPr="00AB7303">
        <w:t>its</w:t>
      </w:r>
      <w:proofErr w:type="gramEnd"/>
      <w:r w:rsidRPr="00AB7303">
        <w:t xml:space="preserve"> responsibility oversight, how did that war change?</w:t>
      </w:r>
    </w:p>
    <w:p w:rsidR="00AB7303" w:rsidRPr="00AB7303" w:rsidRDefault="00AB7303" w:rsidP="00AB7303">
      <w:r w:rsidRPr="00AB7303">
        <w:t xml:space="preserve">  They said we were going to find weapons of mass destruction, and all </w:t>
      </w:r>
    </w:p>
    <w:p w:rsidR="00AB7303" w:rsidRPr="00AB7303" w:rsidRDefault="00AB7303" w:rsidP="00AB7303">
      <w:proofErr w:type="gramStart"/>
      <w:r w:rsidRPr="00AB7303">
        <w:t>we</w:t>
      </w:r>
      <w:proofErr w:type="gramEnd"/>
      <w:r w:rsidRPr="00AB7303">
        <w:t xml:space="preserve"> got was sand. But the Republican Congress cut and run from its </w:t>
      </w:r>
    </w:p>
    <w:p w:rsidR="00AB7303" w:rsidRPr="00AB7303" w:rsidRDefault="00AB7303" w:rsidP="00AB7303">
      <w:proofErr w:type="gramStart"/>
      <w:r w:rsidRPr="00AB7303">
        <w:t>responsibility</w:t>
      </w:r>
      <w:proofErr w:type="gramEnd"/>
      <w:r w:rsidRPr="00AB7303">
        <w:t xml:space="preserve"> of oversight.</w:t>
      </w:r>
    </w:p>
    <w:p w:rsidR="00AB7303" w:rsidRPr="00AB7303" w:rsidRDefault="00AB7303" w:rsidP="00AB7303">
      <w:r w:rsidRPr="00AB7303">
        <w:t xml:space="preserve">  They said we were going to have a conventional war, and we ended up </w:t>
      </w:r>
    </w:p>
    <w:p w:rsidR="00AB7303" w:rsidRPr="00AB7303" w:rsidRDefault="00AB7303" w:rsidP="00AB7303">
      <w:proofErr w:type="gramStart"/>
      <w:r w:rsidRPr="00AB7303">
        <w:t>with</w:t>
      </w:r>
      <w:proofErr w:type="gramEnd"/>
      <w:r w:rsidRPr="00AB7303">
        <w:t xml:space="preserve"> an insurgency. And the Republican Congress and Don Rumsfeld cut </w:t>
      </w:r>
    </w:p>
    <w:p w:rsidR="00AB7303" w:rsidRPr="00AB7303" w:rsidRDefault="00AB7303" w:rsidP="00AB7303">
      <w:proofErr w:type="gramStart"/>
      <w:r w:rsidRPr="00AB7303">
        <w:t>and</w:t>
      </w:r>
      <w:proofErr w:type="gramEnd"/>
      <w:r w:rsidRPr="00AB7303">
        <w:t xml:space="preserve"> run from their responsibility of oversight and changing the </w:t>
      </w:r>
    </w:p>
    <w:p w:rsidR="00AB7303" w:rsidRPr="00AB7303" w:rsidRDefault="00AB7303" w:rsidP="00AB7303">
      <w:proofErr w:type="gramStart"/>
      <w:r w:rsidRPr="00AB7303">
        <w:t>strategy</w:t>
      </w:r>
      <w:proofErr w:type="gramEnd"/>
      <w:r w:rsidRPr="00AB7303">
        <w:t>.</w:t>
      </w:r>
    </w:p>
    <w:p w:rsidR="00AB7303" w:rsidRPr="00AB7303" w:rsidRDefault="00AB7303" w:rsidP="00AB7303">
      <w:r w:rsidRPr="00AB7303">
        <w:t xml:space="preserve">  They said we were going to be treated as liberators, and we became </w:t>
      </w:r>
    </w:p>
    <w:p w:rsidR="00AB7303" w:rsidRPr="00AB7303" w:rsidRDefault="00AB7303" w:rsidP="00AB7303">
      <w:proofErr w:type="gramStart"/>
      <w:r w:rsidRPr="00AB7303">
        <w:t>occupiers</w:t>
      </w:r>
      <w:proofErr w:type="gramEnd"/>
      <w:r w:rsidRPr="00AB7303">
        <w:t xml:space="preserve">. And they cut and run from the responsibility of oversight, </w:t>
      </w:r>
    </w:p>
    <w:p w:rsidR="00AB7303" w:rsidRPr="00AB7303" w:rsidRDefault="00AB7303" w:rsidP="00AB7303">
      <w:proofErr w:type="gramStart"/>
      <w:r w:rsidRPr="00AB7303">
        <w:t>and</w:t>
      </w:r>
      <w:proofErr w:type="gramEnd"/>
      <w:r w:rsidRPr="00AB7303">
        <w:t xml:space="preserve"> Don Rumsfeld, the Secretary of Defense, cut and run from </w:t>
      </w:r>
    </w:p>
    <w:p w:rsidR="00AB7303" w:rsidRPr="00AB7303" w:rsidRDefault="00AB7303" w:rsidP="00AB7303">
      <w:proofErr w:type="gramStart"/>
      <w:r w:rsidRPr="00AB7303">
        <w:t>understanding</w:t>
      </w:r>
      <w:proofErr w:type="gramEnd"/>
      <w:r w:rsidRPr="00AB7303">
        <w:t xml:space="preserve"> the type of conflict we had.</w:t>
      </w:r>
    </w:p>
    <w:p w:rsidR="00AB7303" w:rsidRPr="00AB7303" w:rsidRDefault="00AB7303" w:rsidP="00AB7303">
      <w:r w:rsidRPr="00AB7303">
        <w:t xml:space="preserve">  They said we needed no more than 130,000 troops, and it has become </w:t>
      </w:r>
    </w:p>
    <w:p w:rsidR="00AB7303" w:rsidRPr="00AB7303" w:rsidRDefault="00AB7303" w:rsidP="00AB7303">
      <w:proofErr w:type="gramStart"/>
      <w:r w:rsidRPr="00AB7303">
        <w:t>self-evident</w:t>
      </w:r>
      <w:proofErr w:type="gramEnd"/>
      <w:r w:rsidRPr="00AB7303">
        <w:t xml:space="preserve"> that we needed more troops than even in the first Gulf </w:t>
      </w:r>
    </w:p>
    <w:p w:rsidR="00AB7303" w:rsidRPr="00AB7303" w:rsidRDefault="00AB7303" w:rsidP="00AB7303">
      <w:r w:rsidRPr="00AB7303">
        <w:t xml:space="preserve">War, and that Bremer, the then President's ambassador, and others had </w:t>
      </w:r>
    </w:p>
    <w:p w:rsidR="00AB7303" w:rsidRPr="00AB7303" w:rsidRDefault="00AB7303" w:rsidP="00AB7303">
      <w:proofErr w:type="gramStart"/>
      <w:r w:rsidRPr="00AB7303">
        <w:t>asked</w:t>
      </w:r>
      <w:proofErr w:type="gramEnd"/>
      <w:r w:rsidRPr="00AB7303">
        <w:t xml:space="preserve"> for more troops, and the administration and, most importantly, </w:t>
      </w:r>
    </w:p>
    <w:p w:rsidR="00AB7303" w:rsidRPr="00AB7303" w:rsidRDefault="00AB7303" w:rsidP="00AB7303">
      <w:proofErr w:type="gramStart"/>
      <w:r w:rsidRPr="00AB7303">
        <w:t>the</w:t>
      </w:r>
      <w:proofErr w:type="gramEnd"/>
      <w:r w:rsidRPr="00AB7303">
        <w:t xml:space="preserve"> Secretary of Defense cut and run from his responsibility to provide </w:t>
      </w:r>
    </w:p>
    <w:p w:rsidR="00AB7303" w:rsidRPr="00AB7303" w:rsidRDefault="00AB7303" w:rsidP="00AB7303">
      <w:proofErr w:type="gramStart"/>
      <w:r w:rsidRPr="00AB7303">
        <w:t>those</w:t>
      </w:r>
      <w:proofErr w:type="gramEnd"/>
      <w:r w:rsidRPr="00AB7303">
        <w:t xml:space="preserve"> troops.</w:t>
      </w:r>
    </w:p>
    <w:p w:rsidR="00AB7303" w:rsidRPr="00AB7303" w:rsidRDefault="00AB7303" w:rsidP="00AB7303">
      <w:r w:rsidRPr="00AB7303">
        <w:t xml:space="preserve">  And that doesn't even count the Kevlar vests, the Humvees, and the </w:t>
      </w:r>
    </w:p>
    <w:p w:rsidR="00AB7303" w:rsidRPr="00AB7303" w:rsidRDefault="00AB7303" w:rsidP="00AB7303">
      <w:proofErr w:type="gramStart"/>
      <w:r w:rsidRPr="00AB7303">
        <w:t>other</w:t>
      </w:r>
      <w:proofErr w:type="gramEnd"/>
      <w:r w:rsidRPr="00AB7303">
        <w:t xml:space="preserve"> types of equipment that the troops needed at every step of the </w:t>
      </w:r>
    </w:p>
    <w:p w:rsidR="00AB7303" w:rsidRPr="00AB7303" w:rsidRDefault="00AB7303" w:rsidP="00AB7303">
      <w:proofErr w:type="gramStart"/>
      <w:r w:rsidRPr="00AB7303">
        <w:t>way</w:t>
      </w:r>
      <w:proofErr w:type="gramEnd"/>
      <w:r w:rsidRPr="00AB7303">
        <w:t xml:space="preserve">. The Republican Congress and Secretary of Defense Don Rumsfeld cut </w:t>
      </w:r>
    </w:p>
    <w:p w:rsidR="00AB7303" w:rsidRPr="00AB7303" w:rsidRDefault="00AB7303" w:rsidP="00AB7303">
      <w:proofErr w:type="gramStart"/>
      <w:r w:rsidRPr="00AB7303">
        <w:lastRenderedPageBreak/>
        <w:t>and</w:t>
      </w:r>
      <w:proofErr w:type="gramEnd"/>
      <w:r w:rsidRPr="00AB7303">
        <w:t xml:space="preserve"> run from their responsibility, and that reality that they met with </w:t>
      </w:r>
    </w:p>
    <w:p w:rsidR="00AB7303" w:rsidRPr="00AB7303" w:rsidRDefault="00AB7303" w:rsidP="00AB7303">
      <w:proofErr w:type="gramStart"/>
      <w:r w:rsidRPr="00AB7303">
        <w:t>in</w:t>
      </w:r>
      <w:proofErr w:type="gramEnd"/>
      <w:r w:rsidRPr="00AB7303">
        <w:t xml:space="preserve"> Iraq cut right into their ideology of cutting and running from their </w:t>
      </w:r>
    </w:p>
    <w:p w:rsidR="00AB7303" w:rsidRPr="00AB7303" w:rsidRDefault="00AB7303" w:rsidP="00AB7303">
      <w:proofErr w:type="gramStart"/>
      <w:r w:rsidRPr="00AB7303">
        <w:t>responsibilities</w:t>
      </w:r>
      <w:proofErr w:type="gramEnd"/>
      <w:r w:rsidRPr="00AB7303">
        <w:t>.</w:t>
      </w:r>
    </w:p>
    <w:p w:rsidR="00AB7303" w:rsidRPr="00AB7303" w:rsidRDefault="00AB7303" w:rsidP="00AB7303">
      <w:r w:rsidRPr="00AB7303">
        <w:t xml:space="preserve">  And need I remind the Secretary of Defense of the words of Winston </w:t>
      </w:r>
    </w:p>
    <w:p w:rsidR="00AB7303" w:rsidRPr="00AB7303" w:rsidRDefault="00AB7303" w:rsidP="00AB7303">
      <w:r w:rsidRPr="00AB7303">
        <w:t xml:space="preserve">Churchill. ``Never, never, never believe any war will be smooth and </w:t>
      </w:r>
    </w:p>
    <w:p w:rsidR="00AB7303" w:rsidRPr="00AB7303" w:rsidRDefault="00AB7303" w:rsidP="00AB7303">
      <w:proofErr w:type="gramStart"/>
      <w:r w:rsidRPr="00AB7303">
        <w:t>easy</w:t>
      </w:r>
      <w:proofErr w:type="gramEnd"/>
      <w:r w:rsidRPr="00AB7303">
        <w:t xml:space="preserve">. The statesman who yields to war fever must realize that once the </w:t>
      </w:r>
    </w:p>
    <w:p w:rsidR="00AB7303" w:rsidRPr="00AB7303" w:rsidRDefault="00AB7303" w:rsidP="00AB7303">
      <w:proofErr w:type="gramStart"/>
      <w:r w:rsidRPr="00AB7303">
        <w:t>signal</w:t>
      </w:r>
      <w:proofErr w:type="gramEnd"/>
      <w:r w:rsidRPr="00AB7303">
        <w:t xml:space="preserve"> is given, he is no longer the master of the policy, but the </w:t>
      </w:r>
    </w:p>
    <w:p w:rsidR="00AB7303" w:rsidRPr="00AB7303" w:rsidRDefault="00AB7303" w:rsidP="00AB7303">
      <w:proofErr w:type="gramStart"/>
      <w:r w:rsidRPr="00AB7303">
        <w:t>slave</w:t>
      </w:r>
      <w:proofErr w:type="gramEnd"/>
      <w:r w:rsidRPr="00AB7303">
        <w:t xml:space="preserve"> of unforeseeable and uncontrollable events.''</w:t>
      </w:r>
    </w:p>
    <w:p w:rsidR="00AB7303" w:rsidRPr="00AB7303" w:rsidRDefault="00AB7303" w:rsidP="00AB7303">
      <w:r w:rsidRPr="00AB7303">
        <w:t xml:space="preserve">  Or as Don Rumsfeld himself likes to say, ``Stuff happens, and it's </w:t>
      </w:r>
    </w:p>
    <w:p w:rsidR="00AB7303" w:rsidRPr="00AB7303" w:rsidRDefault="00AB7303" w:rsidP="00AB7303">
      <w:proofErr w:type="gramStart"/>
      <w:r w:rsidRPr="00AB7303">
        <w:t>untidy</w:t>
      </w:r>
      <w:proofErr w:type="gramEnd"/>
      <w:r w:rsidRPr="00AB7303">
        <w:t xml:space="preserve">.'' Perhaps it turned out untidy because from day 1 the </w:t>
      </w:r>
    </w:p>
    <w:p w:rsidR="00AB7303" w:rsidRPr="00AB7303" w:rsidRDefault="00AB7303" w:rsidP="00AB7303">
      <w:proofErr w:type="gramStart"/>
      <w:r w:rsidRPr="00AB7303">
        <w:t>administration</w:t>
      </w:r>
      <w:proofErr w:type="gramEnd"/>
      <w:r w:rsidRPr="00AB7303">
        <w:t xml:space="preserve"> had a cut-and-run attitude towards the results of the </w:t>
      </w:r>
    </w:p>
    <w:p w:rsidR="00AB7303" w:rsidRPr="00AB7303" w:rsidRDefault="00AB7303" w:rsidP="00AB7303">
      <w:proofErr w:type="gramStart"/>
      <w:r w:rsidRPr="00AB7303">
        <w:t>war</w:t>
      </w:r>
      <w:proofErr w:type="gramEnd"/>
      <w:r w:rsidRPr="00AB7303">
        <w:t>.</w:t>
      </w:r>
    </w:p>
    <w:p w:rsidR="00AB7303" w:rsidRPr="00AB7303" w:rsidRDefault="00AB7303" w:rsidP="00AB7303">
      <w:r w:rsidRPr="00AB7303">
        <w:t xml:space="preserve">  Don Rumsfeld convinced the President to cut and run on the safety of </w:t>
      </w:r>
    </w:p>
    <w:p w:rsidR="00AB7303" w:rsidRPr="00AB7303" w:rsidRDefault="00AB7303" w:rsidP="00AB7303">
      <w:proofErr w:type="gramStart"/>
      <w:r w:rsidRPr="00AB7303">
        <w:t>our</w:t>
      </w:r>
      <w:proofErr w:type="gramEnd"/>
      <w:r w:rsidRPr="00AB7303">
        <w:t xml:space="preserve"> troops when it came to Kevlar vests and Humvees. Over objections of </w:t>
      </w:r>
    </w:p>
    <w:p w:rsidR="00AB7303" w:rsidRPr="00AB7303" w:rsidRDefault="00AB7303" w:rsidP="00AB7303">
      <w:r w:rsidRPr="00AB7303">
        <w:t xml:space="preserve">GEN Eric Shinseki and Secretary of State Colin Powell, Secretary of </w:t>
      </w:r>
    </w:p>
    <w:p w:rsidR="00AB7303" w:rsidRPr="00AB7303" w:rsidRDefault="00AB7303" w:rsidP="00AB7303">
      <w:r w:rsidRPr="00AB7303">
        <w:t xml:space="preserve">Defense Rumsfeld produced a plan to invade a nation of 25 million with </w:t>
      </w:r>
    </w:p>
    <w:p w:rsidR="00AB7303" w:rsidRPr="00AB7303" w:rsidRDefault="00AB7303" w:rsidP="00AB7303">
      <w:proofErr w:type="gramStart"/>
      <w:r w:rsidRPr="00AB7303">
        <w:t>only</w:t>
      </w:r>
      <w:proofErr w:type="gramEnd"/>
      <w:r w:rsidRPr="00AB7303">
        <w:t xml:space="preserve"> 130-some-odd-thousand troops.</w:t>
      </w:r>
    </w:p>
    <w:p w:rsidR="00AB7303" w:rsidRPr="00AB7303" w:rsidRDefault="00AB7303" w:rsidP="00AB7303">
      <w:r w:rsidRPr="00AB7303">
        <w:t xml:space="preserve">  GEN Anthony </w:t>
      </w:r>
      <w:proofErr w:type="spellStart"/>
      <w:r w:rsidRPr="00AB7303">
        <w:t>Zinni</w:t>
      </w:r>
      <w:proofErr w:type="spellEnd"/>
      <w:r w:rsidRPr="00AB7303">
        <w:t xml:space="preserve">, Commander of the U.S. forces in the Middle East, </w:t>
      </w:r>
    </w:p>
    <w:p w:rsidR="00AB7303" w:rsidRPr="00AB7303" w:rsidRDefault="00AB7303" w:rsidP="00AB7303">
      <w:proofErr w:type="gramStart"/>
      <w:r w:rsidRPr="00AB7303">
        <w:t>said</w:t>
      </w:r>
      <w:proofErr w:type="gramEnd"/>
      <w:r w:rsidRPr="00AB7303">
        <w:t xml:space="preserve">, ``We are paying the price for the lack of credible planning or </w:t>
      </w:r>
    </w:p>
    <w:p w:rsidR="00AB7303" w:rsidRPr="00AB7303" w:rsidRDefault="00AB7303" w:rsidP="00AB7303">
      <w:proofErr w:type="gramStart"/>
      <w:r w:rsidRPr="00AB7303">
        <w:t>the</w:t>
      </w:r>
      <w:proofErr w:type="gramEnd"/>
      <w:r w:rsidRPr="00AB7303">
        <w:t xml:space="preserve"> lack of a plan. Ten years of planning were thrown away.''</w:t>
      </w:r>
    </w:p>
    <w:p w:rsidR="00AB7303" w:rsidRPr="00AB7303" w:rsidRDefault="00AB7303" w:rsidP="00AB7303">
      <w:r w:rsidRPr="00AB7303">
        <w:t xml:space="preserve">  LTG Greg Newbold, top operations officer for the Joint Chiefs of </w:t>
      </w:r>
    </w:p>
    <w:p w:rsidR="00AB7303" w:rsidRPr="00AB7303" w:rsidRDefault="00AB7303" w:rsidP="00AB7303">
      <w:r w:rsidRPr="00AB7303">
        <w:t xml:space="preserve">Staff, put it more succinctly and clearly. ``My sincere view is that </w:t>
      </w:r>
    </w:p>
    <w:p w:rsidR="00AB7303" w:rsidRPr="00AB7303" w:rsidRDefault="00AB7303" w:rsidP="00AB7303">
      <w:proofErr w:type="gramStart"/>
      <w:r w:rsidRPr="00AB7303">
        <w:t>the</w:t>
      </w:r>
      <w:proofErr w:type="gramEnd"/>
      <w:r w:rsidRPr="00AB7303">
        <w:t xml:space="preserve"> commitment of our forces to this fight was done with a casualness </w:t>
      </w:r>
    </w:p>
    <w:p w:rsidR="00AB7303" w:rsidRPr="00AB7303" w:rsidRDefault="00AB7303" w:rsidP="00AB7303">
      <w:proofErr w:type="gramStart"/>
      <w:r w:rsidRPr="00AB7303">
        <w:t>and</w:t>
      </w:r>
      <w:proofErr w:type="gramEnd"/>
      <w:r w:rsidRPr="00AB7303">
        <w:t xml:space="preserve"> a swagger that are the special province of those who have never had </w:t>
      </w:r>
    </w:p>
    <w:p w:rsidR="00AB7303" w:rsidRPr="00AB7303" w:rsidRDefault="00AB7303" w:rsidP="00AB7303">
      <w:proofErr w:type="gramStart"/>
      <w:r w:rsidRPr="00AB7303">
        <w:t>to</w:t>
      </w:r>
      <w:proofErr w:type="gramEnd"/>
      <w:r w:rsidRPr="00AB7303">
        <w:t xml:space="preserve"> execute these missions or bury the results.''</w:t>
      </w:r>
    </w:p>
    <w:p w:rsidR="00AB7303" w:rsidRPr="00AB7303" w:rsidRDefault="00AB7303" w:rsidP="00AB7303">
      <w:r w:rsidRPr="00AB7303">
        <w:t xml:space="preserve">  Secretary Rumsfeld's spokesman Larry </w:t>
      </w:r>
      <w:proofErr w:type="spellStart"/>
      <w:r w:rsidRPr="00AB7303">
        <w:t>DiRita</w:t>
      </w:r>
      <w:proofErr w:type="spellEnd"/>
      <w:r w:rsidRPr="00AB7303">
        <w:t xml:space="preserve"> visited Kuwait in 2003 </w:t>
      </w:r>
    </w:p>
    <w:p w:rsidR="00AB7303" w:rsidRPr="00AB7303" w:rsidRDefault="00AB7303" w:rsidP="00AB7303">
      <w:proofErr w:type="gramStart"/>
      <w:r w:rsidRPr="00AB7303">
        <w:t>and</w:t>
      </w:r>
      <w:proofErr w:type="gramEnd"/>
      <w:r w:rsidRPr="00AB7303">
        <w:t xml:space="preserve"> said, ``We don't owe the people of Iraq anything. We're giving them </w:t>
      </w:r>
    </w:p>
    <w:p w:rsidR="00AB7303" w:rsidRPr="00AB7303" w:rsidRDefault="00AB7303" w:rsidP="00AB7303">
      <w:proofErr w:type="gramStart"/>
      <w:r w:rsidRPr="00AB7303">
        <w:t>their</w:t>
      </w:r>
      <w:proofErr w:type="gramEnd"/>
      <w:r w:rsidRPr="00AB7303">
        <w:t xml:space="preserve"> freedom, and that's enough.''</w:t>
      </w:r>
    </w:p>
    <w:p w:rsidR="00AB7303" w:rsidRPr="00AB7303" w:rsidRDefault="00AB7303" w:rsidP="00AB7303">
      <w:r w:rsidRPr="00AB7303">
        <w:t xml:space="preserve">  So when it comes to the accusation of cutting and running, let's look </w:t>
      </w:r>
    </w:p>
    <w:p w:rsidR="00AB7303" w:rsidRPr="00AB7303" w:rsidRDefault="00AB7303" w:rsidP="00AB7303">
      <w:proofErr w:type="gramStart"/>
      <w:r w:rsidRPr="00AB7303">
        <w:t>at</w:t>
      </w:r>
      <w:proofErr w:type="gramEnd"/>
      <w:r w:rsidRPr="00AB7303">
        <w:t xml:space="preserve"> the record. And the record is quite clear that although the slogan </w:t>
      </w:r>
    </w:p>
    <w:p w:rsidR="00AB7303" w:rsidRPr="00AB7303" w:rsidRDefault="00AB7303" w:rsidP="00AB7303">
      <w:proofErr w:type="gramStart"/>
      <w:r w:rsidRPr="00AB7303">
        <w:t>is</w:t>
      </w:r>
      <w:proofErr w:type="gramEnd"/>
      <w:r w:rsidRPr="00AB7303">
        <w:t xml:space="preserve"> easy to throw around, that it is the mentality of the Secretary of </w:t>
      </w:r>
    </w:p>
    <w:p w:rsidR="00AB7303" w:rsidRPr="00AB7303" w:rsidRDefault="00AB7303" w:rsidP="00AB7303">
      <w:r w:rsidRPr="00AB7303">
        <w:t>Defense.</w:t>
      </w:r>
    </w:p>
    <w:p w:rsidR="00AB7303" w:rsidRPr="00AB7303" w:rsidRDefault="00AB7303" w:rsidP="00AB7303"/>
    <w:p w:rsidR="00AB7303" w:rsidRPr="00AB7303" w:rsidRDefault="00AB7303" w:rsidP="00AB7303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793" w:rsidRDefault="00503793" w:rsidP="00DC21D5">
      <w:r>
        <w:separator/>
      </w:r>
    </w:p>
  </w:endnote>
  <w:endnote w:type="continuationSeparator" w:id="0">
    <w:p w:rsidR="00503793" w:rsidRDefault="00503793" w:rsidP="00DC2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793" w:rsidRDefault="00503793" w:rsidP="00DC21D5">
      <w:r>
        <w:separator/>
      </w:r>
    </w:p>
  </w:footnote>
  <w:footnote w:type="continuationSeparator" w:id="0">
    <w:p w:rsidR="00503793" w:rsidRDefault="00503793" w:rsidP="00DC2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1D5" w:rsidRPr="00AB7303" w:rsidRDefault="00DC21D5" w:rsidP="00DC21D5">
    <w:r w:rsidRPr="00AB7303">
      <w:t>(Monday, June 19, 2006)]</w:t>
    </w:r>
  </w:p>
  <w:p w:rsidR="00DC21D5" w:rsidRPr="00AB7303" w:rsidRDefault="00DC21D5" w:rsidP="00DC21D5">
    <w:r w:rsidRPr="00AB7303">
      <w:t>[House]</w:t>
    </w:r>
  </w:p>
  <w:p w:rsidR="00DC21D5" w:rsidRDefault="00DC21D5">
    <w:pPr>
      <w:pStyle w:val="Header"/>
    </w:pPr>
    <w:r>
      <w:t>Mr. 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03"/>
    <w:rsid w:val="00315E9B"/>
    <w:rsid w:val="00503793"/>
    <w:rsid w:val="009A0AC4"/>
    <w:rsid w:val="00AB7303"/>
    <w:rsid w:val="00C46222"/>
    <w:rsid w:val="00DC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596FC-4BB7-4996-A861-57D1C5357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3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1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1D5"/>
  </w:style>
  <w:style w:type="paragraph" w:styleId="Footer">
    <w:name w:val="footer"/>
    <w:basedOn w:val="Normal"/>
    <w:link w:val="FooterChar"/>
    <w:uiPriority w:val="99"/>
    <w:unhideWhenUsed/>
    <w:rsid w:val="00DC21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2014-11-14T00:50:00Z</dcterms:created>
  <dcterms:modified xsi:type="dcterms:W3CDTF">2014-11-14T00:50:00Z</dcterms:modified>
</cp:coreProperties>
</file>