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91" w:rsidRPr="007D1691" w:rsidRDefault="007D1691" w:rsidP="007D1691">
      <w:r w:rsidRPr="007D1691">
        <w:t>Mr. Spea</w:t>
      </w:r>
      <w:bookmarkStart w:id="0" w:name="_GoBack"/>
      <w:bookmarkEnd w:id="0"/>
      <w:r w:rsidRPr="007D1691">
        <w:t xml:space="preserve">ker, last week, Army General George Casey, the </w:t>
      </w:r>
    </w:p>
    <w:p w:rsidR="007D1691" w:rsidRPr="007D1691" w:rsidRDefault="007D1691" w:rsidP="007D1691">
      <w:proofErr w:type="gramStart"/>
      <w:r w:rsidRPr="007D1691">
        <w:t>top</w:t>
      </w:r>
      <w:proofErr w:type="gramEnd"/>
      <w:r w:rsidRPr="007D1691">
        <w:t xml:space="preserve"> American military commander in Iraq, presented civilians leaders </w:t>
      </w:r>
    </w:p>
    <w:p w:rsidR="007D1691" w:rsidRPr="007D1691" w:rsidRDefault="007D1691" w:rsidP="007D1691">
      <w:proofErr w:type="gramStart"/>
      <w:r w:rsidRPr="007D1691">
        <w:t>here</w:t>
      </w:r>
      <w:proofErr w:type="gramEnd"/>
      <w:r w:rsidRPr="007D1691">
        <w:t xml:space="preserve"> at home with a plan for sharply reducing the number of U.S. troops </w:t>
      </w:r>
    </w:p>
    <w:p w:rsidR="007D1691" w:rsidRPr="007D1691" w:rsidRDefault="007D1691" w:rsidP="007D1691">
      <w:proofErr w:type="gramStart"/>
      <w:r w:rsidRPr="007D1691">
        <w:t>in</w:t>
      </w:r>
      <w:proofErr w:type="gramEnd"/>
      <w:r w:rsidRPr="007D1691">
        <w:t xml:space="preserve"> Iraq for September of this year.</w:t>
      </w:r>
    </w:p>
    <w:p w:rsidR="007D1691" w:rsidRPr="007D1691" w:rsidRDefault="007D1691" w:rsidP="007D1691">
      <w:r w:rsidRPr="007D1691">
        <w:t xml:space="preserve">  According to reports, General Casey shared his plan with Secretary of </w:t>
      </w:r>
    </w:p>
    <w:p w:rsidR="007D1691" w:rsidRPr="007D1691" w:rsidRDefault="007D1691" w:rsidP="007D1691">
      <w:r w:rsidRPr="007D1691">
        <w:t xml:space="preserve">Defense Donald Rumsfeld; Chairman of the Joint Chiefs of Staff, Peter </w:t>
      </w:r>
    </w:p>
    <w:p w:rsidR="007D1691" w:rsidRPr="007D1691" w:rsidRDefault="007D1691" w:rsidP="007D1691">
      <w:r w:rsidRPr="007D1691">
        <w:t>Pace; and even President Bush himself.</w:t>
      </w:r>
    </w:p>
    <w:p w:rsidR="007D1691" w:rsidRPr="007D1691" w:rsidRDefault="007D1691" w:rsidP="007D1691">
      <w:r w:rsidRPr="007D1691">
        <w:t xml:space="preserve">  The idea of an actual plan for how to end the war in Iraq is </w:t>
      </w:r>
    </w:p>
    <w:p w:rsidR="007D1691" w:rsidRPr="007D1691" w:rsidRDefault="007D1691" w:rsidP="007D1691">
      <w:proofErr w:type="gramStart"/>
      <w:r w:rsidRPr="007D1691">
        <w:t>something</w:t>
      </w:r>
      <w:proofErr w:type="gramEnd"/>
      <w:r w:rsidRPr="007D1691">
        <w:t xml:space="preserve"> that many of us in Congress have been calling for over the </w:t>
      </w:r>
    </w:p>
    <w:p w:rsidR="007D1691" w:rsidRPr="007D1691" w:rsidRDefault="007D1691" w:rsidP="007D1691">
      <w:proofErr w:type="gramStart"/>
      <w:r w:rsidRPr="007D1691">
        <w:t>last</w:t>
      </w:r>
      <w:proofErr w:type="gramEnd"/>
      <w:r w:rsidRPr="007D1691">
        <w:t xml:space="preserve"> several months and years. General Casey's plan reportedly suggests </w:t>
      </w:r>
    </w:p>
    <w:p w:rsidR="007D1691" w:rsidRPr="007D1691" w:rsidRDefault="007D1691" w:rsidP="007D1691">
      <w:proofErr w:type="gramStart"/>
      <w:r w:rsidRPr="007D1691">
        <w:t>reducing</w:t>
      </w:r>
      <w:proofErr w:type="gramEnd"/>
      <w:r w:rsidRPr="007D1691">
        <w:t xml:space="preserve"> our troop presence by as much as 60 percent. But, </w:t>
      </w:r>
    </w:p>
    <w:p w:rsidR="007D1691" w:rsidRPr="007D1691" w:rsidRDefault="007D1691" w:rsidP="007D1691">
      <w:proofErr w:type="gramStart"/>
      <w:r w:rsidRPr="007D1691">
        <w:t>unfortunately</w:t>
      </w:r>
      <w:proofErr w:type="gramEnd"/>
      <w:r w:rsidRPr="007D1691">
        <w:t xml:space="preserve">, without a plan about how best to accomplish bringing our </w:t>
      </w:r>
    </w:p>
    <w:p w:rsidR="007D1691" w:rsidRPr="007D1691" w:rsidRDefault="007D1691" w:rsidP="007D1691">
      <w:proofErr w:type="gramStart"/>
      <w:r w:rsidRPr="007D1691">
        <w:t>troops</w:t>
      </w:r>
      <w:proofErr w:type="gramEnd"/>
      <w:r w:rsidRPr="007D1691">
        <w:t xml:space="preserve"> home, a plan to protect the safety and ensure the safety of </w:t>
      </w:r>
    </w:p>
    <w:p w:rsidR="007D1691" w:rsidRPr="007D1691" w:rsidRDefault="007D1691" w:rsidP="007D1691">
      <w:r w:rsidRPr="007D1691">
        <w:t xml:space="preserve">135,000 American soldiers, this could haphazardly actually endanger the </w:t>
      </w:r>
    </w:p>
    <w:p w:rsidR="007D1691" w:rsidRPr="007D1691" w:rsidRDefault="007D1691" w:rsidP="007D1691">
      <w:proofErr w:type="gramStart"/>
      <w:r w:rsidRPr="007D1691">
        <w:t>remaining</w:t>
      </w:r>
      <w:proofErr w:type="gramEnd"/>
      <w:r w:rsidRPr="007D1691">
        <w:t xml:space="preserve"> 40,000 to 50,000 soldiers and leave them behind as sitting </w:t>
      </w:r>
    </w:p>
    <w:p w:rsidR="007D1691" w:rsidRPr="007D1691" w:rsidRDefault="007D1691" w:rsidP="007D1691">
      <w:proofErr w:type="gramStart"/>
      <w:r w:rsidRPr="007D1691">
        <w:t>ducks</w:t>
      </w:r>
      <w:proofErr w:type="gramEnd"/>
      <w:r w:rsidRPr="007D1691">
        <w:t>.</w:t>
      </w:r>
    </w:p>
    <w:p w:rsidR="007D1691" w:rsidRPr="007D1691" w:rsidRDefault="007D1691" w:rsidP="007D1691">
      <w:r w:rsidRPr="007D1691">
        <w:t xml:space="preserve">  Mr. Speaker, I have been calling for the President to present a plan </w:t>
      </w:r>
    </w:p>
    <w:p w:rsidR="007D1691" w:rsidRPr="007D1691" w:rsidRDefault="007D1691" w:rsidP="007D1691">
      <w:proofErr w:type="gramStart"/>
      <w:r w:rsidRPr="007D1691">
        <w:t>for</w:t>
      </w:r>
      <w:proofErr w:type="gramEnd"/>
      <w:r w:rsidRPr="007D1691">
        <w:t xml:space="preserve"> bringing our troops home since December of 2005; and in May of last </w:t>
      </w:r>
    </w:p>
    <w:p w:rsidR="007D1691" w:rsidRPr="007D1691" w:rsidRDefault="007D1691" w:rsidP="007D1691">
      <w:proofErr w:type="gramStart"/>
      <w:r w:rsidRPr="007D1691">
        <w:t>year</w:t>
      </w:r>
      <w:proofErr w:type="gramEnd"/>
      <w:r w:rsidRPr="007D1691">
        <w:t xml:space="preserve">, when we held the first debate on Iraq on the House floor after </w:t>
      </w:r>
    </w:p>
    <w:p w:rsidR="007D1691" w:rsidRPr="007D1691" w:rsidRDefault="007D1691" w:rsidP="007D1691">
      <w:proofErr w:type="gramStart"/>
      <w:r w:rsidRPr="007D1691">
        <w:t>the</w:t>
      </w:r>
      <w:proofErr w:type="gramEnd"/>
      <w:r w:rsidRPr="007D1691">
        <w:t xml:space="preserve"> beginning of the war itself, 128 Members of the House, more than </w:t>
      </w:r>
    </w:p>
    <w:p w:rsidR="007D1691" w:rsidRPr="007D1691" w:rsidRDefault="007D1691" w:rsidP="007D1691">
      <w:proofErr w:type="gramStart"/>
      <w:r w:rsidRPr="007D1691">
        <w:t>one-</w:t>
      </w:r>
      <w:proofErr w:type="gramEnd"/>
      <w:r w:rsidRPr="007D1691">
        <w:t xml:space="preserve">third of the Members of the House of Representatives, agreed that </w:t>
      </w:r>
    </w:p>
    <w:p w:rsidR="007D1691" w:rsidRPr="007D1691" w:rsidRDefault="007D1691" w:rsidP="007D1691">
      <w:proofErr w:type="gramStart"/>
      <w:r w:rsidRPr="007D1691">
        <w:t>the</w:t>
      </w:r>
      <w:proofErr w:type="gramEnd"/>
      <w:r w:rsidRPr="007D1691">
        <w:t xml:space="preserve"> President needed to come up with a plan for bringing our troops </w:t>
      </w:r>
    </w:p>
    <w:p w:rsidR="007D1691" w:rsidRPr="007D1691" w:rsidRDefault="007D1691" w:rsidP="007D1691">
      <w:proofErr w:type="gramStart"/>
      <w:r w:rsidRPr="007D1691">
        <w:t>home</w:t>
      </w:r>
      <w:proofErr w:type="gramEnd"/>
      <w:r w:rsidRPr="007D1691">
        <w:t xml:space="preserve"> and share it with the appropriate congressional committees.</w:t>
      </w:r>
    </w:p>
    <w:p w:rsidR="007D1691" w:rsidRPr="007D1691" w:rsidRDefault="007D1691" w:rsidP="007D1691">
      <w:r w:rsidRPr="007D1691">
        <w:t xml:space="preserve">  Today, more than a year later and with the majority of the American </w:t>
      </w:r>
    </w:p>
    <w:p w:rsidR="007D1691" w:rsidRPr="007D1691" w:rsidRDefault="007D1691" w:rsidP="007D1691">
      <w:proofErr w:type="gramStart"/>
      <w:r w:rsidRPr="007D1691">
        <w:t>people</w:t>
      </w:r>
      <w:proofErr w:type="gramEnd"/>
      <w:r w:rsidRPr="007D1691">
        <w:t xml:space="preserve"> agreeing that this senseless war needs to end as soon as </w:t>
      </w:r>
    </w:p>
    <w:p w:rsidR="007D1691" w:rsidRPr="007D1691" w:rsidRDefault="007D1691" w:rsidP="007D1691">
      <w:proofErr w:type="gramStart"/>
      <w:r w:rsidRPr="007D1691">
        <w:t>possible</w:t>
      </w:r>
      <w:proofErr w:type="gramEnd"/>
      <w:r w:rsidRPr="007D1691">
        <w:t>, that number would be surely higher.</w:t>
      </w:r>
    </w:p>
    <w:p w:rsidR="007D1691" w:rsidRPr="007D1691" w:rsidRDefault="007D1691" w:rsidP="007D1691">
      <w:r w:rsidRPr="007D1691">
        <w:t xml:space="preserve">  The idea that the President invaded a country in the very first place </w:t>
      </w:r>
    </w:p>
    <w:p w:rsidR="007D1691" w:rsidRPr="007D1691" w:rsidRDefault="007D1691" w:rsidP="007D1691">
      <w:proofErr w:type="gramStart"/>
      <w:r w:rsidRPr="007D1691">
        <w:t>without</w:t>
      </w:r>
      <w:proofErr w:type="gramEnd"/>
      <w:r w:rsidRPr="007D1691">
        <w:t xml:space="preserve"> a strategic goal in mind and without a plan for how to win and </w:t>
      </w:r>
    </w:p>
    <w:p w:rsidR="007D1691" w:rsidRPr="007D1691" w:rsidRDefault="007D1691" w:rsidP="007D1691">
      <w:proofErr w:type="gramStart"/>
      <w:r w:rsidRPr="007D1691">
        <w:t>how</w:t>
      </w:r>
      <w:proofErr w:type="gramEnd"/>
      <w:r w:rsidRPr="007D1691">
        <w:t xml:space="preserve"> to leave is absolutely incomprehensible. And no one should confuse </w:t>
      </w:r>
    </w:p>
    <w:p w:rsidR="007D1691" w:rsidRPr="007D1691" w:rsidRDefault="007D1691" w:rsidP="007D1691">
      <w:proofErr w:type="gramStart"/>
      <w:r w:rsidRPr="007D1691">
        <w:t>the</w:t>
      </w:r>
      <w:proofErr w:type="gramEnd"/>
      <w:r w:rsidRPr="007D1691">
        <w:t xml:space="preserve"> Bush administration's tired old line about staying the course for </w:t>
      </w:r>
    </w:p>
    <w:p w:rsidR="007D1691" w:rsidRPr="007D1691" w:rsidRDefault="007D1691" w:rsidP="007D1691">
      <w:proofErr w:type="gramStart"/>
      <w:r w:rsidRPr="007D1691">
        <w:t>an</w:t>
      </w:r>
      <w:proofErr w:type="gramEnd"/>
      <w:r w:rsidRPr="007D1691">
        <w:t xml:space="preserve"> actual plan or a strategy. Lines like ``we will stay in Iraq until </w:t>
      </w:r>
    </w:p>
    <w:p w:rsidR="007D1691" w:rsidRPr="007D1691" w:rsidRDefault="007D1691" w:rsidP="007D1691">
      <w:proofErr w:type="gramStart"/>
      <w:r w:rsidRPr="007D1691">
        <w:t>the</w:t>
      </w:r>
      <w:proofErr w:type="gramEnd"/>
      <w:r w:rsidRPr="007D1691">
        <w:t xml:space="preserve"> job gets done'' are nothing more than trite slogans.</w:t>
      </w:r>
    </w:p>
    <w:p w:rsidR="007D1691" w:rsidRPr="007D1691" w:rsidRDefault="007D1691" w:rsidP="007D1691">
      <w:r w:rsidRPr="007D1691">
        <w:t xml:space="preserve">  What most Americans and nearly all Iraqis understand is that open-</w:t>
      </w:r>
    </w:p>
    <w:p w:rsidR="007D1691" w:rsidRPr="007D1691" w:rsidRDefault="007D1691" w:rsidP="007D1691">
      <w:proofErr w:type="gramStart"/>
      <w:r w:rsidRPr="007D1691">
        <w:t>ended</w:t>
      </w:r>
      <w:proofErr w:type="gramEnd"/>
      <w:r w:rsidRPr="007D1691">
        <w:t xml:space="preserve"> U.S. military presence in Iraq does not serve either Americans or </w:t>
      </w:r>
    </w:p>
    <w:p w:rsidR="007D1691" w:rsidRPr="007D1691" w:rsidRDefault="007D1691" w:rsidP="007D1691">
      <w:r w:rsidRPr="007D1691">
        <w:t xml:space="preserve">Iraqis. The very perception that we plan to stay in Iraq permanently at </w:t>
      </w:r>
    </w:p>
    <w:p w:rsidR="007D1691" w:rsidRPr="007D1691" w:rsidRDefault="007D1691" w:rsidP="007D1691">
      <w:proofErr w:type="gramStart"/>
      <w:r w:rsidRPr="007D1691">
        <w:t>any</w:t>
      </w:r>
      <w:proofErr w:type="gramEnd"/>
      <w:r w:rsidRPr="007D1691">
        <w:t xml:space="preserve"> level is one of the greatest catalysts spurring the Iraqi </w:t>
      </w:r>
    </w:p>
    <w:p w:rsidR="007D1691" w:rsidRPr="007D1691" w:rsidRDefault="007D1691" w:rsidP="007D1691">
      <w:proofErr w:type="gramStart"/>
      <w:r w:rsidRPr="007D1691">
        <w:t>insurgency</w:t>
      </w:r>
      <w:proofErr w:type="gramEnd"/>
      <w:r w:rsidRPr="007D1691">
        <w:t xml:space="preserve">. Just yesterday, 11 Sunni insurgent groups publicly stated </w:t>
      </w:r>
    </w:p>
    <w:p w:rsidR="007D1691" w:rsidRPr="007D1691" w:rsidRDefault="007D1691" w:rsidP="007D1691">
      <w:proofErr w:type="gramStart"/>
      <w:r w:rsidRPr="007D1691">
        <w:t>that</w:t>
      </w:r>
      <w:proofErr w:type="gramEnd"/>
      <w:r w:rsidRPr="007D1691">
        <w:t xml:space="preserve"> they would immediately halt all terrorist attacks in Iraq, </w:t>
      </w:r>
    </w:p>
    <w:p w:rsidR="007D1691" w:rsidRPr="007D1691" w:rsidRDefault="007D1691" w:rsidP="007D1691">
      <w:proofErr w:type="gramStart"/>
      <w:r w:rsidRPr="007D1691">
        <w:t>including</w:t>
      </w:r>
      <w:proofErr w:type="gramEnd"/>
      <w:r w:rsidRPr="007D1691">
        <w:t xml:space="preserve"> those against American troops, if the United States would </w:t>
      </w:r>
    </w:p>
    <w:p w:rsidR="007D1691" w:rsidRPr="007D1691" w:rsidRDefault="007D1691" w:rsidP="007D1691">
      <w:proofErr w:type="gramStart"/>
      <w:r w:rsidRPr="007D1691">
        <w:t>publicly</w:t>
      </w:r>
      <w:proofErr w:type="gramEnd"/>
      <w:r w:rsidRPr="007D1691">
        <w:t xml:space="preserve"> commit to leaving within the next 2 years.</w:t>
      </w:r>
    </w:p>
    <w:p w:rsidR="007D1691" w:rsidRPr="007D1691" w:rsidRDefault="007D1691" w:rsidP="007D1691">
      <w:r w:rsidRPr="007D1691">
        <w:t xml:space="preserve">  It is clear that the time is long overdue to bring our troops home. </w:t>
      </w:r>
    </w:p>
    <w:p w:rsidR="007D1691" w:rsidRPr="007D1691" w:rsidRDefault="007D1691" w:rsidP="007D1691">
      <w:r w:rsidRPr="007D1691">
        <w:t xml:space="preserve">For goodness sakes, the American people are for this. The Iraqis are </w:t>
      </w:r>
    </w:p>
    <w:p w:rsidR="007D1691" w:rsidRPr="007D1691" w:rsidRDefault="007D1691" w:rsidP="007D1691">
      <w:proofErr w:type="gramStart"/>
      <w:r w:rsidRPr="007D1691">
        <w:t>for</w:t>
      </w:r>
      <w:proofErr w:type="gramEnd"/>
      <w:r w:rsidRPr="007D1691">
        <w:t xml:space="preserve"> this. Why can't Congress be for this? Is it not time we caught up </w:t>
      </w:r>
    </w:p>
    <w:p w:rsidR="007D1691" w:rsidRPr="007D1691" w:rsidRDefault="007D1691" w:rsidP="007D1691">
      <w:proofErr w:type="gramStart"/>
      <w:r w:rsidRPr="007D1691">
        <w:t>with</w:t>
      </w:r>
      <w:proofErr w:type="gramEnd"/>
      <w:r w:rsidRPr="007D1691">
        <w:t xml:space="preserve"> the people we are supposed to be working for?</w:t>
      </w:r>
    </w:p>
    <w:p w:rsidR="007D1691" w:rsidRPr="007D1691" w:rsidRDefault="007D1691" w:rsidP="007D1691">
      <w:r w:rsidRPr="007D1691">
        <w:t xml:space="preserve">  Every week, every day, every hour we stay in Iraq is costing us </w:t>
      </w:r>
    </w:p>
    <w:p w:rsidR="007D1691" w:rsidRPr="007D1691" w:rsidRDefault="007D1691" w:rsidP="007D1691">
      <w:proofErr w:type="gramStart"/>
      <w:r w:rsidRPr="007D1691">
        <w:t>dozens</w:t>
      </w:r>
      <w:proofErr w:type="gramEnd"/>
      <w:r w:rsidRPr="007D1691">
        <w:t xml:space="preserve"> of American and Iraqi lives, hundreds of physical and </w:t>
      </w:r>
    </w:p>
    <w:p w:rsidR="007D1691" w:rsidRPr="007D1691" w:rsidRDefault="007D1691" w:rsidP="007D1691">
      <w:proofErr w:type="gramStart"/>
      <w:r w:rsidRPr="007D1691">
        <w:t>psychological</w:t>
      </w:r>
      <w:proofErr w:type="gramEnd"/>
      <w:r w:rsidRPr="007D1691">
        <w:t xml:space="preserve"> wounds, and billions of dollars. Let us send a message to </w:t>
      </w:r>
    </w:p>
    <w:p w:rsidR="007D1691" w:rsidRPr="007D1691" w:rsidRDefault="007D1691" w:rsidP="007D1691">
      <w:proofErr w:type="gramStart"/>
      <w:r w:rsidRPr="007D1691">
        <w:lastRenderedPageBreak/>
        <w:t>our</w:t>
      </w:r>
      <w:proofErr w:type="gramEnd"/>
      <w:r w:rsidRPr="007D1691">
        <w:t xml:space="preserve"> troops, let us send a message to the rest of the world that the </w:t>
      </w:r>
    </w:p>
    <w:p w:rsidR="007D1691" w:rsidRPr="007D1691" w:rsidRDefault="007D1691" w:rsidP="007D1691">
      <w:proofErr w:type="gramStart"/>
      <w:r w:rsidRPr="007D1691">
        <w:t>values</w:t>
      </w:r>
      <w:proofErr w:type="gramEnd"/>
      <w:r w:rsidRPr="007D1691">
        <w:t xml:space="preserve"> of diplomacy, multilateral cooperation, and respect for others' </w:t>
      </w:r>
    </w:p>
    <w:p w:rsidR="007D1691" w:rsidRPr="007D1691" w:rsidRDefault="007D1691" w:rsidP="007D1691">
      <w:proofErr w:type="gramStart"/>
      <w:r w:rsidRPr="007D1691">
        <w:t>freedoms</w:t>
      </w:r>
      <w:proofErr w:type="gramEnd"/>
      <w:r w:rsidRPr="007D1691">
        <w:t xml:space="preserve"> are the paramount American values, the qualities we stand for </w:t>
      </w:r>
    </w:p>
    <w:p w:rsidR="007D1691" w:rsidRPr="007D1691" w:rsidRDefault="007D1691" w:rsidP="007D1691">
      <w:proofErr w:type="gramStart"/>
      <w:r w:rsidRPr="007D1691">
        <w:t>as</w:t>
      </w:r>
      <w:proofErr w:type="gramEnd"/>
      <w:r w:rsidRPr="007D1691">
        <w:t xml:space="preserve"> a Nation, not endless war and certainly not the occupation of a </w:t>
      </w:r>
    </w:p>
    <w:p w:rsidR="007D1691" w:rsidRPr="007D1691" w:rsidRDefault="007D1691" w:rsidP="007D1691">
      <w:proofErr w:type="gramStart"/>
      <w:r w:rsidRPr="007D1691">
        <w:t>sovereign</w:t>
      </w:r>
      <w:proofErr w:type="gramEnd"/>
      <w:r w:rsidRPr="007D1691">
        <w:t xml:space="preserve"> people.</w:t>
      </w:r>
    </w:p>
    <w:p w:rsidR="007D1691" w:rsidRPr="007D1691" w:rsidRDefault="007D1691" w:rsidP="007D1691">
      <w:r w:rsidRPr="007D1691">
        <w:t xml:space="preserve">Since the beginning of the war, President Bush has said we would </w:t>
      </w:r>
    </w:p>
    <w:p w:rsidR="007D1691" w:rsidRPr="007D1691" w:rsidRDefault="007D1691" w:rsidP="007D1691">
      <w:proofErr w:type="gramStart"/>
      <w:r w:rsidRPr="007D1691">
        <w:t>leave</w:t>
      </w:r>
      <w:proofErr w:type="gramEnd"/>
      <w:r w:rsidRPr="007D1691">
        <w:t xml:space="preserve"> Iraq as soon as the military commanders on the ground told him it </w:t>
      </w:r>
    </w:p>
    <w:p w:rsidR="007D1691" w:rsidRPr="007D1691" w:rsidRDefault="007D1691" w:rsidP="007D1691">
      <w:proofErr w:type="gramStart"/>
      <w:r w:rsidRPr="007D1691">
        <w:t>was</w:t>
      </w:r>
      <w:proofErr w:type="gramEnd"/>
      <w:r w:rsidRPr="007D1691">
        <w:t xml:space="preserve"> time to do so. Well, now the highest-ranking military leader in </w:t>
      </w:r>
    </w:p>
    <w:p w:rsidR="007D1691" w:rsidRPr="007D1691" w:rsidRDefault="007D1691" w:rsidP="007D1691">
      <w:r w:rsidRPr="007D1691">
        <w:t xml:space="preserve">Iraq has presented a plan for bringing our troops home. For the sake of </w:t>
      </w:r>
    </w:p>
    <w:p w:rsidR="007D1691" w:rsidRPr="007D1691" w:rsidRDefault="007D1691" w:rsidP="007D1691">
      <w:proofErr w:type="gramStart"/>
      <w:r w:rsidRPr="007D1691">
        <w:t>our</w:t>
      </w:r>
      <w:proofErr w:type="gramEnd"/>
      <w:r w:rsidRPr="007D1691">
        <w:t xml:space="preserve"> soldiers, their families and the people of the United States and </w:t>
      </w:r>
    </w:p>
    <w:p w:rsidR="007D1691" w:rsidRPr="007D1691" w:rsidRDefault="007D1691" w:rsidP="007D1691">
      <w:r w:rsidRPr="007D1691">
        <w:t xml:space="preserve">Iraq, it is time for the President to keep his end of the bargain, but, </w:t>
      </w:r>
    </w:p>
    <w:p w:rsidR="007D1691" w:rsidRPr="007D1691" w:rsidRDefault="007D1691" w:rsidP="007D1691">
      <w:r w:rsidRPr="007D1691">
        <w:t xml:space="preserve">Mr. Speaker, not without a plan, one presented to the Congress. He </w:t>
      </w:r>
    </w:p>
    <w:p w:rsidR="007D1691" w:rsidRPr="007D1691" w:rsidRDefault="007D1691" w:rsidP="007D1691">
      <w:proofErr w:type="gramStart"/>
      <w:r w:rsidRPr="007D1691">
        <w:t>didn't</w:t>
      </w:r>
      <w:proofErr w:type="gramEnd"/>
      <w:r w:rsidRPr="007D1691">
        <w:t xml:space="preserve"> have a plan going into the war, he didn't have a plan to win the </w:t>
      </w:r>
    </w:p>
    <w:p w:rsidR="007D1691" w:rsidRPr="007D1691" w:rsidRDefault="007D1691" w:rsidP="007D1691">
      <w:proofErr w:type="gramStart"/>
      <w:r w:rsidRPr="007D1691">
        <w:t>war</w:t>
      </w:r>
      <w:proofErr w:type="gramEnd"/>
      <w:r w:rsidRPr="007D1691">
        <w:t xml:space="preserve">, but he must have a plan leaving the war. Otherwise, our troops </w:t>
      </w:r>
    </w:p>
    <w:p w:rsidR="007D1691" w:rsidRPr="007D1691" w:rsidRDefault="007D1691" w:rsidP="007D1691">
      <w:proofErr w:type="gramStart"/>
      <w:r w:rsidRPr="007D1691">
        <w:t>will</w:t>
      </w:r>
      <w:proofErr w:type="gramEnd"/>
      <w:r w:rsidRPr="007D1691">
        <w:t xml:space="preserve"> once again be under great danger.</w:t>
      </w:r>
    </w:p>
    <w:p w:rsidR="007D1691" w:rsidRPr="007D1691" w:rsidRDefault="007D1691" w:rsidP="007D1691"/>
    <w:p w:rsidR="007D1691" w:rsidRPr="007D1691" w:rsidRDefault="007D1691" w:rsidP="007D169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C10" w:rsidRDefault="00F57C10" w:rsidP="007624E9">
      <w:r>
        <w:separator/>
      </w:r>
    </w:p>
  </w:endnote>
  <w:endnote w:type="continuationSeparator" w:id="0">
    <w:p w:rsidR="00F57C10" w:rsidRDefault="00F57C10" w:rsidP="0076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C10" w:rsidRDefault="00F57C10" w:rsidP="007624E9">
      <w:r>
        <w:separator/>
      </w:r>
    </w:p>
  </w:footnote>
  <w:footnote w:type="continuationSeparator" w:id="0">
    <w:p w:rsidR="00F57C10" w:rsidRDefault="00F57C10" w:rsidP="00762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4E9" w:rsidRPr="007D1691" w:rsidRDefault="007624E9" w:rsidP="007624E9">
    <w:r w:rsidRPr="007D1691">
      <w:t>(Thursday, June 29, 2006)]</w:t>
    </w:r>
  </w:p>
  <w:p w:rsidR="007624E9" w:rsidRPr="007D1691" w:rsidRDefault="007624E9" w:rsidP="007624E9">
    <w:r w:rsidRPr="007D1691">
      <w:t>[House]</w:t>
    </w:r>
  </w:p>
  <w:p w:rsidR="007624E9" w:rsidRDefault="007624E9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91"/>
    <w:rsid w:val="00315E9B"/>
    <w:rsid w:val="007624E9"/>
    <w:rsid w:val="007D1691"/>
    <w:rsid w:val="00F5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BAB63-ADEE-4B0B-9917-86DD1413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6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24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4E9"/>
  </w:style>
  <w:style w:type="paragraph" w:styleId="Footer">
    <w:name w:val="footer"/>
    <w:basedOn w:val="Normal"/>
    <w:link w:val="FooterChar"/>
    <w:uiPriority w:val="99"/>
    <w:unhideWhenUsed/>
    <w:rsid w:val="007624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2014-11-18T02:27:00Z</dcterms:created>
  <dcterms:modified xsi:type="dcterms:W3CDTF">2014-11-18T02:27:00Z</dcterms:modified>
</cp:coreProperties>
</file>