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A3" w:rsidRPr="008423EA" w:rsidRDefault="00F611A3" w:rsidP="00F611A3">
      <w:r w:rsidRPr="008423EA">
        <w:t xml:space="preserve">Mr. President, first of all, I thank the manager of the </w:t>
      </w:r>
    </w:p>
    <w:p w:rsidR="00F611A3" w:rsidRPr="008423EA" w:rsidRDefault="00F611A3" w:rsidP="00F611A3">
      <w:proofErr w:type="gramStart"/>
      <w:r w:rsidRPr="008423EA">
        <w:t>bill</w:t>
      </w:r>
      <w:proofErr w:type="gramEnd"/>
      <w:r w:rsidRPr="008423EA">
        <w:t>, the Senator from Washington.</w:t>
      </w:r>
    </w:p>
    <w:p w:rsidR="00F611A3" w:rsidRPr="008423EA" w:rsidRDefault="00F611A3" w:rsidP="00F611A3">
      <w:r w:rsidRPr="008423EA">
        <w:t xml:space="preserve">  Mr. President, I rise today to speak about the dangers of </w:t>
      </w:r>
    </w:p>
    <w:p w:rsidR="00F611A3" w:rsidRPr="008423EA" w:rsidRDefault="00F611A3" w:rsidP="00F611A3">
      <w:proofErr w:type="gramStart"/>
      <w:r w:rsidRPr="008423EA">
        <w:t>congressional</w:t>
      </w:r>
      <w:proofErr w:type="gramEnd"/>
      <w:r w:rsidRPr="008423EA">
        <w:t xml:space="preserve"> micromanagement of war and the dangers of a precipitous </w:t>
      </w:r>
    </w:p>
    <w:p w:rsidR="00F611A3" w:rsidRPr="008423EA" w:rsidRDefault="00F611A3" w:rsidP="00F611A3">
      <w:proofErr w:type="gramStart"/>
      <w:r w:rsidRPr="008423EA">
        <w:t>withdrawal</w:t>
      </w:r>
      <w:proofErr w:type="gramEnd"/>
      <w:r w:rsidRPr="008423EA">
        <w:t xml:space="preserve"> from Iraq. Yesterday, the Senate cast a historic vote to </w:t>
      </w:r>
    </w:p>
    <w:p w:rsidR="00F611A3" w:rsidRPr="008423EA" w:rsidRDefault="00F611A3" w:rsidP="00F611A3">
      <w:proofErr w:type="gramStart"/>
      <w:r w:rsidRPr="008423EA">
        <w:t>withdrawal</w:t>
      </w:r>
      <w:proofErr w:type="gramEnd"/>
      <w:r w:rsidRPr="008423EA">
        <w:t xml:space="preserve"> our troops from a field of combat. I believe that this vote </w:t>
      </w:r>
    </w:p>
    <w:p w:rsidR="00F611A3" w:rsidRPr="008423EA" w:rsidRDefault="00F611A3" w:rsidP="00F611A3">
      <w:proofErr w:type="gramStart"/>
      <w:r w:rsidRPr="008423EA">
        <w:t>was</w:t>
      </w:r>
      <w:proofErr w:type="gramEnd"/>
      <w:r w:rsidRPr="008423EA">
        <w:t xml:space="preserve"> a mistake of enormous proportions. Now both the Senate and House </w:t>
      </w:r>
    </w:p>
    <w:p w:rsidR="00F611A3" w:rsidRPr="008423EA" w:rsidRDefault="00F611A3" w:rsidP="00F611A3">
      <w:proofErr w:type="gramStart"/>
      <w:r w:rsidRPr="008423EA">
        <w:t>have</w:t>
      </w:r>
      <w:proofErr w:type="gramEnd"/>
      <w:r w:rsidRPr="008423EA">
        <w:t xml:space="preserve"> included language in an emergency supplemental funding bill to </w:t>
      </w:r>
    </w:p>
    <w:p w:rsidR="00F611A3" w:rsidRPr="008423EA" w:rsidRDefault="00F611A3" w:rsidP="00F611A3">
      <w:proofErr w:type="gramStart"/>
      <w:r w:rsidRPr="008423EA">
        <w:t>micromanage</w:t>
      </w:r>
      <w:proofErr w:type="gramEnd"/>
      <w:r w:rsidRPr="008423EA">
        <w:t xml:space="preserve"> the war and take the authority from our commanding officers </w:t>
      </w:r>
    </w:p>
    <w:p w:rsidR="00F611A3" w:rsidRPr="008423EA" w:rsidRDefault="00F611A3" w:rsidP="00F611A3">
      <w:proofErr w:type="gramStart"/>
      <w:r w:rsidRPr="008423EA">
        <w:t>and</w:t>
      </w:r>
      <w:proofErr w:type="gramEnd"/>
      <w:r w:rsidRPr="008423EA">
        <w:t xml:space="preserve"> our Commander in Chief. The President has rightly expressed his </w:t>
      </w:r>
    </w:p>
    <w:p w:rsidR="00F611A3" w:rsidRPr="008423EA" w:rsidRDefault="00F611A3" w:rsidP="00F611A3">
      <w:proofErr w:type="gramStart"/>
      <w:r w:rsidRPr="008423EA">
        <w:t>concern</w:t>
      </w:r>
      <w:proofErr w:type="gramEnd"/>
      <w:r w:rsidRPr="008423EA">
        <w:t xml:space="preserve"> over this legislation, stated that he will veto this </w:t>
      </w:r>
    </w:p>
    <w:p w:rsidR="00F611A3" w:rsidRPr="008423EA" w:rsidRDefault="00F611A3" w:rsidP="00F611A3">
      <w:proofErr w:type="gramStart"/>
      <w:r w:rsidRPr="008423EA">
        <w:t>legislation</w:t>
      </w:r>
      <w:proofErr w:type="gramEnd"/>
      <w:r w:rsidRPr="008423EA">
        <w:t>, and I will vote to uphold his veto.</w:t>
      </w:r>
    </w:p>
    <w:p w:rsidR="00F611A3" w:rsidRPr="008423EA" w:rsidRDefault="00F611A3" w:rsidP="00F611A3">
      <w:r w:rsidRPr="008423EA">
        <w:t xml:space="preserve">  The commanding general in Iraq, General </w:t>
      </w:r>
      <w:proofErr w:type="spellStart"/>
      <w:r w:rsidRPr="008423EA">
        <w:t>Petraeus</w:t>
      </w:r>
      <w:proofErr w:type="spellEnd"/>
      <w:r w:rsidRPr="008423EA">
        <w:t xml:space="preserve">, had a large part in </w:t>
      </w:r>
    </w:p>
    <w:p w:rsidR="00F611A3" w:rsidRPr="008423EA" w:rsidRDefault="00F611A3" w:rsidP="00F611A3">
      <w:proofErr w:type="gramStart"/>
      <w:r w:rsidRPr="008423EA">
        <w:t>drafting</w:t>
      </w:r>
      <w:proofErr w:type="gramEnd"/>
      <w:r w:rsidRPr="008423EA">
        <w:t xml:space="preserve"> this new plan forward. Yet now, numerous Senators have called </w:t>
      </w:r>
    </w:p>
    <w:p w:rsidR="00F611A3" w:rsidRPr="008423EA" w:rsidRDefault="00F611A3" w:rsidP="00F611A3">
      <w:proofErr w:type="gramStart"/>
      <w:r w:rsidRPr="008423EA">
        <w:t>to</w:t>
      </w:r>
      <w:proofErr w:type="gramEnd"/>
      <w:r w:rsidRPr="008423EA">
        <w:t xml:space="preserve"> override his expertise and pull out our troops before this plan has </w:t>
      </w:r>
    </w:p>
    <w:p w:rsidR="00F611A3" w:rsidRPr="008423EA" w:rsidRDefault="00F611A3" w:rsidP="00F611A3">
      <w:proofErr w:type="gramStart"/>
      <w:r w:rsidRPr="008423EA">
        <w:t>time</w:t>
      </w:r>
      <w:proofErr w:type="gramEnd"/>
      <w:r w:rsidRPr="008423EA">
        <w:t xml:space="preserve"> to work. We are not a body of generals, but of policy makers, and </w:t>
      </w:r>
    </w:p>
    <w:p w:rsidR="00F611A3" w:rsidRPr="008423EA" w:rsidRDefault="00F611A3" w:rsidP="00F611A3">
      <w:proofErr w:type="gramStart"/>
      <w:r w:rsidRPr="008423EA">
        <w:t>therefore</w:t>
      </w:r>
      <w:proofErr w:type="gramEnd"/>
      <w:r w:rsidRPr="008423EA">
        <w:t xml:space="preserve"> we should not be in the business of setting arbitrary </w:t>
      </w:r>
    </w:p>
    <w:p w:rsidR="00F611A3" w:rsidRPr="008423EA" w:rsidRDefault="00F611A3" w:rsidP="00F611A3">
      <w:proofErr w:type="gramStart"/>
      <w:r w:rsidRPr="008423EA">
        <w:t>deadlines</w:t>
      </w:r>
      <w:proofErr w:type="gramEnd"/>
      <w:r w:rsidRPr="008423EA">
        <w:t xml:space="preserve"> for retreat, deadlines which are rejected by our military </w:t>
      </w:r>
    </w:p>
    <w:p w:rsidR="00F611A3" w:rsidRPr="008423EA" w:rsidRDefault="00F611A3" w:rsidP="00F611A3">
      <w:proofErr w:type="gramStart"/>
      <w:r w:rsidRPr="008423EA">
        <w:t>commanders</w:t>
      </w:r>
      <w:proofErr w:type="gramEnd"/>
      <w:r w:rsidRPr="008423EA">
        <w:t xml:space="preserve"> and the Commander</w:t>
      </w:r>
    </w:p>
    <w:p w:rsidR="00F611A3" w:rsidRPr="008423EA" w:rsidRDefault="00F611A3" w:rsidP="00F611A3">
      <w:proofErr w:type="gramStart"/>
      <w:r w:rsidRPr="008423EA">
        <w:t>in</w:t>
      </w:r>
      <w:proofErr w:type="gramEnd"/>
      <w:r w:rsidRPr="008423EA">
        <w:t xml:space="preserve"> Chief. It is the responsibility of the civilian leadership to set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political goals of an engagement, but leave the strategy decisions </w:t>
      </w:r>
    </w:p>
    <w:p w:rsidR="00F611A3" w:rsidRPr="008423EA" w:rsidRDefault="00F611A3" w:rsidP="00F611A3">
      <w:proofErr w:type="gramStart"/>
      <w:r w:rsidRPr="008423EA">
        <w:t>to</w:t>
      </w:r>
      <w:proofErr w:type="gramEnd"/>
      <w:r w:rsidRPr="008423EA">
        <w:t xml:space="preserve"> the experts, the military leadership. It is clear to me that the </w:t>
      </w:r>
    </w:p>
    <w:p w:rsidR="00F611A3" w:rsidRPr="008423EA" w:rsidRDefault="00F611A3" w:rsidP="00F611A3">
      <w:proofErr w:type="gramStart"/>
      <w:r w:rsidRPr="008423EA">
        <w:t>majority</w:t>
      </w:r>
      <w:proofErr w:type="gramEnd"/>
      <w:r w:rsidRPr="008423EA">
        <w:t xml:space="preserve"> leadership in the House and Senate see fit to preempt our </w:t>
      </w:r>
    </w:p>
    <w:p w:rsidR="00F611A3" w:rsidRPr="008423EA" w:rsidRDefault="00F611A3" w:rsidP="00F611A3">
      <w:proofErr w:type="gramStart"/>
      <w:r w:rsidRPr="008423EA">
        <w:t>military</w:t>
      </w:r>
      <w:proofErr w:type="gramEnd"/>
      <w:r w:rsidRPr="008423EA">
        <w:t xml:space="preserve"> experts and inject their own political ideals into our </w:t>
      </w:r>
    </w:p>
    <w:p w:rsidR="00F611A3" w:rsidRPr="008423EA" w:rsidRDefault="00F611A3" w:rsidP="00F611A3">
      <w:proofErr w:type="gramStart"/>
      <w:r w:rsidRPr="008423EA">
        <w:t>Nation's military strategy.</w:t>
      </w:r>
      <w:proofErr w:type="gramEnd"/>
      <w:r w:rsidRPr="008423EA">
        <w:t xml:space="preserve"> I believe that such actions are a great </w:t>
      </w:r>
    </w:p>
    <w:p w:rsidR="00F611A3" w:rsidRPr="008423EA" w:rsidRDefault="00F611A3" w:rsidP="00F611A3">
      <w:proofErr w:type="gramStart"/>
      <w:r w:rsidRPr="008423EA">
        <w:t>disservice</w:t>
      </w:r>
      <w:proofErr w:type="gramEnd"/>
      <w:r w:rsidRPr="008423EA">
        <w:t xml:space="preserve"> to our men and women fighting in Iraq and Afghanistan, and I </w:t>
      </w:r>
    </w:p>
    <w:p w:rsidR="00F611A3" w:rsidRPr="008423EA" w:rsidRDefault="00F611A3" w:rsidP="00F611A3">
      <w:proofErr w:type="gramStart"/>
      <w:r w:rsidRPr="008423EA">
        <w:t>will</w:t>
      </w:r>
      <w:proofErr w:type="gramEnd"/>
      <w:r w:rsidRPr="008423EA">
        <w:t xml:space="preserve"> continue to oppose their continued efforts to command our military </w:t>
      </w:r>
    </w:p>
    <w:p w:rsidR="00F611A3" w:rsidRPr="008423EA" w:rsidRDefault="00F611A3" w:rsidP="00F611A3">
      <w:proofErr w:type="gramStart"/>
      <w:r w:rsidRPr="008423EA">
        <w:t>tactics</w:t>
      </w:r>
      <w:proofErr w:type="gramEnd"/>
      <w:r w:rsidRPr="008423EA">
        <w:t xml:space="preserve"> from the U.S. Capitol Building.</w:t>
      </w:r>
    </w:p>
    <w:p w:rsidR="00F611A3" w:rsidRPr="008423EA" w:rsidRDefault="00F611A3" w:rsidP="00F611A3">
      <w:r w:rsidRPr="008423EA">
        <w:t xml:space="preserve">  This bill contains critical funding for our military to ensure that </w:t>
      </w:r>
    </w:p>
    <w:p w:rsidR="00F611A3" w:rsidRPr="008423EA" w:rsidRDefault="00F611A3" w:rsidP="00F611A3">
      <w:proofErr w:type="gramStart"/>
      <w:r w:rsidRPr="008423EA">
        <w:t>our</w:t>
      </w:r>
      <w:proofErr w:type="gramEnd"/>
      <w:r w:rsidRPr="008423EA">
        <w:t xml:space="preserve"> soldiers do receive the body armor, up-armored HMMWVs, and other </w:t>
      </w:r>
    </w:p>
    <w:p w:rsidR="00F611A3" w:rsidRPr="008423EA" w:rsidRDefault="00F611A3" w:rsidP="00F611A3">
      <w:proofErr w:type="gramStart"/>
      <w:r w:rsidRPr="008423EA">
        <w:t>necessary</w:t>
      </w:r>
      <w:proofErr w:type="gramEnd"/>
      <w:r w:rsidRPr="008423EA">
        <w:t xml:space="preserve"> equipment to keep them safe in combat and allow them to seek </w:t>
      </w:r>
    </w:p>
    <w:p w:rsidR="00F611A3" w:rsidRPr="008423EA" w:rsidRDefault="00F611A3" w:rsidP="00F611A3">
      <w:proofErr w:type="gramStart"/>
      <w:r w:rsidRPr="008423EA">
        <w:t>out</w:t>
      </w:r>
      <w:proofErr w:type="gramEnd"/>
      <w:r w:rsidRPr="008423EA">
        <w:t xml:space="preserve"> and destroy our enemies. The majority party is using this bill to </w:t>
      </w:r>
    </w:p>
    <w:p w:rsidR="00F611A3" w:rsidRPr="008423EA" w:rsidRDefault="00F611A3" w:rsidP="00F611A3">
      <w:proofErr w:type="gramStart"/>
      <w:r w:rsidRPr="008423EA">
        <w:t>play</w:t>
      </w:r>
      <w:proofErr w:type="gramEnd"/>
      <w:r w:rsidRPr="008423EA">
        <w:t xml:space="preserve"> politics and score points with their base, delaying these </w:t>
      </w:r>
    </w:p>
    <w:p w:rsidR="00F611A3" w:rsidRPr="008423EA" w:rsidRDefault="00F611A3" w:rsidP="00F611A3">
      <w:proofErr w:type="gramStart"/>
      <w:r w:rsidRPr="008423EA">
        <w:t>necessary</w:t>
      </w:r>
      <w:proofErr w:type="gramEnd"/>
      <w:r w:rsidRPr="008423EA">
        <w:t xml:space="preserve"> funds from reaching our troops. It is absolutely regrettable </w:t>
      </w:r>
    </w:p>
    <w:p w:rsidR="00F611A3" w:rsidRPr="008423EA" w:rsidRDefault="00F611A3" w:rsidP="00F611A3">
      <w:proofErr w:type="gramStart"/>
      <w:r w:rsidRPr="008423EA">
        <w:t>that</w:t>
      </w:r>
      <w:proofErr w:type="gramEnd"/>
      <w:r w:rsidRPr="008423EA">
        <w:t xml:space="preserve"> my colleagues on the other side of the aisle voted to include this </w:t>
      </w:r>
    </w:p>
    <w:p w:rsidR="00F611A3" w:rsidRPr="008423EA" w:rsidRDefault="00F611A3" w:rsidP="00F611A3">
      <w:proofErr w:type="gramStart"/>
      <w:r w:rsidRPr="008423EA">
        <w:t>defeatist</w:t>
      </w:r>
      <w:proofErr w:type="gramEnd"/>
      <w:r w:rsidRPr="008423EA">
        <w:t xml:space="preserve"> language on this critical funding bill for our soldiers.</w:t>
      </w:r>
    </w:p>
    <w:p w:rsidR="00F611A3" w:rsidRPr="008423EA" w:rsidRDefault="00F611A3" w:rsidP="00F611A3">
      <w:r w:rsidRPr="008423EA">
        <w:t xml:space="preserve">  I have heard a lot of my colleagues speak out against this war </w:t>
      </w:r>
    </w:p>
    <w:p w:rsidR="00F611A3" w:rsidRPr="008423EA" w:rsidRDefault="00F611A3" w:rsidP="00F611A3">
      <w:proofErr w:type="gramStart"/>
      <w:r w:rsidRPr="008423EA">
        <w:t>because</w:t>
      </w:r>
      <w:proofErr w:type="gramEnd"/>
      <w:r w:rsidRPr="008423EA">
        <w:t xml:space="preserve"> of the duration of the war, that we have been in Iraq longer </w:t>
      </w:r>
    </w:p>
    <w:p w:rsidR="00F611A3" w:rsidRPr="008423EA" w:rsidRDefault="00F611A3" w:rsidP="00F611A3">
      <w:proofErr w:type="gramStart"/>
      <w:r w:rsidRPr="008423EA">
        <w:t>than</w:t>
      </w:r>
      <w:proofErr w:type="gramEnd"/>
      <w:r w:rsidRPr="008423EA">
        <w:t xml:space="preserve"> in World War II, and that because of the duration of our efforts, </w:t>
      </w:r>
    </w:p>
    <w:p w:rsidR="00F611A3" w:rsidRPr="008423EA" w:rsidRDefault="00F611A3" w:rsidP="00F611A3">
      <w:proofErr w:type="gramStart"/>
      <w:r w:rsidRPr="008423EA">
        <w:t>we</w:t>
      </w:r>
      <w:proofErr w:type="gramEnd"/>
      <w:r w:rsidRPr="008423EA">
        <w:t xml:space="preserve"> should simply retreat and come home. The fact is, we are not engaged </w:t>
      </w:r>
    </w:p>
    <w:p w:rsidR="00F611A3" w:rsidRPr="008423EA" w:rsidRDefault="00F611A3" w:rsidP="00F611A3">
      <w:proofErr w:type="gramStart"/>
      <w:r w:rsidRPr="008423EA">
        <w:t>against</w:t>
      </w:r>
      <w:proofErr w:type="gramEnd"/>
      <w:r w:rsidRPr="008423EA">
        <w:t xml:space="preserve"> a standing Nazi German Army. While the United States continues </w:t>
      </w:r>
    </w:p>
    <w:p w:rsidR="00F611A3" w:rsidRPr="008423EA" w:rsidRDefault="00F611A3" w:rsidP="00F611A3">
      <w:proofErr w:type="gramStart"/>
      <w:r w:rsidRPr="008423EA">
        <w:t>to</w:t>
      </w:r>
      <w:proofErr w:type="gramEnd"/>
      <w:r w:rsidRPr="008423EA">
        <w:t xml:space="preserve"> base large numbers of soldiers in Europe and on the DMZ in South </w:t>
      </w:r>
    </w:p>
    <w:p w:rsidR="00F611A3" w:rsidRPr="008423EA" w:rsidRDefault="00F611A3" w:rsidP="00F611A3">
      <w:r w:rsidRPr="008423EA">
        <w:t xml:space="preserve">Korea, we are told by some of our colleagues in the majority that we </w:t>
      </w:r>
    </w:p>
    <w:p w:rsidR="00F611A3" w:rsidRPr="008423EA" w:rsidRDefault="00F611A3" w:rsidP="00F611A3">
      <w:proofErr w:type="gramStart"/>
      <w:r w:rsidRPr="008423EA">
        <w:t>need</w:t>
      </w:r>
      <w:proofErr w:type="gramEnd"/>
      <w:r w:rsidRPr="008423EA">
        <w:t xml:space="preserve"> to remove our footprint from Iraq completely and immediately, and </w:t>
      </w:r>
    </w:p>
    <w:p w:rsidR="00F611A3" w:rsidRPr="008423EA" w:rsidRDefault="00F611A3" w:rsidP="00F611A3">
      <w:proofErr w:type="gramStart"/>
      <w:r w:rsidRPr="008423EA">
        <w:t>allow</w:t>
      </w:r>
      <w:proofErr w:type="gramEnd"/>
      <w:r w:rsidRPr="008423EA">
        <w:t xml:space="preserve"> these radical fundamentalists to butcher each other in our wake </w:t>
      </w:r>
    </w:p>
    <w:p w:rsidR="00F611A3" w:rsidRPr="008423EA" w:rsidRDefault="00F611A3" w:rsidP="00F611A3">
      <w:proofErr w:type="gramStart"/>
      <w:r w:rsidRPr="008423EA">
        <w:t>and</w:t>
      </w:r>
      <w:proofErr w:type="gramEnd"/>
      <w:r w:rsidRPr="008423EA">
        <w:t xml:space="preserve"> create a new safe haven for terrorism in the Middle East.</w:t>
      </w:r>
    </w:p>
    <w:p w:rsidR="00F611A3" w:rsidRPr="008423EA" w:rsidRDefault="00F611A3" w:rsidP="00F611A3">
      <w:r w:rsidRPr="008423EA">
        <w:t xml:space="preserve">  Our soldiers in Iraq are fighting an insurgency that wears no uniform </w:t>
      </w:r>
    </w:p>
    <w:p w:rsidR="00F611A3" w:rsidRPr="008423EA" w:rsidRDefault="00F611A3" w:rsidP="00F611A3">
      <w:proofErr w:type="gramStart"/>
      <w:r w:rsidRPr="008423EA">
        <w:lastRenderedPageBreak/>
        <w:t>and</w:t>
      </w:r>
      <w:proofErr w:type="gramEnd"/>
      <w:r w:rsidRPr="008423EA">
        <w:t xml:space="preserve"> fights with remote-controlled devices so they remain hidden on the </w:t>
      </w:r>
    </w:p>
    <w:p w:rsidR="00F611A3" w:rsidRPr="008423EA" w:rsidRDefault="00F611A3" w:rsidP="00F611A3">
      <w:proofErr w:type="gramStart"/>
      <w:r w:rsidRPr="008423EA">
        <w:t>battlefield</w:t>
      </w:r>
      <w:proofErr w:type="gramEnd"/>
      <w:r w:rsidRPr="008423EA">
        <w:t xml:space="preserve"> making the job of our soldiers that much more difficult, </w:t>
      </w:r>
    </w:p>
    <w:p w:rsidR="00F611A3" w:rsidRPr="008423EA" w:rsidRDefault="00F611A3" w:rsidP="00F611A3">
      <w:proofErr w:type="gramStart"/>
      <w:r w:rsidRPr="008423EA">
        <w:t>but</w:t>
      </w:r>
      <w:proofErr w:type="gramEnd"/>
      <w:r w:rsidRPr="008423EA">
        <w:t xml:space="preserve"> also making it that much more important that our Government </w:t>
      </w:r>
    </w:p>
    <w:p w:rsidR="00F611A3" w:rsidRPr="008423EA" w:rsidRDefault="00F611A3" w:rsidP="00F611A3">
      <w:proofErr w:type="gramStart"/>
      <w:r w:rsidRPr="008423EA">
        <w:t>continue</w:t>
      </w:r>
      <w:proofErr w:type="gramEnd"/>
      <w:r w:rsidRPr="008423EA">
        <w:t xml:space="preserve"> to support their mission. No, this is not World War II. But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seriousness of this war is just as critical to the security of our </w:t>
      </w:r>
    </w:p>
    <w:p w:rsidR="00F611A3" w:rsidRPr="008423EA" w:rsidRDefault="00F611A3" w:rsidP="00F611A3">
      <w:proofErr w:type="gramStart"/>
      <w:r w:rsidRPr="008423EA">
        <w:t>country</w:t>
      </w:r>
      <w:proofErr w:type="gramEnd"/>
      <w:r w:rsidRPr="008423EA">
        <w:t xml:space="preserve"> and the world.</w:t>
      </w:r>
    </w:p>
    <w:p w:rsidR="00F611A3" w:rsidRPr="008423EA" w:rsidRDefault="00F611A3" w:rsidP="00F611A3">
      <w:r w:rsidRPr="008423EA">
        <w:t xml:space="preserve">  I have stood on this floor several times this year talking not only </w:t>
      </w:r>
    </w:p>
    <w:p w:rsidR="00F611A3" w:rsidRPr="008423EA" w:rsidRDefault="00F611A3" w:rsidP="00F611A3">
      <w:proofErr w:type="gramStart"/>
      <w:r w:rsidRPr="008423EA">
        <w:t>about</w:t>
      </w:r>
      <w:proofErr w:type="gramEnd"/>
      <w:r w:rsidRPr="008423EA">
        <w:t xml:space="preserve"> the implications to Iraq if we were to suddenly pull our troops </w:t>
      </w:r>
    </w:p>
    <w:p w:rsidR="00F611A3" w:rsidRPr="008423EA" w:rsidRDefault="00F611A3" w:rsidP="00F611A3">
      <w:proofErr w:type="gramStart"/>
      <w:r w:rsidRPr="008423EA">
        <w:t>out</w:t>
      </w:r>
      <w:proofErr w:type="gramEnd"/>
      <w:r w:rsidRPr="008423EA">
        <w:t xml:space="preserve"> without a stable government and security forces in place, but about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implications to our own national security and the larger Middle </w:t>
      </w:r>
    </w:p>
    <w:p w:rsidR="00F611A3" w:rsidRPr="008423EA" w:rsidRDefault="00F611A3" w:rsidP="00F611A3">
      <w:proofErr w:type="gramStart"/>
      <w:r w:rsidRPr="008423EA">
        <w:t>East.</w:t>
      </w:r>
      <w:proofErr w:type="gramEnd"/>
      <w:r w:rsidRPr="008423EA">
        <w:t xml:space="preserve"> If we were to pull our troops out tomorrow, the kind of </w:t>
      </w:r>
    </w:p>
    <w:p w:rsidR="00F611A3" w:rsidRPr="008423EA" w:rsidRDefault="00F611A3" w:rsidP="00F611A3">
      <w:proofErr w:type="gramStart"/>
      <w:r w:rsidRPr="008423EA">
        <w:t>humanitarian</w:t>
      </w:r>
      <w:proofErr w:type="gramEnd"/>
      <w:r w:rsidRPr="008423EA">
        <w:t xml:space="preserve"> crisis we would see in Iraq, which would spill into </w:t>
      </w:r>
    </w:p>
    <w:p w:rsidR="00F611A3" w:rsidRPr="008423EA" w:rsidRDefault="00F611A3" w:rsidP="00F611A3">
      <w:proofErr w:type="gramStart"/>
      <w:r w:rsidRPr="008423EA">
        <w:t>neighboring</w:t>
      </w:r>
      <w:proofErr w:type="gramEnd"/>
      <w:r w:rsidRPr="008423EA">
        <w:t xml:space="preserve"> countries in the form of violence and refugees, would be </w:t>
      </w:r>
    </w:p>
    <w:p w:rsidR="00F611A3" w:rsidRPr="008423EA" w:rsidRDefault="00F611A3" w:rsidP="00F611A3">
      <w:proofErr w:type="gramStart"/>
      <w:r w:rsidRPr="008423EA">
        <w:t>astronomical</w:t>
      </w:r>
      <w:proofErr w:type="gramEnd"/>
      <w:r w:rsidRPr="008423EA">
        <w:t>.</w:t>
      </w:r>
    </w:p>
    <w:p w:rsidR="00F611A3" w:rsidRPr="008423EA" w:rsidRDefault="00F611A3" w:rsidP="00F611A3">
      <w:r w:rsidRPr="008423EA">
        <w:t xml:space="preserve">  What then? Do we send more troops back in? Do we rely on an </w:t>
      </w:r>
    </w:p>
    <w:p w:rsidR="00F611A3" w:rsidRPr="008423EA" w:rsidRDefault="00F611A3" w:rsidP="00F611A3">
      <w:proofErr w:type="gramStart"/>
      <w:r w:rsidRPr="008423EA">
        <w:t>ineffective</w:t>
      </w:r>
      <w:proofErr w:type="gramEnd"/>
      <w:r w:rsidRPr="008423EA">
        <w:t xml:space="preserve"> United Nations to send in corrupt officials and </w:t>
      </w:r>
    </w:p>
    <w:p w:rsidR="00F611A3" w:rsidRPr="008423EA" w:rsidRDefault="00F611A3" w:rsidP="00F611A3">
      <w:proofErr w:type="gramStart"/>
      <w:r w:rsidRPr="008423EA">
        <w:t>peacekeepers</w:t>
      </w:r>
      <w:proofErr w:type="gramEnd"/>
      <w:r w:rsidRPr="008423EA">
        <w:t xml:space="preserve"> in an attempt to regain some sort of control? No, I do not </w:t>
      </w:r>
    </w:p>
    <w:p w:rsidR="00F611A3" w:rsidRPr="008423EA" w:rsidRDefault="00F611A3" w:rsidP="00F611A3">
      <w:proofErr w:type="gramStart"/>
      <w:r w:rsidRPr="008423EA">
        <w:t>believe</w:t>
      </w:r>
      <w:proofErr w:type="gramEnd"/>
      <w:r w:rsidRPr="008423EA">
        <w:t xml:space="preserve"> that the United States should nor can afford to do that, and I </w:t>
      </w:r>
    </w:p>
    <w:p w:rsidR="00F611A3" w:rsidRPr="008423EA" w:rsidRDefault="00F611A3" w:rsidP="00F611A3">
      <w:proofErr w:type="gramStart"/>
      <w:r w:rsidRPr="008423EA">
        <w:t>will</w:t>
      </w:r>
      <w:proofErr w:type="gramEnd"/>
      <w:r w:rsidRPr="008423EA">
        <w:t xml:space="preserve"> not cast a vote on this floor to allow that to happen.</w:t>
      </w:r>
    </w:p>
    <w:p w:rsidR="00F611A3" w:rsidRPr="008423EA" w:rsidRDefault="00F611A3" w:rsidP="00F611A3">
      <w:r w:rsidRPr="008423EA">
        <w:t xml:space="preserve">  Stability in Iraq, my colleagues say, is merely a pipe dream. </w:t>
      </w:r>
    </w:p>
    <w:p w:rsidR="00F611A3" w:rsidRPr="008423EA" w:rsidRDefault="00F611A3" w:rsidP="00F611A3">
      <w:r w:rsidRPr="008423EA">
        <w:t xml:space="preserve">However, we have already seen this new strategy start to work. Violence </w:t>
      </w:r>
    </w:p>
    <w:p w:rsidR="00F611A3" w:rsidRPr="008423EA" w:rsidRDefault="00F611A3" w:rsidP="00F611A3">
      <w:proofErr w:type="gramStart"/>
      <w:r w:rsidRPr="008423EA">
        <w:t>is</w:t>
      </w:r>
      <w:proofErr w:type="gramEnd"/>
      <w:r w:rsidRPr="008423EA">
        <w:t xml:space="preserve"> down in Baghdad and the insurgence and terrorists are pulling out of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capital city and fleeing to the outskirts. Without a stable </w:t>
      </w:r>
    </w:p>
    <w:p w:rsidR="00F611A3" w:rsidRPr="008423EA" w:rsidRDefault="00F611A3" w:rsidP="00F611A3">
      <w:r w:rsidRPr="008423EA">
        <w:t xml:space="preserve">Baghdad, the Iraqi Government cannot rule. Our soldiers, aided by the </w:t>
      </w:r>
    </w:p>
    <w:p w:rsidR="00F611A3" w:rsidRPr="008423EA" w:rsidRDefault="00F611A3" w:rsidP="00F611A3">
      <w:proofErr w:type="gramStart"/>
      <w:r w:rsidRPr="008423EA">
        <w:t>reinforcements</w:t>
      </w:r>
      <w:proofErr w:type="gramEnd"/>
      <w:r w:rsidRPr="008423EA">
        <w:t xml:space="preserve"> sent to Iraq by President Bush, are working very hard to </w:t>
      </w:r>
    </w:p>
    <w:p w:rsidR="00F611A3" w:rsidRPr="008423EA" w:rsidRDefault="00F611A3" w:rsidP="00F611A3">
      <w:proofErr w:type="gramStart"/>
      <w:r w:rsidRPr="008423EA">
        <w:t>provide</w:t>
      </w:r>
      <w:proofErr w:type="gramEnd"/>
      <w:r w:rsidRPr="008423EA">
        <w:t xml:space="preserve"> the stability they so desperately need. Like every Member of </w:t>
      </w:r>
    </w:p>
    <w:p w:rsidR="00F611A3" w:rsidRPr="008423EA" w:rsidRDefault="00F611A3" w:rsidP="00F611A3">
      <w:proofErr w:type="gramStart"/>
      <w:r w:rsidRPr="008423EA">
        <w:t>this</w:t>
      </w:r>
      <w:proofErr w:type="gramEnd"/>
      <w:r w:rsidRPr="008423EA">
        <w:t xml:space="preserve"> Chamber, I believe that we need a political solution to the </w:t>
      </w:r>
    </w:p>
    <w:p w:rsidR="00F611A3" w:rsidRPr="008423EA" w:rsidRDefault="00F611A3" w:rsidP="00F611A3">
      <w:proofErr w:type="gramStart"/>
      <w:r w:rsidRPr="008423EA">
        <w:t>situation</w:t>
      </w:r>
      <w:proofErr w:type="gramEnd"/>
      <w:r w:rsidRPr="008423EA">
        <w:t xml:space="preserve"> in Iraq. However, a political situation cannot be met if </w:t>
      </w:r>
    </w:p>
    <w:p w:rsidR="00F611A3" w:rsidRPr="008423EA" w:rsidRDefault="00F611A3" w:rsidP="00F611A3">
      <w:proofErr w:type="gramStart"/>
      <w:r w:rsidRPr="008423EA">
        <w:t>there</w:t>
      </w:r>
      <w:proofErr w:type="gramEnd"/>
      <w:r w:rsidRPr="008423EA">
        <w:t xml:space="preserve"> is not stability in the capital city of Baghdad. Some of my </w:t>
      </w:r>
    </w:p>
    <w:p w:rsidR="00F611A3" w:rsidRPr="008423EA" w:rsidRDefault="00F611A3" w:rsidP="00F611A3">
      <w:proofErr w:type="gramStart"/>
      <w:r w:rsidRPr="008423EA">
        <w:t>colleagues</w:t>
      </w:r>
      <w:proofErr w:type="gramEnd"/>
      <w:r w:rsidRPr="008423EA">
        <w:t xml:space="preserve"> believe that if we pull our troops out of Iraq immediately,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violence will cease and the Government will stand up. It is my </w:t>
      </w:r>
    </w:p>
    <w:p w:rsidR="00F611A3" w:rsidRPr="008423EA" w:rsidRDefault="00F611A3" w:rsidP="00F611A3">
      <w:proofErr w:type="gramStart"/>
      <w:r w:rsidRPr="008423EA">
        <w:t>belief</w:t>
      </w:r>
      <w:proofErr w:type="gramEnd"/>
      <w:r w:rsidRPr="008423EA">
        <w:t xml:space="preserve"> that the exact opposite will occur.</w:t>
      </w:r>
    </w:p>
    <w:p w:rsidR="00F611A3" w:rsidRPr="008423EA" w:rsidRDefault="00F611A3" w:rsidP="00F611A3">
      <w:r w:rsidRPr="008423EA">
        <w:t xml:space="preserve">  As I mentioned, our success in Iraq does not contain itself within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borders of Iraq. Our moderate allies in the Middle East are also </w:t>
      </w:r>
    </w:p>
    <w:p w:rsidR="00F611A3" w:rsidRPr="008423EA" w:rsidRDefault="00F611A3" w:rsidP="00F611A3">
      <w:proofErr w:type="gramStart"/>
      <w:r w:rsidRPr="008423EA">
        <w:t>counting</w:t>
      </w:r>
      <w:proofErr w:type="gramEnd"/>
      <w:r w:rsidRPr="008423EA">
        <w:t xml:space="preserve"> on our success in the region to ensure that radical states, </w:t>
      </w:r>
    </w:p>
    <w:p w:rsidR="00F611A3" w:rsidRPr="008423EA" w:rsidRDefault="00F611A3" w:rsidP="00F611A3">
      <w:proofErr w:type="gramStart"/>
      <w:r w:rsidRPr="008423EA">
        <w:t>such</w:t>
      </w:r>
      <w:proofErr w:type="gramEnd"/>
      <w:r w:rsidRPr="008423EA">
        <w:t xml:space="preserve"> as Iran, do not expand their powerbase to the entire Middle East. </w:t>
      </w:r>
    </w:p>
    <w:p w:rsidR="00F611A3" w:rsidRPr="008423EA" w:rsidRDefault="00F611A3" w:rsidP="00F611A3">
      <w:r w:rsidRPr="008423EA">
        <w:t xml:space="preserve">Without success in Iraq, and stability in the Middle East, our security </w:t>
      </w:r>
    </w:p>
    <w:p w:rsidR="00F611A3" w:rsidRPr="008423EA" w:rsidRDefault="00F611A3" w:rsidP="00F611A3">
      <w:proofErr w:type="gramStart"/>
      <w:r w:rsidRPr="008423EA">
        <w:t>and</w:t>
      </w:r>
      <w:proofErr w:type="gramEnd"/>
      <w:r w:rsidRPr="008423EA">
        <w:t xml:space="preserve"> that of our allies will be in serious jeopardy.</w:t>
      </w:r>
    </w:p>
    <w:p w:rsidR="00F611A3" w:rsidRPr="008423EA" w:rsidRDefault="00F611A3" w:rsidP="00F611A3">
      <w:r w:rsidRPr="008423EA">
        <w:t xml:space="preserve">  We are already seeing what an instable leader of Iran is capable of </w:t>
      </w:r>
    </w:p>
    <w:p w:rsidR="00F611A3" w:rsidRPr="008423EA" w:rsidRDefault="00F611A3" w:rsidP="00F611A3">
      <w:proofErr w:type="gramStart"/>
      <w:r w:rsidRPr="008423EA">
        <w:t>doing</w:t>
      </w:r>
      <w:proofErr w:type="gramEnd"/>
      <w:r w:rsidRPr="008423EA">
        <w:t xml:space="preserve">. After defying U.N. resolution after resolution, the Iranian </w:t>
      </w:r>
    </w:p>
    <w:p w:rsidR="00F611A3" w:rsidRPr="008423EA" w:rsidRDefault="00F611A3" w:rsidP="00F611A3">
      <w:r w:rsidRPr="008423EA">
        <w:t xml:space="preserve">Government is moving forward with the enrichment of uranium; a move </w:t>
      </w:r>
    </w:p>
    <w:p w:rsidR="00F611A3" w:rsidRPr="008423EA" w:rsidRDefault="00F611A3" w:rsidP="00F611A3">
      <w:proofErr w:type="gramStart"/>
      <w:r w:rsidRPr="008423EA">
        <w:t>that</w:t>
      </w:r>
      <w:proofErr w:type="gramEnd"/>
      <w:r w:rsidRPr="008423EA">
        <w:t xml:space="preserve"> could someday soon give them nuclear weapons. Can we trust the </w:t>
      </w:r>
    </w:p>
    <w:p w:rsidR="00F611A3" w:rsidRPr="008423EA" w:rsidRDefault="00F611A3" w:rsidP="00F611A3">
      <w:r w:rsidRPr="008423EA">
        <w:t xml:space="preserve">Iranian Government not to use those weapons against Israel, a country </w:t>
      </w:r>
    </w:p>
    <w:p w:rsidR="00F611A3" w:rsidRPr="008423EA" w:rsidRDefault="00F611A3" w:rsidP="00F611A3">
      <w:proofErr w:type="gramStart"/>
      <w:r w:rsidRPr="008423EA">
        <w:t>that</w:t>
      </w:r>
      <w:proofErr w:type="gramEnd"/>
      <w:r w:rsidRPr="008423EA">
        <w:t xml:space="preserve"> their President has blatantly stated should be ``wiped off the </w:t>
      </w:r>
    </w:p>
    <w:p w:rsidR="00F611A3" w:rsidRPr="008423EA" w:rsidRDefault="00F611A3" w:rsidP="00F611A3">
      <w:proofErr w:type="gramStart"/>
      <w:r w:rsidRPr="008423EA">
        <w:t>map</w:t>
      </w:r>
      <w:proofErr w:type="gramEnd"/>
      <w:r w:rsidRPr="008423EA">
        <w:t xml:space="preserve">'', or Europe, or elsewhere around the world? No, I do not believe </w:t>
      </w:r>
    </w:p>
    <w:p w:rsidR="00F611A3" w:rsidRPr="008423EA" w:rsidRDefault="00F611A3" w:rsidP="00F611A3">
      <w:proofErr w:type="gramStart"/>
      <w:r w:rsidRPr="008423EA">
        <w:t>we</w:t>
      </w:r>
      <w:proofErr w:type="gramEnd"/>
      <w:r w:rsidRPr="008423EA">
        <w:t xml:space="preserve"> can trust their Government to live peacefully with nuclear weapons. </w:t>
      </w:r>
    </w:p>
    <w:p w:rsidR="00F611A3" w:rsidRPr="008423EA" w:rsidRDefault="00F611A3" w:rsidP="00F611A3">
      <w:r w:rsidRPr="008423EA">
        <w:t xml:space="preserve">And our presence in the Middle East, along with success in Iraq, will </w:t>
      </w:r>
    </w:p>
    <w:p w:rsidR="00F611A3" w:rsidRPr="008423EA" w:rsidRDefault="00F611A3" w:rsidP="00F611A3">
      <w:proofErr w:type="gramStart"/>
      <w:r w:rsidRPr="008423EA">
        <w:lastRenderedPageBreak/>
        <w:t>go</w:t>
      </w:r>
      <w:proofErr w:type="gramEnd"/>
      <w:r w:rsidRPr="008423EA">
        <w:t xml:space="preserve"> a long way to prevent that and keep the Iranian Government </w:t>
      </w:r>
    </w:p>
    <w:p w:rsidR="00F611A3" w:rsidRPr="008423EA" w:rsidRDefault="00F611A3" w:rsidP="00F611A3">
      <w:proofErr w:type="gramStart"/>
      <w:r w:rsidRPr="008423EA">
        <w:t>contained</w:t>
      </w:r>
      <w:proofErr w:type="gramEnd"/>
      <w:r w:rsidRPr="008423EA">
        <w:t>.</w:t>
      </w:r>
    </w:p>
    <w:p w:rsidR="00F611A3" w:rsidRPr="008423EA" w:rsidRDefault="00F611A3" w:rsidP="00F611A3">
      <w:r w:rsidRPr="008423EA">
        <w:t xml:space="preserve">  To those who contend that the United States does not have a very real </w:t>
      </w:r>
    </w:p>
    <w:p w:rsidR="00F611A3" w:rsidRPr="008423EA" w:rsidRDefault="00F611A3" w:rsidP="00F611A3">
      <w:proofErr w:type="gramStart"/>
      <w:r w:rsidRPr="008423EA">
        <w:t>interest</w:t>
      </w:r>
      <w:proofErr w:type="gramEnd"/>
      <w:r w:rsidRPr="008423EA">
        <w:t xml:space="preserve"> in the Middle East and in a stable Iraq, I would say you are </w:t>
      </w:r>
    </w:p>
    <w:p w:rsidR="00F611A3" w:rsidRPr="008423EA" w:rsidRDefault="00F611A3" w:rsidP="00F611A3">
      <w:proofErr w:type="gramStart"/>
      <w:r w:rsidRPr="008423EA">
        <w:t>wrong</w:t>
      </w:r>
      <w:proofErr w:type="gramEnd"/>
      <w:r w:rsidRPr="008423EA">
        <w:t xml:space="preserve">. We have both security and economic interests in this part of the </w:t>
      </w:r>
    </w:p>
    <w:p w:rsidR="00F611A3" w:rsidRPr="008423EA" w:rsidRDefault="00F611A3" w:rsidP="00F611A3">
      <w:proofErr w:type="gramStart"/>
      <w:r w:rsidRPr="008423EA">
        <w:t>world</w:t>
      </w:r>
      <w:proofErr w:type="gramEnd"/>
      <w:r w:rsidRPr="008423EA">
        <w:t xml:space="preserve"> and we cannot ignore that fact. I have been actively engaged in </w:t>
      </w:r>
    </w:p>
    <w:p w:rsidR="00F611A3" w:rsidRPr="008423EA" w:rsidRDefault="00F611A3" w:rsidP="00F611A3">
      <w:proofErr w:type="gramStart"/>
      <w:r w:rsidRPr="008423EA">
        <w:t>our</w:t>
      </w:r>
      <w:proofErr w:type="gramEnd"/>
      <w:r w:rsidRPr="008423EA">
        <w:t xml:space="preserve"> Nation's energy debates to break our dependency on foreign oil. </w:t>
      </w:r>
    </w:p>
    <w:p w:rsidR="00F611A3" w:rsidRPr="008423EA" w:rsidRDefault="00F611A3" w:rsidP="00F611A3">
      <w:r w:rsidRPr="008423EA">
        <w:t xml:space="preserve">However, I recognize that this is not a problem that can be achieved </w:t>
      </w:r>
    </w:p>
    <w:p w:rsidR="00F611A3" w:rsidRPr="008423EA" w:rsidRDefault="00F611A3" w:rsidP="00F611A3">
      <w:proofErr w:type="gramStart"/>
      <w:r w:rsidRPr="008423EA">
        <w:t>over</w:t>
      </w:r>
      <w:proofErr w:type="gramEnd"/>
      <w:r w:rsidRPr="008423EA">
        <w:t xml:space="preserve"> night. Our Nation has a real dependency on Middle Eastern oil, and </w:t>
      </w:r>
    </w:p>
    <w:p w:rsidR="00F611A3" w:rsidRPr="008423EA" w:rsidRDefault="00F611A3" w:rsidP="00F611A3">
      <w:proofErr w:type="gramStart"/>
      <w:r w:rsidRPr="008423EA">
        <w:t>a</w:t>
      </w:r>
      <w:proofErr w:type="gramEnd"/>
      <w:r w:rsidRPr="008423EA">
        <w:t xml:space="preserve"> destabilized Iraq or a Middle East dominated by Iran would cause </w:t>
      </w:r>
    </w:p>
    <w:p w:rsidR="00F611A3" w:rsidRPr="008423EA" w:rsidRDefault="00F611A3" w:rsidP="00F611A3">
      <w:proofErr w:type="gramStart"/>
      <w:r w:rsidRPr="008423EA">
        <w:t>serious</w:t>
      </w:r>
      <w:proofErr w:type="gramEnd"/>
      <w:r w:rsidRPr="008423EA">
        <w:t xml:space="preserve"> turmoil in the world's oil market and the economies of the </w:t>
      </w:r>
    </w:p>
    <w:p w:rsidR="00F611A3" w:rsidRPr="008423EA" w:rsidRDefault="00F611A3" w:rsidP="00F611A3">
      <w:proofErr w:type="gramStart"/>
      <w:r w:rsidRPr="008423EA">
        <w:t>United States and the world.</w:t>
      </w:r>
      <w:proofErr w:type="gramEnd"/>
      <w:r w:rsidRPr="008423EA">
        <w:t xml:space="preserve"> I am working very hard to move our economy </w:t>
      </w:r>
    </w:p>
    <w:p w:rsidR="00F611A3" w:rsidRPr="008423EA" w:rsidRDefault="00F611A3" w:rsidP="00F611A3">
      <w:proofErr w:type="gramStart"/>
      <w:r w:rsidRPr="008423EA">
        <w:t>away</w:t>
      </w:r>
      <w:proofErr w:type="gramEnd"/>
      <w:r w:rsidRPr="008423EA">
        <w:t xml:space="preserve"> from this dependency on foreign oil, and move towards more </w:t>
      </w:r>
    </w:p>
    <w:p w:rsidR="00F611A3" w:rsidRPr="008423EA" w:rsidRDefault="00F611A3" w:rsidP="00F611A3">
      <w:proofErr w:type="gramStart"/>
      <w:r w:rsidRPr="008423EA">
        <w:t>domestic</w:t>
      </w:r>
      <w:proofErr w:type="gramEnd"/>
      <w:r w:rsidRPr="008423EA">
        <w:t xml:space="preserve"> production; but I also realize that if we leave Iraq before it </w:t>
      </w:r>
    </w:p>
    <w:p w:rsidR="00F611A3" w:rsidRPr="008423EA" w:rsidRDefault="00F611A3" w:rsidP="00F611A3">
      <w:proofErr w:type="gramStart"/>
      <w:r w:rsidRPr="008423EA">
        <w:t>can</w:t>
      </w:r>
      <w:proofErr w:type="gramEnd"/>
      <w:r w:rsidRPr="008423EA">
        <w:t xml:space="preserve"> be stabilized and allow the Middle East to fall into the hands of </w:t>
      </w:r>
    </w:p>
    <w:p w:rsidR="00F611A3" w:rsidRPr="008423EA" w:rsidRDefault="00F611A3" w:rsidP="00F611A3">
      <w:proofErr w:type="gramStart"/>
      <w:r w:rsidRPr="008423EA">
        <w:t>radical</w:t>
      </w:r>
      <w:proofErr w:type="gramEnd"/>
      <w:r w:rsidRPr="008423EA">
        <w:t xml:space="preserve"> fundamentalists, our economy will be in very real trouble.</w:t>
      </w:r>
    </w:p>
    <w:p w:rsidR="00F611A3" w:rsidRPr="008423EA" w:rsidRDefault="00F611A3" w:rsidP="00F611A3">
      <w:r w:rsidRPr="008423EA">
        <w:t xml:space="preserve">  We live in very serious times, a world where our enemies do not </w:t>
      </w:r>
    </w:p>
    <w:p w:rsidR="00F611A3" w:rsidRPr="008423EA" w:rsidRDefault="00F611A3" w:rsidP="00F611A3">
      <w:proofErr w:type="gramStart"/>
      <w:r w:rsidRPr="008423EA">
        <w:t>observe</w:t>
      </w:r>
      <w:proofErr w:type="gramEnd"/>
      <w:r w:rsidRPr="008423EA">
        <w:t xml:space="preserve"> internationally recognized sovereign boundaries or governments, </w:t>
      </w:r>
    </w:p>
    <w:p w:rsidR="00F611A3" w:rsidRPr="008423EA" w:rsidRDefault="00F611A3" w:rsidP="00F611A3">
      <w:proofErr w:type="gramStart"/>
      <w:r w:rsidRPr="008423EA">
        <w:t>but</w:t>
      </w:r>
      <w:proofErr w:type="gramEnd"/>
      <w:r w:rsidRPr="008423EA">
        <w:t xml:space="preserve"> instead choose to rule by terror and fear. If we allow these </w:t>
      </w:r>
    </w:p>
    <w:p w:rsidR="00F611A3" w:rsidRPr="008423EA" w:rsidRDefault="00F611A3" w:rsidP="00F611A3">
      <w:proofErr w:type="gramStart"/>
      <w:r w:rsidRPr="008423EA">
        <w:t>tactics</w:t>
      </w:r>
      <w:proofErr w:type="gramEnd"/>
      <w:r w:rsidRPr="008423EA">
        <w:t xml:space="preserve"> to govern our way of life instead of standing up to them, we </w:t>
      </w:r>
    </w:p>
    <w:p w:rsidR="00F611A3" w:rsidRPr="008423EA" w:rsidRDefault="00F611A3" w:rsidP="00F611A3">
      <w:proofErr w:type="gramStart"/>
      <w:r w:rsidRPr="008423EA">
        <w:t>are</w:t>
      </w:r>
      <w:proofErr w:type="gramEnd"/>
      <w:r w:rsidRPr="008423EA">
        <w:t xml:space="preserve"> essentially inviting the fight to our own backyard. We have the </w:t>
      </w:r>
    </w:p>
    <w:p w:rsidR="00F611A3" w:rsidRPr="008423EA" w:rsidRDefault="00F611A3" w:rsidP="00F611A3">
      <w:proofErr w:type="gramStart"/>
      <w:r w:rsidRPr="008423EA">
        <w:t>battleground</w:t>
      </w:r>
      <w:proofErr w:type="gramEnd"/>
      <w:r w:rsidRPr="008423EA">
        <w:t xml:space="preserve"> established and we are taking the fight to our enemies; </w:t>
      </w:r>
    </w:p>
    <w:p w:rsidR="00F611A3" w:rsidRPr="008423EA" w:rsidRDefault="00F611A3" w:rsidP="00F611A3">
      <w:proofErr w:type="gramStart"/>
      <w:r w:rsidRPr="008423EA">
        <w:t>yet</w:t>
      </w:r>
      <w:proofErr w:type="gramEnd"/>
      <w:r w:rsidRPr="008423EA">
        <w:t xml:space="preserve"> we are being pushed by the Democrats to pull back from the fight, </w:t>
      </w:r>
    </w:p>
    <w:p w:rsidR="00F611A3" w:rsidRPr="008423EA" w:rsidRDefault="00F611A3" w:rsidP="00F611A3">
      <w:proofErr w:type="gramStart"/>
      <w:r w:rsidRPr="008423EA">
        <w:t>come</w:t>
      </w:r>
      <w:proofErr w:type="gramEnd"/>
      <w:r w:rsidRPr="008423EA">
        <w:t xml:space="preserve"> home to our shores, and hope that our enemies do not cross the </w:t>
      </w:r>
    </w:p>
    <w:p w:rsidR="00F611A3" w:rsidRPr="008423EA" w:rsidRDefault="00F611A3" w:rsidP="00F611A3">
      <w:proofErr w:type="gramStart"/>
      <w:r w:rsidRPr="008423EA">
        <w:t>oceans</w:t>
      </w:r>
      <w:proofErr w:type="gramEnd"/>
      <w:r w:rsidRPr="008423EA">
        <w:t xml:space="preserve"> and follow us home. In our modern world, the vast Pacific and </w:t>
      </w:r>
    </w:p>
    <w:p w:rsidR="00F611A3" w:rsidRPr="008423EA" w:rsidRDefault="00F611A3" w:rsidP="00F611A3">
      <w:r w:rsidRPr="008423EA">
        <w:t xml:space="preserve">Atlantic Oceans are not the barriers they once were, and we need to </w:t>
      </w:r>
    </w:p>
    <w:p w:rsidR="00F611A3" w:rsidRPr="008423EA" w:rsidRDefault="00F611A3" w:rsidP="00F611A3">
      <w:proofErr w:type="gramStart"/>
      <w:r w:rsidRPr="008423EA">
        <w:t>ensure</w:t>
      </w:r>
      <w:proofErr w:type="gramEnd"/>
      <w:r w:rsidRPr="008423EA">
        <w:t xml:space="preserve"> we do not end up fighting our enemies at home, when we could </w:t>
      </w:r>
    </w:p>
    <w:p w:rsidR="00F611A3" w:rsidRPr="008423EA" w:rsidRDefault="00F611A3" w:rsidP="00F611A3">
      <w:proofErr w:type="gramStart"/>
      <w:r w:rsidRPr="008423EA">
        <w:t>fight</w:t>
      </w:r>
      <w:proofErr w:type="gramEnd"/>
      <w:r w:rsidRPr="008423EA">
        <w:t xml:space="preserve"> them abroad.</w:t>
      </w:r>
    </w:p>
    <w:p w:rsidR="00F611A3" w:rsidRPr="008423EA" w:rsidRDefault="00F611A3" w:rsidP="00F611A3">
      <w:r w:rsidRPr="008423EA">
        <w:t xml:space="preserve">  I would like to close by saying, again, unequivocally, that I believe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vote yesterday to retreat from Iraq was a serious mistake. Our </w:t>
      </w:r>
    </w:p>
    <w:p w:rsidR="00F611A3" w:rsidRPr="008423EA" w:rsidRDefault="00F611A3" w:rsidP="00F611A3">
      <w:proofErr w:type="gramStart"/>
      <w:r w:rsidRPr="008423EA">
        <w:t>enemies</w:t>
      </w:r>
      <w:proofErr w:type="gramEnd"/>
      <w:r w:rsidRPr="008423EA">
        <w:t xml:space="preserve"> now look upon the United States as a country with no resolve, a </w:t>
      </w:r>
    </w:p>
    <w:p w:rsidR="00F611A3" w:rsidRPr="008423EA" w:rsidRDefault="00F611A3" w:rsidP="00F611A3">
      <w:proofErr w:type="gramStart"/>
      <w:r w:rsidRPr="008423EA">
        <w:t>country</w:t>
      </w:r>
      <w:proofErr w:type="gramEnd"/>
      <w:r w:rsidRPr="008423EA">
        <w:t xml:space="preserve"> that will cut and run when things get tough. That, I firmly </w:t>
      </w:r>
    </w:p>
    <w:p w:rsidR="00F611A3" w:rsidRPr="008423EA" w:rsidRDefault="00F611A3" w:rsidP="00F611A3">
      <w:proofErr w:type="gramStart"/>
      <w:r w:rsidRPr="008423EA">
        <w:t>believe</w:t>
      </w:r>
      <w:proofErr w:type="gramEnd"/>
      <w:r w:rsidRPr="008423EA">
        <w:t xml:space="preserve">, is a very dangerous message for this country to be sending to </w:t>
      </w:r>
    </w:p>
    <w:p w:rsidR="00F611A3" w:rsidRPr="008423EA" w:rsidRDefault="00F611A3" w:rsidP="00F611A3">
      <w:proofErr w:type="gramStart"/>
      <w:r w:rsidRPr="008423EA">
        <w:t>our</w:t>
      </w:r>
      <w:proofErr w:type="gramEnd"/>
      <w:r w:rsidRPr="008423EA">
        <w:t xml:space="preserve"> enemies and our friends. The Congress has a responsibility to </w:t>
      </w:r>
    </w:p>
    <w:p w:rsidR="00F611A3" w:rsidRPr="008423EA" w:rsidRDefault="00F611A3" w:rsidP="00F611A3">
      <w:proofErr w:type="gramStart"/>
      <w:r w:rsidRPr="008423EA">
        <w:t>conduct</w:t>
      </w:r>
      <w:proofErr w:type="gramEnd"/>
      <w:r w:rsidRPr="008423EA">
        <w:t xml:space="preserve"> oversight over wars and to provide the necessary funding for </w:t>
      </w:r>
    </w:p>
    <w:p w:rsidR="00F611A3" w:rsidRPr="008423EA" w:rsidRDefault="00F611A3" w:rsidP="00F611A3">
      <w:proofErr w:type="gramStart"/>
      <w:r w:rsidRPr="008423EA">
        <w:t>our</w:t>
      </w:r>
      <w:proofErr w:type="gramEnd"/>
      <w:r w:rsidRPr="008423EA">
        <w:t xml:space="preserve"> soldiers; but Congress does not have, nor should it have, the </w:t>
      </w:r>
    </w:p>
    <w:p w:rsidR="00F611A3" w:rsidRPr="008423EA" w:rsidRDefault="00F611A3" w:rsidP="00F611A3">
      <w:proofErr w:type="gramStart"/>
      <w:r w:rsidRPr="008423EA">
        <w:t>responsibility</w:t>
      </w:r>
      <w:proofErr w:type="gramEnd"/>
      <w:r w:rsidRPr="008423EA">
        <w:t xml:space="preserve"> to dictate war strategies and tactical decisions. Those </w:t>
      </w:r>
    </w:p>
    <w:p w:rsidR="00F611A3" w:rsidRPr="008423EA" w:rsidRDefault="00F611A3" w:rsidP="00F611A3">
      <w:proofErr w:type="gramStart"/>
      <w:r w:rsidRPr="008423EA">
        <w:t>decisions</w:t>
      </w:r>
      <w:proofErr w:type="gramEnd"/>
      <w:r w:rsidRPr="008423EA">
        <w:t xml:space="preserve"> should and must be left to the Commander in Chief and our </w:t>
      </w:r>
    </w:p>
    <w:p w:rsidR="00F611A3" w:rsidRPr="008423EA" w:rsidRDefault="00F611A3" w:rsidP="00F611A3">
      <w:proofErr w:type="gramStart"/>
      <w:r w:rsidRPr="008423EA">
        <w:t>expert</w:t>
      </w:r>
      <w:proofErr w:type="gramEnd"/>
      <w:r w:rsidRPr="008423EA">
        <w:t xml:space="preserve"> military commanders. The President has made very clear that this </w:t>
      </w:r>
    </w:p>
    <w:p w:rsidR="00F611A3" w:rsidRPr="008423EA" w:rsidRDefault="00F611A3" w:rsidP="00F611A3">
      <w:proofErr w:type="gramStart"/>
      <w:r w:rsidRPr="008423EA">
        <w:t>bill</w:t>
      </w:r>
      <w:proofErr w:type="gramEnd"/>
      <w:r w:rsidRPr="008423EA">
        <w:t xml:space="preserve"> will be vetoed, and I will vote to uphold that veto. The Senate </w:t>
      </w:r>
    </w:p>
    <w:p w:rsidR="00F611A3" w:rsidRPr="008423EA" w:rsidRDefault="00F611A3" w:rsidP="00F611A3">
      <w:proofErr w:type="gramStart"/>
      <w:r w:rsidRPr="008423EA">
        <w:t>cast</w:t>
      </w:r>
      <w:proofErr w:type="gramEnd"/>
      <w:r w:rsidRPr="008423EA">
        <w:t xml:space="preserve"> a dangerous precedent yesterday with a vote to play general in </w:t>
      </w:r>
    </w:p>
    <w:p w:rsidR="00F611A3" w:rsidRPr="008423EA" w:rsidRDefault="00F611A3" w:rsidP="00F611A3">
      <w:proofErr w:type="gramStart"/>
      <w:r w:rsidRPr="008423EA">
        <w:t>war</w:t>
      </w:r>
      <w:proofErr w:type="gramEnd"/>
      <w:r w:rsidRPr="008423EA">
        <w:t>, and I hope that future Congresses choose not to go down this path.</w:t>
      </w:r>
    </w:p>
    <w:p w:rsidR="00F611A3" w:rsidRPr="008423EA" w:rsidRDefault="00F611A3" w:rsidP="00F611A3">
      <w:r w:rsidRPr="008423EA">
        <w:t xml:space="preserve">  Mr. President, the senior Senator from Washington, the manager of the </w:t>
      </w:r>
    </w:p>
    <w:p w:rsidR="00F611A3" w:rsidRPr="008423EA" w:rsidRDefault="00F611A3" w:rsidP="00F611A3">
      <w:proofErr w:type="gramStart"/>
      <w:r w:rsidRPr="008423EA">
        <w:t>bill</w:t>
      </w:r>
      <w:proofErr w:type="gramEnd"/>
      <w:r w:rsidRPr="008423EA">
        <w:t xml:space="preserve">, and I have worked cooperatively together over the last several </w:t>
      </w:r>
    </w:p>
    <w:p w:rsidR="00F611A3" w:rsidRPr="008423EA" w:rsidRDefault="00F611A3" w:rsidP="00F611A3">
      <w:proofErr w:type="gramStart"/>
      <w:r w:rsidRPr="008423EA">
        <w:t>years</w:t>
      </w:r>
      <w:proofErr w:type="gramEnd"/>
      <w:r w:rsidRPr="008423EA">
        <w:t xml:space="preserve"> for VA funding. But as to the VA funding that is in this bill, </w:t>
      </w:r>
    </w:p>
    <w:p w:rsidR="00F611A3" w:rsidRPr="008423EA" w:rsidRDefault="00F611A3" w:rsidP="00F611A3">
      <w:proofErr w:type="gramStart"/>
      <w:r w:rsidRPr="008423EA">
        <w:t>while</w:t>
      </w:r>
      <w:proofErr w:type="gramEnd"/>
      <w:r w:rsidRPr="008423EA">
        <w:t xml:space="preserve"> I am not going to quibble with the amount, I am going to discuss </w:t>
      </w:r>
    </w:p>
    <w:p w:rsidR="00F611A3" w:rsidRPr="008423EA" w:rsidRDefault="00F611A3" w:rsidP="00F611A3">
      <w:proofErr w:type="gramStart"/>
      <w:r w:rsidRPr="008423EA">
        <w:t>with</w:t>
      </w:r>
      <w:proofErr w:type="gramEnd"/>
      <w:r w:rsidRPr="008423EA">
        <w:t xml:space="preserve"> you for a moment what it does and how it does it.</w:t>
      </w:r>
    </w:p>
    <w:p w:rsidR="00F611A3" w:rsidRPr="008423EA" w:rsidRDefault="00F611A3" w:rsidP="00F611A3">
      <w:r w:rsidRPr="008423EA">
        <w:lastRenderedPageBreak/>
        <w:t xml:space="preserve">  Before I explain to my colleagues the amendment I was going to </w:t>
      </w:r>
    </w:p>
    <w:p w:rsidR="00F611A3" w:rsidRPr="008423EA" w:rsidRDefault="00F611A3" w:rsidP="00F611A3">
      <w:proofErr w:type="gramStart"/>
      <w:r w:rsidRPr="008423EA">
        <w:t>offer</w:t>
      </w:r>
      <w:proofErr w:type="gramEnd"/>
      <w:r w:rsidRPr="008423EA">
        <w:t xml:space="preserve">--amendment No. 672 that the majority will disagree with, and I </w:t>
      </w:r>
    </w:p>
    <w:p w:rsidR="00F611A3" w:rsidRPr="008423EA" w:rsidRDefault="00F611A3" w:rsidP="00F611A3">
      <w:proofErr w:type="gramStart"/>
      <w:r w:rsidRPr="008423EA">
        <w:t>will</w:t>
      </w:r>
      <w:proofErr w:type="gramEnd"/>
      <w:r w:rsidRPr="008423EA">
        <w:t xml:space="preserve"> not offer that amendment--I wish to talk about the context of what </w:t>
      </w:r>
    </w:p>
    <w:p w:rsidR="00F611A3" w:rsidRPr="008423EA" w:rsidRDefault="00F611A3" w:rsidP="00F611A3">
      <w:proofErr w:type="gramStart"/>
      <w:r w:rsidRPr="008423EA">
        <w:t>is</w:t>
      </w:r>
      <w:proofErr w:type="gramEnd"/>
      <w:r w:rsidRPr="008423EA">
        <w:t xml:space="preserve"> being offered. Does that sound technical? Well, it is, and it is </w:t>
      </w:r>
    </w:p>
    <w:p w:rsidR="00F611A3" w:rsidRPr="008423EA" w:rsidRDefault="00F611A3" w:rsidP="00F611A3">
      <w:proofErr w:type="gramStart"/>
      <w:r w:rsidRPr="008423EA">
        <w:t>not</w:t>
      </w:r>
      <w:proofErr w:type="gramEnd"/>
      <w:r w:rsidRPr="008423EA">
        <w:t>.</w:t>
      </w:r>
    </w:p>
    <w:p w:rsidR="00F611A3" w:rsidRPr="008423EA" w:rsidRDefault="00F611A3" w:rsidP="00F611A3">
      <w:r w:rsidRPr="008423EA">
        <w:t xml:space="preserve">  Under the current appropriations law, VA's health care system is </w:t>
      </w:r>
    </w:p>
    <w:p w:rsidR="00F611A3" w:rsidRPr="008423EA" w:rsidRDefault="00F611A3" w:rsidP="00F611A3">
      <w:proofErr w:type="gramStart"/>
      <w:r w:rsidRPr="008423EA">
        <w:t>funded</w:t>
      </w:r>
      <w:proofErr w:type="gramEnd"/>
      <w:r w:rsidRPr="008423EA">
        <w:t xml:space="preserve"> through three separate accounts: the medical services, the </w:t>
      </w:r>
    </w:p>
    <w:p w:rsidR="00F611A3" w:rsidRPr="008423EA" w:rsidRDefault="00F611A3" w:rsidP="00F611A3">
      <w:proofErr w:type="gramStart"/>
      <w:r w:rsidRPr="008423EA">
        <w:t>medical</w:t>
      </w:r>
      <w:proofErr w:type="gramEnd"/>
      <w:r w:rsidRPr="008423EA">
        <w:t xml:space="preserve"> administration, and the medical facilities accounts. That may </w:t>
      </w:r>
    </w:p>
    <w:p w:rsidR="00F611A3" w:rsidRPr="008423EA" w:rsidRDefault="00F611A3" w:rsidP="00F611A3">
      <w:proofErr w:type="gramStart"/>
      <w:r w:rsidRPr="008423EA">
        <w:t>sound</w:t>
      </w:r>
      <w:proofErr w:type="gramEnd"/>
      <w:r w:rsidRPr="008423EA">
        <w:t xml:space="preserve"> simple</w:t>
      </w:r>
    </w:p>
    <w:p w:rsidR="00F611A3" w:rsidRPr="008423EA" w:rsidRDefault="00F611A3" w:rsidP="00F611A3">
      <w:proofErr w:type="gramStart"/>
      <w:r w:rsidRPr="008423EA">
        <w:t>enough</w:t>
      </w:r>
      <w:proofErr w:type="gramEnd"/>
      <w:r w:rsidRPr="008423EA">
        <w:t xml:space="preserve">. However, similar to a lot of things in health care, it is not </w:t>
      </w:r>
    </w:p>
    <w:p w:rsidR="00F611A3" w:rsidRPr="008423EA" w:rsidRDefault="00F611A3" w:rsidP="00F611A3">
      <w:proofErr w:type="gramStart"/>
      <w:r w:rsidRPr="008423EA">
        <w:t>simple</w:t>
      </w:r>
      <w:proofErr w:type="gramEnd"/>
      <w:r w:rsidRPr="008423EA">
        <w:t xml:space="preserve"> at all.</w:t>
      </w:r>
    </w:p>
    <w:p w:rsidR="00F611A3" w:rsidRPr="008423EA" w:rsidRDefault="00F611A3" w:rsidP="00F611A3">
      <w:r w:rsidRPr="008423EA">
        <w:t xml:space="preserve">  Consider paying a chief of radiology at a VA hospital. You might say: </w:t>
      </w:r>
    </w:p>
    <w:p w:rsidR="00F611A3" w:rsidRPr="008423EA" w:rsidRDefault="00F611A3" w:rsidP="00F611A3">
      <w:r w:rsidRPr="008423EA">
        <w:t xml:space="preserve">Well, he is a health care provider and, therefore, should be paid out </w:t>
      </w:r>
    </w:p>
    <w:p w:rsidR="00F611A3" w:rsidRPr="008423EA" w:rsidRDefault="00F611A3" w:rsidP="00F611A3">
      <w:proofErr w:type="gramStart"/>
      <w:r w:rsidRPr="008423EA">
        <w:t>of</w:t>
      </w:r>
      <w:proofErr w:type="gramEnd"/>
      <w:r w:rsidRPr="008423EA">
        <w:t xml:space="preserve"> the medical services account. However, some of what a chief does--</w:t>
      </w:r>
    </w:p>
    <w:p w:rsidR="00F611A3" w:rsidRPr="008423EA" w:rsidRDefault="00F611A3" w:rsidP="00F611A3">
      <w:proofErr w:type="gramStart"/>
      <w:r w:rsidRPr="008423EA">
        <w:t>monitoring</w:t>
      </w:r>
      <w:proofErr w:type="gramEnd"/>
      <w:r w:rsidRPr="008423EA">
        <w:t xml:space="preserve"> credentials, overseeing reviews, ordering equipment, et </w:t>
      </w:r>
    </w:p>
    <w:p w:rsidR="00F611A3" w:rsidRPr="008423EA" w:rsidRDefault="00F611A3" w:rsidP="00F611A3">
      <w:proofErr w:type="gramStart"/>
      <w:r w:rsidRPr="008423EA">
        <w:t>cetera</w:t>
      </w:r>
      <w:proofErr w:type="gramEnd"/>
      <w:r w:rsidRPr="008423EA">
        <w:t xml:space="preserve">--is administrative in character. So some portion of his salary </w:t>
      </w:r>
    </w:p>
    <w:p w:rsidR="00F611A3" w:rsidRPr="008423EA" w:rsidRDefault="00F611A3" w:rsidP="00F611A3">
      <w:proofErr w:type="gramStart"/>
      <w:r w:rsidRPr="008423EA">
        <w:t>is</w:t>
      </w:r>
      <w:proofErr w:type="gramEnd"/>
      <w:r w:rsidRPr="008423EA">
        <w:t xml:space="preserve"> literally charged to that account.</w:t>
      </w:r>
    </w:p>
    <w:p w:rsidR="00F611A3" w:rsidRPr="008423EA" w:rsidRDefault="00F611A3" w:rsidP="00F611A3">
      <w:r w:rsidRPr="008423EA">
        <w:t xml:space="preserve">  That is not simple accounting. It is literally two financial </w:t>
      </w:r>
    </w:p>
    <w:p w:rsidR="00F611A3" w:rsidRPr="008423EA" w:rsidRDefault="00F611A3" w:rsidP="00F611A3">
      <w:proofErr w:type="gramStart"/>
      <w:r w:rsidRPr="008423EA">
        <w:t>transactions</w:t>
      </w:r>
      <w:proofErr w:type="gramEnd"/>
      <w:r w:rsidRPr="008423EA">
        <w:t xml:space="preserve"> from two separate accounts--just to pay one person's </w:t>
      </w:r>
    </w:p>
    <w:p w:rsidR="00F611A3" w:rsidRPr="008423EA" w:rsidRDefault="00F611A3" w:rsidP="00F611A3">
      <w:proofErr w:type="gramStart"/>
      <w:r w:rsidRPr="008423EA">
        <w:t>salary</w:t>
      </w:r>
      <w:proofErr w:type="gramEnd"/>
      <w:r w:rsidRPr="008423EA">
        <w:t>.</w:t>
      </w:r>
    </w:p>
    <w:p w:rsidR="00F611A3" w:rsidRPr="008423EA" w:rsidRDefault="00F611A3" w:rsidP="00F611A3">
      <w:r w:rsidRPr="008423EA">
        <w:t xml:space="preserve">  VA has tens of thousands of employees just like this one who must be </w:t>
      </w:r>
    </w:p>
    <w:p w:rsidR="00F611A3" w:rsidRPr="008423EA" w:rsidRDefault="00F611A3" w:rsidP="00F611A3">
      <w:proofErr w:type="gramStart"/>
      <w:r w:rsidRPr="008423EA">
        <w:t>paid</w:t>
      </w:r>
      <w:proofErr w:type="gramEnd"/>
      <w:r w:rsidRPr="008423EA">
        <w:t xml:space="preserve"> out of at least two accounts. How cumbersome is this three-account </w:t>
      </w:r>
    </w:p>
    <w:p w:rsidR="00F611A3" w:rsidRPr="008423EA" w:rsidRDefault="00F611A3" w:rsidP="00F611A3">
      <w:proofErr w:type="gramStart"/>
      <w:r w:rsidRPr="008423EA">
        <w:t>structure</w:t>
      </w:r>
      <w:proofErr w:type="gramEnd"/>
      <w:r w:rsidRPr="008423EA">
        <w:t xml:space="preserve">? Consider this: Prior to the enactment of the three-account </w:t>
      </w:r>
    </w:p>
    <w:p w:rsidR="00F611A3" w:rsidRPr="008423EA" w:rsidRDefault="00F611A3" w:rsidP="00F611A3">
      <w:proofErr w:type="gramStart"/>
      <w:r w:rsidRPr="008423EA">
        <w:t>structure</w:t>
      </w:r>
      <w:proofErr w:type="gramEnd"/>
      <w:r w:rsidRPr="008423EA">
        <w:t xml:space="preserve"> that we currently operate under, about 5 years ago, VA </w:t>
      </w:r>
    </w:p>
    <w:p w:rsidR="00F611A3" w:rsidRPr="008423EA" w:rsidRDefault="00F611A3" w:rsidP="00F611A3">
      <w:proofErr w:type="gramStart"/>
      <w:r w:rsidRPr="008423EA">
        <w:t>averaged</w:t>
      </w:r>
      <w:proofErr w:type="gramEnd"/>
      <w:r w:rsidRPr="008423EA">
        <w:t xml:space="preserve"> 25,000 financial transactions each year to run its health care </w:t>
      </w:r>
    </w:p>
    <w:p w:rsidR="00F611A3" w:rsidRPr="008423EA" w:rsidRDefault="00F611A3" w:rsidP="00F611A3">
      <w:proofErr w:type="gramStart"/>
      <w:r w:rsidRPr="008423EA">
        <w:t>system</w:t>
      </w:r>
      <w:proofErr w:type="gramEnd"/>
      <w:r w:rsidRPr="008423EA">
        <w:t>--25,000 transactions.</w:t>
      </w:r>
    </w:p>
    <w:p w:rsidR="00F611A3" w:rsidRPr="008423EA" w:rsidRDefault="00F611A3" w:rsidP="00F611A3">
      <w:r w:rsidRPr="008423EA">
        <w:t xml:space="preserve">  Since we enacted the three-account structure, VA is averaging 70,000 </w:t>
      </w:r>
    </w:p>
    <w:p w:rsidR="00F611A3" w:rsidRPr="008423EA" w:rsidRDefault="00F611A3" w:rsidP="00F611A3">
      <w:proofErr w:type="gramStart"/>
      <w:r w:rsidRPr="008423EA">
        <w:t>transactions</w:t>
      </w:r>
      <w:proofErr w:type="gramEnd"/>
      <w:r w:rsidRPr="008423EA">
        <w:t xml:space="preserve"> per year in operating the same system. I know some of my </w:t>
      </w:r>
    </w:p>
    <w:p w:rsidR="00F611A3" w:rsidRPr="008423EA" w:rsidRDefault="00F611A3" w:rsidP="00F611A3">
      <w:proofErr w:type="gramStart"/>
      <w:r w:rsidRPr="008423EA">
        <w:t>colleagues</w:t>
      </w:r>
      <w:proofErr w:type="gramEnd"/>
      <w:r w:rsidRPr="008423EA">
        <w:t xml:space="preserve"> believe that three accounts help Congress better track VA </w:t>
      </w:r>
    </w:p>
    <w:p w:rsidR="00F611A3" w:rsidRPr="008423EA" w:rsidRDefault="00F611A3" w:rsidP="00F611A3">
      <w:proofErr w:type="gramStart"/>
      <w:r w:rsidRPr="008423EA">
        <w:t>spending</w:t>
      </w:r>
      <w:proofErr w:type="gramEnd"/>
      <w:r w:rsidRPr="008423EA">
        <w:t xml:space="preserve"> in certain areas. However, we can track spending very </w:t>
      </w:r>
    </w:p>
    <w:p w:rsidR="00F611A3" w:rsidRPr="008423EA" w:rsidRDefault="00F611A3" w:rsidP="00F611A3">
      <w:proofErr w:type="gramStart"/>
      <w:r w:rsidRPr="008423EA">
        <w:t>effectively</w:t>
      </w:r>
      <w:proofErr w:type="gramEnd"/>
      <w:r w:rsidRPr="008423EA">
        <w:t xml:space="preserve"> through VA's budgeting process; we do so on a quarterly </w:t>
      </w:r>
    </w:p>
    <w:p w:rsidR="00F611A3" w:rsidRPr="008423EA" w:rsidRDefault="00F611A3" w:rsidP="00F611A3">
      <w:proofErr w:type="gramStart"/>
      <w:r w:rsidRPr="008423EA">
        <w:t>basis</w:t>
      </w:r>
      <w:proofErr w:type="gramEnd"/>
      <w:r w:rsidRPr="008423EA">
        <w:t xml:space="preserve"> today, and we are doing it effectively. We do not need 70,000 </w:t>
      </w:r>
    </w:p>
    <w:p w:rsidR="00F611A3" w:rsidRPr="008423EA" w:rsidRDefault="00F611A3" w:rsidP="00F611A3">
      <w:proofErr w:type="gramStart"/>
      <w:r w:rsidRPr="008423EA">
        <w:t>financial</w:t>
      </w:r>
      <w:proofErr w:type="gramEnd"/>
      <w:r w:rsidRPr="008423EA">
        <w:t xml:space="preserve"> transactions to do that.</w:t>
      </w:r>
    </w:p>
    <w:p w:rsidR="00F611A3" w:rsidRPr="008423EA" w:rsidRDefault="00F611A3" w:rsidP="00F611A3">
      <w:r w:rsidRPr="008423EA">
        <w:t xml:space="preserve">  When you are talking bureaucracy, folks, this has become one of the </w:t>
      </w:r>
    </w:p>
    <w:p w:rsidR="00F611A3" w:rsidRPr="008423EA" w:rsidRDefault="00F611A3" w:rsidP="00F611A3">
      <w:proofErr w:type="gramStart"/>
      <w:r w:rsidRPr="008423EA">
        <w:t>biggest</w:t>
      </w:r>
      <w:proofErr w:type="gramEnd"/>
      <w:r w:rsidRPr="008423EA">
        <w:t xml:space="preserve"> bureaucracies of the Federal Government. What is being </w:t>
      </w:r>
      <w:proofErr w:type="gramStart"/>
      <w:r w:rsidRPr="008423EA">
        <w:t>offered</w:t>
      </w:r>
      <w:proofErr w:type="gramEnd"/>
      <w:r w:rsidRPr="008423EA">
        <w:t xml:space="preserve"> </w:t>
      </w:r>
    </w:p>
    <w:p w:rsidR="00F611A3" w:rsidRPr="008423EA" w:rsidRDefault="00F611A3" w:rsidP="00F611A3">
      <w:proofErr w:type="gramStart"/>
      <w:r w:rsidRPr="008423EA">
        <w:t>in</w:t>
      </w:r>
      <w:proofErr w:type="gramEnd"/>
      <w:r w:rsidRPr="008423EA">
        <w:t xml:space="preserve"> this supplemental is simply going to make it more bureaucratic.</w:t>
      </w:r>
    </w:p>
    <w:p w:rsidR="00F611A3" w:rsidRPr="008423EA" w:rsidRDefault="00F611A3" w:rsidP="00F611A3">
      <w:r w:rsidRPr="008423EA">
        <w:t xml:space="preserve">  Unfortunately, the legislation before us would exacerbate the </w:t>
      </w:r>
    </w:p>
    <w:p w:rsidR="00F611A3" w:rsidRPr="008423EA" w:rsidRDefault="00F611A3" w:rsidP="00F611A3">
      <w:proofErr w:type="gramStart"/>
      <w:r w:rsidRPr="008423EA">
        <w:t>problems</w:t>
      </w:r>
      <w:proofErr w:type="gramEnd"/>
      <w:r w:rsidRPr="008423EA">
        <w:t xml:space="preserve"> associated with the three-account structure. That is because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bill carves out more accounts for specific types of care or care to </w:t>
      </w:r>
    </w:p>
    <w:p w:rsidR="00F611A3" w:rsidRPr="008423EA" w:rsidRDefault="00F611A3" w:rsidP="00F611A3">
      <w:proofErr w:type="gramStart"/>
      <w:r w:rsidRPr="008423EA">
        <w:t>specific</w:t>
      </w:r>
      <w:proofErr w:type="gramEnd"/>
      <w:r w:rsidRPr="008423EA">
        <w:t xml:space="preserve"> populations.</w:t>
      </w:r>
    </w:p>
    <w:p w:rsidR="00F611A3" w:rsidRPr="008423EA" w:rsidRDefault="00F611A3" w:rsidP="00F611A3">
      <w:r w:rsidRPr="008423EA">
        <w:t xml:space="preserve">  For example, while the bill provides $454 million for the medical </w:t>
      </w:r>
    </w:p>
    <w:p w:rsidR="00F611A3" w:rsidRPr="008423EA" w:rsidRDefault="00F611A3" w:rsidP="00F611A3">
      <w:proofErr w:type="gramStart"/>
      <w:r w:rsidRPr="008423EA">
        <w:t>services</w:t>
      </w:r>
      <w:proofErr w:type="gramEnd"/>
      <w:r w:rsidRPr="008423EA">
        <w:t xml:space="preserve"> account, it requires that VA ``quarantine'' $202 million of </w:t>
      </w:r>
    </w:p>
    <w:p w:rsidR="00F611A3" w:rsidRPr="008423EA" w:rsidRDefault="00F611A3" w:rsidP="00F611A3">
      <w:proofErr w:type="gramStart"/>
      <w:r w:rsidRPr="008423EA">
        <w:t>that</w:t>
      </w:r>
      <w:proofErr w:type="gramEnd"/>
      <w:r w:rsidRPr="008423EA">
        <w:t xml:space="preserve"> money for use only in treating veterans of OIF and OEF. Further,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bill requires that $100 million be fenced off and used only for </w:t>
      </w:r>
    </w:p>
    <w:p w:rsidR="00F611A3" w:rsidRPr="008423EA" w:rsidRDefault="00F611A3" w:rsidP="00F611A3">
      <w:proofErr w:type="gramStart"/>
      <w:r w:rsidRPr="008423EA">
        <w:t>mental</w:t>
      </w:r>
      <w:proofErr w:type="gramEnd"/>
      <w:r w:rsidRPr="008423EA">
        <w:t xml:space="preserve"> health care, $30 million only for substance abuse treatment, and </w:t>
      </w:r>
    </w:p>
    <w:p w:rsidR="00F611A3" w:rsidRPr="008423EA" w:rsidRDefault="00F611A3" w:rsidP="00F611A3">
      <w:proofErr w:type="gramStart"/>
      <w:r w:rsidRPr="008423EA">
        <w:t>$20 million on readjustment counseling.</w:t>
      </w:r>
      <w:proofErr w:type="gramEnd"/>
    </w:p>
    <w:p w:rsidR="00F611A3" w:rsidRPr="008423EA" w:rsidRDefault="00F611A3" w:rsidP="00F611A3">
      <w:r w:rsidRPr="008423EA">
        <w:t xml:space="preserve">  That all sounds great. But here is the problem: The problem is that </w:t>
      </w:r>
    </w:p>
    <w:p w:rsidR="00F611A3" w:rsidRPr="008423EA" w:rsidRDefault="00F611A3" w:rsidP="00F611A3">
      <w:proofErr w:type="gramStart"/>
      <w:r w:rsidRPr="008423EA">
        <w:lastRenderedPageBreak/>
        <w:t>as</w:t>
      </w:r>
      <w:proofErr w:type="gramEnd"/>
      <w:r w:rsidRPr="008423EA">
        <w:t xml:space="preserve"> the money makes its way down to the VA facilities in all our States, </w:t>
      </w:r>
    </w:p>
    <w:p w:rsidR="00F611A3" w:rsidRPr="008423EA" w:rsidRDefault="00F611A3" w:rsidP="00F611A3">
      <w:proofErr w:type="gramStart"/>
      <w:r w:rsidRPr="008423EA">
        <w:t>be</w:t>
      </w:r>
      <w:proofErr w:type="gramEnd"/>
      <w:r w:rsidRPr="008423EA">
        <w:t xml:space="preserve"> it in Spokane or Walla </w:t>
      </w:r>
      <w:proofErr w:type="spellStart"/>
      <w:r w:rsidRPr="008423EA">
        <w:t>Walla</w:t>
      </w:r>
      <w:proofErr w:type="spellEnd"/>
      <w:r w:rsidRPr="008423EA">
        <w:t xml:space="preserve"> or Boise, ID, all the States and local </w:t>
      </w:r>
    </w:p>
    <w:p w:rsidR="00F611A3" w:rsidRPr="008423EA" w:rsidRDefault="00F611A3" w:rsidP="00F611A3">
      <w:proofErr w:type="gramStart"/>
      <w:r w:rsidRPr="008423EA">
        <w:t>managers</w:t>
      </w:r>
      <w:proofErr w:type="gramEnd"/>
      <w:r w:rsidRPr="008423EA">
        <w:t xml:space="preserve"> will be confronted with the task of trying to find out which </w:t>
      </w:r>
    </w:p>
    <w:p w:rsidR="00F611A3" w:rsidRPr="008423EA" w:rsidRDefault="00F611A3" w:rsidP="00F611A3">
      <w:proofErr w:type="gramStart"/>
      <w:r w:rsidRPr="008423EA">
        <w:t>account</w:t>
      </w:r>
      <w:proofErr w:type="gramEnd"/>
      <w:r w:rsidRPr="008423EA">
        <w:t xml:space="preserve"> to charge when, for example, providing care to an OIF veteran </w:t>
      </w:r>
    </w:p>
    <w:p w:rsidR="00F611A3" w:rsidRPr="008423EA" w:rsidRDefault="00F611A3" w:rsidP="00F611A3">
      <w:proofErr w:type="gramStart"/>
      <w:r w:rsidRPr="008423EA">
        <w:t>for</w:t>
      </w:r>
      <w:proofErr w:type="gramEnd"/>
      <w:r w:rsidRPr="008423EA">
        <w:t xml:space="preserve"> substance abuse treatment and anger management counseling.</w:t>
      </w:r>
    </w:p>
    <w:p w:rsidR="00F611A3" w:rsidRPr="008423EA" w:rsidRDefault="00F611A3" w:rsidP="00F611A3">
      <w:r w:rsidRPr="008423EA">
        <w:t xml:space="preserve">  Which account do I charge? If I charge the wrong account, I </w:t>
      </w:r>
    </w:p>
    <w:p w:rsidR="00F611A3" w:rsidRPr="008423EA" w:rsidRDefault="00F611A3" w:rsidP="00F611A3">
      <w:proofErr w:type="gramStart"/>
      <w:r w:rsidRPr="008423EA">
        <w:t>complicate</w:t>
      </w:r>
      <w:proofErr w:type="gramEnd"/>
      <w:r w:rsidRPr="008423EA">
        <w:t xml:space="preserve"> the process. Does that visit get charged to an OIF or an </w:t>
      </w:r>
      <w:proofErr w:type="gramStart"/>
      <w:r w:rsidRPr="008423EA">
        <w:t>OEF</w:t>
      </w:r>
      <w:proofErr w:type="gramEnd"/>
      <w:r w:rsidRPr="008423EA">
        <w:t xml:space="preserve"> </w:t>
      </w:r>
    </w:p>
    <w:p w:rsidR="00F611A3" w:rsidRPr="008423EA" w:rsidRDefault="00F611A3" w:rsidP="00F611A3">
      <w:proofErr w:type="gramStart"/>
      <w:r w:rsidRPr="008423EA">
        <w:t>account</w:t>
      </w:r>
      <w:proofErr w:type="gramEnd"/>
      <w:r w:rsidRPr="008423EA">
        <w:t xml:space="preserve">? </w:t>
      </w:r>
      <w:proofErr w:type="gramStart"/>
      <w:r w:rsidRPr="008423EA">
        <w:t>The mental health account?</w:t>
      </w:r>
      <w:proofErr w:type="gramEnd"/>
      <w:r w:rsidRPr="008423EA">
        <w:t xml:space="preserve"> </w:t>
      </w:r>
      <w:proofErr w:type="gramStart"/>
      <w:r w:rsidRPr="008423EA">
        <w:t>The substance abuse account?</w:t>
      </w:r>
      <w:proofErr w:type="gramEnd"/>
      <w:r w:rsidRPr="008423EA">
        <w:t xml:space="preserve"> The </w:t>
      </w:r>
    </w:p>
    <w:p w:rsidR="00F611A3" w:rsidRPr="008423EA" w:rsidRDefault="00F611A3" w:rsidP="00F611A3">
      <w:proofErr w:type="gramStart"/>
      <w:r w:rsidRPr="008423EA">
        <w:t>readjustment</w:t>
      </w:r>
      <w:proofErr w:type="gramEnd"/>
      <w:r w:rsidRPr="008423EA">
        <w:t xml:space="preserve"> counseling account? Who knows?</w:t>
      </w:r>
    </w:p>
    <w:p w:rsidR="00F611A3" w:rsidRPr="008423EA" w:rsidRDefault="00F611A3" w:rsidP="00F611A3">
      <w:r w:rsidRPr="008423EA">
        <w:t xml:space="preserve">  Under what is happening tonight, we are complicating that process </w:t>
      </w:r>
    </w:p>
    <w:p w:rsidR="00F611A3" w:rsidRPr="008423EA" w:rsidRDefault="00F611A3" w:rsidP="00F611A3">
      <w:proofErr w:type="gramStart"/>
      <w:r w:rsidRPr="008423EA">
        <w:t>dramatically</w:t>
      </w:r>
      <w:proofErr w:type="gramEnd"/>
      <w:r w:rsidRPr="008423EA">
        <w:t>, and the issue goes on and on.</w:t>
      </w:r>
    </w:p>
    <w:p w:rsidR="00F611A3" w:rsidRPr="008423EA" w:rsidRDefault="00F611A3" w:rsidP="00F611A3">
      <w:r w:rsidRPr="008423EA">
        <w:t xml:space="preserve">  I respect very much the right of Congress to give direction to the </w:t>
      </w:r>
    </w:p>
    <w:p w:rsidR="00F611A3" w:rsidRPr="008423EA" w:rsidRDefault="00F611A3" w:rsidP="00F611A3">
      <w:proofErr w:type="gramStart"/>
      <w:r w:rsidRPr="008423EA">
        <w:t>executive</w:t>
      </w:r>
      <w:proofErr w:type="gramEnd"/>
      <w:r w:rsidRPr="008423EA">
        <w:t xml:space="preserve"> branch on how to spend the public's money. But I would </w:t>
      </w:r>
    </w:p>
    <w:p w:rsidR="00F611A3" w:rsidRPr="008423EA" w:rsidRDefault="00F611A3" w:rsidP="00F611A3">
      <w:proofErr w:type="gramStart"/>
      <w:r w:rsidRPr="008423EA">
        <w:t>respectfully</w:t>
      </w:r>
      <w:proofErr w:type="gramEnd"/>
      <w:r w:rsidRPr="008423EA">
        <w:t xml:space="preserve"> suggest that specificity of this type in the operations of </w:t>
      </w:r>
    </w:p>
    <w:p w:rsidR="00F611A3" w:rsidRPr="008423EA" w:rsidRDefault="00F611A3" w:rsidP="00F611A3">
      <w:proofErr w:type="gramStart"/>
      <w:r w:rsidRPr="008423EA">
        <w:t>a</w:t>
      </w:r>
      <w:proofErr w:type="gramEnd"/>
      <w:r w:rsidRPr="008423EA">
        <w:t xml:space="preserve"> health care system belongs more appropriately in report language, not </w:t>
      </w:r>
    </w:p>
    <w:p w:rsidR="00F611A3" w:rsidRPr="008423EA" w:rsidRDefault="00F611A3" w:rsidP="00F611A3">
      <w:proofErr w:type="gramStart"/>
      <w:r w:rsidRPr="008423EA">
        <w:t>in</w:t>
      </w:r>
      <w:proofErr w:type="gramEnd"/>
      <w:r w:rsidRPr="008423EA">
        <w:t xml:space="preserve"> bill language.</w:t>
      </w:r>
    </w:p>
    <w:p w:rsidR="00F611A3" w:rsidRPr="008423EA" w:rsidRDefault="00F611A3" w:rsidP="00F611A3">
      <w:r w:rsidRPr="008423EA">
        <w:t xml:space="preserve">  I realize that this is a small amount of money in the larger scheme </w:t>
      </w:r>
    </w:p>
    <w:p w:rsidR="00F611A3" w:rsidRPr="008423EA" w:rsidRDefault="00F611A3" w:rsidP="00F611A3">
      <w:proofErr w:type="gramStart"/>
      <w:r w:rsidRPr="008423EA">
        <w:t>of</w:t>
      </w:r>
      <w:proofErr w:type="gramEnd"/>
      <w:r w:rsidRPr="008423EA">
        <w:t xml:space="preserve"> a $36 billion VA budget. But, it sets a precedent for funding that I </w:t>
      </w:r>
    </w:p>
    <w:p w:rsidR="00F611A3" w:rsidRPr="008423EA" w:rsidRDefault="00F611A3" w:rsidP="00F611A3">
      <w:proofErr w:type="gramStart"/>
      <w:r w:rsidRPr="008423EA">
        <w:t>believe</w:t>
      </w:r>
      <w:proofErr w:type="gramEnd"/>
      <w:r w:rsidRPr="008423EA">
        <w:t xml:space="preserve"> is wrong and we must stop. Unfortunately, Republicans have been </w:t>
      </w:r>
    </w:p>
    <w:p w:rsidR="00F611A3" w:rsidRPr="008423EA" w:rsidRDefault="00F611A3" w:rsidP="00F611A3">
      <w:proofErr w:type="gramStart"/>
      <w:r w:rsidRPr="008423EA">
        <w:t>complicit</w:t>
      </w:r>
      <w:proofErr w:type="gramEnd"/>
      <w:r w:rsidRPr="008423EA">
        <w:t xml:space="preserve"> in this type of budgeting already--over my objections.</w:t>
      </w:r>
    </w:p>
    <w:p w:rsidR="00F611A3" w:rsidRPr="008423EA" w:rsidRDefault="00F611A3" w:rsidP="00F611A3">
      <w:r w:rsidRPr="008423EA">
        <w:t xml:space="preserve">  A few years ago, the House of Representatives sent the Senate an </w:t>
      </w:r>
    </w:p>
    <w:p w:rsidR="00F611A3" w:rsidRPr="008423EA" w:rsidRDefault="00F611A3" w:rsidP="00F611A3">
      <w:r w:rsidRPr="008423EA">
        <w:t xml:space="preserve">Appropriations bill that required at least $2.2 billion of VA's overall </w:t>
      </w:r>
    </w:p>
    <w:p w:rsidR="00F611A3" w:rsidRPr="008423EA" w:rsidRDefault="00F611A3" w:rsidP="00F611A3">
      <w:proofErr w:type="gramStart"/>
      <w:r w:rsidRPr="008423EA">
        <w:t>budget</w:t>
      </w:r>
      <w:proofErr w:type="gramEnd"/>
      <w:r w:rsidRPr="008423EA">
        <w:t xml:space="preserve"> be spent on mental health treatment. In spite of my private </w:t>
      </w:r>
    </w:p>
    <w:p w:rsidR="00F611A3" w:rsidRPr="008423EA" w:rsidRDefault="00F611A3" w:rsidP="00F611A3">
      <w:proofErr w:type="gramStart"/>
      <w:r w:rsidRPr="008423EA">
        <w:t>objections</w:t>
      </w:r>
      <w:proofErr w:type="gramEnd"/>
      <w:r w:rsidRPr="008423EA">
        <w:t xml:space="preserve"> to the Appropriations Committee at the time, that language </w:t>
      </w:r>
    </w:p>
    <w:p w:rsidR="00F611A3" w:rsidRPr="008423EA" w:rsidRDefault="00F611A3" w:rsidP="00F611A3">
      <w:proofErr w:type="gramStart"/>
      <w:r w:rsidRPr="008423EA">
        <w:t>was</w:t>
      </w:r>
      <w:proofErr w:type="gramEnd"/>
      <w:r w:rsidRPr="008423EA">
        <w:t xml:space="preserve"> retained. Congress just had to show it cared about mental health </w:t>
      </w:r>
    </w:p>
    <w:p w:rsidR="00F611A3" w:rsidRPr="008423EA" w:rsidRDefault="00F611A3" w:rsidP="00F611A3">
      <w:proofErr w:type="gramStart"/>
      <w:r w:rsidRPr="008423EA">
        <w:t>treatment</w:t>
      </w:r>
      <w:proofErr w:type="gramEnd"/>
      <w:r w:rsidRPr="008423EA">
        <w:t>.</w:t>
      </w:r>
    </w:p>
    <w:p w:rsidR="00F611A3" w:rsidRPr="008423EA" w:rsidRDefault="00F611A3" w:rsidP="00F611A3">
      <w:r w:rsidRPr="008423EA">
        <w:t xml:space="preserve">  Well, here we are now carving out money not just for mental health </w:t>
      </w:r>
    </w:p>
    <w:p w:rsidR="00F611A3" w:rsidRPr="008423EA" w:rsidRDefault="00F611A3" w:rsidP="00F611A3">
      <w:proofErr w:type="gramStart"/>
      <w:r w:rsidRPr="008423EA">
        <w:t>care</w:t>
      </w:r>
      <w:proofErr w:type="gramEnd"/>
      <w:r w:rsidRPr="008423EA">
        <w:t xml:space="preserve">, but also substance abuse, blind rehabilitation, readjustment </w:t>
      </w:r>
    </w:p>
    <w:p w:rsidR="00F611A3" w:rsidRPr="008423EA" w:rsidRDefault="00F611A3" w:rsidP="00F611A3">
      <w:proofErr w:type="gramStart"/>
      <w:r w:rsidRPr="008423EA">
        <w:t>assistance</w:t>
      </w:r>
      <w:proofErr w:type="gramEnd"/>
      <w:r w:rsidRPr="008423EA">
        <w:t>, et cetera.</w:t>
      </w:r>
    </w:p>
    <w:p w:rsidR="00F611A3" w:rsidRPr="008423EA" w:rsidRDefault="00F611A3" w:rsidP="00F611A3">
      <w:r w:rsidRPr="008423EA">
        <w:t xml:space="preserve">  Where does it end? I think it should end here. If we do not stop this </w:t>
      </w:r>
    </w:p>
    <w:p w:rsidR="00F611A3" w:rsidRPr="008423EA" w:rsidRDefault="00F611A3" w:rsidP="00F611A3">
      <w:proofErr w:type="gramStart"/>
      <w:r w:rsidRPr="008423EA">
        <w:t>type</w:t>
      </w:r>
      <w:proofErr w:type="gramEnd"/>
      <w:r w:rsidRPr="008423EA">
        <w:t xml:space="preserve"> of appropriating, we are very soon going to find ourselves </w:t>
      </w:r>
    </w:p>
    <w:p w:rsidR="00F611A3" w:rsidRPr="008423EA" w:rsidRDefault="00F611A3" w:rsidP="00F611A3">
      <w:proofErr w:type="gramStart"/>
      <w:r w:rsidRPr="008423EA">
        <w:t>inundated</w:t>
      </w:r>
      <w:proofErr w:type="gramEnd"/>
      <w:r w:rsidRPr="008423EA">
        <w:t xml:space="preserve"> with special funding requests for ``politically popular'' </w:t>
      </w:r>
    </w:p>
    <w:p w:rsidR="00F611A3" w:rsidRPr="008423EA" w:rsidRDefault="00F611A3" w:rsidP="00F611A3">
      <w:proofErr w:type="gramStart"/>
      <w:r w:rsidRPr="008423EA">
        <w:t>types</w:t>
      </w:r>
      <w:proofErr w:type="gramEnd"/>
      <w:r w:rsidRPr="008423EA">
        <w:t xml:space="preserve"> of health care. What we must remember is that VA clinicians </w:t>
      </w:r>
    </w:p>
    <w:p w:rsidR="00F611A3" w:rsidRPr="008423EA" w:rsidRDefault="00F611A3" w:rsidP="00F611A3">
      <w:proofErr w:type="gramStart"/>
      <w:r w:rsidRPr="008423EA">
        <w:t>provide</w:t>
      </w:r>
      <w:proofErr w:type="gramEnd"/>
      <w:r w:rsidRPr="008423EA">
        <w:t xml:space="preserve"> comprehensive medical services to all of their patients--even </w:t>
      </w:r>
    </w:p>
    <w:p w:rsidR="00F611A3" w:rsidRPr="008423EA" w:rsidRDefault="00F611A3" w:rsidP="00F611A3">
      <w:proofErr w:type="gramStart"/>
      <w:r w:rsidRPr="008423EA">
        <w:t>the</w:t>
      </w:r>
      <w:proofErr w:type="gramEnd"/>
      <w:r w:rsidRPr="008423EA">
        <w:t xml:space="preserve"> kind that isn't considered ``politically special care''.</w:t>
      </w:r>
    </w:p>
    <w:p w:rsidR="00F611A3" w:rsidRPr="008423EA" w:rsidRDefault="00F611A3" w:rsidP="00F611A3">
      <w:r w:rsidRPr="008423EA">
        <w:t xml:space="preserve">  We simply should not get in the business of feeding the politics of </w:t>
      </w:r>
    </w:p>
    <w:p w:rsidR="00F611A3" w:rsidRPr="008423EA" w:rsidRDefault="00F611A3" w:rsidP="00F611A3">
      <w:proofErr w:type="gramStart"/>
      <w:r w:rsidRPr="008423EA">
        <w:t>health</w:t>
      </w:r>
      <w:proofErr w:type="gramEnd"/>
      <w:r w:rsidRPr="008423EA">
        <w:t xml:space="preserve"> care by carving out specific accounts for certain types of care. </w:t>
      </w:r>
    </w:p>
    <w:p w:rsidR="00F611A3" w:rsidRPr="008423EA" w:rsidRDefault="00F611A3" w:rsidP="00F611A3">
      <w:r w:rsidRPr="008423EA">
        <w:t xml:space="preserve">I realize it is good politics. But it is bad government and very bad </w:t>
      </w:r>
    </w:p>
    <w:p w:rsidR="00F611A3" w:rsidRPr="008423EA" w:rsidRDefault="00F611A3" w:rsidP="00F611A3">
      <w:proofErr w:type="gramStart"/>
      <w:r w:rsidRPr="008423EA">
        <w:t>medicine</w:t>
      </w:r>
      <w:proofErr w:type="gramEnd"/>
      <w:r w:rsidRPr="008423EA">
        <w:t xml:space="preserve">. And it creates even more complications with the actual </w:t>
      </w:r>
    </w:p>
    <w:p w:rsidR="00F611A3" w:rsidRPr="008423EA" w:rsidRDefault="00F611A3" w:rsidP="00F611A3">
      <w:proofErr w:type="gramStart"/>
      <w:r w:rsidRPr="008423EA">
        <w:t>financial</w:t>
      </w:r>
      <w:proofErr w:type="gramEnd"/>
      <w:r w:rsidRPr="008423EA">
        <w:t xml:space="preserve"> operations of the VA health care system. We will soon </w:t>
      </w:r>
    </w:p>
    <w:p w:rsidR="00F611A3" w:rsidRPr="008423EA" w:rsidRDefault="00F611A3" w:rsidP="00F611A3">
      <w:proofErr w:type="gramStart"/>
      <w:r w:rsidRPr="008423EA">
        <w:t>approach</w:t>
      </w:r>
      <w:proofErr w:type="gramEnd"/>
      <w:r w:rsidRPr="008423EA">
        <w:t xml:space="preserve"> 100,000 transactions to do the same job.</w:t>
      </w:r>
    </w:p>
    <w:p w:rsidR="00F611A3" w:rsidRPr="008423EA" w:rsidRDefault="00F611A3" w:rsidP="00F611A3">
      <w:r w:rsidRPr="008423EA">
        <w:t xml:space="preserve">  I urge my colleagues to stop this bad trend from continuing.</w:t>
      </w:r>
    </w:p>
    <w:p w:rsidR="00F611A3" w:rsidRPr="008423EA" w:rsidRDefault="00F611A3" w:rsidP="00F611A3">
      <w:r w:rsidRPr="008423EA">
        <w:t xml:space="preserve">  Mr. President, the reality is, I was not going to change the money; I </w:t>
      </w:r>
    </w:p>
    <w:p w:rsidR="00F611A3" w:rsidRPr="008423EA" w:rsidRDefault="00F611A3" w:rsidP="00F611A3">
      <w:proofErr w:type="gramStart"/>
      <w:r w:rsidRPr="008423EA">
        <w:t>was</w:t>
      </w:r>
      <w:proofErr w:type="gramEnd"/>
      <w:r w:rsidRPr="008423EA">
        <w:t xml:space="preserve"> simply going to simplify the process. To be politically correct, we </w:t>
      </w:r>
    </w:p>
    <w:p w:rsidR="00F611A3" w:rsidRPr="008423EA" w:rsidRDefault="00F611A3" w:rsidP="00F611A3">
      <w:proofErr w:type="gramStart"/>
      <w:r w:rsidRPr="008423EA">
        <w:t>are</w:t>
      </w:r>
      <w:proofErr w:type="gramEnd"/>
      <w:r w:rsidRPr="008423EA">
        <w:t xml:space="preserve"> making this process so complicated the question is: What account do </w:t>
      </w:r>
    </w:p>
    <w:p w:rsidR="00F611A3" w:rsidRPr="008423EA" w:rsidRDefault="00F611A3" w:rsidP="00F611A3">
      <w:r w:rsidRPr="008423EA">
        <w:t>I charge so I am not in violation of the law?</w:t>
      </w:r>
    </w:p>
    <w:p w:rsidR="00BD5D6E" w:rsidRDefault="00F611A3">
      <w:r w:rsidRPr="008423EA">
        <w:t xml:space="preserve"> 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C6F" w:rsidRDefault="00DA3C6F" w:rsidP="00F611A3">
      <w:r>
        <w:separator/>
      </w:r>
    </w:p>
  </w:endnote>
  <w:endnote w:type="continuationSeparator" w:id="0">
    <w:p w:rsidR="00DA3C6F" w:rsidRDefault="00DA3C6F" w:rsidP="00F61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1A3" w:rsidRDefault="00F611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1A3" w:rsidRDefault="00F611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1A3" w:rsidRDefault="00F611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C6F" w:rsidRDefault="00DA3C6F" w:rsidP="00F611A3">
      <w:r>
        <w:separator/>
      </w:r>
    </w:p>
  </w:footnote>
  <w:footnote w:type="continuationSeparator" w:id="0">
    <w:p w:rsidR="00DA3C6F" w:rsidRDefault="00DA3C6F" w:rsidP="00F611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1A3" w:rsidRDefault="00F611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1A3" w:rsidRPr="008423EA" w:rsidRDefault="00F611A3" w:rsidP="00F611A3">
    <w:r w:rsidRPr="008423EA">
      <w:t>(Wednesday, March 28, 2007)]</w:t>
    </w:r>
  </w:p>
  <w:p w:rsidR="00F611A3" w:rsidRPr="008423EA" w:rsidRDefault="00F611A3" w:rsidP="00F611A3">
    <w:r w:rsidRPr="008423EA">
      <w:t>[Senate]</w:t>
    </w:r>
  </w:p>
  <w:p w:rsidR="00F611A3" w:rsidRDefault="00F611A3" w:rsidP="00F611A3">
    <w:pPr>
      <w:pStyle w:val="Header"/>
    </w:pPr>
    <w:r w:rsidRPr="008423EA">
      <w:t xml:space="preserve">Mr. </w:t>
    </w:r>
    <w:r w:rsidRPr="008423EA">
      <w:t>CRAIG.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1A3" w:rsidRDefault="00F611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1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C6F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1A3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11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11A3"/>
  </w:style>
  <w:style w:type="paragraph" w:styleId="Footer">
    <w:name w:val="footer"/>
    <w:basedOn w:val="Normal"/>
    <w:link w:val="FooterChar"/>
    <w:uiPriority w:val="99"/>
    <w:semiHidden/>
    <w:unhideWhenUsed/>
    <w:rsid w:val="00F611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1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2274</Words>
  <Characters>12962</Characters>
  <Application>Microsoft Office Word</Application>
  <DocSecurity>0</DocSecurity>
  <Lines>108</Lines>
  <Paragraphs>30</Paragraphs>
  <ScaleCrop>false</ScaleCrop>
  <Company>Microsoft</Company>
  <LinksUpToDate>false</LinksUpToDate>
  <CharactersWithSpaces>15206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2014-12-19T21:14:00Z</dcterms:created>
  <dcterms:modified xsi:type="dcterms:W3CDTF">2014-12-19T21:15:00Z</dcterms:modified>
</cp:coreProperties>
</file>