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D21" w:rsidRPr="006322AF" w:rsidRDefault="00C97D21" w:rsidP="00C97D21">
      <w:r w:rsidRPr="006322AF">
        <w:t xml:space="preserve">Mr. Speaker, our country has just begun the fifth year of </w:t>
      </w:r>
    </w:p>
    <w:p w:rsidR="00C97D21" w:rsidRPr="006322AF" w:rsidRDefault="00C97D21" w:rsidP="00C97D21">
      <w:proofErr w:type="gramStart"/>
      <w:r w:rsidRPr="006322AF">
        <w:t>war</w:t>
      </w:r>
      <w:proofErr w:type="gramEnd"/>
      <w:r w:rsidRPr="006322AF">
        <w:t xml:space="preserve"> in Iraq. By overwhelming numbers, the American people want a new </w:t>
      </w:r>
    </w:p>
    <w:p w:rsidR="00C97D21" w:rsidRPr="006322AF" w:rsidRDefault="00C97D21" w:rsidP="00C97D21">
      <w:proofErr w:type="gramStart"/>
      <w:r w:rsidRPr="006322AF">
        <w:t>direction</w:t>
      </w:r>
      <w:proofErr w:type="gramEnd"/>
      <w:r w:rsidRPr="006322AF">
        <w:t xml:space="preserve"> and I believe this bill contains the policy and the plan to </w:t>
      </w:r>
    </w:p>
    <w:p w:rsidR="00C97D21" w:rsidRPr="006322AF" w:rsidRDefault="00C97D21" w:rsidP="00C97D21">
      <w:proofErr w:type="gramStart"/>
      <w:r w:rsidRPr="006322AF">
        <w:t>help</w:t>
      </w:r>
      <w:proofErr w:type="gramEnd"/>
      <w:r w:rsidRPr="006322AF">
        <w:t xml:space="preserve"> bring an end to the misguided policies of the Administration.</w:t>
      </w:r>
    </w:p>
    <w:p w:rsidR="00C97D21" w:rsidRPr="006322AF" w:rsidRDefault="00C97D21" w:rsidP="00C97D21">
      <w:r w:rsidRPr="006322AF">
        <w:t xml:space="preserve">  Military leaders, Generals </w:t>
      </w:r>
      <w:proofErr w:type="spellStart"/>
      <w:r w:rsidRPr="006322AF">
        <w:t>Abizaid</w:t>
      </w:r>
      <w:proofErr w:type="spellEnd"/>
      <w:r w:rsidRPr="006322AF">
        <w:t xml:space="preserve">, Odom and Powell, as well as </w:t>
      </w:r>
    </w:p>
    <w:p w:rsidR="00C97D21" w:rsidRPr="006322AF" w:rsidRDefault="00C97D21" w:rsidP="00C97D21">
      <w:proofErr w:type="gramStart"/>
      <w:r w:rsidRPr="006322AF">
        <w:t>former</w:t>
      </w:r>
      <w:proofErr w:type="gramEnd"/>
      <w:r w:rsidRPr="006322AF">
        <w:t xml:space="preserve"> National Security Advisor </w:t>
      </w:r>
      <w:proofErr w:type="spellStart"/>
      <w:r w:rsidRPr="006322AF">
        <w:t>Zbigniew</w:t>
      </w:r>
      <w:proofErr w:type="spellEnd"/>
      <w:r w:rsidRPr="006322AF">
        <w:t xml:space="preserve"> Brzezinski, have all come </w:t>
      </w:r>
    </w:p>
    <w:p w:rsidR="00C97D21" w:rsidRPr="006322AF" w:rsidRDefault="00C97D21" w:rsidP="00C97D21">
      <w:proofErr w:type="gramStart"/>
      <w:r w:rsidRPr="006322AF">
        <w:t>forward</w:t>
      </w:r>
      <w:proofErr w:type="gramEnd"/>
      <w:r w:rsidRPr="006322AF">
        <w:t xml:space="preserve"> to observe that the Administration's war-without-end policy is </w:t>
      </w:r>
    </w:p>
    <w:p w:rsidR="00C97D21" w:rsidRPr="006322AF" w:rsidRDefault="00C97D21" w:rsidP="00C97D21">
      <w:proofErr w:type="gramStart"/>
      <w:r w:rsidRPr="006322AF">
        <w:t>not</w:t>
      </w:r>
      <w:proofErr w:type="gramEnd"/>
      <w:r w:rsidRPr="006322AF">
        <w:t xml:space="preserve"> a strategy for success.</w:t>
      </w:r>
    </w:p>
    <w:p w:rsidR="00C97D21" w:rsidRPr="006322AF" w:rsidRDefault="00C97D21" w:rsidP="00C97D21">
      <w:r w:rsidRPr="006322AF">
        <w:t xml:space="preserve">  Today's legislation directs itself to important change. It sets a new </w:t>
      </w:r>
    </w:p>
    <w:p w:rsidR="00C97D21" w:rsidRPr="006322AF" w:rsidRDefault="00C97D21" w:rsidP="00C97D21">
      <w:proofErr w:type="gramStart"/>
      <w:r w:rsidRPr="006322AF">
        <w:t>course</w:t>
      </w:r>
      <w:proofErr w:type="gramEnd"/>
      <w:r w:rsidRPr="006322AF">
        <w:t xml:space="preserve"> for ending the war.</w:t>
      </w:r>
    </w:p>
    <w:p w:rsidR="00C97D21" w:rsidRPr="006322AF" w:rsidRDefault="00C97D21" w:rsidP="00C97D21">
      <w:r w:rsidRPr="006322AF">
        <w:t xml:space="preserve">  The bill requires accountability: It puts the Iraqis in charge of </w:t>
      </w:r>
    </w:p>
    <w:p w:rsidR="00C97D21" w:rsidRPr="006322AF" w:rsidRDefault="00C97D21" w:rsidP="00C97D21">
      <w:r w:rsidRPr="006322AF">
        <w:t xml:space="preserve">Iraq. If they cannot or will not bring their country under control, if </w:t>
      </w:r>
    </w:p>
    <w:p w:rsidR="00C97D21" w:rsidRPr="006322AF" w:rsidRDefault="00C97D21" w:rsidP="00C97D21">
      <w:proofErr w:type="gramStart"/>
      <w:r w:rsidRPr="006322AF">
        <w:t>conditions</w:t>
      </w:r>
      <w:proofErr w:type="gramEnd"/>
      <w:r w:rsidRPr="006322AF">
        <w:t xml:space="preserve"> continue to worsen and political and military benchmarks are </w:t>
      </w:r>
    </w:p>
    <w:p w:rsidR="00C97D21" w:rsidRPr="006322AF" w:rsidRDefault="00C97D21" w:rsidP="00C97D21">
      <w:proofErr w:type="gramStart"/>
      <w:r w:rsidRPr="006322AF">
        <w:t>not</w:t>
      </w:r>
      <w:proofErr w:type="gramEnd"/>
      <w:r w:rsidRPr="006322AF">
        <w:t xml:space="preserve"> met, beginning in July 2007 (less than four months from today), our </w:t>
      </w:r>
    </w:p>
    <w:p w:rsidR="00C97D21" w:rsidRPr="006322AF" w:rsidRDefault="00C97D21" w:rsidP="00C97D21">
      <w:proofErr w:type="gramStart"/>
      <w:r w:rsidRPr="006322AF">
        <w:t>troops</w:t>
      </w:r>
      <w:proofErr w:type="gramEnd"/>
      <w:r w:rsidRPr="006322AF">
        <w:t xml:space="preserve"> will begin an immediate redeployment.</w:t>
      </w:r>
    </w:p>
    <w:p w:rsidR="00C97D21" w:rsidRPr="006322AF" w:rsidRDefault="00C97D21" w:rsidP="00C97D21">
      <w:r w:rsidRPr="006322AF">
        <w:t xml:space="preserve">  The bill begins </w:t>
      </w:r>
      <w:proofErr w:type="gramStart"/>
      <w:r w:rsidRPr="006322AF">
        <w:t>a redeployment</w:t>
      </w:r>
      <w:proofErr w:type="gramEnd"/>
      <w:r w:rsidRPr="006322AF">
        <w:t xml:space="preserve">: It sets a firm timeline to pull U.S. </w:t>
      </w:r>
    </w:p>
    <w:p w:rsidR="00C97D21" w:rsidRPr="006322AF" w:rsidRDefault="00C97D21" w:rsidP="00C97D21">
      <w:proofErr w:type="gramStart"/>
      <w:r w:rsidRPr="006322AF">
        <w:t>troops</w:t>
      </w:r>
      <w:proofErr w:type="gramEnd"/>
      <w:r w:rsidRPr="006322AF">
        <w:t xml:space="preserve"> out of Iraq and in legally-binding terms declares that all U.S. </w:t>
      </w:r>
    </w:p>
    <w:p w:rsidR="00C97D21" w:rsidRPr="006322AF" w:rsidRDefault="00C97D21" w:rsidP="00C97D21">
      <w:proofErr w:type="gramStart"/>
      <w:r w:rsidRPr="006322AF">
        <w:t>troops</w:t>
      </w:r>
      <w:proofErr w:type="gramEnd"/>
      <w:r w:rsidRPr="006322AF">
        <w:t xml:space="preserve"> will be out of Iraq by August 31, 2008, if not sooner.</w:t>
      </w:r>
    </w:p>
    <w:p w:rsidR="00C97D21" w:rsidRPr="006322AF" w:rsidRDefault="00C97D21" w:rsidP="00C97D21">
      <w:r w:rsidRPr="006322AF">
        <w:t xml:space="preserve">  It requires the Iraqis--not our soldiers--to reign in the militias, </w:t>
      </w:r>
    </w:p>
    <w:p w:rsidR="00C97D21" w:rsidRPr="006322AF" w:rsidRDefault="00C97D21" w:rsidP="00C97D21">
      <w:proofErr w:type="gramStart"/>
      <w:r w:rsidRPr="006322AF">
        <w:t>aggressively</w:t>
      </w:r>
      <w:proofErr w:type="gramEnd"/>
      <w:r w:rsidRPr="006322AF">
        <w:t xml:space="preserve"> pursue the insurgents and provide ``evenhanded security </w:t>
      </w:r>
    </w:p>
    <w:p w:rsidR="00C97D21" w:rsidRPr="006322AF" w:rsidRDefault="00C97D21" w:rsidP="00C97D21">
      <w:proofErr w:type="gramStart"/>
      <w:r w:rsidRPr="006322AF">
        <w:t>for</w:t>
      </w:r>
      <w:proofErr w:type="gramEnd"/>
      <w:r w:rsidRPr="006322AF">
        <w:t xml:space="preserve"> all Iraqis.''</w:t>
      </w:r>
    </w:p>
    <w:p w:rsidR="00C97D21" w:rsidRPr="006322AF" w:rsidRDefault="00C97D21" w:rsidP="00C97D21">
      <w:r w:rsidRPr="006322AF">
        <w:t xml:space="preserve">  The bill prohibits the establishment of any permanent military bases. </w:t>
      </w:r>
    </w:p>
    <w:p w:rsidR="00C97D21" w:rsidRPr="006322AF" w:rsidRDefault="00C97D21" w:rsidP="00C97D21">
      <w:r w:rsidRPr="006322AF">
        <w:t xml:space="preserve">It bans the use of torture. It redirects resources back to the fight </w:t>
      </w:r>
    </w:p>
    <w:p w:rsidR="00C97D21" w:rsidRPr="006322AF" w:rsidRDefault="00C97D21" w:rsidP="00C97D21">
      <w:proofErr w:type="gramStart"/>
      <w:r w:rsidRPr="006322AF">
        <w:t>against</w:t>
      </w:r>
      <w:proofErr w:type="gramEnd"/>
      <w:r w:rsidRPr="006322AF">
        <w:t xml:space="preserve"> terrorism and Al-Qaeda, and recommits us to creating a stable </w:t>
      </w:r>
    </w:p>
    <w:p w:rsidR="00C97D21" w:rsidRPr="006322AF" w:rsidRDefault="00C97D21" w:rsidP="00C97D21">
      <w:proofErr w:type="gramStart"/>
      <w:r w:rsidRPr="006322AF">
        <w:t>state</w:t>
      </w:r>
      <w:proofErr w:type="gramEnd"/>
      <w:r w:rsidRPr="006322AF">
        <w:t xml:space="preserve"> in Afghanistan.</w:t>
      </w:r>
    </w:p>
    <w:p w:rsidR="00C97D21" w:rsidRPr="006322AF" w:rsidRDefault="00C97D21" w:rsidP="00C97D21">
      <w:r w:rsidRPr="006322AF">
        <w:t xml:space="preserve">  The bill takes care of our troops. It provides over $3 billion more </w:t>
      </w:r>
    </w:p>
    <w:p w:rsidR="00C97D21" w:rsidRPr="006322AF" w:rsidRDefault="00C97D21" w:rsidP="00C97D21">
      <w:proofErr w:type="gramStart"/>
      <w:r w:rsidRPr="006322AF">
        <w:t>than</w:t>
      </w:r>
      <w:proofErr w:type="gramEnd"/>
      <w:r w:rsidRPr="006322AF">
        <w:t xml:space="preserve"> the President's request to meet the neglected needs of our </w:t>
      </w:r>
    </w:p>
    <w:p w:rsidR="00C97D21" w:rsidRPr="006322AF" w:rsidRDefault="00C97D21" w:rsidP="00C97D21">
      <w:proofErr w:type="gramStart"/>
      <w:r w:rsidRPr="006322AF">
        <w:t>returning</w:t>
      </w:r>
      <w:proofErr w:type="gramEnd"/>
      <w:r w:rsidRPr="006322AF">
        <w:t xml:space="preserve"> soldiers and veterans around the country.</w:t>
      </w:r>
    </w:p>
    <w:p w:rsidR="00C97D21" w:rsidRPr="006322AF" w:rsidRDefault="00C97D21" w:rsidP="00C97D21">
      <w:r w:rsidRPr="006322AF">
        <w:t xml:space="preserve">  The following are quotes from respected national leaders:</w:t>
      </w:r>
    </w:p>
    <w:p w:rsidR="00C97D21" w:rsidRPr="006322AF" w:rsidRDefault="00C97D21" w:rsidP="00C97D21">
      <w:r w:rsidRPr="006322AF">
        <w:t xml:space="preserve">  Retired General William Odom, former Director of the National </w:t>
      </w:r>
    </w:p>
    <w:p w:rsidR="00C97D21" w:rsidRPr="006322AF" w:rsidRDefault="00C97D21" w:rsidP="00C97D21">
      <w:r w:rsidRPr="006322AF">
        <w:t xml:space="preserve">Security Agency under President Reagan and member of the National </w:t>
      </w:r>
    </w:p>
    <w:p w:rsidR="00C97D21" w:rsidRPr="006322AF" w:rsidRDefault="00C97D21" w:rsidP="00C97D21">
      <w:r w:rsidRPr="006322AF">
        <w:t xml:space="preserve">Security Council under President Carter stated recently: ``Getting out </w:t>
      </w:r>
    </w:p>
    <w:p w:rsidR="00C97D21" w:rsidRPr="006322AF" w:rsidRDefault="00C97D21" w:rsidP="00C97D21">
      <w:proofErr w:type="gramStart"/>
      <w:r w:rsidRPr="006322AF">
        <w:t>of</w:t>
      </w:r>
      <w:proofErr w:type="gramEnd"/>
      <w:r w:rsidRPr="006322AF">
        <w:t xml:space="preserve"> Iraq is the pre-condition for creating new strategic options.''</w:t>
      </w:r>
    </w:p>
    <w:p w:rsidR="00C97D21" w:rsidRPr="006322AF" w:rsidRDefault="00C97D21" w:rsidP="00C97D21">
      <w:r w:rsidRPr="006322AF">
        <w:t xml:space="preserve">  According to former National Security Advisor </w:t>
      </w:r>
      <w:proofErr w:type="spellStart"/>
      <w:r w:rsidRPr="006322AF">
        <w:t>Zbigniew</w:t>
      </w:r>
      <w:proofErr w:type="spellEnd"/>
      <w:r w:rsidRPr="006322AF">
        <w:t xml:space="preserve"> Brzezinski:</w:t>
      </w:r>
    </w:p>
    <w:p w:rsidR="00C97D21" w:rsidRPr="006322AF" w:rsidRDefault="00C97D21" w:rsidP="00C97D21">
      <w:r w:rsidRPr="006322AF">
        <w:t xml:space="preserve">  ``The United States cannot afford an open-ended commitment to a war </w:t>
      </w:r>
    </w:p>
    <w:p w:rsidR="00C97D21" w:rsidRPr="006322AF" w:rsidRDefault="00C97D21" w:rsidP="00C97D21">
      <w:proofErr w:type="gramStart"/>
      <w:r w:rsidRPr="006322AF">
        <w:t>without</w:t>
      </w:r>
      <w:proofErr w:type="gramEnd"/>
      <w:r w:rsidRPr="006322AF">
        <w:t xml:space="preserve"> end. A means must be devised to end the U.S. combat role in </w:t>
      </w:r>
    </w:p>
    <w:p w:rsidR="00C97D21" w:rsidRPr="006322AF" w:rsidRDefault="00C97D21" w:rsidP="00C97D21">
      <w:r w:rsidRPr="006322AF">
        <w:t xml:space="preserve">Iraq and reduce our troop levels, so that we can begin to rebuild our </w:t>
      </w:r>
    </w:p>
    <w:p w:rsidR="00C97D21" w:rsidRPr="006322AF" w:rsidRDefault="00C97D21" w:rsidP="00C97D21">
      <w:proofErr w:type="gramStart"/>
      <w:r w:rsidRPr="006322AF">
        <w:t>military</w:t>
      </w:r>
      <w:proofErr w:type="gramEnd"/>
      <w:r w:rsidRPr="006322AF">
        <w:t xml:space="preserve"> and reclaim our position of leadership in the world. The bill </w:t>
      </w:r>
    </w:p>
    <w:p w:rsidR="00C97D21" w:rsidRPr="006322AF" w:rsidRDefault="00C97D21" w:rsidP="00C97D21">
      <w:proofErr w:type="gramStart"/>
      <w:r w:rsidRPr="006322AF">
        <w:t>the</w:t>
      </w:r>
      <w:proofErr w:type="gramEnd"/>
      <w:r w:rsidRPr="006322AF">
        <w:t xml:space="preserve"> House will consider this week does that in an effective and </w:t>
      </w:r>
    </w:p>
    <w:p w:rsidR="00C97D21" w:rsidRPr="006322AF" w:rsidRDefault="00C97D21" w:rsidP="00C97D21">
      <w:proofErr w:type="gramStart"/>
      <w:r w:rsidRPr="006322AF">
        <w:t>responsible</w:t>
      </w:r>
      <w:proofErr w:type="gramEnd"/>
      <w:r w:rsidRPr="006322AF">
        <w:t xml:space="preserve"> way.''</w:t>
      </w:r>
    </w:p>
    <w:p w:rsidR="00C97D21" w:rsidRPr="006322AF" w:rsidRDefault="00C97D21" w:rsidP="00C97D21">
      <w:r w:rsidRPr="006322AF">
        <w:t xml:space="preserve">  Former NATO Commander Wesley Clark:</w:t>
      </w:r>
    </w:p>
    <w:p w:rsidR="00C97D21" w:rsidRPr="006322AF" w:rsidRDefault="00C97D21" w:rsidP="00C97D21">
      <w:r w:rsidRPr="006322AF">
        <w:t xml:space="preserve">  ``The conflict must be resolved politically--military efforts alone </w:t>
      </w:r>
    </w:p>
    <w:p w:rsidR="00C97D21" w:rsidRPr="006322AF" w:rsidRDefault="00C97D21" w:rsidP="00C97D21">
      <w:proofErr w:type="gramStart"/>
      <w:r w:rsidRPr="006322AF">
        <w:t>are</w:t>
      </w:r>
      <w:proofErr w:type="gramEnd"/>
      <w:r w:rsidRPr="006322AF">
        <w:t xml:space="preserve"> insufficient--and this legislation strongly promotes that political </w:t>
      </w:r>
    </w:p>
    <w:p w:rsidR="00C97D21" w:rsidRPr="006322AF" w:rsidRDefault="00C97D21" w:rsidP="00C97D21">
      <w:proofErr w:type="gramStart"/>
      <w:r w:rsidRPr="006322AF">
        <w:t>solution</w:t>
      </w:r>
      <w:proofErr w:type="gramEnd"/>
      <w:r w:rsidRPr="006322AF">
        <w:t>.''</w:t>
      </w:r>
    </w:p>
    <w:p w:rsidR="00C97D21" w:rsidRPr="006322AF" w:rsidRDefault="00C97D21" w:rsidP="00C97D21">
      <w:r w:rsidRPr="006322AF">
        <w:t xml:space="preserve">  Mr. Speaker, I will vote for this supplemental legislation. For the </w:t>
      </w:r>
    </w:p>
    <w:p w:rsidR="00C97D21" w:rsidRPr="006322AF" w:rsidRDefault="00C97D21" w:rsidP="00C97D21">
      <w:proofErr w:type="gramStart"/>
      <w:r w:rsidRPr="006322AF">
        <w:t>first</w:t>
      </w:r>
      <w:proofErr w:type="gramEnd"/>
      <w:r w:rsidRPr="006322AF">
        <w:t xml:space="preserve"> time the debate about Iraq is not ``if' or ``how.'' It is about </w:t>
      </w:r>
    </w:p>
    <w:p w:rsidR="00C97D21" w:rsidRPr="006322AF" w:rsidRDefault="00C97D21" w:rsidP="00C97D21">
      <w:r w:rsidRPr="006322AF">
        <w:t>``when'' . . . when our troops will come home.</w:t>
      </w:r>
    </w:p>
    <w:p w:rsidR="00C97D21" w:rsidRPr="006322AF" w:rsidRDefault="00C97D21" w:rsidP="00C97D21">
      <w:r w:rsidRPr="006322AF">
        <w:lastRenderedPageBreak/>
        <w:t xml:space="preserve">  It is binding language.</w:t>
      </w:r>
    </w:p>
    <w:p w:rsidR="00C97D21" w:rsidRPr="006322AF" w:rsidRDefault="00C97D21" w:rsidP="00C97D21">
      <w:r w:rsidRPr="006322AF">
        <w:t xml:space="preserve">  It is sensible language.</w:t>
      </w:r>
    </w:p>
    <w:p w:rsidR="00C97D21" w:rsidRPr="006322AF" w:rsidRDefault="00C97D21" w:rsidP="00C97D21">
      <w:r w:rsidRPr="006322AF">
        <w:t xml:space="preserve">  It is language that will change the direction of the war.</w:t>
      </w:r>
    </w:p>
    <w:p w:rsidR="00C97D21" w:rsidRPr="006322AF" w:rsidRDefault="00C97D21" w:rsidP="00C97D21">
      <w:r w:rsidRPr="006322AF">
        <w:t xml:space="preserve">  It is language that will help to heal our wounded troops.</w:t>
      </w:r>
    </w:p>
    <w:p w:rsidR="00C97D21" w:rsidRPr="006322AF" w:rsidRDefault="00C97D21" w:rsidP="00C97D21">
      <w:r w:rsidRPr="006322AF">
        <w:t xml:space="preserve">  It is language that will help heal our Nation.</w:t>
      </w:r>
    </w:p>
    <w:p w:rsidR="00C97D21" w:rsidRPr="006322AF" w:rsidRDefault="00C97D21" w:rsidP="00C97D21">
      <w:r w:rsidRPr="006322AF">
        <w:t xml:space="preserve">  I urge my colleagues to support the bill.</w:t>
      </w:r>
    </w:p>
    <w:p w:rsidR="00C97D21" w:rsidRDefault="00C97D21" w:rsidP="00C97D21"/>
    <w:p w:rsidR="00C97D21" w:rsidRDefault="00C97D21" w:rsidP="00C97D21"/>
    <w:p w:rsidR="00C97D21" w:rsidRDefault="00C97D21" w:rsidP="00C97D21"/>
    <w:p w:rsidR="00C97D21" w:rsidRDefault="00C97D21" w:rsidP="00C97D21"/>
    <w:p w:rsidR="00C97D21" w:rsidRDefault="00C97D21" w:rsidP="00C97D2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533" w:rsidRDefault="001B6533" w:rsidP="00C97D21">
      <w:r>
        <w:separator/>
      </w:r>
    </w:p>
  </w:endnote>
  <w:endnote w:type="continuationSeparator" w:id="0">
    <w:p w:rsidR="001B6533" w:rsidRDefault="001B6533" w:rsidP="00C97D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D21" w:rsidRDefault="00C97D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D21" w:rsidRDefault="00C97D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D21" w:rsidRDefault="00C97D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533" w:rsidRDefault="001B6533" w:rsidP="00C97D21">
      <w:r>
        <w:separator/>
      </w:r>
    </w:p>
  </w:footnote>
  <w:footnote w:type="continuationSeparator" w:id="0">
    <w:p w:rsidR="001B6533" w:rsidRDefault="001B6533" w:rsidP="00C97D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D21" w:rsidRDefault="00C97D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D21" w:rsidRPr="006322AF" w:rsidRDefault="00C97D21" w:rsidP="00C97D21">
    <w:r w:rsidRPr="006322AF">
      <w:t>(Friday, March 23, 2007)]</w:t>
    </w:r>
  </w:p>
  <w:p w:rsidR="00C97D21" w:rsidRDefault="00C97D21" w:rsidP="00C97D21">
    <w:r w:rsidRPr="006322AF">
      <w:t>[House]</w:t>
    </w:r>
  </w:p>
  <w:p w:rsidR="00C97D21" w:rsidRDefault="00C97D21">
    <w:pPr>
      <w:pStyle w:val="Header"/>
    </w:pPr>
    <w:r w:rsidRPr="006322AF">
      <w:t xml:space="preserve">  Ms. </w:t>
    </w:r>
    <w:r w:rsidRPr="006322AF">
      <w:t>ESHOO.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D21" w:rsidRDefault="00C97D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7D2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B6533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97D21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D2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7D2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97D21"/>
  </w:style>
  <w:style w:type="paragraph" w:styleId="Footer">
    <w:name w:val="footer"/>
    <w:basedOn w:val="Normal"/>
    <w:link w:val="FooterChar"/>
    <w:uiPriority w:val="99"/>
    <w:semiHidden/>
    <w:unhideWhenUsed/>
    <w:rsid w:val="00C97D2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7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2677</Characters>
  <Application>Microsoft Office Word</Application>
  <DocSecurity>0</DocSecurity>
  <Lines>22</Lines>
  <Paragraphs>6</Paragraphs>
  <ScaleCrop>false</ScaleCrop>
  <Company>Microsoft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2014-12-20T06:36:00Z</dcterms:created>
  <dcterms:modified xsi:type="dcterms:W3CDTF">2014-12-20T06:37:00Z</dcterms:modified>
</cp:coreProperties>
</file>