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571" w:rsidRPr="00030909" w:rsidRDefault="00CA3571" w:rsidP="00CA3571">
      <w:r w:rsidRPr="00030909">
        <w:t xml:space="preserve">Madam Speaker, five and a half years ago, our Nation </w:t>
      </w:r>
    </w:p>
    <w:p w:rsidR="00CA3571" w:rsidRPr="00030909" w:rsidRDefault="00CA3571" w:rsidP="00CA3571">
      <w:proofErr w:type="gramStart"/>
      <w:r w:rsidRPr="00030909">
        <w:t>was</w:t>
      </w:r>
      <w:proofErr w:type="gramEnd"/>
      <w:r w:rsidRPr="00030909">
        <w:t xml:space="preserve"> attacked by terrorists opposed to freedom and individual liberty. </w:t>
      </w:r>
    </w:p>
    <w:p w:rsidR="00CA3571" w:rsidRPr="00030909" w:rsidRDefault="00CA3571" w:rsidP="00CA3571">
      <w:r w:rsidRPr="00030909">
        <w:t xml:space="preserve">Our President vowed to keep Americans safe by taking the fight to the </w:t>
      </w:r>
    </w:p>
    <w:p w:rsidR="00CA3571" w:rsidRPr="00030909" w:rsidRDefault="00CA3571" w:rsidP="00CA3571">
      <w:proofErr w:type="gramStart"/>
      <w:r w:rsidRPr="00030909">
        <w:t>terrorists</w:t>
      </w:r>
      <w:proofErr w:type="gramEnd"/>
      <w:r w:rsidRPr="00030909">
        <w:t xml:space="preserve">, and holding the regimes that support them accountable. We </w:t>
      </w:r>
    </w:p>
    <w:p w:rsidR="00CA3571" w:rsidRPr="00030909" w:rsidRDefault="00CA3571" w:rsidP="00CA3571">
      <w:proofErr w:type="gramStart"/>
      <w:r w:rsidRPr="00030909">
        <w:t>are</w:t>
      </w:r>
      <w:proofErr w:type="gramEnd"/>
      <w:r w:rsidRPr="00030909">
        <w:t xml:space="preserve"> currently engaged in that fight. Like any war this size, mistakes </w:t>
      </w:r>
    </w:p>
    <w:p w:rsidR="00CA3571" w:rsidRPr="00030909" w:rsidRDefault="00CA3571" w:rsidP="00CA3571">
      <w:proofErr w:type="gramStart"/>
      <w:r w:rsidRPr="00030909">
        <w:t>have</w:t>
      </w:r>
      <w:proofErr w:type="gramEnd"/>
      <w:r w:rsidRPr="00030909">
        <w:t xml:space="preserve"> been made, but we must continue to progress.</w:t>
      </w:r>
    </w:p>
    <w:p w:rsidR="00CA3571" w:rsidRPr="00030909" w:rsidRDefault="00CA3571" w:rsidP="00CA3571">
      <w:r w:rsidRPr="00030909">
        <w:t xml:space="preserve">  The consequences of failure in Iraq would be dire. Allowing al-Qaeda </w:t>
      </w:r>
    </w:p>
    <w:p w:rsidR="00CA3571" w:rsidRPr="00030909" w:rsidRDefault="00CA3571" w:rsidP="00CA3571">
      <w:proofErr w:type="gramStart"/>
      <w:r w:rsidRPr="00030909">
        <w:t>the</w:t>
      </w:r>
      <w:proofErr w:type="gramEnd"/>
      <w:r w:rsidRPr="00030909">
        <w:t xml:space="preserve"> opportunity to gain a safe hold would be dangerous to Americans. </w:t>
      </w:r>
    </w:p>
    <w:p w:rsidR="00CA3571" w:rsidRPr="00030909" w:rsidRDefault="00CA3571" w:rsidP="00CA3571">
      <w:r w:rsidRPr="00030909">
        <w:t xml:space="preserve">Leaving before the Iraqi government can defend itself would only lead </w:t>
      </w:r>
    </w:p>
    <w:p w:rsidR="00CA3571" w:rsidRPr="00030909" w:rsidRDefault="00CA3571" w:rsidP="00CA3571">
      <w:proofErr w:type="gramStart"/>
      <w:r w:rsidRPr="00030909">
        <w:t>to</w:t>
      </w:r>
      <w:proofErr w:type="gramEnd"/>
      <w:r w:rsidRPr="00030909">
        <w:t xml:space="preserve"> further destabilization, and open the door to outside influence from </w:t>
      </w:r>
    </w:p>
    <w:p w:rsidR="00CA3571" w:rsidRPr="00030909" w:rsidRDefault="00CA3571" w:rsidP="00CA3571">
      <w:proofErr w:type="gramStart"/>
      <w:r w:rsidRPr="00030909">
        <w:t>countries</w:t>
      </w:r>
      <w:proofErr w:type="gramEnd"/>
      <w:r w:rsidRPr="00030909">
        <w:t xml:space="preserve"> such as Iran, which has called for the downfall of our </w:t>
      </w:r>
    </w:p>
    <w:p w:rsidR="00CA3571" w:rsidRPr="00030909" w:rsidRDefault="00CA3571" w:rsidP="00CA3571">
      <w:proofErr w:type="gramStart"/>
      <w:r w:rsidRPr="00030909">
        <w:t>society</w:t>
      </w:r>
      <w:proofErr w:type="gramEnd"/>
      <w:r w:rsidRPr="00030909">
        <w:t xml:space="preserve"> and for the destruction of Israel, our ally in the Middle East.</w:t>
      </w:r>
    </w:p>
    <w:p w:rsidR="00CA3571" w:rsidRPr="00030909" w:rsidRDefault="00CA3571" w:rsidP="00CA3571">
      <w:r w:rsidRPr="00030909">
        <w:t xml:space="preserve">  With violence headlining the nation's nightly news, at times we </w:t>
      </w:r>
    </w:p>
    <w:p w:rsidR="00CA3571" w:rsidRPr="00030909" w:rsidRDefault="00CA3571" w:rsidP="00CA3571">
      <w:proofErr w:type="gramStart"/>
      <w:r w:rsidRPr="00030909">
        <w:t>forget</w:t>
      </w:r>
      <w:proofErr w:type="gramEnd"/>
      <w:r w:rsidRPr="00030909">
        <w:t xml:space="preserve"> that successes have been achieved. Through successful elections </w:t>
      </w:r>
    </w:p>
    <w:p w:rsidR="00CA3571" w:rsidRPr="00030909" w:rsidRDefault="00CA3571" w:rsidP="00CA3571">
      <w:proofErr w:type="gramStart"/>
      <w:r w:rsidRPr="00030909">
        <w:t>which</w:t>
      </w:r>
      <w:proofErr w:type="gramEnd"/>
      <w:r w:rsidRPr="00030909">
        <w:t xml:space="preserve"> achieved a 70 percent turnout, we know that the citizens of Iraq </w:t>
      </w:r>
    </w:p>
    <w:p w:rsidR="00CA3571" w:rsidRPr="00030909" w:rsidRDefault="00CA3571" w:rsidP="00CA3571">
      <w:proofErr w:type="gramStart"/>
      <w:r w:rsidRPr="00030909">
        <w:t>have</w:t>
      </w:r>
      <w:proofErr w:type="gramEnd"/>
      <w:r w:rsidRPr="00030909">
        <w:t xml:space="preserve"> rejected the brutal rule of Saddam Hussein, and strive for peace </w:t>
      </w:r>
    </w:p>
    <w:p w:rsidR="00CA3571" w:rsidRPr="00030909" w:rsidRDefault="00CA3571" w:rsidP="00CA3571">
      <w:proofErr w:type="gramStart"/>
      <w:r w:rsidRPr="00030909">
        <w:t>and</w:t>
      </w:r>
      <w:proofErr w:type="gramEnd"/>
      <w:r w:rsidRPr="00030909">
        <w:t xml:space="preserve"> prosperity. But violence supported by al-Qaeda, the remnants of </w:t>
      </w:r>
    </w:p>
    <w:p w:rsidR="00CA3571" w:rsidRPr="00030909" w:rsidRDefault="00CA3571" w:rsidP="00CA3571">
      <w:r w:rsidRPr="00030909">
        <w:t xml:space="preserve">Saddam Hussein's government, and armed militias, have created difficult </w:t>
      </w:r>
    </w:p>
    <w:p w:rsidR="00CA3571" w:rsidRPr="00030909" w:rsidRDefault="00CA3571" w:rsidP="00CA3571">
      <w:proofErr w:type="gramStart"/>
      <w:r w:rsidRPr="00030909">
        <w:t>conditions</w:t>
      </w:r>
      <w:proofErr w:type="gramEnd"/>
      <w:r w:rsidRPr="00030909">
        <w:t xml:space="preserve"> for diplomacy.</w:t>
      </w:r>
    </w:p>
    <w:p w:rsidR="00CA3571" w:rsidRPr="00030909" w:rsidRDefault="00CA3571" w:rsidP="00CA3571">
      <w:r w:rsidRPr="00030909">
        <w:t xml:space="preserve">  Our President, working with a wide range of involved professionals, </w:t>
      </w:r>
    </w:p>
    <w:p w:rsidR="00CA3571" w:rsidRPr="00030909" w:rsidRDefault="00CA3571" w:rsidP="00CA3571">
      <w:proofErr w:type="gramStart"/>
      <w:r w:rsidRPr="00030909">
        <w:t>has</w:t>
      </w:r>
      <w:proofErr w:type="gramEnd"/>
      <w:r w:rsidRPr="00030909">
        <w:t xml:space="preserve"> created a new strategy to ensure progress in Iraq. James Baker and </w:t>
      </w:r>
    </w:p>
    <w:p w:rsidR="00CA3571" w:rsidRPr="00030909" w:rsidRDefault="00CA3571" w:rsidP="00CA3571">
      <w:r w:rsidRPr="00030909">
        <w:t xml:space="preserve">Lee Hamilton, the leaders of the Iraq Study Group, have called for </w:t>
      </w:r>
    </w:p>
    <w:p w:rsidR="00CA3571" w:rsidRPr="00030909" w:rsidRDefault="00CA3571" w:rsidP="00CA3571">
      <w:proofErr w:type="gramStart"/>
      <w:r w:rsidRPr="00030909">
        <w:t>support</w:t>
      </w:r>
      <w:proofErr w:type="gramEnd"/>
      <w:r w:rsidRPr="00030909">
        <w:t xml:space="preserve"> of the President's plan. General </w:t>
      </w:r>
      <w:proofErr w:type="spellStart"/>
      <w:r w:rsidRPr="00030909">
        <w:t>Petraeus</w:t>
      </w:r>
      <w:proofErr w:type="spellEnd"/>
      <w:r w:rsidRPr="00030909">
        <w:t xml:space="preserve"> supports the </w:t>
      </w:r>
    </w:p>
    <w:p w:rsidR="00CA3571" w:rsidRPr="00030909" w:rsidRDefault="00CA3571" w:rsidP="00CA3571">
      <w:proofErr w:type="gramStart"/>
      <w:r w:rsidRPr="00030909">
        <w:t>President's plan.</w:t>
      </w:r>
      <w:proofErr w:type="gramEnd"/>
      <w:r w:rsidRPr="00030909">
        <w:t xml:space="preserve"> But Democrat leaders are bringing a non-binding </w:t>
      </w:r>
    </w:p>
    <w:p w:rsidR="00CA3571" w:rsidRPr="00030909" w:rsidRDefault="00CA3571" w:rsidP="00CA3571">
      <w:proofErr w:type="gramStart"/>
      <w:r w:rsidRPr="00030909">
        <w:t>resolution</w:t>
      </w:r>
      <w:proofErr w:type="gramEnd"/>
      <w:r w:rsidRPr="00030909">
        <w:t xml:space="preserve"> to the floor, denouncing the President's objectives.</w:t>
      </w:r>
    </w:p>
    <w:p w:rsidR="00CA3571" w:rsidRPr="00030909" w:rsidRDefault="00CA3571" w:rsidP="00CA3571">
      <w:r w:rsidRPr="00030909">
        <w:t xml:space="preserve">  This resolution, without any power of law or policy objective, is </w:t>
      </w:r>
    </w:p>
    <w:p w:rsidR="00CA3571" w:rsidRPr="00030909" w:rsidRDefault="00CA3571" w:rsidP="00CA3571">
      <w:proofErr w:type="gramStart"/>
      <w:r w:rsidRPr="00030909">
        <w:t>merely</w:t>
      </w:r>
      <w:proofErr w:type="gramEnd"/>
      <w:r w:rsidRPr="00030909">
        <w:t xml:space="preserve"> political gamesmanship, and it is dangerous to Americans and our </w:t>
      </w:r>
    </w:p>
    <w:p w:rsidR="00CA3571" w:rsidRPr="00030909" w:rsidRDefault="00CA3571" w:rsidP="00CA3571">
      <w:proofErr w:type="gramStart"/>
      <w:r w:rsidRPr="00030909">
        <w:t>troops</w:t>
      </w:r>
      <w:proofErr w:type="gramEnd"/>
      <w:r w:rsidRPr="00030909">
        <w:t xml:space="preserve"> in harm's way. We are in the midst of an ongoing military </w:t>
      </w:r>
    </w:p>
    <w:p w:rsidR="00CA3571" w:rsidRPr="00030909" w:rsidRDefault="00CA3571" w:rsidP="00CA3571">
      <w:proofErr w:type="gramStart"/>
      <w:r w:rsidRPr="00030909">
        <w:t>operation</w:t>
      </w:r>
      <w:proofErr w:type="gramEnd"/>
      <w:r w:rsidRPr="00030909">
        <w:t xml:space="preserve">; our soldiers are engaging al-Qaeda and violent insurgents. </w:t>
      </w:r>
    </w:p>
    <w:p w:rsidR="00CA3571" w:rsidRPr="00030909" w:rsidRDefault="00CA3571" w:rsidP="00CA3571">
      <w:r w:rsidRPr="00030909">
        <w:t xml:space="preserve">We have set objectives, but Democrat leaders want us to vote on a </w:t>
      </w:r>
    </w:p>
    <w:p w:rsidR="00CA3571" w:rsidRPr="00030909" w:rsidRDefault="00CA3571" w:rsidP="00CA3571">
      <w:proofErr w:type="gramStart"/>
      <w:r w:rsidRPr="00030909">
        <w:t>resolution</w:t>
      </w:r>
      <w:proofErr w:type="gramEnd"/>
      <w:r w:rsidRPr="00030909">
        <w:t xml:space="preserve"> that sets us up for failure and attempts to retroactively </w:t>
      </w:r>
    </w:p>
    <w:p w:rsidR="00CA3571" w:rsidRPr="00030909" w:rsidRDefault="00CA3571" w:rsidP="00CA3571">
      <w:proofErr w:type="gramStart"/>
      <w:r w:rsidRPr="00030909">
        <w:t>impede</w:t>
      </w:r>
      <w:proofErr w:type="gramEnd"/>
      <w:r w:rsidRPr="00030909">
        <w:t xml:space="preserve"> a military operation that is currently underway. General </w:t>
      </w:r>
    </w:p>
    <w:p w:rsidR="00CA3571" w:rsidRPr="00030909" w:rsidRDefault="00CA3571" w:rsidP="00CA3571">
      <w:proofErr w:type="spellStart"/>
      <w:r w:rsidRPr="00030909">
        <w:t>Petraeus</w:t>
      </w:r>
      <w:proofErr w:type="spellEnd"/>
      <w:r w:rsidRPr="00030909">
        <w:t xml:space="preserve"> has stated this will only embolden the enemy, and I agree.</w:t>
      </w:r>
    </w:p>
    <w:p w:rsidR="00CA3571" w:rsidRPr="00030909" w:rsidRDefault="00CA3571" w:rsidP="00CA3571">
      <w:r w:rsidRPr="00030909">
        <w:t xml:space="preserve">  Many Democrats have stated this is only the first step toward cutting </w:t>
      </w:r>
    </w:p>
    <w:p w:rsidR="00CA3571" w:rsidRPr="00030909" w:rsidRDefault="00CA3571" w:rsidP="00CA3571">
      <w:proofErr w:type="gramStart"/>
      <w:r w:rsidRPr="00030909">
        <w:t>the</w:t>
      </w:r>
      <w:proofErr w:type="gramEnd"/>
      <w:r w:rsidRPr="00030909">
        <w:t xml:space="preserve"> funding for our troops in Iraq, and forcing a withdrawal before </w:t>
      </w:r>
    </w:p>
    <w:p w:rsidR="00CA3571" w:rsidRPr="00030909" w:rsidRDefault="00CA3571" w:rsidP="00CA3571">
      <w:proofErr w:type="gramStart"/>
      <w:r w:rsidRPr="00030909">
        <w:t>stability</w:t>
      </w:r>
      <w:proofErr w:type="gramEnd"/>
      <w:r w:rsidRPr="00030909">
        <w:t xml:space="preserve"> has been achieved. But the majority offers no plan to achieve </w:t>
      </w:r>
    </w:p>
    <w:p w:rsidR="00CA3571" w:rsidRPr="00030909" w:rsidRDefault="00CA3571" w:rsidP="00CA3571">
      <w:proofErr w:type="gramStart"/>
      <w:r w:rsidRPr="00030909">
        <w:t>stability</w:t>
      </w:r>
      <w:proofErr w:type="gramEnd"/>
      <w:r w:rsidRPr="00030909">
        <w:t xml:space="preserve">. Without any other alternative, withdrawal can only lead to </w:t>
      </w:r>
    </w:p>
    <w:p w:rsidR="00CA3571" w:rsidRPr="00030909" w:rsidRDefault="00CA3571" w:rsidP="00CA3571">
      <w:proofErr w:type="gramStart"/>
      <w:r w:rsidRPr="00030909">
        <w:t>defeat</w:t>
      </w:r>
      <w:proofErr w:type="gramEnd"/>
      <w:r w:rsidRPr="00030909">
        <w:t>.</w:t>
      </w:r>
    </w:p>
    <w:p w:rsidR="00CA3571" w:rsidRPr="00030909" w:rsidRDefault="00CA3571" w:rsidP="00CA3571">
      <w:r w:rsidRPr="00030909">
        <w:t xml:space="preserve">  Our troops should have every confidence their government will ensure </w:t>
      </w:r>
    </w:p>
    <w:p w:rsidR="00CA3571" w:rsidRPr="00030909" w:rsidRDefault="00CA3571" w:rsidP="00CA3571">
      <w:proofErr w:type="gramStart"/>
      <w:r w:rsidRPr="00030909">
        <w:t>they</w:t>
      </w:r>
      <w:proofErr w:type="gramEnd"/>
      <w:r w:rsidRPr="00030909">
        <w:t xml:space="preserve"> have the necessary supplies and funding to achieve their mission. </w:t>
      </w:r>
    </w:p>
    <w:p w:rsidR="00CA3571" w:rsidRPr="00030909" w:rsidRDefault="00CA3571" w:rsidP="00CA3571">
      <w:r w:rsidRPr="00030909">
        <w:t xml:space="preserve">Military leaders should be able to move forward with their directives </w:t>
      </w:r>
    </w:p>
    <w:p w:rsidR="00CA3571" w:rsidRPr="00030909" w:rsidRDefault="00CA3571" w:rsidP="00CA3571">
      <w:proofErr w:type="gramStart"/>
      <w:r w:rsidRPr="00030909">
        <w:t>without</w:t>
      </w:r>
      <w:proofErr w:type="gramEnd"/>
      <w:r w:rsidRPr="00030909">
        <w:t xml:space="preserve"> fear that Congress is working to tie their hands. Yet this </w:t>
      </w:r>
    </w:p>
    <w:p w:rsidR="00CA3571" w:rsidRPr="00030909" w:rsidRDefault="00CA3571" w:rsidP="00CA3571">
      <w:proofErr w:type="gramStart"/>
      <w:r w:rsidRPr="00030909">
        <w:t>objective</w:t>
      </w:r>
      <w:proofErr w:type="gramEnd"/>
      <w:r w:rsidRPr="00030909">
        <w:t xml:space="preserve"> has been the stated one of the majority: to precipitate a </w:t>
      </w:r>
    </w:p>
    <w:p w:rsidR="00CA3571" w:rsidRPr="00030909" w:rsidRDefault="00CA3571" w:rsidP="00CA3571">
      <w:proofErr w:type="gramStart"/>
      <w:r w:rsidRPr="00030909">
        <w:t>withdrawal</w:t>
      </w:r>
      <w:proofErr w:type="gramEnd"/>
      <w:r w:rsidRPr="00030909">
        <w:t xml:space="preserve"> by slowly cutting off funding to our soldiers. I believe </w:t>
      </w:r>
    </w:p>
    <w:p w:rsidR="00CA3571" w:rsidRPr="00030909" w:rsidRDefault="00CA3571" w:rsidP="00CA3571">
      <w:proofErr w:type="gramStart"/>
      <w:r w:rsidRPr="00030909">
        <w:t>this</w:t>
      </w:r>
      <w:proofErr w:type="gramEnd"/>
      <w:r w:rsidRPr="00030909">
        <w:t xml:space="preserve"> is the wrong approach to supporting our troops currently involved </w:t>
      </w:r>
    </w:p>
    <w:p w:rsidR="00CA3571" w:rsidRPr="00030909" w:rsidRDefault="00CA3571" w:rsidP="00CA3571">
      <w:proofErr w:type="gramStart"/>
      <w:r w:rsidRPr="00030909">
        <w:t>in</w:t>
      </w:r>
      <w:proofErr w:type="gramEnd"/>
      <w:r w:rsidRPr="00030909">
        <w:t xml:space="preserve"> the military operation.</w:t>
      </w:r>
    </w:p>
    <w:p w:rsidR="00CA3571" w:rsidRPr="00030909" w:rsidRDefault="00CA3571" w:rsidP="00CA3571">
      <w:r w:rsidRPr="00030909">
        <w:t xml:space="preserve">  This resolution does nothing to win the war, and by not allowing </w:t>
      </w:r>
    </w:p>
    <w:p w:rsidR="00CA3571" w:rsidRPr="00030909" w:rsidRDefault="00CA3571" w:rsidP="00CA3571">
      <w:proofErr w:type="gramStart"/>
      <w:r w:rsidRPr="00030909">
        <w:lastRenderedPageBreak/>
        <w:t>amendments</w:t>
      </w:r>
      <w:proofErr w:type="gramEnd"/>
      <w:r w:rsidRPr="00030909">
        <w:t xml:space="preserve"> or other measures to be considered, true debate is being </w:t>
      </w:r>
    </w:p>
    <w:p w:rsidR="00CA3571" w:rsidRPr="00030909" w:rsidRDefault="00CA3571" w:rsidP="00CA3571">
      <w:proofErr w:type="gramStart"/>
      <w:r w:rsidRPr="00030909">
        <w:t>restricted</w:t>
      </w:r>
      <w:proofErr w:type="gramEnd"/>
      <w:r w:rsidRPr="00030909">
        <w:t xml:space="preserve">. It is my hope, for the safety of our troops and for the </w:t>
      </w:r>
    </w:p>
    <w:p w:rsidR="00CA3571" w:rsidRPr="00030909" w:rsidRDefault="00CA3571" w:rsidP="00CA3571">
      <w:proofErr w:type="gramStart"/>
      <w:r w:rsidRPr="00030909">
        <w:t>good</w:t>
      </w:r>
      <w:proofErr w:type="gramEnd"/>
      <w:r w:rsidRPr="00030909">
        <w:t xml:space="preserve"> of the Nation, that all members of the House may reject this </w:t>
      </w:r>
    </w:p>
    <w:p w:rsidR="00CA3571" w:rsidRPr="00030909" w:rsidRDefault="00CA3571" w:rsidP="00CA3571">
      <w:proofErr w:type="gramStart"/>
      <w:r w:rsidRPr="00030909">
        <w:t>political</w:t>
      </w:r>
      <w:proofErr w:type="gramEnd"/>
      <w:r w:rsidRPr="00030909">
        <w:t xml:space="preserve"> maneuver and truly stand behind those men and women called to </w:t>
      </w:r>
    </w:p>
    <w:p w:rsidR="00CA3571" w:rsidRPr="00030909" w:rsidRDefault="00CA3571" w:rsidP="00CA3571">
      <w:proofErr w:type="gramStart"/>
      <w:r w:rsidRPr="00030909">
        <w:t>duty</w:t>
      </w:r>
      <w:proofErr w:type="gramEnd"/>
      <w:r w:rsidRPr="00030909">
        <w:t xml:space="preserve"> by our Commander in Chief.</w:t>
      </w:r>
    </w:p>
    <w:p w:rsidR="00CA3571" w:rsidRDefault="00CA3571" w:rsidP="00CA3571"/>
    <w:p w:rsidR="00CA3571" w:rsidRDefault="00CA3571" w:rsidP="00CA3571"/>
    <w:p w:rsidR="00CA3571" w:rsidRDefault="00CA3571" w:rsidP="00CA3571"/>
    <w:p w:rsidR="00CA3571" w:rsidRDefault="00CA3571" w:rsidP="00CA3571"/>
    <w:p w:rsidR="00CA3571" w:rsidRDefault="00CA3571" w:rsidP="00CA3571"/>
    <w:p w:rsidR="00CA3571" w:rsidRDefault="00CA3571" w:rsidP="00CA3571"/>
    <w:p w:rsidR="00CA3571" w:rsidRDefault="00CA3571" w:rsidP="00CA3571"/>
    <w:p w:rsidR="00CA3571" w:rsidRDefault="00CA3571" w:rsidP="00CA3571"/>
    <w:p w:rsidR="00CA3571" w:rsidRDefault="00CA3571" w:rsidP="00CA3571"/>
    <w:p w:rsidR="00CA3571" w:rsidRDefault="00CA3571" w:rsidP="00CA357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A7C" w:rsidRDefault="00DE6A7C" w:rsidP="00CA3571">
      <w:r>
        <w:separator/>
      </w:r>
    </w:p>
  </w:endnote>
  <w:endnote w:type="continuationSeparator" w:id="0">
    <w:p w:rsidR="00DE6A7C" w:rsidRDefault="00DE6A7C" w:rsidP="00CA3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71" w:rsidRDefault="00CA35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71" w:rsidRDefault="00CA35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71" w:rsidRDefault="00CA35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A7C" w:rsidRDefault="00DE6A7C" w:rsidP="00CA3571">
      <w:r>
        <w:separator/>
      </w:r>
    </w:p>
  </w:footnote>
  <w:footnote w:type="continuationSeparator" w:id="0">
    <w:p w:rsidR="00DE6A7C" w:rsidRDefault="00DE6A7C" w:rsidP="00CA35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71" w:rsidRDefault="00CA35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71" w:rsidRPr="00030909" w:rsidRDefault="00CA3571" w:rsidP="00CA3571">
    <w:r w:rsidRPr="00030909">
      <w:t>(Friday, February 16, 2007)]</w:t>
    </w:r>
  </w:p>
  <w:p w:rsidR="00CA3571" w:rsidRPr="00030909" w:rsidRDefault="00CA3571" w:rsidP="00CA3571">
    <w:r w:rsidRPr="00030909">
      <w:t>[House]</w:t>
    </w:r>
  </w:p>
  <w:p w:rsidR="00CA3571" w:rsidRDefault="00CA3571">
    <w:pPr>
      <w:pStyle w:val="Header"/>
    </w:pPr>
    <w:r w:rsidRPr="00030909">
      <w:t xml:space="preserve">  Mr. </w:t>
    </w:r>
    <w:r w:rsidRPr="00030909">
      <w:t>DOOLITTLE.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71" w:rsidRDefault="00CA35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357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3571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6A7C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57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357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A3571"/>
  </w:style>
  <w:style w:type="paragraph" w:styleId="Footer">
    <w:name w:val="footer"/>
    <w:basedOn w:val="Normal"/>
    <w:link w:val="FooterChar"/>
    <w:uiPriority w:val="99"/>
    <w:semiHidden/>
    <w:unhideWhenUsed/>
    <w:rsid w:val="00CA357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A3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2910</Characters>
  <Application>Microsoft Office Word</Application>
  <DocSecurity>0</DocSecurity>
  <Lines>24</Lines>
  <Paragraphs>6</Paragraphs>
  <ScaleCrop>false</ScaleCrop>
  <Company>Microsoft</Company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2014-12-25T18:51:00Z</dcterms:created>
  <dcterms:modified xsi:type="dcterms:W3CDTF">2014-12-25T18:51:00Z</dcterms:modified>
</cp:coreProperties>
</file>