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5F6" w:rsidRPr="00020E4E" w:rsidRDefault="00FE05F6" w:rsidP="00FE05F6">
      <w:r w:rsidRPr="00020E4E">
        <w:t xml:space="preserve">  I thank the gentleman from Michigan.</w:t>
      </w:r>
    </w:p>
    <w:p w:rsidR="00FE05F6" w:rsidRPr="00020E4E" w:rsidRDefault="00FE05F6" w:rsidP="00FE05F6">
      <w:r w:rsidRPr="00020E4E">
        <w:t xml:space="preserve">  Mr. Speaker, I have listened to the debate over the last 2 days, </w:t>
      </w:r>
    </w:p>
    <w:p w:rsidR="00FE05F6" w:rsidRPr="00020E4E" w:rsidRDefault="00FE05F6" w:rsidP="00FE05F6">
      <w:proofErr w:type="gramStart"/>
      <w:r w:rsidRPr="00020E4E">
        <w:t>really</w:t>
      </w:r>
      <w:proofErr w:type="gramEnd"/>
      <w:r w:rsidRPr="00020E4E">
        <w:t xml:space="preserve"> dozens and dozens of speeches, and, frankly, speeches of </w:t>
      </w:r>
    </w:p>
    <w:p w:rsidR="00FE05F6" w:rsidRPr="00020E4E" w:rsidRDefault="00FE05F6" w:rsidP="00FE05F6">
      <w:proofErr w:type="gramStart"/>
      <w:r w:rsidRPr="00020E4E">
        <w:t>exceptionally</w:t>
      </w:r>
      <w:proofErr w:type="gramEnd"/>
      <w:r w:rsidRPr="00020E4E">
        <w:t xml:space="preserve"> high quality on both sides of the issue. I have listened </w:t>
      </w:r>
    </w:p>
    <w:p w:rsidR="00FE05F6" w:rsidRPr="00020E4E" w:rsidRDefault="00FE05F6" w:rsidP="00FE05F6">
      <w:proofErr w:type="gramStart"/>
      <w:r w:rsidRPr="00020E4E">
        <w:t>particularly</w:t>
      </w:r>
      <w:proofErr w:type="gramEnd"/>
      <w:r w:rsidRPr="00020E4E">
        <w:t xml:space="preserve"> to the speakers who were here in 2002 when the momentous </w:t>
      </w:r>
    </w:p>
    <w:p w:rsidR="00FE05F6" w:rsidRPr="00020E4E" w:rsidRDefault="00FE05F6" w:rsidP="00FE05F6">
      <w:proofErr w:type="gramStart"/>
      <w:r w:rsidRPr="00020E4E">
        <w:t>decision</w:t>
      </w:r>
      <w:proofErr w:type="gramEnd"/>
      <w:r w:rsidRPr="00020E4E">
        <w:t xml:space="preserve"> to go to war was actually made. Those who were opposed, I have </w:t>
      </w:r>
    </w:p>
    <w:p w:rsidR="00FE05F6" w:rsidRPr="00020E4E" w:rsidRDefault="00FE05F6" w:rsidP="00FE05F6">
      <w:proofErr w:type="gramStart"/>
      <w:r w:rsidRPr="00020E4E">
        <w:t>admired</w:t>
      </w:r>
      <w:proofErr w:type="gramEnd"/>
      <w:r w:rsidRPr="00020E4E">
        <w:t xml:space="preserve"> because in their opposition in October of 2002 they were taking </w:t>
      </w:r>
    </w:p>
    <w:p w:rsidR="00FE05F6" w:rsidRPr="00020E4E" w:rsidRDefault="00FE05F6" w:rsidP="00FE05F6">
      <w:proofErr w:type="gramStart"/>
      <w:r w:rsidRPr="00020E4E">
        <w:t>an</w:t>
      </w:r>
      <w:proofErr w:type="gramEnd"/>
      <w:r w:rsidRPr="00020E4E">
        <w:t xml:space="preserve"> unpopular position, but clearly one that they believed in, and I </w:t>
      </w:r>
    </w:p>
    <w:p w:rsidR="00FE05F6" w:rsidRPr="00020E4E" w:rsidRDefault="00FE05F6" w:rsidP="00FE05F6">
      <w:proofErr w:type="gramStart"/>
      <w:r w:rsidRPr="00020E4E">
        <w:t>think</w:t>
      </w:r>
      <w:proofErr w:type="gramEnd"/>
      <w:r w:rsidRPr="00020E4E">
        <w:t xml:space="preserve"> they deserve our respect for that, even if I don't agree with </w:t>
      </w:r>
    </w:p>
    <w:p w:rsidR="00FE05F6" w:rsidRPr="00020E4E" w:rsidRDefault="00FE05F6" w:rsidP="00FE05F6">
      <w:proofErr w:type="gramStart"/>
      <w:r w:rsidRPr="00020E4E">
        <w:t>that</w:t>
      </w:r>
      <w:proofErr w:type="gramEnd"/>
      <w:r w:rsidRPr="00020E4E">
        <w:t xml:space="preserve"> particular point of view.</w:t>
      </w:r>
    </w:p>
    <w:p w:rsidR="00FE05F6" w:rsidRPr="00020E4E" w:rsidRDefault="00FE05F6" w:rsidP="00FE05F6">
      <w:r w:rsidRPr="00020E4E">
        <w:t xml:space="preserve">  Second, I have watched those who voted in favor of that tough </w:t>
      </w:r>
    </w:p>
    <w:p w:rsidR="00FE05F6" w:rsidRPr="00020E4E" w:rsidRDefault="00FE05F6" w:rsidP="00FE05F6">
      <w:proofErr w:type="gramStart"/>
      <w:r w:rsidRPr="00020E4E">
        <w:t>decision</w:t>
      </w:r>
      <w:proofErr w:type="gramEnd"/>
      <w:r w:rsidRPr="00020E4E">
        <w:t xml:space="preserve">, and I have watched as they have stuck to that decision </w:t>
      </w:r>
    </w:p>
    <w:p w:rsidR="00FE05F6" w:rsidRPr="00020E4E" w:rsidRDefault="00FE05F6" w:rsidP="00FE05F6">
      <w:proofErr w:type="gramStart"/>
      <w:r w:rsidRPr="00020E4E">
        <w:t>because</w:t>
      </w:r>
      <w:proofErr w:type="gramEnd"/>
      <w:r w:rsidRPr="00020E4E">
        <w:t xml:space="preserve"> they believe the stakes are so important for the United States. </w:t>
      </w:r>
    </w:p>
    <w:p w:rsidR="00FE05F6" w:rsidRPr="00020E4E" w:rsidRDefault="00FE05F6" w:rsidP="00FE05F6">
      <w:r w:rsidRPr="00020E4E">
        <w:t xml:space="preserve">They have done so even when public opinion has turned against their </w:t>
      </w:r>
    </w:p>
    <w:p w:rsidR="00FE05F6" w:rsidRPr="00020E4E" w:rsidRDefault="00FE05F6" w:rsidP="00FE05F6">
      <w:proofErr w:type="gramStart"/>
      <w:r w:rsidRPr="00020E4E">
        <w:t>position</w:t>
      </w:r>
      <w:proofErr w:type="gramEnd"/>
      <w:r w:rsidRPr="00020E4E">
        <w:t>. And I admire that.</w:t>
      </w:r>
    </w:p>
    <w:p w:rsidR="00FE05F6" w:rsidRPr="00020E4E" w:rsidRDefault="00FE05F6" w:rsidP="00FE05F6">
      <w:r w:rsidRPr="00020E4E">
        <w:t xml:space="preserve">  Frankly, I have watched speakers who have changed their position, who </w:t>
      </w:r>
    </w:p>
    <w:p w:rsidR="00FE05F6" w:rsidRPr="00020E4E" w:rsidRDefault="00FE05F6" w:rsidP="00FE05F6">
      <w:proofErr w:type="gramStart"/>
      <w:r w:rsidRPr="00020E4E">
        <w:t>were</w:t>
      </w:r>
      <w:proofErr w:type="gramEnd"/>
      <w:r w:rsidRPr="00020E4E">
        <w:t xml:space="preserve"> first for the war and now are opposed to it. It is easy to deride </w:t>
      </w:r>
    </w:p>
    <w:p w:rsidR="00FE05F6" w:rsidRPr="00020E4E" w:rsidRDefault="00FE05F6" w:rsidP="00FE05F6">
      <w:proofErr w:type="gramStart"/>
      <w:r w:rsidRPr="00020E4E">
        <w:t>people</w:t>
      </w:r>
      <w:proofErr w:type="gramEnd"/>
      <w:r w:rsidRPr="00020E4E">
        <w:t xml:space="preserve"> in that position. But, quite frankly, I have watched them, and </w:t>
      </w:r>
    </w:p>
    <w:p w:rsidR="00FE05F6" w:rsidRPr="00020E4E" w:rsidRDefault="00FE05F6" w:rsidP="00FE05F6">
      <w:proofErr w:type="gramStart"/>
      <w:r w:rsidRPr="00020E4E">
        <w:t>they</w:t>
      </w:r>
      <w:proofErr w:type="gramEnd"/>
      <w:r w:rsidRPr="00020E4E">
        <w:t xml:space="preserve"> are anguished in their opinions and their conclusions; they are </w:t>
      </w:r>
    </w:p>
    <w:p w:rsidR="00FE05F6" w:rsidRPr="00020E4E" w:rsidRDefault="00FE05F6" w:rsidP="00FE05F6">
      <w:proofErr w:type="gramStart"/>
      <w:r w:rsidRPr="00020E4E">
        <w:t>sensitive</w:t>
      </w:r>
      <w:proofErr w:type="gramEnd"/>
      <w:r w:rsidRPr="00020E4E">
        <w:t xml:space="preserve">, obviously, to the easy and cheap criticism of opportunism. </w:t>
      </w:r>
    </w:p>
    <w:p w:rsidR="00FE05F6" w:rsidRPr="00020E4E" w:rsidRDefault="00FE05F6" w:rsidP="00FE05F6">
      <w:r w:rsidRPr="00020E4E">
        <w:t xml:space="preserve">And I particularly admire those, frankly, in my own party who have </w:t>
      </w:r>
    </w:p>
    <w:p w:rsidR="00FE05F6" w:rsidRPr="00020E4E" w:rsidRDefault="00FE05F6" w:rsidP="00FE05F6">
      <w:proofErr w:type="gramStart"/>
      <w:r w:rsidRPr="00020E4E">
        <w:t>broken</w:t>
      </w:r>
      <w:proofErr w:type="gramEnd"/>
      <w:r w:rsidRPr="00020E4E">
        <w:t xml:space="preserve"> with their President and their party over a position that they </w:t>
      </w:r>
    </w:p>
    <w:p w:rsidR="00FE05F6" w:rsidRPr="00020E4E" w:rsidRDefault="00FE05F6" w:rsidP="00FE05F6">
      <w:proofErr w:type="gramStart"/>
      <w:r w:rsidRPr="00020E4E">
        <w:t>believe</w:t>
      </w:r>
      <w:proofErr w:type="gramEnd"/>
      <w:r w:rsidRPr="00020E4E">
        <w:t xml:space="preserve"> in deeply. I don't agree with them, but I admire them.</w:t>
      </w:r>
    </w:p>
    <w:p w:rsidR="00FE05F6" w:rsidRPr="00020E4E" w:rsidRDefault="00FE05F6" w:rsidP="00FE05F6">
      <w:r w:rsidRPr="00020E4E">
        <w:t xml:space="preserve">  What I don't admire is the Democratic leadership that has brought us </w:t>
      </w:r>
    </w:p>
    <w:p w:rsidR="00FE05F6" w:rsidRPr="00020E4E" w:rsidRDefault="00FE05F6" w:rsidP="00FE05F6">
      <w:proofErr w:type="gramStart"/>
      <w:r w:rsidRPr="00020E4E">
        <w:t>a</w:t>
      </w:r>
      <w:proofErr w:type="gramEnd"/>
      <w:r w:rsidRPr="00020E4E">
        <w:t xml:space="preserve"> resolution which is divisive without being decisive. It orders no </w:t>
      </w:r>
    </w:p>
    <w:p w:rsidR="00FE05F6" w:rsidRPr="00020E4E" w:rsidRDefault="00FE05F6" w:rsidP="00FE05F6">
      <w:proofErr w:type="gramStart"/>
      <w:r w:rsidRPr="00020E4E">
        <w:t>action</w:t>
      </w:r>
      <w:proofErr w:type="gramEnd"/>
      <w:r w:rsidRPr="00020E4E">
        <w:t xml:space="preserve">. I have spoken on that at length before, and I am not going to </w:t>
      </w:r>
    </w:p>
    <w:p w:rsidR="00FE05F6" w:rsidRPr="00020E4E" w:rsidRDefault="00FE05F6" w:rsidP="00FE05F6">
      <w:proofErr w:type="gramStart"/>
      <w:r w:rsidRPr="00020E4E">
        <w:t>go</w:t>
      </w:r>
      <w:proofErr w:type="gramEnd"/>
      <w:r w:rsidRPr="00020E4E">
        <w:t xml:space="preserve"> into it now. I want to instead focus on the issues at stake.</w:t>
      </w:r>
    </w:p>
    <w:p w:rsidR="00FE05F6" w:rsidRPr="00020E4E" w:rsidRDefault="00FE05F6" w:rsidP="00FE05F6">
      <w:r w:rsidRPr="00020E4E">
        <w:t xml:space="preserve">  Like all of those elected in 2002, 2004, 2006, I was not part of the </w:t>
      </w:r>
    </w:p>
    <w:p w:rsidR="00FE05F6" w:rsidRPr="00020E4E" w:rsidRDefault="00FE05F6" w:rsidP="00FE05F6">
      <w:proofErr w:type="gramStart"/>
      <w:r w:rsidRPr="00020E4E">
        <w:t>initial</w:t>
      </w:r>
      <w:proofErr w:type="gramEnd"/>
      <w:r w:rsidRPr="00020E4E">
        <w:t xml:space="preserve"> decision to go to war, and, frankly, I often think how </w:t>
      </w:r>
    </w:p>
    <w:p w:rsidR="00FE05F6" w:rsidRPr="00020E4E" w:rsidRDefault="00FE05F6" w:rsidP="00FE05F6">
      <w:proofErr w:type="gramStart"/>
      <w:r w:rsidRPr="00020E4E">
        <w:t>fortunate</w:t>
      </w:r>
      <w:proofErr w:type="gramEnd"/>
      <w:r w:rsidRPr="00020E4E">
        <w:t xml:space="preserve"> I was to have been spared that responsibility. But, of </w:t>
      </w:r>
    </w:p>
    <w:p w:rsidR="00FE05F6" w:rsidRPr="00020E4E" w:rsidRDefault="00FE05F6" w:rsidP="00FE05F6">
      <w:proofErr w:type="gramStart"/>
      <w:r w:rsidRPr="00020E4E">
        <w:t>course</w:t>
      </w:r>
      <w:proofErr w:type="gramEnd"/>
      <w:r w:rsidRPr="00020E4E">
        <w:t>, none of us on this floor ever truly escapes responsibility.</w:t>
      </w:r>
    </w:p>
    <w:p w:rsidR="00FE05F6" w:rsidRPr="00020E4E" w:rsidRDefault="00FE05F6" w:rsidP="00FE05F6">
      <w:r w:rsidRPr="00020E4E">
        <w:t xml:space="preserve">  My attitude toward this conflict reflects that of my district and, </w:t>
      </w:r>
    </w:p>
    <w:p w:rsidR="00FE05F6" w:rsidRPr="00020E4E" w:rsidRDefault="00FE05F6" w:rsidP="00FE05F6">
      <w:proofErr w:type="gramStart"/>
      <w:r w:rsidRPr="00020E4E">
        <w:t>frankly</w:t>
      </w:r>
      <w:proofErr w:type="gramEnd"/>
      <w:r w:rsidRPr="00020E4E">
        <w:t xml:space="preserve">, that of my father, who was a career noncommissioned officer in </w:t>
      </w:r>
    </w:p>
    <w:p w:rsidR="00FE05F6" w:rsidRPr="00020E4E" w:rsidRDefault="00FE05F6" w:rsidP="00FE05F6">
      <w:proofErr w:type="gramStart"/>
      <w:r w:rsidRPr="00020E4E">
        <w:t>the</w:t>
      </w:r>
      <w:proofErr w:type="gramEnd"/>
      <w:r w:rsidRPr="00020E4E">
        <w:t xml:space="preserve"> United States Army. I recall once when he was talking about war, he </w:t>
      </w:r>
    </w:p>
    <w:p w:rsidR="00FE05F6" w:rsidRPr="00020E4E" w:rsidRDefault="00FE05F6" w:rsidP="00FE05F6">
      <w:proofErr w:type="gramStart"/>
      <w:r w:rsidRPr="00020E4E">
        <w:t>summed</w:t>
      </w:r>
      <w:proofErr w:type="gramEnd"/>
      <w:r w:rsidRPr="00020E4E">
        <w:t xml:space="preserve"> it up pretty simply: When you are in it, win it.</w:t>
      </w:r>
    </w:p>
    <w:p w:rsidR="00FE05F6" w:rsidRPr="00020E4E" w:rsidRDefault="00FE05F6" w:rsidP="00FE05F6">
      <w:r w:rsidRPr="00020E4E">
        <w:t xml:space="preserve">  That is what I have tried to do with my vote, my voice, my energy, </w:t>
      </w:r>
    </w:p>
    <w:p w:rsidR="00FE05F6" w:rsidRPr="00020E4E" w:rsidRDefault="00FE05F6" w:rsidP="00FE05F6">
      <w:proofErr w:type="gramStart"/>
      <w:r w:rsidRPr="00020E4E">
        <w:t>since</w:t>
      </w:r>
      <w:proofErr w:type="gramEnd"/>
      <w:r w:rsidRPr="00020E4E">
        <w:t xml:space="preserve"> I have been elected to represent my district. I have done so </w:t>
      </w:r>
    </w:p>
    <w:p w:rsidR="00FE05F6" w:rsidRPr="00020E4E" w:rsidRDefault="00FE05F6" w:rsidP="00FE05F6">
      <w:proofErr w:type="gramStart"/>
      <w:r w:rsidRPr="00020E4E">
        <w:t>because</w:t>
      </w:r>
      <w:proofErr w:type="gramEnd"/>
      <w:r w:rsidRPr="00020E4E">
        <w:t xml:space="preserve">, frankly, in some areas I have seen progress. Removing Saddam </w:t>
      </w:r>
    </w:p>
    <w:p w:rsidR="00FE05F6" w:rsidRPr="00020E4E" w:rsidRDefault="00FE05F6" w:rsidP="00FE05F6">
      <w:r w:rsidRPr="00020E4E">
        <w:t xml:space="preserve">Hussein from power was a good thing and I am proud that that was </w:t>
      </w:r>
    </w:p>
    <w:p w:rsidR="00FE05F6" w:rsidRPr="00020E4E" w:rsidRDefault="00FE05F6" w:rsidP="00FE05F6">
      <w:proofErr w:type="gramStart"/>
      <w:r w:rsidRPr="00020E4E">
        <w:t>accomplished</w:t>
      </w:r>
      <w:proofErr w:type="gramEnd"/>
      <w:r w:rsidRPr="00020E4E">
        <w:t xml:space="preserve">, and it would not have been accomplished without the valor </w:t>
      </w:r>
    </w:p>
    <w:p w:rsidR="00FE05F6" w:rsidRPr="00020E4E" w:rsidRDefault="00FE05F6" w:rsidP="00FE05F6">
      <w:proofErr w:type="gramStart"/>
      <w:r w:rsidRPr="00020E4E">
        <w:t>and</w:t>
      </w:r>
      <w:proofErr w:type="gramEnd"/>
      <w:r w:rsidRPr="00020E4E">
        <w:t xml:space="preserve"> the professionalism of American men and women in arms.</w:t>
      </w:r>
    </w:p>
    <w:p w:rsidR="00FE05F6" w:rsidRPr="00020E4E" w:rsidRDefault="00FE05F6" w:rsidP="00FE05F6">
      <w:r w:rsidRPr="00020E4E">
        <w:t xml:space="preserve">  I am pleased to have seen a Constitution formed in Iraq that is the </w:t>
      </w:r>
    </w:p>
    <w:p w:rsidR="00FE05F6" w:rsidRPr="00020E4E" w:rsidRDefault="00FE05F6" w:rsidP="00FE05F6">
      <w:proofErr w:type="gramStart"/>
      <w:r w:rsidRPr="00020E4E">
        <w:t>envy</w:t>
      </w:r>
      <w:proofErr w:type="gramEnd"/>
      <w:r w:rsidRPr="00020E4E">
        <w:t xml:space="preserve"> of the Arab world.</w:t>
      </w:r>
    </w:p>
    <w:p w:rsidR="00FE05F6" w:rsidRPr="00020E4E" w:rsidRDefault="00FE05F6" w:rsidP="00FE05F6">
      <w:r w:rsidRPr="00020E4E">
        <w:t xml:space="preserve">  I am proud to have seen three elections take place, all of which had </w:t>
      </w:r>
    </w:p>
    <w:p w:rsidR="00FE05F6" w:rsidRPr="00020E4E" w:rsidRDefault="00FE05F6" w:rsidP="00FE05F6">
      <w:proofErr w:type="gramStart"/>
      <w:r w:rsidRPr="00020E4E">
        <w:t>increasingly</w:t>
      </w:r>
      <w:proofErr w:type="gramEnd"/>
      <w:r w:rsidRPr="00020E4E">
        <w:t xml:space="preserve"> high participation and had, frankly, higher percentages </w:t>
      </w:r>
    </w:p>
    <w:p w:rsidR="00FE05F6" w:rsidRPr="00020E4E" w:rsidRDefault="00FE05F6" w:rsidP="00FE05F6">
      <w:proofErr w:type="gramStart"/>
      <w:r w:rsidRPr="00020E4E">
        <w:t>than</w:t>
      </w:r>
      <w:proofErr w:type="gramEnd"/>
      <w:r w:rsidRPr="00020E4E">
        <w:t xml:space="preserve"> vote in our own elections.</w:t>
      </w:r>
    </w:p>
    <w:p w:rsidR="00FE05F6" w:rsidRPr="00020E4E" w:rsidRDefault="00FE05F6" w:rsidP="00FE05F6">
      <w:r w:rsidRPr="00020E4E">
        <w:t xml:space="preserve">  I was hopeful when I saw a coalition government formed that had </w:t>
      </w:r>
    </w:p>
    <w:p w:rsidR="00FE05F6" w:rsidRPr="00020E4E" w:rsidRDefault="00FE05F6" w:rsidP="00FE05F6">
      <w:r w:rsidRPr="00020E4E">
        <w:lastRenderedPageBreak/>
        <w:t xml:space="preserve">Kurds, that had Sunnis, that had </w:t>
      </w:r>
      <w:proofErr w:type="spellStart"/>
      <w:r w:rsidRPr="00020E4E">
        <w:t>Shia</w:t>
      </w:r>
      <w:proofErr w:type="spellEnd"/>
      <w:r w:rsidRPr="00020E4E">
        <w:t xml:space="preserve">, that had other elements in the </w:t>
      </w:r>
    </w:p>
    <w:p w:rsidR="00FE05F6" w:rsidRPr="00020E4E" w:rsidRDefault="00FE05F6" w:rsidP="00FE05F6">
      <w:proofErr w:type="gramStart"/>
      <w:r w:rsidRPr="00020E4E">
        <w:t>Iraqi population.</w:t>
      </w:r>
      <w:proofErr w:type="gramEnd"/>
    </w:p>
    <w:p w:rsidR="00FE05F6" w:rsidRPr="00020E4E" w:rsidRDefault="00FE05F6" w:rsidP="00FE05F6">
      <w:r w:rsidRPr="00020E4E">
        <w:t xml:space="preserve">  I have been impressed with Iraqi forces that do stand and fight. And </w:t>
      </w:r>
    </w:p>
    <w:p w:rsidR="00FE05F6" w:rsidRPr="00020E4E" w:rsidRDefault="00FE05F6" w:rsidP="00FE05F6">
      <w:proofErr w:type="gramStart"/>
      <w:r w:rsidRPr="00020E4E">
        <w:t>let's</w:t>
      </w:r>
      <w:proofErr w:type="gramEnd"/>
      <w:r w:rsidRPr="00020E4E">
        <w:t xml:space="preserve"> make no mistake about it: Most of the fighting and dying </w:t>
      </w:r>
    </w:p>
    <w:p w:rsidR="00FE05F6" w:rsidRPr="00020E4E" w:rsidRDefault="00FE05F6" w:rsidP="00FE05F6">
      <w:proofErr w:type="gramStart"/>
      <w:r w:rsidRPr="00020E4E">
        <w:t>militarily</w:t>
      </w:r>
      <w:proofErr w:type="gramEnd"/>
      <w:r w:rsidRPr="00020E4E">
        <w:t xml:space="preserve"> is being done by Iraqis and they deserve our respect for </w:t>
      </w:r>
    </w:p>
    <w:p w:rsidR="00FE05F6" w:rsidRPr="00020E4E" w:rsidRDefault="00FE05F6" w:rsidP="00FE05F6">
      <w:proofErr w:type="gramStart"/>
      <w:r w:rsidRPr="00020E4E">
        <w:t>that</w:t>
      </w:r>
      <w:proofErr w:type="gramEnd"/>
      <w:r w:rsidRPr="00020E4E">
        <w:t>.</w:t>
      </w:r>
    </w:p>
    <w:p w:rsidR="00FE05F6" w:rsidRPr="00020E4E" w:rsidRDefault="00FE05F6" w:rsidP="00FE05F6">
      <w:r w:rsidRPr="00020E4E">
        <w:t xml:space="preserve">  And, frankly, I think like all Americans, I was enormously relieved </w:t>
      </w:r>
    </w:p>
    <w:p w:rsidR="00FE05F6" w:rsidRPr="00020E4E" w:rsidRDefault="00FE05F6" w:rsidP="00FE05F6">
      <w:proofErr w:type="gramStart"/>
      <w:r w:rsidRPr="00020E4E">
        <w:t>when</w:t>
      </w:r>
      <w:proofErr w:type="gramEnd"/>
      <w:r w:rsidRPr="00020E4E">
        <w:t xml:space="preserve"> I see actors like the late al-Zarqawi, people who would kill </w:t>
      </w:r>
    </w:p>
    <w:p w:rsidR="00FE05F6" w:rsidRPr="00020E4E" w:rsidRDefault="00FE05F6" w:rsidP="00FE05F6">
      <w:r w:rsidRPr="00020E4E">
        <w:t xml:space="preserve">Americans anywhere, anytime, who are not from Iraq, being sought out </w:t>
      </w:r>
    </w:p>
    <w:p w:rsidR="00FE05F6" w:rsidRPr="00020E4E" w:rsidRDefault="00FE05F6" w:rsidP="00FE05F6">
      <w:proofErr w:type="gramStart"/>
      <w:r w:rsidRPr="00020E4E">
        <w:t>with</w:t>
      </w:r>
      <w:proofErr w:type="gramEnd"/>
      <w:r w:rsidRPr="00020E4E">
        <w:t xml:space="preserve"> the help of Iraqis and killed far away from our shores. That is </w:t>
      </w:r>
    </w:p>
    <w:p w:rsidR="00FE05F6" w:rsidRPr="00020E4E" w:rsidRDefault="00FE05F6" w:rsidP="00FE05F6">
      <w:proofErr w:type="gramStart"/>
      <w:r w:rsidRPr="00020E4E">
        <w:t>important</w:t>
      </w:r>
      <w:proofErr w:type="gramEnd"/>
      <w:r w:rsidRPr="00020E4E">
        <w:t>, and that is something we should acknowledge.</w:t>
      </w:r>
    </w:p>
    <w:p w:rsidR="00FE05F6" w:rsidRPr="00020E4E" w:rsidRDefault="00FE05F6" w:rsidP="00FE05F6">
      <w:r w:rsidRPr="00020E4E">
        <w:t xml:space="preserve">  I have also supported the war because I feared the consequences of </w:t>
      </w:r>
    </w:p>
    <w:p w:rsidR="00FE05F6" w:rsidRPr="00020E4E" w:rsidRDefault="00FE05F6" w:rsidP="00FE05F6">
      <w:proofErr w:type="gramStart"/>
      <w:r w:rsidRPr="00020E4E">
        <w:t>defeat</w:t>
      </w:r>
      <w:proofErr w:type="gramEnd"/>
      <w:r w:rsidRPr="00020E4E">
        <w:t xml:space="preserve"> in Iraq. And, believe me, there are consequences to losing the </w:t>
      </w:r>
    </w:p>
    <w:p w:rsidR="00FE05F6" w:rsidRPr="00020E4E" w:rsidRDefault="00FE05F6" w:rsidP="00FE05F6">
      <w:proofErr w:type="gramStart"/>
      <w:r w:rsidRPr="00020E4E">
        <w:t>war</w:t>
      </w:r>
      <w:proofErr w:type="gramEnd"/>
      <w:r w:rsidRPr="00020E4E">
        <w:t>. These are real.</w:t>
      </w:r>
    </w:p>
    <w:p w:rsidR="00FE05F6" w:rsidRPr="00020E4E" w:rsidRDefault="00FE05F6" w:rsidP="00FE05F6">
      <w:r w:rsidRPr="00020E4E">
        <w:t xml:space="preserve">  If we are not successful in Iraq, we will have an emboldened enemy. </w:t>
      </w:r>
    </w:p>
    <w:p w:rsidR="00FE05F6" w:rsidRPr="00020E4E" w:rsidRDefault="00FE05F6" w:rsidP="00FE05F6">
      <w:r w:rsidRPr="00020E4E">
        <w:t xml:space="preserve">Not just the terrorists that we deal with, they are bad enough, but </w:t>
      </w:r>
    </w:p>
    <w:p w:rsidR="00FE05F6" w:rsidRPr="00020E4E" w:rsidRDefault="00FE05F6" w:rsidP="00FE05F6">
      <w:proofErr w:type="gramStart"/>
      <w:r w:rsidRPr="00020E4E">
        <w:t>also</w:t>
      </w:r>
      <w:proofErr w:type="gramEnd"/>
      <w:r w:rsidRPr="00020E4E">
        <w:t xml:space="preserve"> the states that use terrorism as a tool of diplomacy. States like </w:t>
      </w:r>
    </w:p>
    <w:p w:rsidR="00FE05F6" w:rsidRPr="00020E4E" w:rsidRDefault="00FE05F6" w:rsidP="00FE05F6">
      <w:r w:rsidRPr="00020E4E">
        <w:t>Iran, states like Syria, will draw comfort.</w:t>
      </w:r>
    </w:p>
    <w:p w:rsidR="00FE05F6" w:rsidRPr="00020E4E" w:rsidRDefault="00FE05F6" w:rsidP="00FE05F6">
      <w:r w:rsidRPr="00020E4E">
        <w:t xml:space="preserve">  We will have demoralized friends in the region and around the world </w:t>
      </w:r>
    </w:p>
    <w:p w:rsidR="00FE05F6" w:rsidRPr="00020E4E" w:rsidRDefault="00FE05F6" w:rsidP="00FE05F6">
      <w:proofErr w:type="gramStart"/>
      <w:r w:rsidRPr="00020E4E">
        <w:t>that</w:t>
      </w:r>
      <w:proofErr w:type="gramEnd"/>
      <w:r w:rsidRPr="00020E4E">
        <w:t xml:space="preserve"> wonder whether or not they can really count on us once we make a </w:t>
      </w:r>
    </w:p>
    <w:p w:rsidR="00FE05F6" w:rsidRPr="00020E4E" w:rsidRDefault="00FE05F6" w:rsidP="00FE05F6">
      <w:proofErr w:type="gramStart"/>
      <w:r w:rsidRPr="00020E4E">
        <w:t>commitment</w:t>
      </w:r>
      <w:proofErr w:type="gramEnd"/>
      <w:r w:rsidRPr="00020E4E">
        <w:t>.</w:t>
      </w:r>
    </w:p>
    <w:p w:rsidR="00FE05F6" w:rsidRPr="00020E4E" w:rsidRDefault="00FE05F6" w:rsidP="00FE05F6">
      <w:r w:rsidRPr="00020E4E">
        <w:t xml:space="preserve">  We will see the death of an infant democracy, never a good thing for </w:t>
      </w:r>
    </w:p>
    <w:p w:rsidR="00FE05F6" w:rsidRPr="00020E4E" w:rsidRDefault="00FE05F6" w:rsidP="00FE05F6">
      <w:proofErr w:type="gramStart"/>
      <w:r w:rsidRPr="00020E4E">
        <w:t>the</w:t>
      </w:r>
      <w:proofErr w:type="gramEnd"/>
      <w:r w:rsidRPr="00020E4E">
        <w:t xml:space="preserve"> lovers of freedom.</w:t>
      </w:r>
    </w:p>
    <w:p w:rsidR="00FE05F6" w:rsidRPr="00020E4E" w:rsidRDefault="00FE05F6" w:rsidP="00FE05F6">
      <w:r w:rsidRPr="00020E4E">
        <w:t xml:space="preserve">  We will see a sectarian bloodbath in Iraq that will result in the </w:t>
      </w:r>
    </w:p>
    <w:p w:rsidR="00FE05F6" w:rsidRPr="00020E4E" w:rsidRDefault="00FE05F6" w:rsidP="00FE05F6">
      <w:proofErr w:type="gramStart"/>
      <w:r w:rsidRPr="00020E4E">
        <w:t>death</w:t>
      </w:r>
      <w:proofErr w:type="gramEnd"/>
      <w:r w:rsidRPr="00020E4E">
        <w:t xml:space="preserve"> of tens of thousands, if not hundreds of thousands, of Iraqis.</w:t>
      </w:r>
    </w:p>
    <w:p w:rsidR="00FE05F6" w:rsidRPr="00020E4E" w:rsidRDefault="00FE05F6" w:rsidP="00FE05F6">
      <w:r w:rsidRPr="00020E4E">
        <w:t xml:space="preserve">  And we will see a destabilized region in which the United States has </w:t>
      </w:r>
    </w:p>
    <w:p w:rsidR="00FE05F6" w:rsidRPr="00020E4E" w:rsidRDefault="00FE05F6" w:rsidP="00FE05F6">
      <w:proofErr w:type="gramStart"/>
      <w:r w:rsidRPr="00020E4E">
        <w:t>vital</w:t>
      </w:r>
      <w:proofErr w:type="gramEnd"/>
      <w:r w:rsidRPr="00020E4E">
        <w:t xml:space="preserve"> interests and to which our own security is intimately tied.</w:t>
      </w:r>
    </w:p>
    <w:p w:rsidR="00FE05F6" w:rsidRPr="00020E4E" w:rsidRDefault="00FE05F6" w:rsidP="00FE05F6">
      <w:r w:rsidRPr="00020E4E">
        <w:t xml:space="preserve">  I acknowledge that things have not gone in Iraq as I, certainly, and </w:t>
      </w:r>
    </w:p>
    <w:p w:rsidR="00FE05F6" w:rsidRPr="00020E4E" w:rsidRDefault="00FE05F6" w:rsidP="00FE05F6">
      <w:r w:rsidRPr="00020E4E">
        <w:t xml:space="preserve">I think everybody, regardless of their position on the issue, would </w:t>
      </w:r>
    </w:p>
    <w:p w:rsidR="00FE05F6" w:rsidRPr="00020E4E" w:rsidRDefault="00FE05F6" w:rsidP="00FE05F6">
      <w:proofErr w:type="gramStart"/>
      <w:r w:rsidRPr="00020E4E">
        <w:t>have</w:t>
      </w:r>
      <w:proofErr w:type="gramEnd"/>
      <w:r w:rsidRPr="00020E4E">
        <w:t xml:space="preserve"> hoped. There is no question that we underestimated what was </w:t>
      </w:r>
    </w:p>
    <w:p w:rsidR="00FE05F6" w:rsidRPr="00020E4E" w:rsidRDefault="00FE05F6" w:rsidP="00FE05F6">
      <w:proofErr w:type="gramStart"/>
      <w:r w:rsidRPr="00020E4E">
        <w:t>required</w:t>
      </w:r>
      <w:proofErr w:type="gramEnd"/>
      <w:r w:rsidRPr="00020E4E">
        <w:t xml:space="preserve">, not to defeat Saddam, frankly, that was done brilliantly, but </w:t>
      </w:r>
    </w:p>
    <w:p w:rsidR="00FE05F6" w:rsidRPr="00020E4E" w:rsidRDefault="00FE05F6" w:rsidP="00FE05F6">
      <w:proofErr w:type="gramStart"/>
      <w:r w:rsidRPr="00020E4E">
        <w:t>to</w:t>
      </w:r>
      <w:proofErr w:type="gramEnd"/>
      <w:r w:rsidRPr="00020E4E">
        <w:t xml:space="preserve"> secure Iraq.</w:t>
      </w:r>
    </w:p>
    <w:p w:rsidR="00FE05F6" w:rsidRPr="00020E4E" w:rsidRDefault="00FE05F6" w:rsidP="00FE05F6">
      <w:r w:rsidRPr="00020E4E">
        <w:t xml:space="preserve">  We have underestimated the persistence of and the difficulty the </w:t>
      </w:r>
    </w:p>
    <w:p w:rsidR="00FE05F6" w:rsidRPr="00020E4E" w:rsidRDefault="00FE05F6" w:rsidP="00FE05F6">
      <w:proofErr w:type="gramStart"/>
      <w:r w:rsidRPr="00020E4E">
        <w:t>outside</w:t>
      </w:r>
      <w:proofErr w:type="gramEnd"/>
      <w:r w:rsidRPr="00020E4E">
        <w:t xml:space="preserve"> players would create for us. We underestimated how anxious </w:t>
      </w:r>
    </w:p>
    <w:p w:rsidR="00FE05F6" w:rsidRPr="00020E4E" w:rsidRDefault="00FE05F6" w:rsidP="00FE05F6">
      <w:proofErr w:type="gramStart"/>
      <w:r w:rsidRPr="00020E4E">
        <w:t>people</w:t>
      </w:r>
      <w:proofErr w:type="gramEnd"/>
      <w:r w:rsidRPr="00020E4E">
        <w:t xml:space="preserve"> inside Iraq would be to settle old scores instead of to look </w:t>
      </w:r>
    </w:p>
    <w:p w:rsidR="00FE05F6" w:rsidRPr="00020E4E" w:rsidRDefault="00FE05F6" w:rsidP="00FE05F6">
      <w:proofErr w:type="gramStart"/>
      <w:r w:rsidRPr="00020E4E">
        <w:t>ahead</w:t>
      </w:r>
      <w:proofErr w:type="gramEnd"/>
      <w:r w:rsidRPr="00020E4E">
        <w:t xml:space="preserve">. And we have underestimated the impact of the divided loyalties </w:t>
      </w:r>
    </w:p>
    <w:p w:rsidR="00FE05F6" w:rsidRPr="00020E4E" w:rsidRDefault="00FE05F6" w:rsidP="00FE05F6">
      <w:proofErr w:type="gramStart"/>
      <w:r w:rsidRPr="00020E4E">
        <w:t>of</w:t>
      </w:r>
      <w:proofErr w:type="gramEnd"/>
      <w:r w:rsidRPr="00020E4E">
        <w:t xml:space="preserve"> Iraqis themselves, where so often we see sect against sect, </w:t>
      </w:r>
    </w:p>
    <w:p w:rsidR="00FE05F6" w:rsidRPr="00020E4E" w:rsidRDefault="00FE05F6" w:rsidP="00FE05F6">
      <w:proofErr w:type="gramStart"/>
      <w:r w:rsidRPr="00020E4E">
        <w:t>ethnicity</w:t>
      </w:r>
      <w:proofErr w:type="gramEnd"/>
      <w:r w:rsidRPr="00020E4E">
        <w:t xml:space="preserve"> against ethnicity, tribe against tribe.</w:t>
      </w:r>
    </w:p>
    <w:p w:rsidR="00FE05F6" w:rsidRPr="00020E4E" w:rsidRDefault="00FE05F6" w:rsidP="00FE05F6">
      <w:r w:rsidRPr="00020E4E">
        <w:t xml:space="preserve">  But these difficulties and mistakes, regrettable as they are, do not </w:t>
      </w:r>
    </w:p>
    <w:p w:rsidR="00FE05F6" w:rsidRPr="00020E4E" w:rsidRDefault="00FE05F6" w:rsidP="00FE05F6">
      <w:proofErr w:type="gramStart"/>
      <w:r w:rsidRPr="00020E4E">
        <w:t>change</w:t>
      </w:r>
      <w:proofErr w:type="gramEnd"/>
      <w:r w:rsidRPr="00020E4E">
        <w:t xml:space="preserve"> the consequences of losing in Iraq, for the region, for Iraqis, </w:t>
      </w:r>
    </w:p>
    <w:p w:rsidR="00FE05F6" w:rsidRPr="00020E4E" w:rsidRDefault="00FE05F6" w:rsidP="00FE05F6">
      <w:proofErr w:type="gramStart"/>
      <w:r w:rsidRPr="00020E4E">
        <w:t>and</w:t>
      </w:r>
      <w:proofErr w:type="gramEnd"/>
      <w:r w:rsidRPr="00020E4E">
        <w:t>, most importantly, for ourselves.</w:t>
      </w:r>
    </w:p>
    <w:p w:rsidR="00FE05F6" w:rsidRPr="00020E4E" w:rsidRDefault="00FE05F6" w:rsidP="00FE05F6">
      <w:r w:rsidRPr="00020E4E">
        <w:t xml:space="preserve">  At this critical point, the President has offered a plan to avert </w:t>
      </w:r>
    </w:p>
    <w:p w:rsidR="00FE05F6" w:rsidRPr="00020E4E" w:rsidRDefault="00FE05F6" w:rsidP="00FE05F6">
      <w:proofErr w:type="gramStart"/>
      <w:r w:rsidRPr="00020E4E">
        <w:t>defeat</w:t>
      </w:r>
      <w:proofErr w:type="gramEnd"/>
      <w:r w:rsidRPr="00020E4E">
        <w:t xml:space="preserve">, and, if the Iraqis are up to the task, to turn the tide. It has </w:t>
      </w:r>
    </w:p>
    <w:p w:rsidR="00FE05F6" w:rsidRPr="00020E4E" w:rsidRDefault="00FE05F6" w:rsidP="00FE05F6">
      <w:proofErr w:type="gramStart"/>
      <w:r w:rsidRPr="00020E4E">
        <w:t>an</w:t>
      </w:r>
      <w:proofErr w:type="gramEnd"/>
      <w:r w:rsidRPr="00020E4E">
        <w:t xml:space="preserve"> American military component, and that is what this resolution deals </w:t>
      </w:r>
    </w:p>
    <w:p w:rsidR="00FE05F6" w:rsidRPr="00020E4E" w:rsidRDefault="00FE05F6" w:rsidP="00FE05F6">
      <w:proofErr w:type="gramStart"/>
      <w:r w:rsidRPr="00020E4E">
        <w:t>with</w:t>
      </w:r>
      <w:proofErr w:type="gramEnd"/>
      <w:r w:rsidRPr="00020E4E">
        <w:t>.</w:t>
      </w:r>
    </w:p>
    <w:p w:rsidR="00FE05F6" w:rsidRPr="00020E4E" w:rsidRDefault="00FE05F6" w:rsidP="00FE05F6">
      <w:r w:rsidRPr="00020E4E">
        <w:t xml:space="preserve">  But contrary to what I have heard on the floor, it is not a major </w:t>
      </w:r>
    </w:p>
    <w:p w:rsidR="00FE05F6" w:rsidRPr="00020E4E" w:rsidRDefault="00FE05F6" w:rsidP="00FE05F6">
      <w:proofErr w:type="gramStart"/>
      <w:r w:rsidRPr="00020E4E">
        <w:t>escalation</w:t>
      </w:r>
      <w:proofErr w:type="gramEnd"/>
      <w:r w:rsidRPr="00020E4E">
        <w:t xml:space="preserve"> in forces. It is not an effort to allow the Iraqis to avoid </w:t>
      </w:r>
    </w:p>
    <w:p w:rsidR="00FE05F6" w:rsidRPr="00020E4E" w:rsidRDefault="00FE05F6" w:rsidP="00FE05F6">
      <w:proofErr w:type="gramStart"/>
      <w:r w:rsidRPr="00020E4E">
        <w:lastRenderedPageBreak/>
        <w:t>the</w:t>
      </w:r>
      <w:proofErr w:type="gramEnd"/>
      <w:r w:rsidRPr="00020E4E">
        <w:t xml:space="preserve"> fighting. Nor is it an effort to win militarily. It is an effort to </w:t>
      </w:r>
    </w:p>
    <w:p w:rsidR="00FE05F6" w:rsidRPr="00020E4E" w:rsidRDefault="00FE05F6" w:rsidP="00FE05F6">
      <w:proofErr w:type="gramStart"/>
      <w:r w:rsidRPr="00020E4E">
        <w:t>buy</w:t>
      </w:r>
      <w:proofErr w:type="gramEnd"/>
      <w:r w:rsidRPr="00020E4E">
        <w:t xml:space="preserve"> the time needed to create an environment in Iraq that will allow </w:t>
      </w:r>
    </w:p>
    <w:p w:rsidR="00FE05F6" w:rsidRPr="00020E4E" w:rsidRDefault="00FE05F6" w:rsidP="00FE05F6">
      <w:proofErr w:type="gramStart"/>
      <w:r w:rsidRPr="00020E4E">
        <w:t>Iraqis to succeed politically.</w:t>
      </w:r>
      <w:proofErr w:type="gramEnd"/>
      <w:r w:rsidRPr="00020E4E">
        <w:t xml:space="preserve"> It will allow them to begin to push </w:t>
      </w:r>
    </w:p>
    <w:p w:rsidR="00FE05F6" w:rsidRPr="00020E4E" w:rsidRDefault="00FE05F6" w:rsidP="00FE05F6">
      <w:proofErr w:type="gramStart"/>
      <w:r w:rsidRPr="00020E4E">
        <w:t>toward</w:t>
      </w:r>
      <w:proofErr w:type="gramEnd"/>
      <w:r w:rsidRPr="00020E4E">
        <w:t xml:space="preserve"> the reconciliation process and review the de-</w:t>
      </w:r>
      <w:proofErr w:type="spellStart"/>
      <w:r w:rsidRPr="00020E4E">
        <w:t>Baathification</w:t>
      </w:r>
      <w:proofErr w:type="spellEnd"/>
      <w:r w:rsidRPr="00020E4E">
        <w:t xml:space="preserve"> </w:t>
      </w:r>
    </w:p>
    <w:p w:rsidR="00FE05F6" w:rsidRPr="00020E4E" w:rsidRDefault="00FE05F6" w:rsidP="00FE05F6">
      <w:proofErr w:type="gramStart"/>
      <w:r w:rsidRPr="00020E4E">
        <w:t>program</w:t>
      </w:r>
      <w:proofErr w:type="gramEnd"/>
      <w:r w:rsidRPr="00020E4E">
        <w:t xml:space="preserve">. It will allow them to share power with one another. It will </w:t>
      </w:r>
    </w:p>
    <w:p w:rsidR="00FE05F6" w:rsidRPr="00020E4E" w:rsidRDefault="00FE05F6" w:rsidP="00FE05F6">
      <w:proofErr w:type="gramStart"/>
      <w:r w:rsidRPr="00020E4E">
        <w:t>allow</w:t>
      </w:r>
      <w:proofErr w:type="gramEnd"/>
      <w:r w:rsidRPr="00020E4E">
        <w:t xml:space="preserve"> provisional elections to take place. It will allow oil revenue to </w:t>
      </w:r>
    </w:p>
    <w:p w:rsidR="00FE05F6" w:rsidRPr="00020E4E" w:rsidRDefault="00FE05F6" w:rsidP="00FE05F6">
      <w:proofErr w:type="gramStart"/>
      <w:r w:rsidRPr="00020E4E">
        <w:t>be</w:t>
      </w:r>
      <w:proofErr w:type="gramEnd"/>
      <w:r w:rsidRPr="00020E4E">
        <w:t xml:space="preserve"> distributed more equitably. It will allow Iraqi units the time to </w:t>
      </w:r>
    </w:p>
    <w:p w:rsidR="00FE05F6" w:rsidRPr="00020E4E" w:rsidRDefault="00FE05F6" w:rsidP="00FE05F6">
      <w:proofErr w:type="gramStart"/>
      <w:r w:rsidRPr="00020E4E">
        <w:t>train</w:t>
      </w:r>
      <w:proofErr w:type="gramEnd"/>
      <w:r w:rsidRPr="00020E4E">
        <w:t xml:space="preserve">, stand up and continue to fight and fight more professionally and </w:t>
      </w:r>
    </w:p>
    <w:p w:rsidR="00FE05F6" w:rsidRPr="00020E4E" w:rsidRDefault="00FE05F6" w:rsidP="00FE05F6">
      <w:proofErr w:type="gramStart"/>
      <w:r w:rsidRPr="00020E4E">
        <w:t>proficiently</w:t>
      </w:r>
      <w:proofErr w:type="gramEnd"/>
      <w:r w:rsidRPr="00020E4E">
        <w:t xml:space="preserve"> than they have.</w:t>
      </w:r>
    </w:p>
    <w:p w:rsidR="00FE05F6" w:rsidRPr="00020E4E" w:rsidRDefault="00FE05F6" w:rsidP="00FE05F6">
      <w:r w:rsidRPr="00020E4E">
        <w:t xml:space="preserve">  The U.S. force is indispensable in achieving these measures, but it </w:t>
      </w:r>
    </w:p>
    <w:p w:rsidR="00FE05F6" w:rsidRPr="00020E4E" w:rsidRDefault="00FE05F6" w:rsidP="00FE05F6">
      <w:proofErr w:type="gramStart"/>
      <w:r w:rsidRPr="00020E4E">
        <w:t>will</w:t>
      </w:r>
      <w:proofErr w:type="gramEnd"/>
      <w:r w:rsidRPr="00020E4E">
        <w:t xml:space="preserve"> not be and it is not intended to be decisive. What will win or </w:t>
      </w:r>
    </w:p>
    <w:p w:rsidR="00FE05F6" w:rsidRPr="00020E4E" w:rsidRDefault="00FE05F6" w:rsidP="00FE05F6">
      <w:proofErr w:type="gramStart"/>
      <w:r w:rsidRPr="00020E4E">
        <w:t>lose</w:t>
      </w:r>
      <w:proofErr w:type="gramEnd"/>
      <w:r w:rsidRPr="00020E4E">
        <w:t xml:space="preserve"> in Iraq ultimately are Iraqi politicians: Can they put their </w:t>
      </w:r>
    </w:p>
    <w:p w:rsidR="00FE05F6" w:rsidRPr="00020E4E" w:rsidRDefault="00FE05F6" w:rsidP="00FE05F6">
      <w:proofErr w:type="gramStart"/>
      <w:r w:rsidRPr="00020E4E">
        <w:t>differences</w:t>
      </w:r>
      <w:proofErr w:type="gramEnd"/>
      <w:r w:rsidRPr="00020E4E">
        <w:t xml:space="preserve"> aside? Iraqi soldiers: Can they fight for their country </w:t>
      </w:r>
    </w:p>
    <w:p w:rsidR="00FE05F6" w:rsidRPr="00020E4E" w:rsidRDefault="00FE05F6" w:rsidP="00FE05F6">
      <w:proofErr w:type="gramStart"/>
      <w:r w:rsidRPr="00020E4E">
        <w:t>instead</w:t>
      </w:r>
      <w:proofErr w:type="gramEnd"/>
      <w:r w:rsidRPr="00020E4E">
        <w:t xml:space="preserve"> of against one another? And the Iraqi people: Can they put </w:t>
      </w:r>
    </w:p>
    <w:p w:rsidR="00FE05F6" w:rsidRPr="00020E4E" w:rsidRDefault="00FE05F6" w:rsidP="00FE05F6">
      <w:proofErr w:type="gramStart"/>
      <w:r w:rsidRPr="00020E4E">
        <w:t>aside</w:t>
      </w:r>
      <w:proofErr w:type="gramEnd"/>
      <w:r w:rsidRPr="00020E4E">
        <w:t xml:space="preserve"> the differences and demand better leadership than they have </w:t>
      </w:r>
    </w:p>
    <w:p w:rsidR="00FE05F6" w:rsidRPr="00020E4E" w:rsidRDefault="00FE05F6" w:rsidP="00FE05F6">
      <w:proofErr w:type="gramStart"/>
      <w:r w:rsidRPr="00020E4E">
        <w:t>received</w:t>
      </w:r>
      <w:proofErr w:type="gramEnd"/>
      <w:r w:rsidRPr="00020E4E">
        <w:t xml:space="preserve"> thus far from their own people.</w:t>
      </w:r>
    </w:p>
    <w:p w:rsidR="00FE05F6" w:rsidRPr="00020E4E" w:rsidRDefault="00FE05F6" w:rsidP="00FE05F6">
      <w:r w:rsidRPr="00020E4E">
        <w:t xml:space="preserve">  Some will say this is a hopeless task, but our military leaders and </w:t>
      </w:r>
    </w:p>
    <w:p w:rsidR="00FE05F6" w:rsidRPr="00020E4E" w:rsidRDefault="00FE05F6" w:rsidP="00FE05F6">
      <w:proofErr w:type="gramStart"/>
      <w:r w:rsidRPr="00020E4E">
        <w:t>our</w:t>
      </w:r>
      <w:proofErr w:type="gramEnd"/>
      <w:r w:rsidRPr="00020E4E">
        <w:t xml:space="preserve"> troops in the field don't tell us that. General </w:t>
      </w:r>
      <w:proofErr w:type="spellStart"/>
      <w:r w:rsidRPr="00020E4E">
        <w:t>Petraeus</w:t>
      </w:r>
      <w:proofErr w:type="spellEnd"/>
      <w:r w:rsidRPr="00020E4E">
        <w:t xml:space="preserve">, a man </w:t>
      </w:r>
    </w:p>
    <w:p w:rsidR="00FE05F6" w:rsidRPr="00020E4E" w:rsidRDefault="00FE05F6" w:rsidP="00FE05F6">
      <w:proofErr w:type="gramStart"/>
      <w:r w:rsidRPr="00020E4E">
        <w:t>whom</w:t>
      </w:r>
      <w:proofErr w:type="gramEnd"/>
      <w:r w:rsidRPr="00020E4E">
        <w:t xml:space="preserve"> all sides acknowledge is not only professional, capable, but is </w:t>
      </w:r>
    </w:p>
    <w:p w:rsidR="00FE05F6" w:rsidRPr="00020E4E" w:rsidRDefault="00FE05F6" w:rsidP="00FE05F6">
      <w:proofErr w:type="gramStart"/>
      <w:r w:rsidRPr="00020E4E">
        <w:t>dedicated</w:t>
      </w:r>
      <w:proofErr w:type="gramEnd"/>
      <w:r w:rsidRPr="00020E4E">
        <w:t xml:space="preserve"> and a great patriot, tells us he thinks this is an achievable </w:t>
      </w:r>
    </w:p>
    <w:p w:rsidR="00FE05F6" w:rsidRPr="00020E4E" w:rsidRDefault="00FE05F6" w:rsidP="00FE05F6">
      <w:proofErr w:type="gramStart"/>
      <w:r w:rsidRPr="00020E4E">
        <w:t>mission</w:t>
      </w:r>
      <w:proofErr w:type="gramEnd"/>
      <w:r w:rsidRPr="00020E4E">
        <w:t xml:space="preserve"> if he has the forces he needs to succeed. The average soldiers </w:t>
      </w:r>
    </w:p>
    <w:p w:rsidR="00FE05F6" w:rsidRPr="00020E4E" w:rsidRDefault="00FE05F6" w:rsidP="00FE05F6">
      <w:proofErr w:type="gramStart"/>
      <w:r w:rsidRPr="00020E4E">
        <w:t>that</w:t>
      </w:r>
      <w:proofErr w:type="gramEnd"/>
      <w:r w:rsidRPr="00020E4E">
        <w:t xml:space="preserve"> I talked to from my district</w:t>
      </w:r>
    </w:p>
    <w:p w:rsidR="00FE05F6" w:rsidRPr="00020E4E" w:rsidRDefault="00FE05F6" w:rsidP="00FE05F6">
      <w:proofErr w:type="gramStart"/>
      <w:r w:rsidRPr="00020E4E">
        <w:t>and</w:t>
      </w:r>
      <w:proofErr w:type="gramEnd"/>
      <w:r w:rsidRPr="00020E4E">
        <w:t xml:space="preserve"> other units also tell me they believe this is doable. But they want </w:t>
      </w:r>
    </w:p>
    <w:p w:rsidR="00FE05F6" w:rsidRPr="00020E4E" w:rsidRDefault="00FE05F6" w:rsidP="00FE05F6">
      <w:proofErr w:type="gramStart"/>
      <w:r w:rsidRPr="00020E4E">
        <w:t>us</w:t>
      </w:r>
      <w:proofErr w:type="gramEnd"/>
      <w:r w:rsidRPr="00020E4E">
        <w:t xml:space="preserve"> in Congress and in this country to have the political resolve to </w:t>
      </w:r>
    </w:p>
    <w:p w:rsidR="00FE05F6" w:rsidRPr="00020E4E" w:rsidRDefault="00FE05F6" w:rsidP="00FE05F6">
      <w:proofErr w:type="gramStart"/>
      <w:r w:rsidRPr="00020E4E">
        <w:t>match</w:t>
      </w:r>
      <w:proofErr w:type="gramEnd"/>
      <w:r w:rsidRPr="00020E4E">
        <w:t xml:space="preserve"> their personal courage.</w:t>
      </w:r>
    </w:p>
    <w:p w:rsidR="00FE05F6" w:rsidRPr="00020E4E" w:rsidRDefault="00FE05F6" w:rsidP="00FE05F6">
      <w:r w:rsidRPr="00020E4E">
        <w:t xml:space="preserve">  History teaches us that freedom is a powerful force. We should trust </w:t>
      </w:r>
    </w:p>
    <w:p w:rsidR="00FE05F6" w:rsidRPr="00020E4E" w:rsidRDefault="00FE05F6" w:rsidP="00FE05F6">
      <w:proofErr w:type="gramStart"/>
      <w:r w:rsidRPr="00020E4E">
        <w:t>it</w:t>
      </w:r>
      <w:proofErr w:type="gramEnd"/>
      <w:r w:rsidRPr="00020E4E">
        <w:t xml:space="preserve">. And it also teaches us sometimes it needs outside help. All of us </w:t>
      </w:r>
    </w:p>
    <w:p w:rsidR="00FE05F6" w:rsidRPr="00020E4E" w:rsidRDefault="00FE05F6" w:rsidP="00FE05F6">
      <w:proofErr w:type="gramStart"/>
      <w:r w:rsidRPr="00020E4E">
        <w:t>as</w:t>
      </w:r>
      <w:proofErr w:type="gramEnd"/>
      <w:r w:rsidRPr="00020E4E">
        <w:t xml:space="preserve"> Americans are justly proud of the American Revolution. We often </w:t>
      </w:r>
    </w:p>
    <w:p w:rsidR="00FE05F6" w:rsidRPr="00020E4E" w:rsidRDefault="00FE05F6" w:rsidP="00FE05F6">
      <w:proofErr w:type="gramStart"/>
      <w:r w:rsidRPr="00020E4E">
        <w:t>forget</w:t>
      </w:r>
      <w:proofErr w:type="gramEnd"/>
      <w:r w:rsidRPr="00020E4E">
        <w:t xml:space="preserve"> it took a French fleet, French army and Dutch money to finally </w:t>
      </w:r>
    </w:p>
    <w:p w:rsidR="00FE05F6" w:rsidRPr="00020E4E" w:rsidRDefault="00FE05F6" w:rsidP="00FE05F6">
      <w:proofErr w:type="gramStart"/>
      <w:r w:rsidRPr="00020E4E">
        <w:t>finish</w:t>
      </w:r>
      <w:proofErr w:type="gramEnd"/>
      <w:r w:rsidRPr="00020E4E">
        <w:t xml:space="preserve"> the job.</w:t>
      </w:r>
    </w:p>
    <w:p w:rsidR="00FE05F6" w:rsidRPr="00020E4E" w:rsidRDefault="00FE05F6" w:rsidP="00FE05F6">
      <w:r w:rsidRPr="00020E4E">
        <w:t xml:space="preserve">  Mr. Speaker, because I believe the consequences of losing in Iraq are </w:t>
      </w:r>
    </w:p>
    <w:p w:rsidR="00FE05F6" w:rsidRPr="00020E4E" w:rsidRDefault="00FE05F6" w:rsidP="00FE05F6">
      <w:proofErr w:type="gramStart"/>
      <w:r w:rsidRPr="00020E4E">
        <w:t>horrible</w:t>
      </w:r>
      <w:proofErr w:type="gramEnd"/>
      <w:r w:rsidRPr="00020E4E">
        <w:t xml:space="preserve"> for Iraqis, for Americans, and for the cause of liberty and </w:t>
      </w:r>
    </w:p>
    <w:p w:rsidR="00FE05F6" w:rsidRPr="00020E4E" w:rsidRDefault="00FE05F6" w:rsidP="00FE05F6">
      <w:proofErr w:type="gramStart"/>
      <w:r w:rsidRPr="00020E4E">
        <w:t>our</w:t>
      </w:r>
      <w:proofErr w:type="gramEnd"/>
      <w:r w:rsidRPr="00020E4E">
        <w:t xml:space="preserve"> friends around the world; because I think that we, the Iraqis and </w:t>
      </w:r>
    </w:p>
    <w:p w:rsidR="00FE05F6" w:rsidRPr="00020E4E" w:rsidRDefault="00FE05F6" w:rsidP="00FE05F6">
      <w:proofErr w:type="gramStart"/>
      <w:r w:rsidRPr="00020E4E">
        <w:t>the</w:t>
      </w:r>
      <w:proofErr w:type="gramEnd"/>
      <w:r w:rsidRPr="00020E4E">
        <w:t xml:space="preserve"> Americans together, can still win; because I believe that defeat </w:t>
      </w:r>
    </w:p>
    <w:p w:rsidR="00FE05F6" w:rsidRPr="00020E4E" w:rsidRDefault="00FE05F6" w:rsidP="00FE05F6">
      <w:proofErr w:type="gramStart"/>
      <w:r w:rsidRPr="00020E4E">
        <w:t>has</w:t>
      </w:r>
      <w:proofErr w:type="gramEnd"/>
      <w:r w:rsidRPr="00020E4E">
        <w:t xml:space="preserve"> catastrophic consequences for the United States, I urge the </w:t>
      </w:r>
    </w:p>
    <w:p w:rsidR="00FE05F6" w:rsidRPr="00020E4E" w:rsidRDefault="00FE05F6" w:rsidP="00FE05F6">
      <w:proofErr w:type="gramStart"/>
      <w:r w:rsidRPr="00020E4E">
        <w:t>rejection</w:t>
      </w:r>
      <w:proofErr w:type="gramEnd"/>
      <w:r w:rsidRPr="00020E4E">
        <w:t xml:space="preserve"> of this resolution and support the cause that our fighting </w:t>
      </w:r>
    </w:p>
    <w:p w:rsidR="00FE05F6" w:rsidRPr="00020E4E" w:rsidRDefault="00FE05F6" w:rsidP="00FE05F6">
      <w:proofErr w:type="gramStart"/>
      <w:r w:rsidRPr="00020E4E">
        <w:t>men</w:t>
      </w:r>
      <w:proofErr w:type="gramEnd"/>
      <w:r w:rsidRPr="00020E4E">
        <w:t xml:space="preserve"> and women are so nobly advancing in Iraq.</w:t>
      </w:r>
    </w:p>
    <w:p w:rsidR="00FE05F6" w:rsidRDefault="00FE05F6" w:rsidP="00FE05F6"/>
    <w:p w:rsidR="00FE05F6" w:rsidRDefault="00FE05F6" w:rsidP="00FE05F6"/>
    <w:p w:rsidR="00FE05F6" w:rsidRDefault="00FE05F6" w:rsidP="00FE05F6"/>
    <w:p w:rsidR="00FE05F6" w:rsidRDefault="00FE05F6" w:rsidP="00FE05F6"/>
    <w:p w:rsidR="00FE05F6" w:rsidRDefault="00FE05F6" w:rsidP="00FE05F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2854" w:rsidRDefault="00A22854" w:rsidP="00FE05F6">
      <w:r>
        <w:separator/>
      </w:r>
    </w:p>
  </w:endnote>
  <w:endnote w:type="continuationSeparator" w:id="0">
    <w:p w:rsidR="00A22854" w:rsidRDefault="00A22854" w:rsidP="00FE05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5F6" w:rsidRDefault="00FE05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5F6" w:rsidRDefault="00FE05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5F6" w:rsidRDefault="00FE05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2854" w:rsidRDefault="00A22854" w:rsidP="00FE05F6">
      <w:r>
        <w:separator/>
      </w:r>
    </w:p>
  </w:footnote>
  <w:footnote w:type="continuationSeparator" w:id="0">
    <w:p w:rsidR="00A22854" w:rsidRDefault="00A22854" w:rsidP="00FE05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5F6" w:rsidRDefault="00FE05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5F6" w:rsidRPr="00020E4E" w:rsidRDefault="00FE05F6" w:rsidP="00FE05F6">
    <w:r w:rsidRPr="00020E4E">
      <w:t>(Thursday, February 15, 2007)]</w:t>
    </w:r>
  </w:p>
  <w:p w:rsidR="00FE05F6" w:rsidRPr="00020E4E" w:rsidRDefault="00FE05F6" w:rsidP="00FE05F6">
    <w:r w:rsidRPr="00020E4E">
      <w:t>[House]</w:t>
    </w:r>
  </w:p>
  <w:p w:rsidR="00FE05F6" w:rsidRDefault="00FE05F6">
    <w:pPr>
      <w:pStyle w:val="Header"/>
    </w:pPr>
    <w:r w:rsidRPr="00020E4E">
      <w:t xml:space="preserve">Mr. COLE of </w:t>
    </w:r>
    <w:r w:rsidRPr="00020E4E">
      <w:t>Oklahoma.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5F6" w:rsidRDefault="00FE05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05F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4A49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854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05F6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5F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05F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E05F6"/>
  </w:style>
  <w:style w:type="paragraph" w:styleId="Footer">
    <w:name w:val="footer"/>
    <w:basedOn w:val="Normal"/>
    <w:link w:val="FooterChar"/>
    <w:uiPriority w:val="99"/>
    <w:semiHidden/>
    <w:unhideWhenUsed/>
    <w:rsid w:val="00FE05F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E05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1228</Words>
  <Characters>7006</Characters>
  <Application>Microsoft Office Word</Application>
  <DocSecurity>0</DocSecurity>
  <Lines>58</Lines>
  <Paragraphs>16</Paragraphs>
  <ScaleCrop>false</ScaleCrop>
  <Company>Microsoft</Company>
  <LinksUpToDate>false</LinksUpToDate>
  <CharactersWithSpaces>8218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2014-12-26T01:14:00Z</dcterms:created>
  <dcterms:modified xsi:type="dcterms:W3CDTF">2014-12-26T01:16:00Z</dcterms:modified>
</cp:coreProperties>
</file>