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B6F" w:rsidRPr="00903F8F" w:rsidRDefault="00FF3B6F" w:rsidP="00FF3B6F">
      <w:r w:rsidRPr="00903F8F">
        <w:t xml:space="preserve">  Madam Speaker, in October of 2002 I worked meticulously </w:t>
      </w:r>
    </w:p>
    <w:p w:rsidR="00FF3B6F" w:rsidRPr="00903F8F" w:rsidRDefault="00FF3B6F" w:rsidP="00FF3B6F">
      <w:proofErr w:type="gramStart"/>
      <w:r w:rsidRPr="00903F8F">
        <w:t>with</w:t>
      </w:r>
      <w:proofErr w:type="gramEnd"/>
      <w:r w:rsidRPr="00903F8F">
        <w:t xml:space="preserve"> Members of the Congressional Black Caucus to craft a statement of </w:t>
      </w:r>
    </w:p>
    <w:p w:rsidR="00FF3B6F" w:rsidRPr="00903F8F" w:rsidRDefault="00FF3B6F" w:rsidP="00FF3B6F">
      <w:proofErr w:type="gramStart"/>
      <w:r w:rsidRPr="00903F8F">
        <w:t>principles</w:t>
      </w:r>
      <w:proofErr w:type="gramEnd"/>
      <w:r w:rsidRPr="00903F8F">
        <w:t xml:space="preserve"> that has proven to be so absolutely prophetic. Listen to </w:t>
      </w:r>
    </w:p>
    <w:p w:rsidR="00FF3B6F" w:rsidRPr="00903F8F" w:rsidRDefault="00FF3B6F" w:rsidP="00FF3B6F">
      <w:proofErr w:type="gramStart"/>
      <w:r w:rsidRPr="00903F8F">
        <w:t>what</w:t>
      </w:r>
      <w:proofErr w:type="gramEnd"/>
      <w:r w:rsidRPr="00903F8F">
        <w:t xml:space="preserve"> our 2002 principle said, and it will put in context why I feel so </w:t>
      </w:r>
    </w:p>
    <w:p w:rsidR="00FF3B6F" w:rsidRPr="00903F8F" w:rsidRDefault="00FF3B6F" w:rsidP="00FF3B6F">
      <w:proofErr w:type="gramStart"/>
      <w:r w:rsidRPr="00903F8F">
        <w:t>strongly</w:t>
      </w:r>
      <w:proofErr w:type="gramEnd"/>
      <w:r w:rsidRPr="00903F8F">
        <w:t xml:space="preserve"> that this war has taken us in the wrong direction and why this </w:t>
      </w:r>
    </w:p>
    <w:p w:rsidR="00FF3B6F" w:rsidRPr="00903F8F" w:rsidRDefault="00FF3B6F" w:rsidP="00FF3B6F">
      <w:proofErr w:type="gramStart"/>
      <w:r w:rsidRPr="00903F8F">
        <w:t>resolution</w:t>
      </w:r>
      <w:proofErr w:type="gramEnd"/>
      <w:r w:rsidRPr="00903F8F">
        <w:t xml:space="preserve"> is so necessary and worthy of our support.</w:t>
      </w:r>
    </w:p>
    <w:p w:rsidR="00FF3B6F" w:rsidRPr="00903F8F" w:rsidRDefault="00FF3B6F" w:rsidP="00FF3B6F">
      <w:r w:rsidRPr="00903F8F">
        <w:t xml:space="preserve">  First principle: ``We oppose a unilateral first strike action by the </w:t>
      </w:r>
    </w:p>
    <w:p w:rsidR="00FF3B6F" w:rsidRPr="00903F8F" w:rsidRDefault="00FF3B6F" w:rsidP="00FF3B6F">
      <w:r w:rsidRPr="00903F8F">
        <w:t xml:space="preserve">United States without a clearly demonstrated and imminent threat of </w:t>
      </w:r>
    </w:p>
    <w:p w:rsidR="00FF3B6F" w:rsidRPr="00903F8F" w:rsidRDefault="00FF3B6F" w:rsidP="00FF3B6F">
      <w:proofErr w:type="gramStart"/>
      <w:r w:rsidRPr="00903F8F">
        <w:t>attack</w:t>
      </w:r>
      <w:proofErr w:type="gramEnd"/>
      <w:r w:rsidRPr="00903F8F">
        <w:t xml:space="preserve"> on the United States.''</w:t>
      </w:r>
    </w:p>
    <w:p w:rsidR="00FF3B6F" w:rsidRPr="00903F8F" w:rsidRDefault="00FF3B6F" w:rsidP="00FF3B6F">
      <w:r w:rsidRPr="00903F8F">
        <w:t xml:space="preserve">  My colleagues, history will record that the President took first </w:t>
      </w:r>
    </w:p>
    <w:p w:rsidR="00FF3B6F" w:rsidRPr="00903F8F" w:rsidRDefault="00FF3B6F" w:rsidP="00FF3B6F">
      <w:proofErr w:type="gramStart"/>
      <w:r w:rsidRPr="00903F8F">
        <w:t>strike</w:t>
      </w:r>
      <w:proofErr w:type="gramEnd"/>
      <w:r w:rsidRPr="00903F8F">
        <w:t xml:space="preserve"> action, and that there was neither a clearly demonstrated nor an </w:t>
      </w:r>
    </w:p>
    <w:p w:rsidR="00FF3B6F" w:rsidRPr="00903F8F" w:rsidRDefault="00FF3B6F" w:rsidP="00FF3B6F">
      <w:proofErr w:type="gramStart"/>
      <w:r w:rsidRPr="00903F8F">
        <w:t>imminent</w:t>
      </w:r>
      <w:proofErr w:type="gramEnd"/>
      <w:r w:rsidRPr="00903F8F">
        <w:t xml:space="preserve"> threat of attack on the United States.</w:t>
      </w:r>
    </w:p>
    <w:p w:rsidR="00FF3B6F" w:rsidRPr="00903F8F" w:rsidRDefault="00FF3B6F" w:rsidP="00FF3B6F">
      <w:r w:rsidRPr="00903F8F">
        <w:t xml:space="preserve">  Second principle: ``Only Congress has the authority to declare war.''</w:t>
      </w:r>
    </w:p>
    <w:p w:rsidR="00FF3B6F" w:rsidRPr="00903F8F" w:rsidRDefault="00FF3B6F" w:rsidP="00FF3B6F">
      <w:r w:rsidRPr="00903F8F">
        <w:t xml:space="preserve">  History will record that Congress delegated that authority to the </w:t>
      </w:r>
    </w:p>
    <w:p w:rsidR="00FF3B6F" w:rsidRPr="00903F8F" w:rsidRDefault="00FF3B6F" w:rsidP="00FF3B6F">
      <w:r w:rsidRPr="00903F8F">
        <w:t xml:space="preserve">President, but I say unapologetically that history will also record </w:t>
      </w:r>
    </w:p>
    <w:p w:rsidR="00FF3B6F" w:rsidRPr="00903F8F" w:rsidRDefault="00FF3B6F" w:rsidP="00FF3B6F">
      <w:proofErr w:type="gramStart"/>
      <w:r w:rsidRPr="00903F8F">
        <w:t>that</w:t>
      </w:r>
      <w:proofErr w:type="gramEnd"/>
      <w:r w:rsidRPr="00903F8F">
        <w:t xml:space="preserve"> I voted against that delegation of authority. I never believed </w:t>
      </w:r>
    </w:p>
    <w:p w:rsidR="00FF3B6F" w:rsidRPr="00903F8F" w:rsidRDefault="00FF3B6F" w:rsidP="00FF3B6F">
      <w:proofErr w:type="gramStart"/>
      <w:r w:rsidRPr="00903F8F">
        <w:t>that</w:t>
      </w:r>
      <w:proofErr w:type="gramEnd"/>
      <w:r w:rsidRPr="00903F8F">
        <w:t xml:space="preserve"> Iraq had weapons of mass destruction; and, even if it did, I never </w:t>
      </w:r>
    </w:p>
    <w:p w:rsidR="00FF3B6F" w:rsidRPr="00903F8F" w:rsidRDefault="00FF3B6F" w:rsidP="00FF3B6F">
      <w:proofErr w:type="gramStart"/>
      <w:r w:rsidRPr="00903F8F">
        <w:t>believed</w:t>
      </w:r>
      <w:proofErr w:type="gramEnd"/>
      <w:r w:rsidRPr="00903F8F">
        <w:t xml:space="preserve"> that they posed any imminent threat to the United States.</w:t>
      </w:r>
    </w:p>
    <w:p w:rsidR="00FF3B6F" w:rsidRPr="00903F8F" w:rsidRDefault="00FF3B6F" w:rsidP="00FF3B6F">
      <w:r w:rsidRPr="00903F8F">
        <w:t xml:space="preserve">  Third principle: ``Every conceivable diplomatic option must be </w:t>
      </w:r>
    </w:p>
    <w:p w:rsidR="00FF3B6F" w:rsidRPr="00903F8F" w:rsidRDefault="00FF3B6F" w:rsidP="00FF3B6F">
      <w:proofErr w:type="gramStart"/>
      <w:r w:rsidRPr="00903F8F">
        <w:t>exhausted</w:t>
      </w:r>
      <w:proofErr w:type="gramEnd"/>
      <w:r w:rsidRPr="00903F8F">
        <w:t>.''</w:t>
      </w:r>
    </w:p>
    <w:p w:rsidR="00FF3B6F" w:rsidRPr="00903F8F" w:rsidRDefault="00FF3B6F" w:rsidP="00FF3B6F">
      <w:r w:rsidRPr="00903F8F">
        <w:t xml:space="preserve">  History will record that our President instead thumbed his nose at </w:t>
      </w:r>
    </w:p>
    <w:p w:rsidR="00FF3B6F" w:rsidRPr="00903F8F" w:rsidRDefault="00FF3B6F" w:rsidP="00FF3B6F">
      <w:proofErr w:type="gramStart"/>
      <w:r w:rsidRPr="00903F8F">
        <w:t>the</w:t>
      </w:r>
      <w:proofErr w:type="gramEnd"/>
      <w:r w:rsidRPr="00903F8F">
        <w:t xml:space="preserve"> United Nations and at almost all diplomatic options in his rush to </w:t>
      </w:r>
    </w:p>
    <w:p w:rsidR="00FF3B6F" w:rsidRPr="00903F8F" w:rsidRDefault="00FF3B6F" w:rsidP="00FF3B6F">
      <w:proofErr w:type="gramStart"/>
      <w:r w:rsidRPr="00903F8F">
        <w:t>lead</w:t>
      </w:r>
      <w:proofErr w:type="gramEnd"/>
      <w:r w:rsidRPr="00903F8F">
        <w:t xml:space="preserve"> us into this foolhardy war.</w:t>
      </w:r>
    </w:p>
    <w:p w:rsidR="00FF3B6F" w:rsidRPr="00903F8F" w:rsidRDefault="00FF3B6F" w:rsidP="00FF3B6F">
      <w:r w:rsidRPr="00903F8F">
        <w:t xml:space="preserve">  Fourth principle: ``A unilateral first strike would undermine the </w:t>
      </w:r>
    </w:p>
    <w:p w:rsidR="00FF3B6F" w:rsidRPr="00903F8F" w:rsidRDefault="00FF3B6F" w:rsidP="00FF3B6F">
      <w:proofErr w:type="gramStart"/>
      <w:r w:rsidRPr="00903F8F">
        <w:t>moral</w:t>
      </w:r>
      <w:proofErr w:type="gramEnd"/>
      <w:r w:rsidRPr="00903F8F">
        <w:t xml:space="preserve"> authority of the United States, destabilize the Middle East </w:t>
      </w:r>
    </w:p>
    <w:p w:rsidR="00FF3B6F" w:rsidRPr="00903F8F" w:rsidRDefault="00FF3B6F" w:rsidP="00FF3B6F">
      <w:proofErr w:type="gramStart"/>
      <w:r w:rsidRPr="00903F8F">
        <w:t>region</w:t>
      </w:r>
      <w:proofErr w:type="gramEnd"/>
      <w:r w:rsidRPr="00903F8F">
        <w:t xml:space="preserve">, and undermine the ability of our Nation to address unmet </w:t>
      </w:r>
    </w:p>
    <w:p w:rsidR="00FF3B6F" w:rsidRPr="00903F8F" w:rsidRDefault="00FF3B6F" w:rsidP="00FF3B6F">
      <w:proofErr w:type="gramStart"/>
      <w:r w:rsidRPr="00903F8F">
        <w:t>domestic</w:t>
      </w:r>
      <w:proofErr w:type="gramEnd"/>
      <w:r w:rsidRPr="00903F8F">
        <w:t xml:space="preserve"> priorities.''</w:t>
      </w:r>
    </w:p>
    <w:p w:rsidR="00FF3B6F" w:rsidRPr="00903F8F" w:rsidRDefault="00FF3B6F" w:rsidP="00FF3B6F">
      <w:r w:rsidRPr="00903F8F">
        <w:t xml:space="preserve">  The passage of time has demonstrated and history will record that </w:t>
      </w:r>
    </w:p>
    <w:p w:rsidR="00FF3B6F" w:rsidRPr="00903F8F" w:rsidRDefault="00FF3B6F" w:rsidP="00FF3B6F">
      <w:proofErr w:type="gramStart"/>
      <w:r w:rsidRPr="00903F8F">
        <w:t>every</w:t>
      </w:r>
      <w:proofErr w:type="gramEnd"/>
      <w:r w:rsidRPr="00903F8F">
        <w:t xml:space="preserve"> single one of these concerns was legitimate and warranted.</w:t>
      </w:r>
    </w:p>
    <w:p w:rsidR="00FF3B6F" w:rsidRPr="00903F8F" w:rsidRDefault="00FF3B6F" w:rsidP="00FF3B6F">
      <w:r w:rsidRPr="00903F8F">
        <w:t xml:space="preserve">  Fifth principle: ``Any post-strike plan for maintaining stability in </w:t>
      </w:r>
    </w:p>
    <w:p w:rsidR="00FF3B6F" w:rsidRPr="00903F8F" w:rsidRDefault="00FF3B6F" w:rsidP="00FF3B6F">
      <w:proofErr w:type="gramStart"/>
      <w:r w:rsidRPr="00903F8F">
        <w:t>the</w:t>
      </w:r>
      <w:proofErr w:type="gramEnd"/>
      <w:r w:rsidRPr="00903F8F">
        <w:t xml:space="preserve"> region would be costly and require a long-term commitment.''</w:t>
      </w:r>
    </w:p>
    <w:p w:rsidR="00FF3B6F" w:rsidRPr="00903F8F" w:rsidRDefault="00FF3B6F" w:rsidP="00FF3B6F">
      <w:r w:rsidRPr="00903F8F">
        <w:t xml:space="preserve">  We haven't yet gotten to a level of stability that we are trying to </w:t>
      </w:r>
    </w:p>
    <w:p w:rsidR="00FF3B6F" w:rsidRPr="00903F8F" w:rsidRDefault="00FF3B6F" w:rsidP="00FF3B6F">
      <w:proofErr w:type="gramStart"/>
      <w:r w:rsidRPr="00903F8F">
        <w:t>maintain</w:t>
      </w:r>
      <w:proofErr w:type="gramEnd"/>
      <w:r w:rsidRPr="00903F8F">
        <w:t xml:space="preserve">, but the cost of this war today exceeds $500 billion. That is </w:t>
      </w:r>
    </w:p>
    <w:p w:rsidR="00FF3B6F" w:rsidRPr="00903F8F" w:rsidRDefault="00FF3B6F" w:rsidP="00FF3B6F">
      <w:proofErr w:type="gramStart"/>
      <w:r w:rsidRPr="00903F8F">
        <w:t>costly</w:t>
      </w:r>
      <w:proofErr w:type="gramEnd"/>
      <w:r w:rsidRPr="00903F8F">
        <w:t xml:space="preserve"> and with no end in sight. If we continue to follow the </w:t>
      </w:r>
    </w:p>
    <w:p w:rsidR="00FF3B6F" w:rsidRPr="00903F8F" w:rsidRDefault="00FF3B6F" w:rsidP="00FF3B6F">
      <w:r w:rsidRPr="00903F8F">
        <w:t xml:space="preserve">President, the duration of our commitment has no end in sight and no </w:t>
      </w:r>
    </w:p>
    <w:p w:rsidR="00FF3B6F" w:rsidRPr="00903F8F" w:rsidRDefault="00FF3B6F" w:rsidP="00FF3B6F">
      <w:proofErr w:type="gramStart"/>
      <w:r w:rsidRPr="00903F8F">
        <w:t>plan</w:t>
      </w:r>
      <w:proofErr w:type="gramEnd"/>
      <w:r w:rsidRPr="00903F8F">
        <w:t xml:space="preserve"> to bring home or redeploy our troops.</w:t>
      </w:r>
    </w:p>
    <w:p w:rsidR="00FF3B6F" w:rsidRPr="00903F8F" w:rsidRDefault="00FF3B6F" w:rsidP="00FF3B6F">
      <w:r w:rsidRPr="00903F8F">
        <w:t xml:space="preserve">  Increasing the number of troops in Iraq does not make ending the war </w:t>
      </w:r>
    </w:p>
    <w:p w:rsidR="00FF3B6F" w:rsidRPr="00903F8F" w:rsidRDefault="00FF3B6F" w:rsidP="00FF3B6F">
      <w:proofErr w:type="gramStart"/>
      <w:r w:rsidRPr="00903F8F">
        <w:t>more</w:t>
      </w:r>
      <w:proofErr w:type="gramEnd"/>
      <w:r w:rsidRPr="00903F8F">
        <w:t xml:space="preserve"> foreseeable. Past troop increases in Iraq have paraded under </w:t>
      </w:r>
    </w:p>
    <w:p w:rsidR="00FF3B6F" w:rsidRPr="00903F8F" w:rsidRDefault="00FF3B6F" w:rsidP="00FF3B6F">
      <w:proofErr w:type="gramStart"/>
      <w:r w:rsidRPr="00903F8F">
        <w:t>different</w:t>
      </w:r>
      <w:proofErr w:type="gramEnd"/>
      <w:r w:rsidRPr="00903F8F">
        <w:t xml:space="preserve"> names than surge, but make no mistake about it, this is not </w:t>
      </w:r>
    </w:p>
    <w:p w:rsidR="00FF3B6F" w:rsidRPr="00903F8F" w:rsidRDefault="00FF3B6F" w:rsidP="00FF3B6F">
      <w:proofErr w:type="gramStart"/>
      <w:r w:rsidRPr="00903F8F">
        <w:t>the</w:t>
      </w:r>
      <w:proofErr w:type="gramEnd"/>
      <w:r w:rsidRPr="00903F8F">
        <w:t xml:space="preserve"> first time the United States will have increased troop levels, and </w:t>
      </w:r>
    </w:p>
    <w:p w:rsidR="00FF3B6F" w:rsidRPr="00903F8F" w:rsidRDefault="00FF3B6F" w:rsidP="00FF3B6F">
      <w:proofErr w:type="gramStart"/>
      <w:r w:rsidRPr="00903F8F">
        <w:t>each</w:t>
      </w:r>
      <w:proofErr w:type="gramEnd"/>
      <w:r w:rsidRPr="00903F8F">
        <w:t xml:space="preserve"> time they have been met with greater levels of violence.</w:t>
      </w:r>
    </w:p>
    <w:p w:rsidR="00FF3B6F" w:rsidRPr="00903F8F" w:rsidRDefault="00FF3B6F" w:rsidP="00FF3B6F">
      <w:r w:rsidRPr="00903F8F">
        <w:t xml:space="preserve">  From December of 2003 to April 2004, the troop increase paraded under </w:t>
      </w:r>
    </w:p>
    <w:p w:rsidR="00FF3B6F" w:rsidRPr="00903F8F" w:rsidRDefault="00FF3B6F" w:rsidP="00FF3B6F">
      <w:proofErr w:type="gramStart"/>
      <w:r w:rsidRPr="00903F8F">
        <w:t>the</w:t>
      </w:r>
      <w:proofErr w:type="gramEnd"/>
      <w:r w:rsidRPr="00903F8F">
        <w:t xml:space="preserve"> name ``troop rotation'' and resulted in an increase from 122,000 to </w:t>
      </w:r>
    </w:p>
    <w:p w:rsidR="00FF3B6F" w:rsidRPr="00903F8F" w:rsidRDefault="00FF3B6F" w:rsidP="00FF3B6F">
      <w:r w:rsidRPr="00903F8F">
        <w:t xml:space="preserve">137,000 troops; yet April of 2004 was the second deadliest month for </w:t>
      </w:r>
    </w:p>
    <w:p w:rsidR="00FF3B6F" w:rsidRPr="00903F8F" w:rsidRDefault="00FF3B6F" w:rsidP="00FF3B6F">
      <w:proofErr w:type="gramStart"/>
      <w:r w:rsidRPr="00903F8F">
        <w:t>U.S. forces.</w:t>
      </w:r>
      <w:proofErr w:type="gramEnd"/>
    </w:p>
    <w:p w:rsidR="00FF3B6F" w:rsidRPr="00903F8F" w:rsidRDefault="00FF3B6F" w:rsidP="00FF3B6F">
      <w:r w:rsidRPr="00903F8F">
        <w:t xml:space="preserve">  From November 2004 to March 2005, the increase paraded under the name </w:t>
      </w:r>
    </w:p>
    <w:p w:rsidR="00FF3B6F" w:rsidRPr="00903F8F" w:rsidRDefault="00FF3B6F" w:rsidP="00FF3B6F">
      <w:r w:rsidRPr="00903F8F">
        <w:t xml:space="preserve">``improving counterinsurgency operations after the Fallujah </w:t>
      </w:r>
    </w:p>
    <w:p w:rsidR="00FF3B6F" w:rsidRPr="00903F8F" w:rsidRDefault="00FF3B6F" w:rsidP="00FF3B6F">
      <w:proofErr w:type="gramStart"/>
      <w:r w:rsidRPr="00903F8F">
        <w:lastRenderedPageBreak/>
        <w:t>offensive</w:t>
      </w:r>
      <w:proofErr w:type="gramEnd"/>
      <w:r w:rsidRPr="00903F8F">
        <w:t xml:space="preserve">,'' or ``increasing security after January 2005.'' We </w:t>
      </w:r>
    </w:p>
    <w:p w:rsidR="00FF3B6F" w:rsidRPr="00903F8F" w:rsidRDefault="00FF3B6F" w:rsidP="00FF3B6F">
      <w:proofErr w:type="gramStart"/>
      <w:r w:rsidRPr="00903F8F">
        <w:t>increased</w:t>
      </w:r>
      <w:proofErr w:type="gramEnd"/>
      <w:r w:rsidRPr="00903F8F">
        <w:t xml:space="preserve"> our troop level to 150,000 troops; the result, no impact on </w:t>
      </w:r>
    </w:p>
    <w:p w:rsidR="00FF3B6F" w:rsidRPr="00903F8F" w:rsidRDefault="00FF3B6F" w:rsidP="00FF3B6F">
      <w:proofErr w:type="gramStart"/>
      <w:r w:rsidRPr="00903F8F">
        <w:t>violence</w:t>
      </w:r>
      <w:proofErr w:type="gramEnd"/>
      <w:r w:rsidRPr="00903F8F">
        <w:t xml:space="preserve"> increase. And again, September to December of 2005, we went to </w:t>
      </w:r>
    </w:p>
    <w:p w:rsidR="00FF3B6F" w:rsidRPr="00903F8F" w:rsidRDefault="00FF3B6F" w:rsidP="00FF3B6F">
      <w:proofErr w:type="gramStart"/>
      <w:r w:rsidRPr="00903F8F">
        <w:t>160,000 troops, still no decrease in violence.</w:t>
      </w:r>
      <w:proofErr w:type="gramEnd"/>
    </w:p>
    <w:p w:rsidR="00FF3B6F" w:rsidRPr="00903F8F" w:rsidRDefault="00FF3B6F" w:rsidP="00FF3B6F">
      <w:r w:rsidRPr="00903F8F">
        <w:t xml:space="preserve">  In most respects, what the President has proposed is business as </w:t>
      </w:r>
    </w:p>
    <w:p w:rsidR="00FF3B6F" w:rsidRPr="00903F8F" w:rsidRDefault="00FF3B6F" w:rsidP="00FF3B6F">
      <w:proofErr w:type="gramStart"/>
      <w:r w:rsidRPr="00903F8F">
        <w:t>usual</w:t>
      </w:r>
      <w:proofErr w:type="gramEnd"/>
      <w:r w:rsidRPr="00903F8F">
        <w:t xml:space="preserve">, simply under a different name. It did not work before, and there </w:t>
      </w:r>
    </w:p>
    <w:p w:rsidR="00FF3B6F" w:rsidRPr="00903F8F" w:rsidRDefault="00FF3B6F" w:rsidP="00FF3B6F">
      <w:proofErr w:type="gramStart"/>
      <w:r w:rsidRPr="00903F8F">
        <w:t>is</w:t>
      </w:r>
      <w:proofErr w:type="gramEnd"/>
      <w:r w:rsidRPr="00903F8F">
        <w:t xml:space="preserve"> no prospect that it will work this time. Madam Speaker, this </w:t>
      </w:r>
    </w:p>
    <w:p w:rsidR="00FF3B6F" w:rsidRPr="00903F8F" w:rsidRDefault="00FF3B6F" w:rsidP="00FF3B6F">
      <w:proofErr w:type="gramStart"/>
      <w:r w:rsidRPr="00903F8F">
        <w:t>resolution</w:t>
      </w:r>
      <w:proofErr w:type="gramEnd"/>
      <w:r w:rsidRPr="00903F8F">
        <w:t xml:space="preserve"> is one that we should support and bring our troops home.</w:t>
      </w:r>
    </w:p>
    <w:p w:rsidR="00FF3B6F" w:rsidRPr="00903F8F" w:rsidRDefault="00FF3B6F" w:rsidP="00FF3B6F">
      <w:r w:rsidRPr="00903F8F">
        <w:t xml:space="preserve">  Madam Speaker, I rise in strong support of the Resolution. Simply </w:t>
      </w:r>
    </w:p>
    <w:p w:rsidR="00FF3B6F" w:rsidRPr="00903F8F" w:rsidRDefault="00FF3B6F" w:rsidP="00FF3B6F">
      <w:proofErr w:type="gramStart"/>
      <w:r w:rsidRPr="00903F8F">
        <w:t>stated</w:t>
      </w:r>
      <w:proofErr w:type="gramEnd"/>
      <w:r w:rsidRPr="00903F8F">
        <w:t xml:space="preserve">, as the Resolution says, I support the troops and I oppose the </w:t>
      </w:r>
    </w:p>
    <w:p w:rsidR="00FF3B6F" w:rsidRPr="00903F8F" w:rsidRDefault="00FF3B6F" w:rsidP="00FF3B6F">
      <w:proofErr w:type="gramStart"/>
      <w:r w:rsidRPr="00903F8F">
        <w:t>increase</w:t>
      </w:r>
      <w:proofErr w:type="gramEnd"/>
      <w:r w:rsidRPr="00903F8F">
        <w:t xml:space="preserve"> in the number of troops. Simply stated, I support a </w:t>
      </w:r>
    </w:p>
    <w:p w:rsidR="00FF3B6F" w:rsidRPr="00903F8F" w:rsidRDefault="00FF3B6F" w:rsidP="00FF3B6F">
      <w:proofErr w:type="gramStart"/>
      <w:r w:rsidRPr="00903F8F">
        <w:t>redeployment</w:t>
      </w:r>
      <w:proofErr w:type="gramEnd"/>
      <w:r w:rsidRPr="00903F8F">
        <w:t xml:space="preserve"> of the rest of our troops from Iraq as soon as possible.</w:t>
      </w:r>
    </w:p>
    <w:p w:rsidR="00FF3B6F" w:rsidRPr="00903F8F" w:rsidRDefault="00FF3B6F" w:rsidP="00FF3B6F">
      <w:r w:rsidRPr="00903F8F">
        <w:t xml:space="preserve">  But I can't go forward before I review how we got here in the first </w:t>
      </w:r>
    </w:p>
    <w:p w:rsidR="00FF3B6F" w:rsidRPr="00903F8F" w:rsidRDefault="00FF3B6F" w:rsidP="00FF3B6F">
      <w:proofErr w:type="gramStart"/>
      <w:r w:rsidRPr="00903F8F">
        <w:t>place</w:t>
      </w:r>
      <w:proofErr w:type="gramEnd"/>
      <w:r w:rsidRPr="00903F8F">
        <w:t xml:space="preserve">. Looking back helps me to put a time perspective on this because </w:t>
      </w:r>
    </w:p>
    <w:p w:rsidR="00FF3B6F" w:rsidRPr="00903F8F" w:rsidRDefault="00FF3B6F" w:rsidP="00FF3B6F">
      <w:proofErr w:type="gramStart"/>
      <w:r w:rsidRPr="00903F8F">
        <w:t>this</w:t>
      </w:r>
      <w:proofErr w:type="gramEnd"/>
      <w:r w:rsidRPr="00903F8F">
        <w:t xml:space="preserve"> War is now approaching 5 years in duration, a period longer than </w:t>
      </w:r>
    </w:p>
    <w:p w:rsidR="00FF3B6F" w:rsidRPr="00903F8F" w:rsidRDefault="00FF3B6F" w:rsidP="00FF3B6F">
      <w:proofErr w:type="gramStart"/>
      <w:r w:rsidRPr="00903F8F">
        <w:t>the</w:t>
      </w:r>
      <w:proofErr w:type="gramEnd"/>
      <w:r w:rsidRPr="00903F8F">
        <w:t xml:space="preserve"> Second World War. And looking back also helps me to put a </w:t>
      </w:r>
    </w:p>
    <w:p w:rsidR="00FF3B6F" w:rsidRPr="00903F8F" w:rsidRDefault="00FF3B6F" w:rsidP="00FF3B6F">
      <w:proofErr w:type="gramStart"/>
      <w:r w:rsidRPr="00903F8F">
        <w:t>substantive</w:t>
      </w:r>
      <w:proofErr w:type="gramEnd"/>
      <w:r w:rsidRPr="00903F8F">
        <w:t xml:space="preserve"> perspective on this that I think is absolutely critical to </w:t>
      </w:r>
    </w:p>
    <w:p w:rsidR="00FF3B6F" w:rsidRPr="00903F8F" w:rsidRDefault="00FF3B6F" w:rsidP="00FF3B6F">
      <w:proofErr w:type="gramStart"/>
      <w:r w:rsidRPr="00903F8F">
        <w:t>an</w:t>
      </w:r>
      <w:proofErr w:type="gramEnd"/>
      <w:r w:rsidRPr="00903F8F">
        <w:t xml:space="preserve"> understanding of my vote.</w:t>
      </w:r>
    </w:p>
    <w:p w:rsidR="00FF3B6F" w:rsidRPr="00903F8F" w:rsidRDefault="00FF3B6F" w:rsidP="00FF3B6F">
      <w:r w:rsidRPr="00903F8F">
        <w:t xml:space="preserve">  </w:t>
      </w:r>
      <w:proofErr w:type="gramStart"/>
      <w:r w:rsidRPr="00903F8F">
        <w:t>It's</w:t>
      </w:r>
      <w:proofErr w:type="gramEnd"/>
      <w:r w:rsidRPr="00903F8F">
        <w:t xml:space="preserve"> gut wrenching for me to recall that as early as October 2002--</w:t>
      </w:r>
    </w:p>
    <w:p w:rsidR="00FF3B6F" w:rsidRPr="00903F8F" w:rsidRDefault="00FF3B6F" w:rsidP="00FF3B6F">
      <w:proofErr w:type="gramStart"/>
      <w:r w:rsidRPr="00903F8F">
        <w:t>several</w:t>
      </w:r>
      <w:proofErr w:type="gramEnd"/>
      <w:r w:rsidRPr="00903F8F">
        <w:t xml:space="preserve"> months before the President proceeded to war in Iraq and long </w:t>
      </w:r>
    </w:p>
    <w:p w:rsidR="00FF3B6F" w:rsidRPr="00903F8F" w:rsidRDefault="00FF3B6F" w:rsidP="00FF3B6F">
      <w:proofErr w:type="gramStart"/>
      <w:r w:rsidRPr="00903F8F">
        <w:t>before</w:t>
      </w:r>
      <w:proofErr w:type="gramEnd"/>
      <w:r w:rsidRPr="00903F8F">
        <w:t xml:space="preserve"> I was later elected to serve the 2-year term that I have now </w:t>
      </w:r>
    </w:p>
    <w:p w:rsidR="00FF3B6F" w:rsidRPr="00903F8F" w:rsidRDefault="00FF3B6F" w:rsidP="00FF3B6F">
      <w:proofErr w:type="gramStart"/>
      <w:r w:rsidRPr="00903F8F">
        <w:t>completed</w:t>
      </w:r>
      <w:proofErr w:type="gramEnd"/>
      <w:r w:rsidRPr="00903F8F">
        <w:t xml:space="preserve"> as Chairman of the Congressional Black Caucus--I worked </w:t>
      </w:r>
    </w:p>
    <w:p w:rsidR="00FF3B6F" w:rsidRPr="00903F8F" w:rsidRDefault="00FF3B6F" w:rsidP="00FF3B6F">
      <w:proofErr w:type="gramStart"/>
      <w:r w:rsidRPr="00903F8F">
        <w:t>meticulously</w:t>
      </w:r>
      <w:proofErr w:type="gramEnd"/>
      <w:r w:rsidRPr="00903F8F">
        <w:t xml:space="preserve"> with every single member of the Congressional Black Caucus </w:t>
      </w:r>
    </w:p>
    <w:p w:rsidR="00FF3B6F" w:rsidRPr="00903F8F" w:rsidRDefault="00FF3B6F" w:rsidP="00FF3B6F">
      <w:proofErr w:type="gramStart"/>
      <w:r w:rsidRPr="00903F8F">
        <w:t>to</w:t>
      </w:r>
      <w:proofErr w:type="gramEnd"/>
      <w:r w:rsidRPr="00903F8F">
        <w:t xml:space="preserve"> craft a Statement of Principles that have proven to be so absolutely </w:t>
      </w:r>
    </w:p>
    <w:p w:rsidR="00FF3B6F" w:rsidRPr="00903F8F" w:rsidRDefault="00FF3B6F" w:rsidP="00FF3B6F">
      <w:proofErr w:type="gramStart"/>
      <w:r w:rsidRPr="00903F8F">
        <w:t>prophetic</w:t>
      </w:r>
      <w:proofErr w:type="gramEnd"/>
      <w:r w:rsidRPr="00903F8F">
        <w:t xml:space="preserve">. Listen to what our 2002 Principles said and it will put in </w:t>
      </w:r>
    </w:p>
    <w:p w:rsidR="00FF3B6F" w:rsidRPr="00903F8F" w:rsidRDefault="00FF3B6F" w:rsidP="00FF3B6F">
      <w:proofErr w:type="gramStart"/>
      <w:r w:rsidRPr="00903F8F">
        <w:t>context</w:t>
      </w:r>
      <w:proofErr w:type="gramEnd"/>
      <w:r w:rsidRPr="00903F8F">
        <w:t xml:space="preserve"> why I feel so strongly that this War has taken us in the wrong </w:t>
      </w:r>
    </w:p>
    <w:p w:rsidR="00FF3B6F" w:rsidRPr="00903F8F" w:rsidRDefault="00FF3B6F" w:rsidP="00FF3B6F">
      <w:proofErr w:type="gramStart"/>
      <w:r w:rsidRPr="00903F8F">
        <w:t>direction</w:t>
      </w:r>
      <w:proofErr w:type="gramEnd"/>
      <w:r w:rsidRPr="00903F8F">
        <w:t xml:space="preserve"> and why this Resolution is so necessary and worthy of </w:t>
      </w:r>
    </w:p>
    <w:p w:rsidR="00FF3B6F" w:rsidRPr="00903F8F" w:rsidRDefault="00FF3B6F" w:rsidP="00FF3B6F">
      <w:proofErr w:type="gramStart"/>
      <w:r w:rsidRPr="00903F8F">
        <w:t>support</w:t>
      </w:r>
      <w:proofErr w:type="gramEnd"/>
      <w:r w:rsidRPr="00903F8F">
        <w:t>:</w:t>
      </w:r>
    </w:p>
    <w:p w:rsidR="00FF3B6F" w:rsidRPr="00903F8F" w:rsidRDefault="00FF3B6F" w:rsidP="00FF3B6F">
      <w:r w:rsidRPr="00903F8F">
        <w:t xml:space="preserve">  First 2002 Congressional Black Caucus Principle: ``We oppose a </w:t>
      </w:r>
    </w:p>
    <w:p w:rsidR="00FF3B6F" w:rsidRPr="00903F8F" w:rsidRDefault="00FF3B6F" w:rsidP="00FF3B6F">
      <w:proofErr w:type="gramStart"/>
      <w:r w:rsidRPr="00903F8F">
        <w:t>unilateral</w:t>
      </w:r>
      <w:proofErr w:type="gramEnd"/>
      <w:r w:rsidRPr="00903F8F">
        <w:t xml:space="preserve">, first-strike action by the United States without a clearly </w:t>
      </w:r>
    </w:p>
    <w:p w:rsidR="00FF3B6F" w:rsidRPr="00903F8F" w:rsidRDefault="00FF3B6F" w:rsidP="00FF3B6F">
      <w:proofErr w:type="gramStart"/>
      <w:r w:rsidRPr="00903F8F">
        <w:t>demonstrated</w:t>
      </w:r>
      <w:proofErr w:type="gramEnd"/>
      <w:r w:rsidRPr="00903F8F">
        <w:t xml:space="preserve"> and imminent threat of attack on the United States.'' My </w:t>
      </w:r>
    </w:p>
    <w:p w:rsidR="00FF3B6F" w:rsidRPr="00903F8F" w:rsidRDefault="00FF3B6F" w:rsidP="00FF3B6F">
      <w:proofErr w:type="gramStart"/>
      <w:r w:rsidRPr="00903F8F">
        <w:t>colleagues</w:t>
      </w:r>
      <w:proofErr w:type="gramEnd"/>
      <w:r w:rsidRPr="00903F8F">
        <w:t xml:space="preserve">, history will record that the President took first strike </w:t>
      </w:r>
    </w:p>
    <w:p w:rsidR="00FF3B6F" w:rsidRPr="00903F8F" w:rsidRDefault="00FF3B6F" w:rsidP="00FF3B6F">
      <w:proofErr w:type="gramStart"/>
      <w:r w:rsidRPr="00903F8F">
        <w:t>action</w:t>
      </w:r>
      <w:proofErr w:type="gramEnd"/>
      <w:r w:rsidRPr="00903F8F">
        <w:t xml:space="preserve"> and that there was neither a clearly demonstrated nor an </w:t>
      </w:r>
    </w:p>
    <w:p w:rsidR="00FF3B6F" w:rsidRPr="00903F8F" w:rsidRDefault="00FF3B6F" w:rsidP="00FF3B6F">
      <w:proofErr w:type="gramStart"/>
      <w:r w:rsidRPr="00903F8F">
        <w:t>imminent</w:t>
      </w:r>
      <w:proofErr w:type="gramEnd"/>
      <w:r w:rsidRPr="00903F8F">
        <w:t xml:space="preserve"> threat of attack on the United States.</w:t>
      </w:r>
    </w:p>
    <w:p w:rsidR="00FF3B6F" w:rsidRPr="00903F8F" w:rsidRDefault="00FF3B6F" w:rsidP="00FF3B6F">
      <w:r w:rsidRPr="00903F8F">
        <w:t xml:space="preserve">  Second Principle: ``Only Congress has the authority to declare war.'' </w:t>
      </w:r>
    </w:p>
    <w:p w:rsidR="00FF3B6F" w:rsidRPr="00903F8F" w:rsidRDefault="00FF3B6F" w:rsidP="00FF3B6F">
      <w:r w:rsidRPr="00903F8F">
        <w:t xml:space="preserve">History will record that Congress delegated that authority to the </w:t>
      </w:r>
    </w:p>
    <w:p w:rsidR="00FF3B6F" w:rsidRPr="00903F8F" w:rsidRDefault="00FF3B6F" w:rsidP="00FF3B6F">
      <w:r w:rsidRPr="00903F8F">
        <w:t xml:space="preserve">President, but I say unapologetically that history will also record </w:t>
      </w:r>
    </w:p>
    <w:p w:rsidR="00FF3B6F" w:rsidRPr="00903F8F" w:rsidRDefault="00FF3B6F" w:rsidP="00FF3B6F">
      <w:proofErr w:type="gramStart"/>
      <w:r w:rsidRPr="00903F8F">
        <w:t>that</w:t>
      </w:r>
      <w:proofErr w:type="gramEnd"/>
      <w:r w:rsidRPr="00903F8F">
        <w:t xml:space="preserve"> I voted against that delegation of authority. I never believed </w:t>
      </w:r>
    </w:p>
    <w:p w:rsidR="00FF3B6F" w:rsidRPr="00903F8F" w:rsidRDefault="00FF3B6F" w:rsidP="00FF3B6F">
      <w:proofErr w:type="gramStart"/>
      <w:r w:rsidRPr="00903F8F">
        <w:t>that</w:t>
      </w:r>
      <w:proofErr w:type="gramEnd"/>
      <w:r w:rsidRPr="00903F8F">
        <w:t xml:space="preserve"> Iraq had weapons of mass destruction and--perhaps more </w:t>
      </w:r>
    </w:p>
    <w:p w:rsidR="00FF3B6F" w:rsidRPr="00903F8F" w:rsidRDefault="00FF3B6F" w:rsidP="00FF3B6F">
      <w:proofErr w:type="gramStart"/>
      <w:r w:rsidRPr="00903F8F">
        <w:t>importantly</w:t>
      </w:r>
      <w:proofErr w:type="gramEnd"/>
      <w:r w:rsidRPr="00903F8F">
        <w:t xml:space="preserve">--even if they did, I never believed that they posed any </w:t>
      </w:r>
    </w:p>
    <w:p w:rsidR="00FF3B6F" w:rsidRPr="00903F8F" w:rsidRDefault="00FF3B6F" w:rsidP="00FF3B6F">
      <w:proofErr w:type="gramStart"/>
      <w:r w:rsidRPr="00903F8F">
        <w:t>imminent</w:t>
      </w:r>
      <w:proofErr w:type="gramEnd"/>
      <w:r w:rsidRPr="00903F8F">
        <w:t xml:space="preserve"> threat to the United States. Saddam Hussein was a dastardly </w:t>
      </w:r>
    </w:p>
    <w:p w:rsidR="00FF3B6F" w:rsidRPr="00903F8F" w:rsidRDefault="00FF3B6F" w:rsidP="00FF3B6F">
      <w:proofErr w:type="gramStart"/>
      <w:r w:rsidRPr="00903F8F">
        <w:t>tyrant</w:t>
      </w:r>
      <w:proofErr w:type="gramEnd"/>
      <w:r w:rsidRPr="00903F8F">
        <w:t xml:space="preserve"> and bully toward his own people, but was a coward and no threat </w:t>
      </w:r>
    </w:p>
    <w:p w:rsidR="00FF3B6F" w:rsidRPr="00903F8F" w:rsidRDefault="00FF3B6F" w:rsidP="00FF3B6F">
      <w:proofErr w:type="gramStart"/>
      <w:r w:rsidRPr="00903F8F">
        <w:t>to</w:t>
      </w:r>
      <w:proofErr w:type="gramEnd"/>
      <w:r w:rsidRPr="00903F8F">
        <w:t xml:space="preserve"> the United States.</w:t>
      </w:r>
    </w:p>
    <w:p w:rsidR="00FF3B6F" w:rsidRPr="00903F8F" w:rsidRDefault="00FF3B6F" w:rsidP="00FF3B6F">
      <w:r w:rsidRPr="00903F8F">
        <w:t xml:space="preserve">  Third Principle: ``Every conceivable diplomatic option must be </w:t>
      </w:r>
    </w:p>
    <w:p w:rsidR="00FF3B6F" w:rsidRPr="00903F8F" w:rsidRDefault="00FF3B6F" w:rsidP="00FF3B6F">
      <w:proofErr w:type="gramStart"/>
      <w:r w:rsidRPr="00903F8F">
        <w:t>exhausted</w:t>
      </w:r>
      <w:proofErr w:type="gramEnd"/>
      <w:r w:rsidRPr="00903F8F">
        <w:t xml:space="preserve">.'' History will record that our President, instead, thumbed </w:t>
      </w:r>
    </w:p>
    <w:p w:rsidR="00FF3B6F" w:rsidRPr="00903F8F" w:rsidRDefault="00FF3B6F" w:rsidP="00FF3B6F">
      <w:proofErr w:type="gramStart"/>
      <w:r w:rsidRPr="00903F8F">
        <w:t>his</w:t>
      </w:r>
      <w:proofErr w:type="gramEnd"/>
      <w:r w:rsidRPr="00903F8F">
        <w:t xml:space="preserve"> nose at the United Nations and at almost all diplomatic options in </w:t>
      </w:r>
    </w:p>
    <w:p w:rsidR="00FF3B6F" w:rsidRPr="00903F8F" w:rsidRDefault="00FF3B6F" w:rsidP="00FF3B6F">
      <w:proofErr w:type="gramStart"/>
      <w:r w:rsidRPr="00903F8F">
        <w:t>his</w:t>
      </w:r>
      <w:proofErr w:type="gramEnd"/>
      <w:r w:rsidRPr="00903F8F">
        <w:t xml:space="preserve"> rush to lead us into this foolhardy war.</w:t>
      </w:r>
    </w:p>
    <w:p w:rsidR="00FF3B6F" w:rsidRPr="00903F8F" w:rsidRDefault="00FF3B6F" w:rsidP="00FF3B6F">
      <w:r w:rsidRPr="00903F8F">
        <w:lastRenderedPageBreak/>
        <w:t xml:space="preserve">  Fourth Principle: ``A unilateral first strike would undermine the </w:t>
      </w:r>
    </w:p>
    <w:p w:rsidR="00FF3B6F" w:rsidRPr="00903F8F" w:rsidRDefault="00FF3B6F" w:rsidP="00FF3B6F">
      <w:proofErr w:type="gramStart"/>
      <w:r w:rsidRPr="00903F8F">
        <w:t>moral</w:t>
      </w:r>
      <w:proofErr w:type="gramEnd"/>
      <w:r w:rsidRPr="00903F8F">
        <w:t xml:space="preserve"> authority of the United States, destabilize the Middle East </w:t>
      </w:r>
    </w:p>
    <w:p w:rsidR="00FF3B6F" w:rsidRPr="00903F8F" w:rsidRDefault="00FF3B6F" w:rsidP="00FF3B6F">
      <w:proofErr w:type="gramStart"/>
      <w:r w:rsidRPr="00903F8F">
        <w:t>region</w:t>
      </w:r>
      <w:proofErr w:type="gramEnd"/>
      <w:r w:rsidRPr="00903F8F">
        <w:t xml:space="preserve"> and undermine the ability of our Nation to address unmet </w:t>
      </w:r>
    </w:p>
    <w:p w:rsidR="00FF3B6F" w:rsidRPr="00903F8F" w:rsidRDefault="00FF3B6F" w:rsidP="00FF3B6F">
      <w:proofErr w:type="gramStart"/>
      <w:r w:rsidRPr="00903F8F">
        <w:t>domestic</w:t>
      </w:r>
      <w:proofErr w:type="gramEnd"/>
      <w:r w:rsidRPr="00903F8F">
        <w:t xml:space="preserve"> priorities.'' The passage of time has demonstrated and history </w:t>
      </w:r>
    </w:p>
    <w:p w:rsidR="00FF3B6F" w:rsidRPr="00903F8F" w:rsidRDefault="00FF3B6F" w:rsidP="00FF3B6F">
      <w:proofErr w:type="gramStart"/>
      <w:r w:rsidRPr="00903F8F">
        <w:t>will</w:t>
      </w:r>
      <w:proofErr w:type="gramEnd"/>
      <w:r w:rsidRPr="00903F8F">
        <w:t xml:space="preserve"> record that every single one of those concerns was legitimate and </w:t>
      </w:r>
    </w:p>
    <w:p w:rsidR="00FF3B6F" w:rsidRPr="00903F8F" w:rsidRDefault="00FF3B6F" w:rsidP="00FF3B6F">
      <w:proofErr w:type="gramStart"/>
      <w:r w:rsidRPr="00903F8F">
        <w:t>warranted</w:t>
      </w:r>
      <w:proofErr w:type="gramEnd"/>
      <w:r w:rsidRPr="00903F8F">
        <w:t>.</w:t>
      </w:r>
    </w:p>
    <w:p w:rsidR="00FF3B6F" w:rsidRPr="00903F8F" w:rsidRDefault="00FF3B6F" w:rsidP="00FF3B6F">
      <w:r w:rsidRPr="00903F8F">
        <w:t xml:space="preserve">  Fifth Principle: ``Any post-strike plan for maintaining stability in </w:t>
      </w:r>
    </w:p>
    <w:p w:rsidR="00FF3B6F" w:rsidRPr="00903F8F" w:rsidRDefault="00FF3B6F" w:rsidP="00FF3B6F">
      <w:proofErr w:type="gramStart"/>
      <w:r w:rsidRPr="00903F8F">
        <w:t>the</w:t>
      </w:r>
      <w:proofErr w:type="gramEnd"/>
      <w:r w:rsidRPr="00903F8F">
        <w:t xml:space="preserve"> region would be costly and require a long-term commitment.'' We </w:t>
      </w:r>
    </w:p>
    <w:p w:rsidR="00FF3B6F" w:rsidRPr="00903F8F" w:rsidRDefault="00FF3B6F" w:rsidP="00FF3B6F">
      <w:proofErr w:type="gramStart"/>
      <w:r w:rsidRPr="00903F8F">
        <w:t>haven't</w:t>
      </w:r>
      <w:proofErr w:type="gramEnd"/>
      <w:r w:rsidRPr="00903F8F">
        <w:t xml:space="preserve"> yet gotten to a level of stability that we're trying to </w:t>
      </w:r>
    </w:p>
    <w:p w:rsidR="00FF3B6F" w:rsidRPr="00903F8F" w:rsidRDefault="00FF3B6F" w:rsidP="00FF3B6F">
      <w:proofErr w:type="gramStart"/>
      <w:r w:rsidRPr="00903F8F">
        <w:t>maintain</w:t>
      </w:r>
      <w:proofErr w:type="gramEnd"/>
      <w:r w:rsidRPr="00903F8F">
        <w:t xml:space="preserve">, but the cost of this War to date exceeds $500 billion. That's </w:t>
      </w:r>
    </w:p>
    <w:p w:rsidR="00FF3B6F" w:rsidRPr="00903F8F" w:rsidRDefault="00FF3B6F" w:rsidP="00FF3B6F">
      <w:proofErr w:type="gramStart"/>
      <w:r w:rsidRPr="00903F8F">
        <w:t>``costly'' and with no end in sight.</w:t>
      </w:r>
      <w:proofErr w:type="gramEnd"/>
      <w:r w:rsidRPr="00903F8F">
        <w:t xml:space="preserve"> If we continue to follow the </w:t>
      </w:r>
    </w:p>
    <w:p w:rsidR="00FF3B6F" w:rsidRPr="00903F8F" w:rsidRDefault="00FF3B6F" w:rsidP="00FF3B6F">
      <w:r w:rsidRPr="00903F8F">
        <w:t xml:space="preserve">President, the duration of our commitment has no end in sight and no </w:t>
      </w:r>
    </w:p>
    <w:p w:rsidR="00FF3B6F" w:rsidRPr="00903F8F" w:rsidRDefault="00FF3B6F" w:rsidP="00FF3B6F">
      <w:proofErr w:type="gramStart"/>
      <w:r w:rsidRPr="00903F8F">
        <w:t>plan</w:t>
      </w:r>
      <w:proofErr w:type="gramEnd"/>
      <w:r w:rsidRPr="00903F8F">
        <w:t xml:space="preserve"> to bring home or redeploy our troops.</w:t>
      </w:r>
    </w:p>
    <w:p w:rsidR="00FF3B6F" w:rsidRPr="00903F8F" w:rsidRDefault="00FF3B6F" w:rsidP="00FF3B6F">
      <w:r w:rsidRPr="00903F8F">
        <w:t xml:space="preserve">  Increasing the number of troops in Iraq does not make ending the War </w:t>
      </w:r>
    </w:p>
    <w:p w:rsidR="00FF3B6F" w:rsidRPr="00903F8F" w:rsidRDefault="00FF3B6F" w:rsidP="00FF3B6F">
      <w:proofErr w:type="gramStart"/>
      <w:r w:rsidRPr="00903F8F">
        <w:t>more</w:t>
      </w:r>
      <w:proofErr w:type="gramEnd"/>
      <w:r w:rsidRPr="00903F8F">
        <w:t xml:space="preserve"> foreseeable. It will only escalate the number of troops and the </w:t>
      </w:r>
    </w:p>
    <w:p w:rsidR="00FF3B6F" w:rsidRPr="00903F8F" w:rsidRDefault="00FF3B6F" w:rsidP="00FF3B6F">
      <w:proofErr w:type="gramStart"/>
      <w:r w:rsidRPr="00903F8F">
        <w:t>prospects</w:t>
      </w:r>
      <w:proofErr w:type="gramEnd"/>
      <w:r w:rsidRPr="00903F8F">
        <w:t xml:space="preserve"> of casualties and will likely only increase the resolve of </w:t>
      </w:r>
    </w:p>
    <w:p w:rsidR="00FF3B6F" w:rsidRPr="00903F8F" w:rsidRDefault="00FF3B6F" w:rsidP="00FF3B6F">
      <w:proofErr w:type="gramStart"/>
      <w:r w:rsidRPr="00903F8F">
        <w:t>the</w:t>
      </w:r>
      <w:proofErr w:type="gramEnd"/>
      <w:r w:rsidRPr="00903F8F">
        <w:t xml:space="preserve"> enemy, the same thing that increases in troop levels have done in </w:t>
      </w:r>
    </w:p>
    <w:p w:rsidR="00FF3B6F" w:rsidRPr="00903F8F" w:rsidRDefault="00FF3B6F" w:rsidP="00FF3B6F">
      <w:proofErr w:type="gramStart"/>
      <w:r w:rsidRPr="00903F8F">
        <w:t>the</w:t>
      </w:r>
      <w:proofErr w:type="gramEnd"/>
      <w:r w:rsidRPr="00903F8F">
        <w:t xml:space="preserve"> past. Past troop increases in Iraq have paraded under different </w:t>
      </w:r>
    </w:p>
    <w:p w:rsidR="00FF3B6F" w:rsidRPr="00903F8F" w:rsidRDefault="00FF3B6F" w:rsidP="00FF3B6F">
      <w:proofErr w:type="gramStart"/>
      <w:r w:rsidRPr="00903F8F">
        <w:t>names</w:t>
      </w:r>
      <w:proofErr w:type="gramEnd"/>
      <w:r w:rsidRPr="00903F8F">
        <w:t xml:space="preserve"> than ``surge''. But, make no mistake about it, this is not the </w:t>
      </w:r>
    </w:p>
    <w:p w:rsidR="00FF3B6F" w:rsidRPr="00903F8F" w:rsidRDefault="00FF3B6F" w:rsidP="00FF3B6F">
      <w:proofErr w:type="gramStart"/>
      <w:r w:rsidRPr="00903F8F">
        <w:t>first</w:t>
      </w:r>
      <w:proofErr w:type="gramEnd"/>
      <w:r w:rsidRPr="00903F8F">
        <w:t xml:space="preserve"> time the United States will have increased troop levels. And each </w:t>
      </w:r>
    </w:p>
    <w:p w:rsidR="00FF3B6F" w:rsidRPr="00903F8F" w:rsidRDefault="00FF3B6F" w:rsidP="00FF3B6F">
      <w:proofErr w:type="gramStart"/>
      <w:r w:rsidRPr="00903F8F">
        <w:t>time</w:t>
      </w:r>
      <w:proofErr w:type="gramEnd"/>
      <w:r w:rsidRPr="00903F8F">
        <w:t xml:space="preserve"> they have been met with greater violence.</w:t>
      </w:r>
    </w:p>
    <w:p w:rsidR="00FF3B6F" w:rsidRPr="00903F8F" w:rsidRDefault="00FF3B6F" w:rsidP="00FF3B6F">
      <w:r w:rsidRPr="00903F8F">
        <w:t xml:space="preserve">  From December of 2003 to April of 2004, the troop increase paraded </w:t>
      </w:r>
    </w:p>
    <w:p w:rsidR="00FF3B6F" w:rsidRPr="00903F8F" w:rsidRDefault="00FF3B6F" w:rsidP="00FF3B6F">
      <w:proofErr w:type="gramStart"/>
      <w:r w:rsidRPr="00903F8F">
        <w:t>under</w:t>
      </w:r>
      <w:proofErr w:type="gramEnd"/>
      <w:r w:rsidRPr="00903F8F">
        <w:t xml:space="preserve"> the name ``troop rotation'' and resulted in an increase from </w:t>
      </w:r>
    </w:p>
    <w:p w:rsidR="00FF3B6F" w:rsidRPr="00903F8F" w:rsidRDefault="00FF3B6F" w:rsidP="00FF3B6F">
      <w:proofErr w:type="gramStart"/>
      <w:r w:rsidRPr="00903F8F">
        <w:t>122,000 to 137,000 troops.</w:t>
      </w:r>
      <w:proofErr w:type="gramEnd"/>
      <w:r w:rsidRPr="00903F8F">
        <w:t xml:space="preserve"> Yet April of 2004 was the second deadliest </w:t>
      </w:r>
    </w:p>
    <w:p w:rsidR="00FF3B6F" w:rsidRPr="00903F8F" w:rsidRDefault="00FF3B6F" w:rsidP="00FF3B6F">
      <w:proofErr w:type="gramStart"/>
      <w:r w:rsidRPr="00903F8F">
        <w:t>month</w:t>
      </w:r>
      <w:proofErr w:type="gramEnd"/>
      <w:r w:rsidRPr="00903F8F">
        <w:t xml:space="preserve"> for U.S. forces.</w:t>
      </w:r>
    </w:p>
    <w:p w:rsidR="00FF3B6F" w:rsidRPr="00903F8F" w:rsidRDefault="00FF3B6F" w:rsidP="00FF3B6F">
      <w:r w:rsidRPr="00903F8F">
        <w:t xml:space="preserve">  From November 2004 to March 2005, the increase paraded under the name </w:t>
      </w:r>
    </w:p>
    <w:p w:rsidR="00FF3B6F" w:rsidRPr="00903F8F" w:rsidRDefault="00FF3B6F" w:rsidP="00FF3B6F">
      <w:r w:rsidRPr="00903F8F">
        <w:t xml:space="preserve">``improving counterinsurgency operations after the Fallujah offensive'' </w:t>
      </w:r>
    </w:p>
    <w:p w:rsidR="00FF3B6F" w:rsidRPr="00903F8F" w:rsidRDefault="00FF3B6F" w:rsidP="00FF3B6F">
      <w:proofErr w:type="gramStart"/>
      <w:r w:rsidRPr="00903F8F">
        <w:t>or</w:t>
      </w:r>
      <w:proofErr w:type="gramEnd"/>
      <w:r w:rsidRPr="00903F8F">
        <w:t xml:space="preserve"> ``increasing security before the January 2005 constitutional </w:t>
      </w:r>
    </w:p>
    <w:p w:rsidR="00FF3B6F" w:rsidRPr="00903F8F" w:rsidRDefault="00FF3B6F" w:rsidP="00FF3B6F">
      <w:proofErr w:type="gramStart"/>
      <w:r w:rsidRPr="00903F8F">
        <w:t>elections</w:t>
      </w:r>
      <w:proofErr w:type="gramEnd"/>
      <w:r w:rsidRPr="00903F8F">
        <w:t xml:space="preserve">'' and increased troops to 150,000. Result: short term </w:t>
      </w:r>
    </w:p>
    <w:p w:rsidR="00FF3B6F" w:rsidRPr="00903F8F" w:rsidRDefault="00FF3B6F" w:rsidP="00FF3B6F">
      <w:proofErr w:type="gramStart"/>
      <w:r w:rsidRPr="00903F8F">
        <w:t>positive</w:t>
      </w:r>
      <w:proofErr w:type="gramEnd"/>
      <w:r w:rsidRPr="00903F8F">
        <w:t xml:space="preserve"> impact, but longer term increase in violence and resistance.</w:t>
      </w:r>
    </w:p>
    <w:p w:rsidR="00FF3B6F" w:rsidRPr="00903F8F" w:rsidRDefault="00FF3B6F" w:rsidP="00FF3B6F">
      <w:r w:rsidRPr="00903F8F">
        <w:t xml:space="preserve">  Between September and December 2005, troop levels were increased </w:t>
      </w:r>
    </w:p>
    <w:p w:rsidR="00FF3B6F" w:rsidRPr="00903F8F" w:rsidRDefault="00FF3B6F" w:rsidP="00FF3B6F">
      <w:proofErr w:type="gramStart"/>
      <w:r w:rsidRPr="00903F8F">
        <w:t>again</w:t>
      </w:r>
      <w:proofErr w:type="gramEnd"/>
      <w:r w:rsidRPr="00903F8F">
        <w:t>, taking the</w:t>
      </w:r>
    </w:p>
    <w:p w:rsidR="00FF3B6F" w:rsidRPr="00903F8F" w:rsidRDefault="00FF3B6F" w:rsidP="00FF3B6F">
      <w:proofErr w:type="gramStart"/>
      <w:r w:rsidRPr="00903F8F">
        <w:t>number</w:t>
      </w:r>
      <w:proofErr w:type="gramEnd"/>
      <w:r w:rsidRPr="00903F8F">
        <w:t xml:space="preserve"> up to 160,000, around the constitutional referendum and </w:t>
      </w:r>
    </w:p>
    <w:p w:rsidR="00FF3B6F" w:rsidRPr="00903F8F" w:rsidRDefault="00FF3B6F" w:rsidP="00FF3B6F">
      <w:proofErr w:type="gramStart"/>
      <w:r w:rsidRPr="00903F8F">
        <w:t>parliamentary</w:t>
      </w:r>
      <w:proofErr w:type="gramEnd"/>
      <w:r w:rsidRPr="00903F8F">
        <w:t xml:space="preserve"> elections. The referendum and elections proceeded without </w:t>
      </w:r>
    </w:p>
    <w:p w:rsidR="00FF3B6F" w:rsidRPr="00903F8F" w:rsidRDefault="00FF3B6F" w:rsidP="00FF3B6F">
      <w:proofErr w:type="gramStart"/>
      <w:r w:rsidRPr="00903F8F">
        <w:t>major</w:t>
      </w:r>
      <w:proofErr w:type="gramEnd"/>
      <w:r w:rsidRPr="00903F8F">
        <w:t xml:space="preserve"> violence, but the increase had little long term impact on </w:t>
      </w:r>
    </w:p>
    <w:p w:rsidR="00FF3B6F" w:rsidRPr="00903F8F" w:rsidRDefault="00FF3B6F" w:rsidP="00FF3B6F">
      <w:proofErr w:type="gramStart"/>
      <w:r w:rsidRPr="00903F8F">
        <w:t>sectarian</w:t>
      </w:r>
      <w:proofErr w:type="gramEnd"/>
      <w:r w:rsidRPr="00903F8F">
        <w:t xml:space="preserve"> violence.</w:t>
      </w:r>
    </w:p>
    <w:p w:rsidR="00FF3B6F" w:rsidRPr="00903F8F" w:rsidRDefault="00FF3B6F" w:rsidP="00FF3B6F">
      <w:r w:rsidRPr="00903F8F">
        <w:t xml:space="preserve">  In most respects, what the President has proposed is business as </w:t>
      </w:r>
    </w:p>
    <w:p w:rsidR="00FF3B6F" w:rsidRPr="00903F8F" w:rsidRDefault="00FF3B6F" w:rsidP="00FF3B6F">
      <w:proofErr w:type="gramStart"/>
      <w:r w:rsidRPr="00903F8F">
        <w:t>usual</w:t>
      </w:r>
      <w:proofErr w:type="gramEnd"/>
      <w:r w:rsidRPr="00903F8F">
        <w:t xml:space="preserve">, simply under a different name. It did not work before and there </w:t>
      </w:r>
    </w:p>
    <w:p w:rsidR="00FF3B6F" w:rsidRPr="00903F8F" w:rsidRDefault="00FF3B6F" w:rsidP="00FF3B6F">
      <w:proofErr w:type="gramStart"/>
      <w:r w:rsidRPr="00903F8F">
        <w:t>is</w:t>
      </w:r>
      <w:proofErr w:type="gramEnd"/>
      <w:r w:rsidRPr="00903F8F">
        <w:t xml:space="preserve"> little prospect that it will work this time.</w:t>
      </w:r>
    </w:p>
    <w:p w:rsidR="00FF3B6F" w:rsidRPr="00903F8F" w:rsidRDefault="00FF3B6F" w:rsidP="00FF3B6F">
      <w:r w:rsidRPr="00903F8F">
        <w:t xml:space="preserve">  Madam Speaker, this Resolution is our attempt to make it clear that </w:t>
      </w:r>
    </w:p>
    <w:p w:rsidR="00FF3B6F" w:rsidRPr="00903F8F" w:rsidRDefault="00FF3B6F" w:rsidP="00FF3B6F">
      <w:proofErr w:type="gramStart"/>
      <w:r w:rsidRPr="00903F8F">
        <w:t>we</w:t>
      </w:r>
      <w:proofErr w:type="gramEnd"/>
      <w:r w:rsidRPr="00903F8F">
        <w:t xml:space="preserve"> do not support a troop increase or an escalation of this War. I </w:t>
      </w:r>
    </w:p>
    <w:p w:rsidR="00FF3B6F" w:rsidRPr="00903F8F" w:rsidRDefault="00FF3B6F" w:rsidP="00FF3B6F">
      <w:proofErr w:type="gramStart"/>
      <w:r w:rsidRPr="00903F8F">
        <w:t>intend</w:t>
      </w:r>
      <w:proofErr w:type="gramEnd"/>
      <w:r w:rsidRPr="00903F8F">
        <w:t xml:space="preserve"> to vote for the Resolution. I just hope the President is </w:t>
      </w:r>
    </w:p>
    <w:p w:rsidR="00FF3B6F" w:rsidRPr="00903F8F" w:rsidRDefault="00FF3B6F" w:rsidP="00FF3B6F">
      <w:proofErr w:type="gramStart"/>
      <w:r w:rsidRPr="00903F8F">
        <w:t>listening</w:t>
      </w:r>
      <w:proofErr w:type="gramEnd"/>
      <w:r w:rsidRPr="00903F8F">
        <w:t>.</w:t>
      </w:r>
    </w:p>
    <w:p w:rsidR="00FF3B6F" w:rsidRDefault="00FF3B6F" w:rsidP="00FF3B6F"/>
    <w:p w:rsidR="00FF3B6F" w:rsidRDefault="00FF3B6F" w:rsidP="00FF3B6F"/>
    <w:p w:rsidR="00FF3B6F" w:rsidRDefault="00FF3B6F" w:rsidP="00FF3B6F"/>
    <w:p w:rsidR="00FF3B6F" w:rsidRDefault="00FF3B6F" w:rsidP="00FF3B6F"/>
    <w:p w:rsidR="00FF3B6F" w:rsidRDefault="00FF3B6F" w:rsidP="00FF3B6F"/>
    <w:p w:rsidR="00FF3B6F" w:rsidRDefault="00FF3B6F" w:rsidP="00FF3B6F"/>
    <w:p w:rsidR="00FF3B6F" w:rsidRPr="00903F8F" w:rsidRDefault="00FF3B6F" w:rsidP="00FF3B6F">
      <w:r w:rsidRPr="00903F8F">
        <w:t xml:space="preserve">I am just sick and tired of people telling us that we are </w:t>
      </w:r>
    </w:p>
    <w:p w:rsidR="00FF3B6F" w:rsidRPr="00903F8F" w:rsidRDefault="00FF3B6F" w:rsidP="00FF3B6F">
      <w:proofErr w:type="gramStart"/>
      <w:r w:rsidRPr="00903F8F">
        <w:t>unpatriotic</w:t>
      </w:r>
      <w:proofErr w:type="gramEnd"/>
      <w:r w:rsidRPr="00903F8F">
        <w:t xml:space="preserve"> and not supporting of the troops.</w:t>
      </w:r>
    </w:p>
    <w:p w:rsidR="00FF3B6F" w:rsidRDefault="00FF3B6F" w:rsidP="00FF3B6F"/>
    <w:p w:rsidR="00FF3B6F" w:rsidRDefault="00FF3B6F" w:rsidP="00FF3B6F"/>
    <w:p w:rsidR="00FF3B6F" w:rsidRDefault="00FF3B6F" w:rsidP="00FF3B6F"/>
    <w:p w:rsidR="00FF3B6F" w:rsidRDefault="00FF3B6F" w:rsidP="00FF3B6F"/>
    <w:p w:rsidR="00FF3B6F" w:rsidRDefault="00FF3B6F" w:rsidP="00FF3B6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5893" w:rsidRDefault="008B5893" w:rsidP="00FF3B6F">
      <w:r>
        <w:separator/>
      </w:r>
    </w:p>
  </w:endnote>
  <w:endnote w:type="continuationSeparator" w:id="0">
    <w:p w:rsidR="008B5893" w:rsidRDefault="008B5893" w:rsidP="00FF3B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B6F" w:rsidRDefault="00FF3B6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B6F" w:rsidRDefault="00FF3B6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B6F" w:rsidRDefault="00FF3B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5893" w:rsidRDefault="008B5893" w:rsidP="00FF3B6F">
      <w:r>
        <w:separator/>
      </w:r>
    </w:p>
  </w:footnote>
  <w:footnote w:type="continuationSeparator" w:id="0">
    <w:p w:rsidR="008B5893" w:rsidRDefault="008B5893" w:rsidP="00FF3B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B6F" w:rsidRDefault="00FF3B6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B6F" w:rsidRPr="00903F8F" w:rsidRDefault="00FF3B6F" w:rsidP="00FF3B6F">
    <w:r w:rsidRPr="00903F8F">
      <w:t>(Wednesday, February 14, 2007)]</w:t>
    </w:r>
  </w:p>
  <w:p w:rsidR="00FF3B6F" w:rsidRPr="00903F8F" w:rsidRDefault="00FF3B6F" w:rsidP="00FF3B6F">
    <w:r w:rsidRPr="00903F8F">
      <w:t>[House]</w:t>
    </w:r>
  </w:p>
  <w:p w:rsidR="00FF3B6F" w:rsidRDefault="00FF3B6F">
    <w:pPr>
      <w:pStyle w:val="Header"/>
    </w:pPr>
    <w:r w:rsidRPr="00903F8F">
      <w:t xml:space="preserve">Mr. WATT. </w:t>
    </w:r>
    <w:r>
      <w:t>NC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B6F" w:rsidRDefault="00FF3B6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3B6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5893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3B6F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B6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3B6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F3B6F"/>
  </w:style>
  <w:style w:type="paragraph" w:styleId="Footer">
    <w:name w:val="footer"/>
    <w:basedOn w:val="Normal"/>
    <w:link w:val="FooterChar"/>
    <w:uiPriority w:val="99"/>
    <w:semiHidden/>
    <w:unhideWhenUsed/>
    <w:rsid w:val="00FF3B6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F3B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1306</Words>
  <Characters>7450</Characters>
  <Application>Microsoft Office Word</Application>
  <DocSecurity>0</DocSecurity>
  <Lines>62</Lines>
  <Paragraphs>17</Paragraphs>
  <ScaleCrop>false</ScaleCrop>
  <Company>Microsoft</Company>
  <LinksUpToDate>false</LinksUpToDate>
  <CharactersWithSpaces>8739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2014-12-29T00:03:00Z</dcterms:created>
  <dcterms:modified xsi:type="dcterms:W3CDTF">2014-12-29T00:06:00Z</dcterms:modified>
</cp:coreProperties>
</file>