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E67" w:rsidRPr="00903F8F" w:rsidRDefault="003D4E67" w:rsidP="003D4E67">
      <w:r w:rsidRPr="00903F8F">
        <w:t xml:space="preserve">  Madam Speaker, the American </w:t>
      </w:r>
    </w:p>
    <w:p w:rsidR="003D4E67" w:rsidRPr="00903F8F" w:rsidRDefault="003D4E67" w:rsidP="003D4E67">
      <w:proofErr w:type="gramStart"/>
      <w:r w:rsidRPr="00903F8F">
        <w:t>people</w:t>
      </w:r>
      <w:proofErr w:type="gramEnd"/>
      <w:r w:rsidRPr="00903F8F">
        <w:t xml:space="preserve"> want a new direction in Iraq and I expect Congress to act </w:t>
      </w:r>
    </w:p>
    <w:p w:rsidR="003D4E67" w:rsidRPr="00903F8F" w:rsidRDefault="003D4E67" w:rsidP="003D4E67">
      <w:proofErr w:type="gramStart"/>
      <w:r w:rsidRPr="00903F8F">
        <w:t>accordingly</w:t>
      </w:r>
      <w:proofErr w:type="gramEnd"/>
      <w:r w:rsidRPr="00903F8F">
        <w:t xml:space="preserve">. They really do think that this is a democracy and that </w:t>
      </w:r>
    </w:p>
    <w:p w:rsidR="003D4E67" w:rsidRPr="00903F8F" w:rsidRDefault="003D4E67" w:rsidP="003D4E67">
      <w:proofErr w:type="gramStart"/>
      <w:r w:rsidRPr="00903F8F">
        <w:t>this</w:t>
      </w:r>
      <w:proofErr w:type="gramEnd"/>
      <w:r w:rsidRPr="00903F8F">
        <w:t xml:space="preserve"> is representative government.</w:t>
      </w:r>
    </w:p>
    <w:p w:rsidR="003D4E67" w:rsidRPr="00903F8F" w:rsidRDefault="003D4E67" w:rsidP="003D4E67">
      <w:r w:rsidRPr="00903F8F">
        <w:t xml:space="preserve">  It has been almost 4 years since this administration declared the end </w:t>
      </w:r>
    </w:p>
    <w:p w:rsidR="003D4E67" w:rsidRPr="00903F8F" w:rsidRDefault="003D4E67" w:rsidP="003D4E67">
      <w:proofErr w:type="gramStart"/>
      <w:r w:rsidRPr="00903F8F">
        <w:t>of</w:t>
      </w:r>
      <w:proofErr w:type="gramEnd"/>
      <w:r w:rsidRPr="00903F8F">
        <w:t xml:space="preserve"> major combat in Iraq. He declared mission accomplished. Since this </w:t>
      </w:r>
    </w:p>
    <w:p w:rsidR="003D4E67" w:rsidRPr="00903F8F" w:rsidRDefault="003D4E67" w:rsidP="003D4E67">
      <w:proofErr w:type="gramStart"/>
      <w:r w:rsidRPr="00903F8F">
        <w:t>declaration</w:t>
      </w:r>
      <w:proofErr w:type="gramEnd"/>
      <w:r w:rsidRPr="00903F8F">
        <w:t xml:space="preserve">, we have seen more than 3,000 of our military killed in </w:t>
      </w:r>
    </w:p>
    <w:p w:rsidR="003D4E67" w:rsidRPr="00903F8F" w:rsidRDefault="003D4E67" w:rsidP="003D4E67">
      <w:proofErr w:type="gramStart"/>
      <w:r w:rsidRPr="00903F8F">
        <w:t>combat</w:t>
      </w:r>
      <w:proofErr w:type="gramEnd"/>
      <w:r w:rsidRPr="00903F8F">
        <w:t>, and more than 22,000 injured.</w:t>
      </w:r>
    </w:p>
    <w:p w:rsidR="003D4E67" w:rsidRPr="00903F8F" w:rsidRDefault="003D4E67" w:rsidP="003D4E67">
      <w:r w:rsidRPr="00903F8F">
        <w:t xml:space="preserve">  We cannot forget that these are not just numbers. These are our sons </w:t>
      </w:r>
    </w:p>
    <w:p w:rsidR="003D4E67" w:rsidRPr="00903F8F" w:rsidRDefault="003D4E67" w:rsidP="003D4E67">
      <w:proofErr w:type="gramStart"/>
      <w:r w:rsidRPr="00903F8F">
        <w:t>and</w:t>
      </w:r>
      <w:proofErr w:type="gramEnd"/>
      <w:r w:rsidRPr="00903F8F">
        <w:t xml:space="preserve"> daughters and grandsons and granddaughters. They are now more than </w:t>
      </w:r>
    </w:p>
    <w:p w:rsidR="003D4E67" w:rsidRPr="00903F8F" w:rsidRDefault="003D4E67" w:rsidP="003D4E67">
      <w:r w:rsidRPr="00903F8F">
        <w:t xml:space="preserve">3,000 men and women who will never return home to be with their </w:t>
      </w:r>
    </w:p>
    <w:p w:rsidR="003D4E67" w:rsidRPr="00903F8F" w:rsidRDefault="003D4E67" w:rsidP="003D4E67">
      <w:proofErr w:type="gramStart"/>
      <w:r w:rsidRPr="00903F8F">
        <w:t>families</w:t>
      </w:r>
      <w:proofErr w:type="gramEnd"/>
      <w:r w:rsidRPr="00903F8F">
        <w:t xml:space="preserve">. Many are so young, at 18, 19 and 20 years old, their lives </w:t>
      </w:r>
    </w:p>
    <w:p w:rsidR="003D4E67" w:rsidRPr="00903F8F" w:rsidRDefault="003D4E67" w:rsidP="003D4E67">
      <w:proofErr w:type="gramStart"/>
      <w:r w:rsidRPr="00903F8F">
        <w:t>have</w:t>
      </w:r>
      <w:proofErr w:type="gramEnd"/>
      <w:r w:rsidRPr="00903F8F">
        <w:t xml:space="preserve"> ended before they ever really began.</w:t>
      </w:r>
    </w:p>
    <w:p w:rsidR="003D4E67" w:rsidRPr="00903F8F" w:rsidRDefault="003D4E67" w:rsidP="003D4E67">
      <w:r w:rsidRPr="00903F8F">
        <w:t xml:space="preserve">  I started my professional career as a psychiatric nurse at the Dallas </w:t>
      </w:r>
    </w:p>
    <w:p w:rsidR="003D4E67" w:rsidRPr="00903F8F" w:rsidRDefault="003D4E67" w:rsidP="003D4E67">
      <w:r w:rsidRPr="00903F8F">
        <w:t xml:space="preserve">Veterans Administration </w:t>
      </w:r>
      <w:proofErr w:type="gramStart"/>
      <w:r w:rsidRPr="00903F8F">
        <w:t>Hospital,</w:t>
      </w:r>
      <w:proofErr w:type="gramEnd"/>
      <w:r w:rsidRPr="00903F8F">
        <w:t xml:space="preserve"> and I observed firsthand the physical </w:t>
      </w:r>
    </w:p>
    <w:p w:rsidR="003D4E67" w:rsidRPr="00903F8F" w:rsidRDefault="003D4E67" w:rsidP="003D4E67">
      <w:proofErr w:type="gramStart"/>
      <w:r w:rsidRPr="00903F8F">
        <w:t>and</w:t>
      </w:r>
      <w:proofErr w:type="gramEnd"/>
      <w:r w:rsidRPr="00903F8F">
        <w:t xml:space="preserve"> psychological trauma that the returning young people faced from the </w:t>
      </w:r>
    </w:p>
    <w:p w:rsidR="003D4E67" w:rsidRPr="00903F8F" w:rsidRDefault="003D4E67" w:rsidP="003D4E67">
      <w:r w:rsidRPr="00903F8F">
        <w:t xml:space="preserve">Vietnam </w:t>
      </w:r>
      <w:proofErr w:type="gramStart"/>
      <w:r w:rsidRPr="00903F8F">
        <w:t>war</w:t>
      </w:r>
      <w:proofErr w:type="gramEnd"/>
      <w:r w:rsidRPr="00903F8F">
        <w:t>.</w:t>
      </w:r>
    </w:p>
    <w:p w:rsidR="003D4E67" w:rsidRPr="00903F8F" w:rsidRDefault="003D4E67" w:rsidP="003D4E67">
      <w:r w:rsidRPr="00903F8F">
        <w:t xml:space="preserve">  It is a long-term battle for them and their families as they learn to </w:t>
      </w:r>
    </w:p>
    <w:p w:rsidR="003D4E67" w:rsidRPr="00903F8F" w:rsidRDefault="003D4E67" w:rsidP="003D4E67">
      <w:proofErr w:type="gramStart"/>
      <w:r w:rsidRPr="00903F8F">
        <w:t>live</w:t>
      </w:r>
      <w:proofErr w:type="gramEnd"/>
      <w:r w:rsidRPr="00903F8F">
        <w:t xml:space="preserve"> with these disabilities. We are in a war with no end in sight, and </w:t>
      </w:r>
    </w:p>
    <w:p w:rsidR="003D4E67" w:rsidRPr="00903F8F" w:rsidRDefault="003D4E67" w:rsidP="003D4E67">
      <w:proofErr w:type="gramStart"/>
      <w:r w:rsidRPr="00903F8F">
        <w:t>now</w:t>
      </w:r>
      <w:proofErr w:type="gramEnd"/>
      <w:r w:rsidRPr="00903F8F">
        <w:t xml:space="preserve"> we are talking about troop escalation. How many more young lives </w:t>
      </w:r>
    </w:p>
    <w:p w:rsidR="003D4E67" w:rsidRPr="00903F8F" w:rsidRDefault="003D4E67" w:rsidP="003D4E67">
      <w:proofErr w:type="gramStart"/>
      <w:r w:rsidRPr="00903F8F">
        <w:t>are</w:t>
      </w:r>
      <w:proofErr w:type="gramEnd"/>
      <w:r w:rsidRPr="00903F8F">
        <w:t xml:space="preserve"> we going to lose? How many more soldiers will face long-term </w:t>
      </w:r>
    </w:p>
    <w:p w:rsidR="003D4E67" w:rsidRPr="00903F8F" w:rsidRDefault="003D4E67" w:rsidP="003D4E67">
      <w:proofErr w:type="gramStart"/>
      <w:r w:rsidRPr="00903F8F">
        <w:t>disabilities</w:t>
      </w:r>
      <w:proofErr w:type="gramEnd"/>
      <w:r w:rsidRPr="00903F8F">
        <w:t xml:space="preserve">, life-long disabilities? The experts have weighed in on </w:t>
      </w:r>
    </w:p>
    <w:p w:rsidR="003D4E67" w:rsidRPr="00903F8F" w:rsidRDefault="003D4E67" w:rsidP="003D4E67">
      <w:proofErr w:type="gramStart"/>
      <w:r w:rsidRPr="00903F8F">
        <w:t>this</w:t>
      </w:r>
      <w:proofErr w:type="gramEnd"/>
      <w:r w:rsidRPr="00903F8F">
        <w:t xml:space="preserve"> issue, and they have said we are making a mistake to escalate.</w:t>
      </w:r>
    </w:p>
    <w:p w:rsidR="003D4E67" w:rsidRPr="00903F8F" w:rsidRDefault="003D4E67" w:rsidP="003D4E67">
      <w:r w:rsidRPr="00903F8F">
        <w:t xml:space="preserve">  The President sent a group of experts to design a new course for </w:t>
      </w:r>
    </w:p>
    <w:p w:rsidR="003D4E67" w:rsidRPr="00903F8F" w:rsidRDefault="003D4E67" w:rsidP="003D4E67">
      <w:r w:rsidRPr="00903F8F">
        <w:t xml:space="preserve">Iraq. The President's experts did not recommend additional troops. In </w:t>
      </w:r>
    </w:p>
    <w:p w:rsidR="003D4E67" w:rsidRPr="00903F8F" w:rsidRDefault="003D4E67" w:rsidP="003D4E67">
      <w:proofErr w:type="gramStart"/>
      <w:r w:rsidRPr="00903F8F">
        <w:t>fact</w:t>
      </w:r>
      <w:proofErr w:type="gramEnd"/>
      <w:r w:rsidRPr="00903F8F">
        <w:t>, they recommended the very opposite.</w:t>
      </w:r>
    </w:p>
    <w:p w:rsidR="003D4E67" w:rsidRPr="00903F8F" w:rsidRDefault="003D4E67" w:rsidP="003D4E67">
      <w:r w:rsidRPr="00903F8F">
        <w:t xml:space="preserve">  Madam Speaker, it is time to listen to the experts and the commanders </w:t>
      </w:r>
    </w:p>
    <w:p w:rsidR="003D4E67" w:rsidRPr="00903F8F" w:rsidRDefault="003D4E67" w:rsidP="003D4E67">
      <w:proofErr w:type="gramStart"/>
      <w:r w:rsidRPr="00903F8F">
        <w:t>on</w:t>
      </w:r>
      <w:proofErr w:type="gramEnd"/>
      <w:r w:rsidRPr="00903F8F">
        <w:t xml:space="preserve"> the ground. Our troops are faced with an impossible task of policing </w:t>
      </w:r>
    </w:p>
    <w:p w:rsidR="003D4E67" w:rsidRPr="00903F8F" w:rsidRDefault="003D4E67" w:rsidP="003D4E67">
      <w:proofErr w:type="gramStart"/>
      <w:r w:rsidRPr="00903F8F">
        <w:t>a</w:t>
      </w:r>
      <w:proofErr w:type="gramEnd"/>
      <w:r w:rsidRPr="00903F8F">
        <w:t xml:space="preserve"> civil war. Each day we hear of sectarian attacks and bombings. Our </w:t>
      </w:r>
    </w:p>
    <w:p w:rsidR="003D4E67" w:rsidRPr="00903F8F" w:rsidRDefault="003D4E67" w:rsidP="003D4E67">
      <w:proofErr w:type="gramStart"/>
      <w:r w:rsidRPr="00903F8F">
        <w:t>troops</w:t>
      </w:r>
      <w:proofErr w:type="gramEnd"/>
      <w:r w:rsidRPr="00903F8F">
        <w:t xml:space="preserve"> are caught in the middle with no real strategy to end this </w:t>
      </w:r>
    </w:p>
    <w:p w:rsidR="003D4E67" w:rsidRPr="00903F8F" w:rsidRDefault="003D4E67" w:rsidP="003D4E67">
      <w:proofErr w:type="gramStart"/>
      <w:r w:rsidRPr="00903F8F">
        <w:t>violence</w:t>
      </w:r>
      <w:proofErr w:type="gramEnd"/>
      <w:r w:rsidRPr="00903F8F">
        <w:t xml:space="preserve">. A great American military cannot be a substitute for a weak </w:t>
      </w:r>
    </w:p>
    <w:p w:rsidR="003D4E67" w:rsidRPr="00903F8F" w:rsidRDefault="003D4E67" w:rsidP="003D4E67">
      <w:proofErr w:type="gramStart"/>
      <w:r w:rsidRPr="00903F8F">
        <w:t>Iraqi government.</w:t>
      </w:r>
      <w:proofErr w:type="gramEnd"/>
    </w:p>
    <w:p w:rsidR="003D4E67" w:rsidRPr="00903F8F" w:rsidRDefault="003D4E67" w:rsidP="003D4E67">
      <w:r w:rsidRPr="00903F8F">
        <w:t xml:space="preserve">  We need to focus on diplomatic solutions and training Iraq's security </w:t>
      </w:r>
    </w:p>
    <w:p w:rsidR="003D4E67" w:rsidRPr="00903F8F" w:rsidRDefault="003D4E67" w:rsidP="003D4E67">
      <w:proofErr w:type="gramStart"/>
      <w:r w:rsidRPr="00903F8F">
        <w:t>forces</w:t>
      </w:r>
      <w:proofErr w:type="gramEnd"/>
      <w:r w:rsidRPr="00903F8F">
        <w:t xml:space="preserve"> so they can take care of themselves and patrol their own </w:t>
      </w:r>
    </w:p>
    <w:p w:rsidR="003D4E67" w:rsidRPr="00903F8F" w:rsidRDefault="003D4E67" w:rsidP="003D4E67">
      <w:proofErr w:type="gramStart"/>
      <w:r w:rsidRPr="00903F8F">
        <w:t>country</w:t>
      </w:r>
      <w:proofErr w:type="gramEnd"/>
      <w:r w:rsidRPr="00903F8F">
        <w:t xml:space="preserve">. With this escalation, we are just compounding the problem. We </w:t>
      </w:r>
    </w:p>
    <w:p w:rsidR="003D4E67" w:rsidRPr="00903F8F" w:rsidRDefault="003D4E67" w:rsidP="003D4E67">
      <w:proofErr w:type="gramStart"/>
      <w:r w:rsidRPr="00903F8F">
        <w:t>should</w:t>
      </w:r>
      <w:proofErr w:type="gramEnd"/>
      <w:r w:rsidRPr="00903F8F">
        <w:t xml:space="preserve"> concentrate on training the Iraqi security forces. They must </w:t>
      </w:r>
    </w:p>
    <w:p w:rsidR="003D4E67" w:rsidRPr="00903F8F" w:rsidRDefault="003D4E67" w:rsidP="003D4E67">
      <w:proofErr w:type="gramStart"/>
      <w:r w:rsidRPr="00903F8F">
        <w:t>know</w:t>
      </w:r>
      <w:proofErr w:type="gramEnd"/>
      <w:r w:rsidRPr="00903F8F">
        <w:t xml:space="preserve"> that this is not going to be an open-ended situation.</w:t>
      </w:r>
    </w:p>
    <w:p w:rsidR="003D4E67" w:rsidRPr="00903F8F" w:rsidRDefault="003D4E67" w:rsidP="003D4E67">
      <w:r w:rsidRPr="00903F8F">
        <w:t xml:space="preserve">  Madam Speaker, my constituents in north Texas continue to grieve the </w:t>
      </w:r>
    </w:p>
    <w:p w:rsidR="003D4E67" w:rsidRPr="00903F8F" w:rsidRDefault="003D4E67" w:rsidP="003D4E67">
      <w:proofErr w:type="gramStart"/>
      <w:r w:rsidRPr="00903F8F">
        <w:t>loss</w:t>
      </w:r>
      <w:proofErr w:type="gramEnd"/>
      <w:r w:rsidRPr="00903F8F">
        <w:t xml:space="preserve"> of their sons and daughters. They are</w:t>
      </w:r>
    </w:p>
    <w:p w:rsidR="003D4E67" w:rsidRPr="00903F8F" w:rsidRDefault="003D4E67" w:rsidP="003D4E67">
      <w:proofErr w:type="gramStart"/>
      <w:r w:rsidRPr="00903F8F">
        <w:t>concerned</w:t>
      </w:r>
      <w:proofErr w:type="gramEnd"/>
      <w:r w:rsidRPr="00903F8F">
        <w:t xml:space="preserve"> for our troop safety and they are demanding answers. The war </w:t>
      </w:r>
    </w:p>
    <w:p w:rsidR="003D4E67" w:rsidRPr="00903F8F" w:rsidRDefault="003D4E67" w:rsidP="003D4E67">
      <w:proofErr w:type="gramStart"/>
      <w:r w:rsidRPr="00903F8F">
        <w:t>is</w:t>
      </w:r>
      <w:proofErr w:type="gramEnd"/>
      <w:r w:rsidRPr="00903F8F">
        <w:t xml:space="preserve"> costing us too many lives and too much money, $1 billion a week. At </w:t>
      </w:r>
    </w:p>
    <w:p w:rsidR="003D4E67" w:rsidRPr="00903F8F" w:rsidRDefault="003D4E67" w:rsidP="003D4E67">
      <w:proofErr w:type="gramStart"/>
      <w:r w:rsidRPr="00903F8F">
        <w:t>an</w:t>
      </w:r>
      <w:proofErr w:type="gramEnd"/>
      <w:r w:rsidRPr="00903F8F">
        <w:t xml:space="preserve"> overall cost of $500 billion, we will be paying the cost of this war </w:t>
      </w:r>
    </w:p>
    <w:p w:rsidR="003D4E67" w:rsidRPr="00903F8F" w:rsidRDefault="003D4E67" w:rsidP="003D4E67">
      <w:proofErr w:type="gramStart"/>
      <w:r w:rsidRPr="00903F8F">
        <w:t>for</w:t>
      </w:r>
      <w:proofErr w:type="gramEnd"/>
      <w:r w:rsidRPr="00903F8F">
        <w:t xml:space="preserve"> decades to come.</w:t>
      </w:r>
    </w:p>
    <w:p w:rsidR="003D4E67" w:rsidRPr="00903F8F" w:rsidRDefault="003D4E67" w:rsidP="003D4E67">
      <w:r w:rsidRPr="00903F8F">
        <w:t xml:space="preserve">  In my congressional district in Dallas, Texas, our share of the cost </w:t>
      </w:r>
    </w:p>
    <w:p w:rsidR="003D4E67" w:rsidRPr="00903F8F" w:rsidRDefault="003D4E67" w:rsidP="003D4E67">
      <w:proofErr w:type="gramStart"/>
      <w:r w:rsidRPr="00903F8F">
        <w:t>will</w:t>
      </w:r>
      <w:proofErr w:type="gramEnd"/>
      <w:r w:rsidRPr="00903F8F">
        <w:t xml:space="preserve"> be $1 billion. In Dallas this would have provided 400,000 children </w:t>
      </w:r>
    </w:p>
    <w:p w:rsidR="003D4E67" w:rsidRPr="00903F8F" w:rsidRDefault="003D4E67" w:rsidP="003D4E67">
      <w:proofErr w:type="gramStart"/>
      <w:r w:rsidRPr="00903F8F">
        <w:t>with</w:t>
      </w:r>
      <w:proofErr w:type="gramEnd"/>
      <w:r w:rsidRPr="00903F8F">
        <w:t xml:space="preserve"> health care or paid for 23,000 additional police officers. For our </w:t>
      </w:r>
    </w:p>
    <w:p w:rsidR="003D4E67" w:rsidRPr="00903F8F" w:rsidRDefault="003D4E67" w:rsidP="003D4E67">
      <w:r w:rsidRPr="00903F8F">
        <w:t>Nation's 300 million Americans, their share will be $1,300 a piece.</w:t>
      </w:r>
    </w:p>
    <w:p w:rsidR="003D4E67" w:rsidRPr="00903F8F" w:rsidRDefault="003D4E67" w:rsidP="003D4E67">
      <w:r w:rsidRPr="00903F8F">
        <w:lastRenderedPageBreak/>
        <w:t xml:space="preserve">  Accountability of Iraq war spending has been appalling. Does there </w:t>
      </w:r>
    </w:p>
    <w:p w:rsidR="003D4E67" w:rsidRPr="00903F8F" w:rsidRDefault="003D4E67" w:rsidP="003D4E67">
      <w:proofErr w:type="gramStart"/>
      <w:r w:rsidRPr="00903F8F">
        <w:t>exist</w:t>
      </w:r>
      <w:proofErr w:type="gramEnd"/>
      <w:r w:rsidRPr="00903F8F">
        <w:t xml:space="preserve"> any accountability? Last week we began the congressional hearings </w:t>
      </w:r>
    </w:p>
    <w:p w:rsidR="003D4E67" w:rsidRPr="00903F8F" w:rsidRDefault="003D4E67" w:rsidP="003D4E67">
      <w:proofErr w:type="gramStart"/>
      <w:r w:rsidRPr="00903F8F">
        <w:t>regarding</w:t>
      </w:r>
      <w:proofErr w:type="gramEnd"/>
      <w:r w:rsidRPr="00903F8F">
        <w:t xml:space="preserve"> contracting fraud. Apparently there is $12 billion </w:t>
      </w:r>
    </w:p>
    <w:p w:rsidR="003D4E67" w:rsidRPr="00903F8F" w:rsidRDefault="003D4E67" w:rsidP="003D4E67">
      <w:proofErr w:type="gramStart"/>
      <w:r w:rsidRPr="00903F8F">
        <w:t>unaccounted</w:t>
      </w:r>
      <w:proofErr w:type="gramEnd"/>
      <w:r w:rsidRPr="00903F8F">
        <w:t xml:space="preserve"> for. Contractors were being paid with large bags of cash.</w:t>
      </w:r>
    </w:p>
    <w:p w:rsidR="003D4E67" w:rsidRPr="00903F8F" w:rsidRDefault="003D4E67" w:rsidP="003D4E67">
      <w:r w:rsidRPr="00903F8F">
        <w:t xml:space="preserve">  This is truly an embarrassment and the height of irresponsibility as </w:t>
      </w:r>
    </w:p>
    <w:p w:rsidR="003D4E67" w:rsidRPr="00903F8F" w:rsidRDefault="003D4E67" w:rsidP="003D4E67">
      <w:proofErr w:type="gramStart"/>
      <w:r w:rsidRPr="00903F8F">
        <w:t>thousands</w:t>
      </w:r>
      <w:proofErr w:type="gramEnd"/>
      <w:r w:rsidRPr="00903F8F">
        <w:t xml:space="preserve"> of American children go to bed hungry tonight. Many are </w:t>
      </w:r>
    </w:p>
    <w:p w:rsidR="003D4E67" w:rsidRPr="00903F8F" w:rsidRDefault="003D4E67" w:rsidP="003D4E67">
      <w:proofErr w:type="gramStart"/>
      <w:r w:rsidRPr="00903F8F">
        <w:t>children</w:t>
      </w:r>
      <w:proofErr w:type="gramEnd"/>
      <w:r w:rsidRPr="00903F8F">
        <w:t xml:space="preserve"> of our troops, and now we are talking about spending more </w:t>
      </w:r>
    </w:p>
    <w:p w:rsidR="003D4E67" w:rsidRPr="00903F8F" w:rsidRDefault="003D4E67" w:rsidP="003D4E67">
      <w:proofErr w:type="gramStart"/>
      <w:r w:rsidRPr="00903F8F">
        <w:t>money</w:t>
      </w:r>
      <w:proofErr w:type="gramEnd"/>
      <w:r w:rsidRPr="00903F8F">
        <w:t xml:space="preserve"> and adding more troops. We need to end this, redeployment needs </w:t>
      </w:r>
    </w:p>
    <w:p w:rsidR="003D4E67" w:rsidRPr="00903F8F" w:rsidRDefault="003D4E67" w:rsidP="003D4E67">
      <w:proofErr w:type="gramStart"/>
      <w:r w:rsidRPr="00903F8F">
        <w:t>to</w:t>
      </w:r>
      <w:proofErr w:type="gramEnd"/>
      <w:r w:rsidRPr="00903F8F">
        <w:t xml:space="preserve"> start now.</w:t>
      </w:r>
    </w:p>
    <w:p w:rsidR="003D4E67" w:rsidRPr="00903F8F" w:rsidRDefault="003D4E67" w:rsidP="003D4E67">
      <w:r w:rsidRPr="00903F8F">
        <w:t xml:space="preserve">  Madam Speaker, we have before us a bipartisan resolution opposing the </w:t>
      </w:r>
    </w:p>
    <w:p w:rsidR="003D4E67" w:rsidRPr="00903F8F" w:rsidRDefault="003D4E67" w:rsidP="003D4E67">
      <w:proofErr w:type="gramStart"/>
      <w:r w:rsidRPr="00903F8F">
        <w:t>escalation</w:t>
      </w:r>
      <w:proofErr w:type="gramEnd"/>
      <w:r w:rsidRPr="00903F8F">
        <w:t xml:space="preserve"> of troops in Iraq. However, this debate is only the first </w:t>
      </w:r>
    </w:p>
    <w:p w:rsidR="003D4E67" w:rsidRPr="00903F8F" w:rsidRDefault="003D4E67" w:rsidP="003D4E67">
      <w:proofErr w:type="gramStart"/>
      <w:r w:rsidRPr="00903F8F">
        <w:t>step</w:t>
      </w:r>
      <w:proofErr w:type="gramEnd"/>
      <w:r w:rsidRPr="00903F8F">
        <w:t xml:space="preserve">. The ultimate goal is to bring our troops home safely and swiftly. </w:t>
      </w:r>
    </w:p>
    <w:p w:rsidR="003D4E67" w:rsidRPr="00903F8F" w:rsidRDefault="003D4E67" w:rsidP="003D4E67">
      <w:r w:rsidRPr="00903F8F">
        <w:t xml:space="preserve">It is time for the President to listen to the American people and his </w:t>
      </w:r>
    </w:p>
    <w:p w:rsidR="003D4E67" w:rsidRPr="00903F8F" w:rsidRDefault="003D4E67" w:rsidP="003D4E67">
      <w:proofErr w:type="gramStart"/>
      <w:r w:rsidRPr="00903F8F">
        <w:t>advisers</w:t>
      </w:r>
      <w:proofErr w:type="gramEnd"/>
      <w:r w:rsidRPr="00903F8F">
        <w:t xml:space="preserve"> and refrain from changing the leadership when they disagree </w:t>
      </w:r>
    </w:p>
    <w:p w:rsidR="003D4E67" w:rsidRPr="00903F8F" w:rsidRDefault="003D4E67" w:rsidP="003D4E67">
      <w:proofErr w:type="gramStart"/>
      <w:r w:rsidRPr="00903F8F">
        <w:t>with</w:t>
      </w:r>
      <w:proofErr w:type="gramEnd"/>
      <w:r w:rsidRPr="00903F8F">
        <w:t xml:space="preserve"> him.</w:t>
      </w:r>
    </w:p>
    <w:p w:rsidR="003D4E67" w:rsidRPr="00903F8F" w:rsidRDefault="003D4E67" w:rsidP="003D4E67">
      <w:r w:rsidRPr="00903F8F">
        <w:t xml:space="preserve">  The best way to support our troops serving in Iraq is to say ``no'' </w:t>
      </w:r>
    </w:p>
    <w:p w:rsidR="003D4E67" w:rsidRPr="00903F8F" w:rsidRDefault="003D4E67" w:rsidP="003D4E67">
      <w:proofErr w:type="gramStart"/>
      <w:r w:rsidRPr="00903F8F">
        <w:t>to</w:t>
      </w:r>
      <w:proofErr w:type="gramEnd"/>
      <w:r w:rsidRPr="00903F8F">
        <w:t xml:space="preserve"> the President's escalation of this war. An outstanding general said </w:t>
      </w:r>
    </w:p>
    <w:p w:rsidR="003D4E67" w:rsidRPr="00903F8F" w:rsidRDefault="003D4E67" w:rsidP="003D4E67">
      <w:proofErr w:type="gramStart"/>
      <w:r w:rsidRPr="00903F8F">
        <w:t>recently</w:t>
      </w:r>
      <w:proofErr w:type="gramEnd"/>
      <w:r w:rsidRPr="00903F8F">
        <w:t xml:space="preserve"> that stubbornness cannot be mistaken as leadership and </w:t>
      </w:r>
      <w:proofErr w:type="spellStart"/>
      <w:r w:rsidRPr="00903F8F">
        <w:t>cliches</w:t>
      </w:r>
      <w:proofErr w:type="spellEnd"/>
      <w:r w:rsidRPr="00903F8F">
        <w:t xml:space="preserve"> </w:t>
      </w:r>
    </w:p>
    <w:p w:rsidR="003D4E67" w:rsidRPr="00903F8F" w:rsidRDefault="003D4E67" w:rsidP="003D4E67">
      <w:proofErr w:type="gramStart"/>
      <w:r w:rsidRPr="00903F8F">
        <w:t>cannot</w:t>
      </w:r>
      <w:proofErr w:type="gramEnd"/>
      <w:r w:rsidRPr="00903F8F">
        <w:t xml:space="preserve"> be called policy.</w:t>
      </w:r>
    </w:p>
    <w:p w:rsidR="003D4E67" w:rsidRPr="00903F8F" w:rsidRDefault="003D4E67" w:rsidP="003D4E67">
      <w:r w:rsidRPr="00903F8F">
        <w:t xml:space="preserve">  I strongly urge my colleagues to support this resolution.</w:t>
      </w:r>
    </w:p>
    <w:p w:rsidR="003D4E67" w:rsidRDefault="003D4E67" w:rsidP="003D4E67"/>
    <w:p w:rsidR="003D4E67" w:rsidRDefault="003D4E67" w:rsidP="003D4E67"/>
    <w:p w:rsidR="003D4E67" w:rsidRDefault="003D4E67" w:rsidP="003D4E67"/>
    <w:p w:rsidR="003D4E67" w:rsidRDefault="003D4E67" w:rsidP="003D4E67"/>
    <w:p w:rsidR="003D4E67" w:rsidRDefault="003D4E67" w:rsidP="003D4E67"/>
    <w:p w:rsidR="003D4E67" w:rsidRDefault="003D4E67" w:rsidP="003D4E67"/>
    <w:p w:rsidR="003D4E67" w:rsidRDefault="003D4E67" w:rsidP="003D4E67"/>
    <w:p w:rsidR="003D4E67" w:rsidRDefault="003D4E67" w:rsidP="003D4E67"/>
    <w:p w:rsidR="003D4E67" w:rsidRDefault="003D4E67" w:rsidP="003D4E6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455" w:rsidRDefault="00E73455" w:rsidP="003D4E67">
      <w:r>
        <w:separator/>
      </w:r>
    </w:p>
  </w:endnote>
  <w:endnote w:type="continuationSeparator" w:id="0">
    <w:p w:rsidR="00E73455" w:rsidRDefault="00E73455" w:rsidP="003D4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E67" w:rsidRDefault="003D4E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E67" w:rsidRDefault="003D4E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E67" w:rsidRDefault="003D4E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455" w:rsidRDefault="00E73455" w:rsidP="003D4E67">
      <w:r>
        <w:separator/>
      </w:r>
    </w:p>
  </w:footnote>
  <w:footnote w:type="continuationSeparator" w:id="0">
    <w:p w:rsidR="00E73455" w:rsidRDefault="00E73455" w:rsidP="003D4E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E67" w:rsidRDefault="003D4E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E67" w:rsidRPr="00903F8F" w:rsidRDefault="003D4E67" w:rsidP="003D4E67">
    <w:r w:rsidRPr="00903F8F">
      <w:t>(Wednesday, February 14, 2007)]</w:t>
    </w:r>
  </w:p>
  <w:p w:rsidR="003D4E67" w:rsidRPr="00903F8F" w:rsidRDefault="003D4E67" w:rsidP="003D4E67">
    <w:r w:rsidRPr="00903F8F">
      <w:t>[House]</w:t>
    </w:r>
  </w:p>
  <w:p w:rsidR="003D4E67" w:rsidRDefault="003D4E67">
    <w:pPr>
      <w:pStyle w:val="Header"/>
    </w:pPr>
    <w:r w:rsidRPr="00903F8F">
      <w:t xml:space="preserve">Ms. EDDIE BERNICE JOHNSON of </w:t>
    </w:r>
    <w:r w:rsidRPr="00903F8F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E67" w:rsidRDefault="003D4E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E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E67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3455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E6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4E6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D4E67"/>
  </w:style>
  <w:style w:type="paragraph" w:styleId="Footer">
    <w:name w:val="footer"/>
    <w:basedOn w:val="Normal"/>
    <w:link w:val="FooterChar"/>
    <w:uiPriority w:val="99"/>
    <w:semiHidden/>
    <w:unhideWhenUsed/>
    <w:rsid w:val="003D4E6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D4E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626</Words>
  <Characters>3574</Characters>
  <Application>Microsoft Office Word</Application>
  <DocSecurity>0</DocSecurity>
  <Lines>29</Lines>
  <Paragraphs>8</Paragraphs>
  <ScaleCrop>false</ScaleCrop>
  <Company>Microsoft</Company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2014-12-29T00:19:00Z</dcterms:created>
  <dcterms:modified xsi:type="dcterms:W3CDTF">2014-12-29T00:22:00Z</dcterms:modified>
</cp:coreProperties>
</file>