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611" w:rsidRPr="00903F8F" w:rsidRDefault="00FE1611" w:rsidP="00FE1611">
      <w:r w:rsidRPr="00903F8F">
        <w:t xml:space="preserve">Mr. Speaker, I applaud the gentleman from California </w:t>
      </w:r>
    </w:p>
    <w:p w:rsidR="00FE1611" w:rsidRPr="00903F8F" w:rsidRDefault="00FE1611" w:rsidP="00FE1611">
      <w:proofErr w:type="gramStart"/>
      <w:r w:rsidRPr="00903F8F">
        <w:t>for</w:t>
      </w:r>
      <w:proofErr w:type="gramEnd"/>
      <w:r w:rsidRPr="00903F8F">
        <w:t xml:space="preserve"> his insightful and thoughtful remarks and particularly his </w:t>
      </w:r>
    </w:p>
    <w:p w:rsidR="00FE1611" w:rsidRPr="00903F8F" w:rsidRDefault="00FE1611" w:rsidP="00FE1611">
      <w:proofErr w:type="gramStart"/>
      <w:r w:rsidRPr="00903F8F">
        <w:t>observation</w:t>
      </w:r>
      <w:proofErr w:type="gramEnd"/>
      <w:r w:rsidRPr="00903F8F">
        <w:t xml:space="preserve"> that this is not about micromanaging the war. This is about </w:t>
      </w:r>
    </w:p>
    <w:p w:rsidR="00FE1611" w:rsidRPr="00903F8F" w:rsidRDefault="00FE1611" w:rsidP="00FE1611">
      <w:proofErr w:type="gramStart"/>
      <w:r w:rsidRPr="00903F8F">
        <w:t>accountability</w:t>
      </w:r>
      <w:proofErr w:type="gramEnd"/>
      <w:r w:rsidRPr="00903F8F">
        <w:t>.</w:t>
      </w:r>
    </w:p>
    <w:p w:rsidR="00FE1611" w:rsidRPr="00903F8F" w:rsidRDefault="00FE1611" w:rsidP="00FE1611">
      <w:r w:rsidRPr="00903F8F">
        <w:t xml:space="preserve">  And I daresay that if over the course of the past two previous </w:t>
      </w:r>
    </w:p>
    <w:p w:rsidR="00FE1611" w:rsidRPr="00903F8F" w:rsidRDefault="00FE1611" w:rsidP="00FE1611">
      <w:r w:rsidRPr="00903F8F">
        <w:t xml:space="preserve">Congresses that there was oversight and that there was more monitoring, </w:t>
      </w:r>
    </w:p>
    <w:p w:rsidR="00FE1611" w:rsidRPr="00903F8F" w:rsidRDefault="00FE1611" w:rsidP="00FE1611">
      <w:proofErr w:type="gramStart"/>
      <w:r w:rsidRPr="00903F8F">
        <w:t>we</w:t>
      </w:r>
      <w:proofErr w:type="gramEnd"/>
      <w:r w:rsidRPr="00903F8F">
        <w:t xml:space="preserve"> would not find ourselves in this unhappy moment.</w:t>
      </w:r>
    </w:p>
    <w:p w:rsidR="00FE1611" w:rsidRDefault="00FE1611" w:rsidP="00FE1611"/>
    <w:p w:rsidR="00FE1611" w:rsidRDefault="00FE1611" w:rsidP="00FE1611"/>
    <w:p w:rsidR="00FE1611" w:rsidRDefault="00FE1611" w:rsidP="00FE1611"/>
    <w:p w:rsidR="00FE1611" w:rsidRDefault="00FE1611" w:rsidP="00FE1611"/>
    <w:p w:rsidR="00FE1611" w:rsidRDefault="00FE1611" w:rsidP="00FE1611"/>
    <w:p w:rsidR="00FE1611" w:rsidRPr="00903F8F" w:rsidRDefault="00FE1611" w:rsidP="00FE1611">
      <w:r w:rsidRPr="00903F8F">
        <w:t>Mr. Speaker, I yield myself such time as I may consume.</w:t>
      </w:r>
    </w:p>
    <w:p w:rsidR="00FE1611" w:rsidRPr="00903F8F" w:rsidRDefault="00FE1611" w:rsidP="00FE1611">
      <w:r w:rsidRPr="00903F8F">
        <w:t xml:space="preserve">  Mr. Speaker, I would commend to my friends and colleagues who spoke </w:t>
      </w:r>
    </w:p>
    <w:p w:rsidR="00FE1611" w:rsidRPr="00903F8F" w:rsidRDefault="00FE1611" w:rsidP="00FE1611">
      <w:proofErr w:type="gramStart"/>
      <w:r w:rsidRPr="00903F8F">
        <w:t>previously</w:t>
      </w:r>
      <w:proofErr w:type="gramEnd"/>
      <w:r w:rsidRPr="00903F8F">
        <w:t xml:space="preserve"> that they take the time and review the National Intelligence </w:t>
      </w:r>
    </w:p>
    <w:p w:rsidR="00FE1611" w:rsidRPr="00903F8F" w:rsidRDefault="00FE1611" w:rsidP="00FE1611">
      <w:r w:rsidRPr="00903F8F">
        <w:t xml:space="preserve">Estimate that was released by the Bush administration in September of </w:t>
      </w:r>
    </w:p>
    <w:p w:rsidR="00FE1611" w:rsidRPr="00903F8F" w:rsidRDefault="00FE1611" w:rsidP="00FE1611">
      <w:r w:rsidRPr="00903F8F">
        <w:t xml:space="preserve">2006, because the American intelligence agencies found that the </w:t>
      </w:r>
    </w:p>
    <w:p w:rsidR="00FE1611" w:rsidRPr="00903F8F" w:rsidRDefault="00FE1611" w:rsidP="00FE1611">
      <w:r w:rsidRPr="00903F8F">
        <w:t xml:space="preserve">American invasion and occupation of Iraq has helped spawn a new </w:t>
      </w:r>
    </w:p>
    <w:p w:rsidR="00FE1611" w:rsidRPr="00903F8F" w:rsidRDefault="00FE1611" w:rsidP="00FE1611">
      <w:proofErr w:type="gramStart"/>
      <w:r w:rsidRPr="00903F8F">
        <w:t>generation</w:t>
      </w:r>
      <w:proofErr w:type="gramEnd"/>
      <w:r w:rsidRPr="00903F8F">
        <w:t xml:space="preserve"> of Islamic radicalism and that the overall terrorist threat </w:t>
      </w:r>
    </w:p>
    <w:p w:rsidR="00FE1611" w:rsidRPr="00903F8F" w:rsidRDefault="00FE1611" w:rsidP="00FE1611">
      <w:proofErr w:type="gramStart"/>
      <w:r w:rsidRPr="00903F8F">
        <w:t>has</w:t>
      </w:r>
      <w:proofErr w:type="gramEnd"/>
      <w:r w:rsidRPr="00903F8F">
        <w:t xml:space="preserve"> grown. What we want to accomplish is to defeat terrorism, but we </w:t>
      </w:r>
    </w:p>
    <w:p w:rsidR="00FE1611" w:rsidRPr="00903F8F" w:rsidRDefault="00FE1611" w:rsidP="00FE1611">
      <w:proofErr w:type="gramStart"/>
      <w:r w:rsidRPr="00903F8F">
        <w:t>are</w:t>
      </w:r>
      <w:proofErr w:type="gramEnd"/>
      <w:r w:rsidRPr="00903F8F">
        <w:t xml:space="preserve"> not doing it with this strategy.</w:t>
      </w:r>
    </w:p>
    <w:p w:rsidR="00BD5D6E" w:rsidRDefault="00BD5D6E"/>
    <w:p w:rsidR="00FE1611" w:rsidRDefault="00FE1611"/>
    <w:p w:rsidR="00FE1611" w:rsidRDefault="00FE1611"/>
    <w:p w:rsidR="00FE1611" w:rsidRDefault="00FE1611"/>
    <w:p w:rsidR="00FE1611" w:rsidRPr="00903F8F" w:rsidRDefault="00FE1611" w:rsidP="00FE1611">
      <w:r w:rsidRPr="00903F8F">
        <w:t xml:space="preserve">  Mr. Speaker, I thank the gentleman for his concern and </w:t>
      </w:r>
    </w:p>
    <w:p w:rsidR="00FE1611" w:rsidRPr="00903F8F" w:rsidRDefault="00FE1611" w:rsidP="00FE1611">
      <w:proofErr w:type="gramStart"/>
      <w:r w:rsidRPr="00903F8F">
        <w:t>respect</w:t>
      </w:r>
      <w:proofErr w:type="gramEnd"/>
      <w:r w:rsidRPr="00903F8F">
        <w:t xml:space="preserve"> for the families and the soldiers that serve. He should know </w:t>
      </w:r>
    </w:p>
    <w:p w:rsidR="00FE1611" w:rsidRPr="00903F8F" w:rsidRDefault="00FE1611" w:rsidP="00FE1611">
      <w:proofErr w:type="gramStart"/>
      <w:r w:rsidRPr="00903F8F">
        <w:t>that</w:t>
      </w:r>
      <w:proofErr w:type="gramEnd"/>
      <w:r w:rsidRPr="00903F8F">
        <w:t xml:space="preserve"> there are many that are serving today in Iraq that agree with you.</w:t>
      </w:r>
    </w:p>
    <w:p w:rsidR="00FE1611" w:rsidRPr="00903F8F" w:rsidRDefault="00FE1611" w:rsidP="00FE1611">
      <w:r w:rsidRPr="00903F8F">
        <w:t xml:space="preserve">  Let me quote from a private in Baghdad who was shot at and who is </w:t>
      </w:r>
    </w:p>
    <w:p w:rsidR="00FE1611" w:rsidRPr="00903F8F" w:rsidRDefault="00FE1611" w:rsidP="00FE1611">
      <w:proofErr w:type="gramStart"/>
      <w:r w:rsidRPr="00903F8F">
        <w:t>enduring</w:t>
      </w:r>
      <w:proofErr w:type="gramEnd"/>
      <w:r w:rsidRPr="00903F8F">
        <w:t xml:space="preserve"> the vagaries and the vicissitudes of living every day in hell. </w:t>
      </w:r>
    </w:p>
    <w:p w:rsidR="00FE1611" w:rsidRPr="00903F8F" w:rsidRDefault="00FE1611" w:rsidP="00FE1611">
      <w:r w:rsidRPr="00903F8F">
        <w:t>This is what he had to say in a paper just recently.</w:t>
      </w:r>
    </w:p>
    <w:p w:rsidR="00FE1611" w:rsidRPr="00903F8F" w:rsidRDefault="00FE1611" w:rsidP="00FE1611">
      <w:r w:rsidRPr="00903F8F">
        <w:t xml:space="preserve">  ``We can go get into a firefight and empty our ammo, but it doesn't </w:t>
      </w:r>
    </w:p>
    <w:p w:rsidR="00FE1611" w:rsidRPr="00903F8F" w:rsidRDefault="00FE1611" w:rsidP="00FE1611">
      <w:proofErr w:type="gramStart"/>
      <w:r w:rsidRPr="00903F8F">
        <w:t>accomplish</w:t>
      </w:r>
      <w:proofErr w:type="gramEnd"/>
      <w:r w:rsidRPr="00903F8F">
        <w:t xml:space="preserve"> much. This isn't our war. We're just in the middle.'' And </w:t>
      </w:r>
    </w:p>
    <w:p w:rsidR="00FE1611" w:rsidRPr="00903F8F" w:rsidRDefault="00FE1611" w:rsidP="00FE1611">
      <w:proofErr w:type="gramStart"/>
      <w:r w:rsidRPr="00903F8F">
        <w:t>that</w:t>
      </w:r>
      <w:proofErr w:type="gramEnd"/>
      <w:r w:rsidRPr="00903F8F">
        <w:t xml:space="preserve"> is Private First Class Zach Clausen.</w:t>
      </w:r>
    </w:p>
    <w:p w:rsidR="00FE1611" w:rsidRDefault="00FE1611" w:rsidP="00FE1611"/>
    <w:p w:rsidR="00FE1611" w:rsidRDefault="00FE1611" w:rsidP="00FE1611"/>
    <w:p w:rsidR="00FE1611" w:rsidRDefault="00FE1611"/>
    <w:p w:rsidR="00FE1611" w:rsidRPr="00903F8F" w:rsidRDefault="00FE1611" w:rsidP="00FE1611">
      <w:r w:rsidRPr="00903F8F">
        <w:t>Thank you, Mr. Speaker.</w:t>
      </w:r>
    </w:p>
    <w:p w:rsidR="00FE1611" w:rsidRPr="00903F8F" w:rsidRDefault="00FE1611" w:rsidP="00FE1611">
      <w:r w:rsidRPr="00903F8F">
        <w:t xml:space="preserve">  I agree with my friend and colleague from Florida. This is a special </w:t>
      </w:r>
    </w:p>
    <w:p w:rsidR="00FE1611" w:rsidRPr="00903F8F" w:rsidRDefault="00FE1611" w:rsidP="00FE1611">
      <w:proofErr w:type="gramStart"/>
      <w:r w:rsidRPr="00903F8F">
        <w:t>country</w:t>
      </w:r>
      <w:proofErr w:type="gramEnd"/>
    </w:p>
    <w:p w:rsidR="00FE1611" w:rsidRPr="00903F8F" w:rsidRDefault="00FE1611" w:rsidP="00FE1611">
      <w:proofErr w:type="gramStart"/>
      <w:r w:rsidRPr="00903F8F">
        <w:t>and</w:t>
      </w:r>
      <w:proofErr w:type="gramEnd"/>
      <w:r w:rsidRPr="00903F8F">
        <w:t xml:space="preserve"> a special Nation and our men and women who are serving us in Iraq </w:t>
      </w:r>
    </w:p>
    <w:p w:rsidR="00FE1611" w:rsidRPr="00903F8F" w:rsidRDefault="00FE1611" w:rsidP="00FE1611">
      <w:proofErr w:type="gramStart"/>
      <w:r w:rsidRPr="00903F8F">
        <w:t>are</w:t>
      </w:r>
      <w:proofErr w:type="gramEnd"/>
      <w:r w:rsidRPr="00903F8F">
        <w:t xml:space="preserve"> special to us, to all of us.</w:t>
      </w:r>
    </w:p>
    <w:p w:rsidR="00FE1611" w:rsidRPr="00903F8F" w:rsidRDefault="00FE1611" w:rsidP="00FE1611">
      <w:r w:rsidRPr="00903F8F">
        <w:t xml:space="preserve">  The article that I alluded to earlier and mentioned the name of </w:t>
      </w:r>
    </w:p>
    <w:p w:rsidR="00FE1611" w:rsidRPr="00903F8F" w:rsidRDefault="00FE1611" w:rsidP="00FE1611">
      <w:r w:rsidRPr="00903F8F">
        <w:t xml:space="preserve">Private Clausen, I would like to quote from other soldiers who are in </w:t>
      </w:r>
    </w:p>
    <w:p w:rsidR="00FE1611" w:rsidRPr="00903F8F" w:rsidRDefault="00FE1611" w:rsidP="00FE1611">
      <w:r w:rsidRPr="00903F8F">
        <w:t xml:space="preserve">Baghdad currently who are fighting, are in the combat, and their </w:t>
      </w:r>
    </w:p>
    <w:p w:rsidR="00FE1611" w:rsidRPr="00903F8F" w:rsidRDefault="00FE1611" w:rsidP="00FE1611">
      <w:proofErr w:type="gramStart"/>
      <w:r w:rsidRPr="00903F8F">
        <w:t>observations</w:t>
      </w:r>
      <w:proofErr w:type="gramEnd"/>
      <w:r w:rsidRPr="00903F8F">
        <w:t xml:space="preserve">, and I would encourage my colleagues on both sides to </w:t>
      </w:r>
    </w:p>
    <w:p w:rsidR="00FE1611" w:rsidRPr="00903F8F" w:rsidRDefault="00FE1611" w:rsidP="00FE1611">
      <w:proofErr w:type="gramStart"/>
      <w:r w:rsidRPr="00903F8F">
        <w:t>listen</w:t>
      </w:r>
      <w:proofErr w:type="gramEnd"/>
      <w:r w:rsidRPr="00903F8F">
        <w:t xml:space="preserve"> to their words. They get it. They understand. They know what is </w:t>
      </w:r>
    </w:p>
    <w:p w:rsidR="00FE1611" w:rsidRPr="00903F8F" w:rsidRDefault="00FE1611" w:rsidP="00FE1611">
      <w:proofErr w:type="gramStart"/>
      <w:r w:rsidRPr="00903F8F">
        <w:lastRenderedPageBreak/>
        <w:t>happening</w:t>
      </w:r>
      <w:proofErr w:type="gramEnd"/>
      <w:r w:rsidRPr="00903F8F">
        <w:t xml:space="preserve"> on the ground. They know the reality of Iraq.</w:t>
      </w:r>
    </w:p>
    <w:p w:rsidR="00FE1611" w:rsidRPr="00903F8F" w:rsidRDefault="00FE1611" w:rsidP="00FE1611">
      <w:r w:rsidRPr="00903F8F">
        <w:t xml:space="preserve">  Lieutenant Antonio Hardy. These are his words:</w:t>
      </w:r>
    </w:p>
    <w:p w:rsidR="00FE1611" w:rsidRPr="00903F8F" w:rsidRDefault="00FE1611" w:rsidP="00FE1611">
      <w:r w:rsidRPr="00903F8F">
        <w:t xml:space="preserve">  ``To be honest, it's going to be like this for a long time to come, </w:t>
      </w:r>
    </w:p>
    <w:p w:rsidR="00FE1611" w:rsidRPr="00903F8F" w:rsidRDefault="00FE1611" w:rsidP="00FE1611">
      <w:proofErr w:type="gramStart"/>
      <w:r w:rsidRPr="00903F8F">
        <w:t>no</w:t>
      </w:r>
      <w:proofErr w:type="gramEnd"/>
      <w:r w:rsidRPr="00903F8F">
        <w:t xml:space="preserve"> matter what we do. I think some people in America don't want to know </w:t>
      </w:r>
    </w:p>
    <w:p w:rsidR="00FE1611" w:rsidRPr="00903F8F" w:rsidRDefault="00FE1611" w:rsidP="00FE1611">
      <w:proofErr w:type="gramStart"/>
      <w:r w:rsidRPr="00903F8F">
        <w:t>about</w:t>
      </w:r>
      <w:proofErr w:type="gramEnd"/>
      <w:r w:rsidRPr="00903F8F">
        <w:t xml:space="preserve"> all this violence, about all the killings. The people back home </w:t>
      </w:r>
    </w:p>
    <w:p w:rsidR="00FE1611" w:rsidRPr="00903F8F" w:rsidRDefault="00FE1611" w:rsidP="00FE1611">
      <w:proofErr w:type="gramStart"/>
      <w:r w:rsidRPr="00903F8F">
        <w:t>are</w:t>
      </w:r>
      <w:proofErr w:type="gramEnd"/>
      <w:r w:rsidRPr="00903F8F">
        <w:t xml:space="preserve"> shielded from it. They get it sugar-coated.''</w:t>
      </w:r>
    </w:p>
    <w:p w:rsidR="00FE1611" w:rsidRPr="00903F8F" w:rsidRDefault="00FE1611" w:rsidP="00FE1611">
      <w:r w:rsidRPr="00903F8F">
        <w:t xml:space="preserve">  Sergeant Herbert Gill:</w:t>
      </w:r>
    </w:p>
    <w:p w:rsidR="00FE1611" w:rsidRPr="00903F8F" w:rsidRDefault="00FE1611" w:rsidP="00FE1611">
      <w:r w:rsidRPr="00903F8F">
        <w:t xml:space="preserve">  ``What is victory supposed to look like? Every time we turn around </w:t>
      </w:r>
    </w:p>
    <w:p w:rsidR="00FE1611" w:rsidRPr="00903F8F" w:rsidRDefault="00FE1611" w:rsidP="00FE1611">
      <w:proofErr w:type="gramStart"/>
      <w:r w:rsidRPr="00903F8F">
        <w:t>and</w:t>
      </w:r>
      <w:proofErr w:type="gramEnd"/>
      <w:r w:rsidRPr="00903F8F">
        <w:t xml:space="preserve"> go into a new area, there's somebody waiting to kill us. Once more </w:t>
      </w:r>
    </w:p>
    <w:p w:rsidR="00FE1611" w:rsidRPr="00903F8F" w:rsidRDefault="00FE1611" w:rsidP="00FE1611">
      <w:proofErr w:type="gramStart"/>
      <w:r w:rsidRPr="00903F8F">
        <w:t>raids</w:t>
      </w:r>
      <w:proofErr w:type="gramEnd"/>
      <w:r w:rsidRPr="00903F8F">
        <w:t xml:space="preserve"> start happening, they'll melt away. And then 2 or 3 months later, </w:t>
      </w:r>
    </w:p>
    <w:p w:rsidR="00FE1611" w:rsidRPr="00903F8F" w:rsidRDefault="00FE1611" w:rsidP="00FE1611">
      <w:proofErr w:type="gramStart"/>
      <w:r w:rsidRPr="00903F8F">
        <w:t>when</w:t>
      </w:r>
      <w:proofErr w:type="gramEnd"/>
      <w:r w:rsidRPr="00903F8F">
        <w:t xml:space="preserve"> we leave and we say it's a success, they'll come back.''</w:t>
      </w:r>
    </w:p>
    <w:p w:rsidR="00FE1611" w:rsidRPr="00903F8F" w:rsidRDefault="00FE1611" w:rsidP="00FE1611">
      <w:r w:rsidRPr="00903F8F">
        <w:t xml:space="preserve">  Our troops get it.</w:t>
      </w:r>
    </w:p>
    <w:p w:rsidR="00FE1611" w:rsidRPr="00903F8F" w:rsidRDefault="00FE1611" w:rsidP="00FE1611">
      <w:r w:rsidRPr="00903F8F">
        <w:t xml:space="preserve">  I referred earlier to Private Zack Clausen. Let me repeat his words: </w:t>
      </w:r>
    </w:p>
    <w:p w:rsidR="00FE1611" w:rsidRPr="00903F8F" w:rsidRDefault="00FE1611" w:rsidP="00FE1611">
      <w:r w:rsidRPr="00903F8F">
        <w:t xml:space="preserve">``We can get into a firefight and empty our ammo, but it doesn't </w:t>
      </w:r>
    </w:p>
    <w:p w:rsidR="00FE1611" w:rsidRPr="00903F8F" w:rsidRDefault="00FE1611" w:rsidP="00FE1611">
      <w:proofErr w:type="gramStart"/>
      <w:r w:rsidRPr="00903F8F">
        <w:t>accomplish</w:t>
      </w:r>
      <w:proofErr w:type="gramEnd"/>
      <w:r w:rsidRPr="00903F8F">
        <w:t xml:space="preserve"> much. This is not our war--we're in the middle.''</w:t>
      </w:r>
    </w:p>
    <w:p w:rsidR="00FE1611" w:rsidRPr="00903F8F" w:rsidRDefault="00FE1611" w:rsidP="00FE1611">
      <w:r w:rsidRPr="00903F8F">
        <w:t xml:space="preserve">  Listen to these voices. These are not the voices that come and appear </w:t>
      </w:r>
    </w:p>
    <w:p w:rsidR="00FE1611" w:rsidRPr="00903F8F" w:rsidRDefault="00FE1611" w:rsidP="00FE1611">
      <w:proofErr w:type="gramStart"/>
      <w:r w:rsidRPr="00903F8F">
        <w:t>before</w:t>
      </w:r>
      <w:proofErr w:type="gramEnd"/>
      <w:r w:rsidRPr="00903F8F">
        <w:t xml:space="preserve"> us in congressional hearings. These are our brothers, our </w:t>
      </w:r>
    </w:p>
    <w:p w:rsidR="00FE1611" w:rsidRPr="00903F8F" w:rsidRDefault="00FE1611" w:rsidP="00FE1611">
      <w:proofErr w:type="gramStart"/>
      <w:r w:rsidRPr="00903F8F">
        <w:t>children</w:t>
      </w:r>
      <w:proofErr w:type="gramEnd"/>
      <w:r w:rsidRPr="00903F8F">
        <w:t xml:space="preserve">, our sons, our daughters that are serving every day in </w:t>
      </w:r>
    </w:p>
    <w:p w:rsidR="00FE1611" w:rsidRPr="00903F8F" w:rsidRDefault="00FE1611" w:rsidP="00FE1611">
      <w:r w:rsidRPr="00903F8F">
        <w:t>Baghdad. Let's listen to the troops.</w:t>
      </w:r>
    </w:p>
    <w:p w:rsidR="00FE1611" w:rsidRDefault="00FE1611" w:rsidP="00FE1611"/>
    <w:p w:rsidR="00FE1611" w:rsidRDefault="00FE1611" w:rsidP="00FE1611"/>
    <w:p w:rsidR="00FE1611" w:rsidRDefault="00FE1611" w:rsidP="00FE1611"/>
    <w:p w:rsidR="00FE1611" w:rsidRDefault="00FE1611"/>
    <w:sectPr w:rsidR="00FE161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C3" w:rsidRDefault="005D38C3" w:rsidP="00FE1611">
      <w:r>
        <w:separator/>
      </w:r>
    </w:p>
  </w:endnote>
  <w:endnote w:type="continuationSeparator" w:id="0">
    <w:p w:rsidR="005D38C3" w:rsidRDefault="005D38C3" w:rsidP="00FE1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611" w:rsidRDefault="00FE16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611" w:rsidRDefault="00FE16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611" w:rsidRDefault="00FE16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C3" w:rsidRDefault="005D38C3" w:rsidP="00FE1611">
      <w:r>
        <w:separator/>
      </w:r>
    </w:p>
  </w:footnote>
  <w:footnote w:type="continuationSeparator" w:id="0">
    <w:p w:rsidR="005D38C3" w:rsidRDefault="005D38C3" w:rsidP="00FE16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611" w:rsidRDefault="00FE16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611" w:rsidRPr="00903F8F" w:rsidRDefault="00FE1611" w:rsidP="00FE1611">
    <w:r w:rsidRPr="00903F8F">
      <w:t>(Wednesday, February 14, 2007)]</w:t>
    </w:r>
  </w:p>
  <w:p w:rsidR="00FE1611" w:rsidRDefault="00FE1611" w:rsidP="00FE1611">
    <w:r w:rsidRPr="00903F8F">
      <w:t>[House]</w:t>
    </w:r>
  </w:p>
  <w:p w:rsidR="00FE1611" w:rsidRDefault="00FE1611" w:rsidP="00FE1611">
    <w:pPr>
      <w:pStyle w:val="Header"/>
    </w:pPr>
    <w:r w:rsidRPr="00903F8F">
      <w:t>Mr. DELAHUNT.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611" w:rsidRDefault="00FE16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6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38C3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1611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1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61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E1611"/>
  </w:style>
  <w:style w:type="paragraph" w:styleId="Footer">
    <w:name w:val="footer"/>
    <w:basedOn w:val="Normal"/>
    <w:link w:val="FooterChar"/>
    <w:uiPriority w:val="99"/>
    <w:semiHidden/>
    <w:unhideWhenUsed/>
    <w:rsid w:val="00FE161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1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2014-12-29T02:19:00Z</dcterms:created>
  <dcterms:modified xsi:type="dcterms:W3CDTF">2014-12-29T02:22:00Z</dcterms:modified>
</cp:coreProperties>
</file>