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3E7" w:rsidRPr="0078436A" w:rsidRDefault="00C143E7" w:rsidP="00C143E7">
      <w:r w:rsidRPr="0078436A">
        <w:t xml:space="preserve">  Mr. Speaker, I proudly stand today with fellow </w:t>
      </w:r>
    </w:p>
    <w:p w:rsidR="00C143E7" w:rsidRPr="0078436A" w:rsidRDefault="00C143E7" w:rsidP="00C143E7">
      <w:proofErr w:type="gramStart"/>
      <w:r w:rsidRPr="0078436A">
        <w:t>veterans</w:t>
      </w:r>
      <w:proofErr w:type="gramEnd"/>
      <w:r w:rsidRPr="0078436A">
        <w:t xml:space="preserve"> as the House debates the most damaging, costly, and divisive </w:t>
      </w:r>
    </w:p>
    <w:p w:rsidR="00C143E7" w:rsidRPr="0078436A" w:rsidRDefault="00C143E7" w:rsidP="00C143E7">
      <w:proofErr w:type="gramStart"/>
      <w:r w:rsidRPr="0078436A">
        <w:t>course</w:t>
      </w:r>
      <w:proofErr w:type="gramEnd"/>
      <w:r w:rsidRPr="0078436A">
        <w:t xml:space="preserve"> of U.S. military involvement since Vietnam.</w:t>
      </w:r>
    </w:p>
    <w:p w:rsidR="00C143E7" w:rsidRPr="0078436A" w:rsidRDefault="00C143E7" w:rsidP="00C143E7">
      <w:r w:rsidRPr="0078436A">
        <w:t xml:space="preserve">  At a naval station in California, I treated combat veterans returning </w:t>
      </w:r>
    </w:p>
    <w:p w:rsidR="00C143E7" w:rsidRPr="0078436A" w:rsidRDefault="00C143E7" w:rsidP="00C143E7">
      <w:proofErr w:type="gramStart"/>
      <w:r w:rsidRPr="0078436A">
        <w:t>home</w:t>
      </w:r>
      <w:proofErr w:type="gramEnd"/>
      <w:r w:rsidRPr="0078436A">
        <w:t xml:space="preserve"> from Vietnam, many with severe physical and psychological wounds </w:t>
      </w:r>
    </w:p>
    <w:p w:rsidR="00C143E7" w:rsidRPr="0078436A" w:rsidRDefault="00C143E7" w:rsidP="00C143E7">
      <w:proofErr w:type="gramStart"/>
      <w:r w:rsidRPr="0078436A">
        <w:t>like</w:t>
      </w:r>
      <w:proofErr w:type="gramEnd"/>
      <w:r w:rsidRPr="0078436A">
        <w:t xml:space="preserve"> PTSD and the effects of agent orange. After Vietnam, America swore </w:t>
      </w:r>
    </w:p>
    <w:p w:rsidR="00C143E7" w:rsidRPr="0078436A" w:rsidRDefault="00C143E7" w:rsidP="00C143E7">
      <w:proofErr w:type="gramStart"/>
      <w:r w:rsidRPr="0078436A">
        <w:t>there</w:t>
      </w:r>
      <w:proofErr w:type="gramEnd"/>
      <w:r w:rsidRPr="0078436A">
        <w:t xml:space="preserve"> would never be another tragic military misadventure, but that is </w:t>
      </w:r>
    </w:p>
    <w:p w:rsidR="00C143E7" w:rsidRPr="0078436A" w:rsidRDefault="00C143E7" w:rsidP="00C143E7">
      <w:proofErr w:type="gramStart"/>
      <w:r w:rsidRPr="0078436A">
        <w:t>exactly</w:t>
      </w:r>
      <w:proofErr w:type="gramEnd"/>
      <w:r w:rsidRPr="0078436A">
        <w:t xml:space="preserve"> what is happening in Iraq.</w:t>
      </w:r>
    </w:p>
    <w:p w:rsidR="00C143E7" w:rsidRPr="0078436A" w:rsidRDefault="00C143E7" w:rsidP="00C143E7">
      <w:r w:rsidRPr="0078436A">
        <w:t xml:space="preserve">  The American people want this Congress to end the war and to bring </w:t>
      </w:r>
    </w:p>
    <w:p w:rsidR="00C143E7" w:rsidRPr="0078436A" w:rsidRDefault="00C143E7" w:rsidP="00C143E7">
      <w:proofErr w:type="gramStart"/>
      <w:r w:rsidRPr="0078436A">
        <w:t>our</w:t>
      </w:r>
      <w:proofErr w:type="gramEnd"/>
      <w:r w:rsidRPr="0078436A">
        <w:t xml:space="preserve"> soldiers home now, not 2 years from now at the end of this </w:t>
      </w:r>
    </w:p>
    <w:p w:rsidR="00C143E7" w:rsidRPr="0078436A" w:rsidRDefault="00C143E7" w:rsidP="00C143E7">
      <w:proofErr w:type="gramStart"/>
      <w:r w:rsidRPr="0078436A">
        <w:t>President's term.</w:t>
      </w:r>
      <w:proofErr w:type="gramEnd"/>
      <w:r w:rsidRPr="0078436A">
        <w:t xml:space="preserve"> That is what the American people elected Democrats to </w:t>
      </w:r>
    </w:p>
    <w:p w:rsidR="00C143E7" w:rsidRPr="0078436A" w:rsidRDefault="00C143E7" w:rsidP="00C143E7">
      <w:proofErr w:type="gramStart"/>
      <w:r w:rsidRPr="0078436A">
        <w:t>do</w:t>
      </w:r>
      <w:proofErr w:type="gramEnd"/>
      <w:r w:rsidRPr="0078436A">
        <w:t xml:space="preserve"> in November.</w:t>
      </w:r>
    </w:p>
    <w:p w:rsidR="00C143E7" w:rsidRPr="0078436A" w:rsidRDefault="00C143E7" w:rsidP="00C143E7">
      <w:r w:rsidRPr="0078436A">
        <w:t xml:space="preserve">  What we do this week is a miniscule little step. Step two will come </w:t>
      </w:r>
    </w:p>
    <w:p w:rsidR="00C143E7" w:rsidRPr="0078436A" w:rsidRDefault="00C143E7" w:rsidP="00C143E7">
      <w:proofErr w:type="gramStart"/>
      <w:r w:rsidRPr="0078436A">
        <w:t>when</w:t>
      </w:r>
      <w:proofErr w:type="gramEnd"/>
      <w:r w:rsidRPr="0078436A">
        <w:t xml:space="preserve"> we get to appropriations next month.</w:t>
      </w:r>
    </w:p>
    <w:p w:rsidR="00C143E7" w:rsidRPr="0078436A" w:rsidRDefault="00C143E7" w:rsidP="00C143E7">
      <w:r w:rsidRPr="0078436A">
        <w:t xml:space="preserve">  We have to get out of Iraq. We have to get out now, not 2 years from </w:t>
      </w:r>
    </w:p>
    <w:p w:rsidR="00C143E7" w:rsidRPr="0078436A" w:rsidRDefault="00C143E7" w:rsidP="00C143E7">
      <w:proofErr w:type="gramStart"/>
      <w:r w:rsidRPr="0078436A">
        <w:t>now</w:t>
      </w:r>
      <w:proofErr w:type="gramEnd"/>
      <w:r w:rsidRPr="0078436A">
        <w:t xml:space="preserve">. We are killing them, they are killing us, and nothing is getting </w:t>
      </w:r>
    </w:p>
    <w:p w:rsidR="00C143E7" w:rsidRPr="0078436A" w:rsidRDefault="00C143E7" w:rsidP="00C143E7">
      <w:proofErr w:type="gramStart"/>
      <w:r w:rsidRPr="0078436A">
        <w:t>better</w:t>
      </w:r>
      <w:proofErr w:type="gramEnd"/>
      <w:r w:rsidRPr="0078436A">
        <w:t xml:space="preserve">. And the reasons we started this whole war have turned out to be </w:t>
      </w:r>
    </w:p>
    <w:p w:rsidR="00C143E7" w:rsidRPr="0078436A" w:rsidRDefault="00C143E7" w:rsidP="00C143E7">
      <w:proofErr w:type="gramStart"/>
      <w:r w:rsidRPr="0078436A">
        <w:t>false</w:t>
      </w:r>
      <w:proofErr w:type="gramEnd"/>
      <w:r w:rsidRPr="0078436A">
        <w:t xml:space="preserve">. The American people know this, and today they are watching our </w:t>
      </w:r>
    </w:p>
    <w:p w:rsidR="00C143E7" w:rsidRPr="0078436A" w:rsidRDefault="00C143E7" w:rsidP="00C143E7">
      <w:proofErr w:type="gramStart"/>
      <w:r w:rsidRPr="0078436A">
        <w:t>debate</w:t>
      </w:r>
      <w:proofErr w:type="gramEnd"/>
      <w:r w:rsidRPr="0078436A">
        <w:t>. They will judge our actions.</w:t>
      </w:r>
    </w:p>
    <w:p w:rsidR="00C143E7" w:rsidRPr="0078436A" w:rsidRDefault="00C143E7" w:rsidP="00C143E7">
      <w:r w:rsidRPr="0078436A">
        <w:t xml:space="preserve">  Getting U.S. soldiers out of Iraq has been my top priority since </w:t>
      </w:r>
      <w:proofErr w:type="gramStart"/>
      <w:r w:rsidRPr="0078436A">
        <w:t>they</w:t>
      </w:r>
      <w:proofErr w:type="gramEnd"/>
      <w:r w:rsidRPr="0078436A">
        <w:t xml:space="preserve"> </w:t>
      </w:r>
    </w:p>
    <w:p w:rsidR="00C143E7" w:rsidRPr="0078436A" w:rsidRDefault="00C143E7" w:rsidP="00C143E7">
      <w:proofErr w:type="gramStart"/>
      <w:r w:rsidRPr="0078436A">
        <w:t>were</w:t>
      </w:r>
      <w:proofErr w:type="gramEnd"/>
      <w:r w:rsidRPr="0078436A">
        <w:t xml:space="preserve"> sent there 4 years ago under false pretenses. And the new claim by </w:t>
      </w:r>
    </w:p>
    <w:p w:rsidR="00C143E7" w:rsidRPr="0078436A" w:rsidRDefault="00C143E7" w:rsidP="00C143E7">
      <w:proofErr w:type="gramStart"/>
      <w:r w:rsidRPr="0078436A">
        <w:t>the</w:t>
      </w:r>
      <w:proofErr w:type="gramEnd"/>
      <w:r w:rsidRPr="0078436A">
        <w:t xml:space="preserve"> President that escalating the war will reduce the violence is just </w:t>
      </w:r>
    </w:p>
    <w:p w:rsidR="00C143E7" w:rsidRPr="0078436A" w:rsidRDefault="00C143E7" w:rsidP="00C143E7">
      <w:proofErr w:type="gramStart"/>
      <w:r w:rsidRPr="0078436A">
        <w:t>another</w:t>
      </w:r>
      <w:proofErr w:type="gramEnd"/>
      <w:r w:rsidRPr="0078436A">
        <w:t xml:space="preserve"> attempt to mislead the American people. It is a lot like Lyndon </w:t>
      </w:r>
    </w:p>
    <w:p w:rsidR="00C143E7" w:rsidRPr="0078436A" w:rsidRDefault="00C143E7" w:rsidP="00C143E7">
      <w:proofErr w:type="gramStart"/>
      <w:r w:rsidRPr="0078436A">
        <w:t>Johnson sending the bombers into Cambodia and Laos.</w:t>
      </w:r>
      <w:proofErr w:type="gramEnd"/>
      <w:r w:rsidRPr="0078436A">
        <w:t xml:space="preserve"> They don't accept </w:t>
      </w:r>
    </w:p>
    <w:p w:rsidR="00C143E7" w:rsidRPr="0078436A" w:rsidRDefault="00C143E7" w:rsidP="00C143E7">
      <w:proofErr w:type="gramStart"/>
      <w:r w:rsidRPr="0078436A">
        <w:t>it</w:t>
      </w:r>
      <w:proofErr w:type="gramEnd"/>
      <w:r w:rsidRPr="0078436A">
        <w:t>. The American people don't accept it and they won't.</w:t>
      </w:r>
    </w:p>
    <w:p w:rsidR="00C143E7" w:rsidRPr="0078436A" w:rsidRDefault="00C143E7" w:rsidP="00C143E7">
      <w:r w:rsidRPr="0078436A">
        <w:t xml:space="preserve">  Those who claim we cannot leave Iraq without causing chaos ignore </w:t>
      </w:r>
    </w:p>
    <w:p w:rsidR="00C143E7" w:rsidRPr="0078436A" w:rsidRDefault="00C143E7" w:rsidP="00C143E7">
      <w:proofErr w:type="gramStart"/>
      <w:r w:rsidRPr="0078436A">
        <w:t>reality</w:t>
      </w:r>
      <w:proofErr w:type="gramEnd"/>
      <w:r w:rsidRPr="0078436A">
        <w:t>.</w:t>
      </w:r>
    </w:p>
    <w:p w:rsidR="00C143E7" w:rsidRPr="0078436A" w:rsidRDefault="00C143E7" w:rsidP="00C143E7">
      <w:r w:rsidRPr="0078436A">
        <w:t xml:space="preserve">  I ask to insert in the Record a piece by Retired Lieutenant General </w:t>
      </w:r>
    </w:p>
    <w:p w:rsidR="00C143E7" w:rsidRPr="0078436A" w:rsidRDefault="00C143E7" w:rsidP="00C143E7">
      <w:proofErr w:type="gramStart"/>
      <w:r w:rsidRPr="0078436A">
        <w:t>and</w:t>
      </w:r>
      <w:proofErr w:type="gramEnd"/>
      <w:r w:rsidRPr="0078436A">
        <w:t xml:space="preserve"> Reagan administration NSA Director William Odom that decisively </w:t>
      </w:r>
    </w:p>
    <w:p w:rsidR="00C143E7" w:rsidRPr="0078436A" w:rsidRDefault="00C143E7" w:rsidP="00C143E7">
      <w:proofErr w:type="gramStart"/>
      <w:r w:rsidRPr="0078436A">
        <w:t>debunks</w:t>
      </w:r>
      <w:proofErr w:type="gramEnd"/>
      <w:r w:rsidRPr="0078436A">
        <w:t xml:space="preserve"> this argument.</w:t>
      </w:r>
    </w:p>
    <w:p w:rsidR="00C143E7" w:rsidRPr="0078436A" w:rsidRDefault="00C143E7" w:rsidP="00C143E7">
      <w:r w:rsidRPr="0078436A">
        <w:t xml:space="preserve">  Chaos, not democracy, has taken root in Iraq, and chaos will continue </w:t>
      </w:r>
    </w:p>
    <w:p w:rsidR="00C143E7" w:rsidRPr="0078436A" w:rsidRDefault="00C143E7" w:rsidP="00C143E7">
      <w:proofErr w:type="gramStart"/>
      <w:r w:rsidRPr="0078436A">
        <w:t>to</w:t>
      </w:r>
      <w:proofErr w:type="gramEnd"/>
      <w:r w:rsidRPr="0078436A">
        <w:t xml:space="preserve"> take U.S. lives until we act in our best interest and order our </w:t>
      </w:r>
    </w:p>
    <w:p w:rsidR="00C143E7" w:rsidRPr="0078436A" w:rsidRDefault="00C143E7" w:rsidP="00C143E7">
      <w:proofErr w:type="gramStart"/>
      <w:r w:rsidRPr="0078436A">
        <w:t>people</w:t>
      </w:r>
      <w:proofErr w:type="gramEnd"/>
      <w:r w:rsidRPr="0078436A">
        <w:t xml:space="preserve"> out of harm's way.</w:t>
      </w:r>
    </w:p>
    <w:p w:rsidR="00C143E7" w:rsidRPr="0078436A" w:rsidRDefault="00C143E7" w:rsidP="00C143E7">
      <w:r w:rsidRPr="0078436A">
        <w:t xml:space="preserve">  News accounts continue to remind us that our soldiers don't even have </w:t>
      </w:r>
    </w:p>
    <w:p w:rsidR="00C143E7" w:rsidRPr="0078436A" w:rsidRDefault="00C143E7" w:rsidP="00C143E7">
      <w:proofErr w:type="gramStart"/>
      <w:r w:rsidRPr="0078436A">
        <w:t>the</w:t>
      </w:r>
      <w:proofErr w:type="gramEnd"/>
      <w:r w:rsidRPr="0078436A">
        <w:t xml:space="preserve"> proper body and vehicle armor. We cannot adequately protect the </w:t>
      </w:r>
    </w:p>
    <w:p w:rsidR="00C143E7" w:rsidRPr="0078436A" w:rsidRDefault="00C143E7" w:rsidP="00C143E7">
      <w:proofErr w:type="gramStart"/>
      <w:r w:rsidRPr="0078436A">
        <w:t>soldiers</w:t>
      </w:r>
      <w:proofErr w:type="gramEnd"/>
      <w:r w:rsidRPr="0078436A">
        <w:t xml:space="preserve"> already serving, but more were ordered in anyway. If you want </w:t>
      </w:r>
    </w:p>
    <w:p w:rsidR="00C143E7" w:rsidRPr="0078436A" w:rsidRDefault="00C143E7" w:rsidP="00C143E7">
      <w:proofErr w:type="gramStart"/>
      <w:r w:rsidRPr="0078436A">
        <w:t>the</w:t>
      </w:r>
      <w:proofErr w:type="gramEnd"/>
      <w:r w:rsidRPr="0078436A">
        <w:t xml:space="preserve"> most basic reason to vote to oppose escalation, it is that we </w:t>
      </w:r>
    </w:p>
    <w:p w:rsidR="00C143E7" w:rsidRPr="0078436A" w:rsidRDefault="00C143E7" w:rsidP="00C143E7">
      <w:proofErr w:type="gramStart"/>
      <w:r w:rsidRPr="0078436A">
        <w:t>haven't</w:t>
      </w:r>
      <w:proofErr w:type="gramEnd"/>
      <w:r w:rsidRPr="0078436A">
        <w:t xml:space="preserve"> properly equipped the troops already in Iraq, and we are not </w:t>
      </w:r>
    </w:p>
    <w:p w:rsidR="00C143E7" w:rsidRPr="0078436A" w:rsidRDefault="00C143E7" w:rsidP="00C143E7">
      <w:proofErr w:type="gramStart"/>
      <w:r w:rsidRPr="0078436A">
        <w:t>doing</w:t>
      </w:r>
      <w:proofErr w:type="gramEnd"/>
      <w:r w:rsidRPr="0078436A">
        <w:t xml:space="preserve"> any better by the troops we are sending in now.</w:t>
      </w:r>
    </w:p>
    <w:p w:rsidR="00C143E7" w:rsidRPr="0078436A" w:rsidRDefault="00C143E7" w:rsidP="00C143E7">
      <w:r w:rsidRPr="0078436A">
        <w:t xml:space="preserve">  Just being on the record against the President's escalation of this </w:t>
      </w:r>
    </w:p>
    <w:p w:rsidR="00C143E7" w:rsidRPr="0078436A" w:rsidRDefault="00C143E7" w:rsidP="00C143E7">
      <w:proofErr w:type="gramStart"/>
      <w:r w:rsidRPr="0078436A">
        <w:t>war</w:t>
      </w:r>
      <w:proofErr w:type="gramEnd"/>
      <w:r w:rsidRPr="0078436A">
        <w:t xml:space="preserve"> is not enough. The only way to diffuse the violence in Iraq is to </w:t>
      </w:r>
    </w:p>
    <w:p w:rsidR="00C143E7" w:rsidRPr="0078436A" w:rsidRDefault="00C143E7" w:rsidP="00C143E7">
      <w:proofErr w:type="gramStart"/>
      <w:r w:rsidRPr="0078436A">
        <w:t>defund</w:t>
      </w:r>
      <w:proofErr w:type="gramEnd"/>
      <w:r w:rsidRPr="0078436A">
        <w:t xml:space="preserve"> the war in Iraq. Congress has the power to control the funding, </w:t>
      </w:r>
    </w:p>
    <w:p w:rsidR="00C143E7" w:rsidRPr="0078436A" w:rsidRDefault="00C143E7" w:rsidP="00C143E7">
      <w:proofErr w:type="gramStart"/>
      <w:r w:rsidRPr="0078436A">
        <w:t>and</w:t>
      </w:r>
      <w:proofErr w:type="gramEnd"/>
      <w:r w:rsidRPr="0078436A">
        <w:t xml:space="preserve"> we have the responsibility to exercise the power vested in us by </w:t>
      </w:r>
    </w:p>
    <w:p w:rsidR="00C143E7" w:rsidRPr="0078436A" w:rsidRDefault="00C143E7" w:rsidP="00C143E7">
      <w:proofErr w:type="gramStart"/>
      <w:r w:rsidRPr="0078436A">
        <w:t>the</w:t>
      </w:r>
      <w:proofErr w:type="gramEnd"/>
      <w:r w:rsidRPr="0078436A">
        <w:t xml:space="preserve"> Constitution. That is what the American people elected us to do. We </w:t>
      </w:r>
    </w:p>
    <w:p w:rsidR="00C143E7" w:rsidRPr="0078436A" w:rsidRDefault="00C143E7" w:rsidP="00C143E7">
      <w:proofErr w:type="gramStart"/>
      <w:r w:rsidRPr="0078436A">
        <w:t>must</w:t>
      </w:r>
      <w:proofErr w:type="gramEnd"/>
      <w:r w:rsidRPr="0078436A">
        <w:t xml:space="preserve"> exercise our constitutional power as a co-equal branch of </w:t>
      </w:r>
    </w:p>
    <w:p w:rsidR="00C143E7" w:rsidRPr="0078436A" w:rsidRDefault="00C143E7" w:rsidP="00C143E7">
      <w:proofErr w:type="gramStart"/>
      <w:r w:rsidRPr="0078436A">
        <w:t>government</w:t>
      </w:r>
      <w:proofErr w:type="gramEnd"/>
      <w:r w:rsidRPr="0078436A">
        <w:t xml:space="preserve"> and do what the President is unwilling to do: bring our </w:t>
      </w:r>
    </w:p>
    <w:p w:rsidR="00C143E7" w:rsidRPr="0078436A" w:rsidRDefault="00C143E7" w:rsidP="00C143E7">
      <w:proofErr w:type="gramStart"/>
      <w:r w:rsidRPr="0078436A">
        <w:t>soldiers</w:t>
      </w:r>
      <w:proofErr w:type="gramEnd"/>
      <w:r w:rsidRPr="0078436A">
        <w:t xml:space="preserve"> home.</w:t>
      </w:r>
    </w:p>
    <w:p w:rsidR="00C143E7" w:rsidRPr="0078436A" w:rsidRDefault="00C143E7" w:rsidP="00C143E7">
      <w:r w:rsidRPr="0078436A">
        <w:lastRenderedPageBreak/>
        <w:t xml:space="preserve">  When appropriations for Iraq come to the floor, I intend to offer an </w:t>
      </w:r>
    </w:p>
    <w:p w:rsidR="00C143E7" w:rsidRPr="0078436A" w:rsidRDefault="00C143E7" w:rsidP="00C143E7">
      <w:proofErr w:type="gramStart"/>
      <w:r w:rsidRPr="0078436A">
        <w:t>amendment</w:t>
      </w:r>
      <w:proofErr w:type="gramEnd"/>
      <w:r w:rsidRPr="0078436A">
        <w:t xml:space="preserve"> based on the 1970 Hatfield-McGovern appropriations amendment </w:t>
      </w:r>
    </w:p>
    <w:p w:rsidR="00C143E7" w:rsidRPr="0078436A" w:rsidRDefault="00C143E7" w:rsidP="00C143E7">
      <w:proofErr w:type="gramStart"/>
      <w:r w:rsidRPr="0078436A">
        <w:t>to</w:t>
      </w:r>
      <w:proofErr w:type="gramEnd"/>
      <w:r w:rsidRPr="0078436A">
        <w:t xml:space="preserve"> end the war in Vietnam. It will be an amendment to provide funding </w:t>
      </w:r>
    </w:p>
    <w:p w:rsidR="00C143E7" w:rsidRPr="0078436A" w:rsidRDefault="00C143E7" w:rsidP="00C143E7">
      <w:proofErr w:type="gramStart"/>
      <w:r w:rsidRPr="0078436A">
        <w:t>to</w:t>
      </w:r>
      <w:proofErr w:type="gramEnd"/>
      <w:r w:rsidRPr="0078436A">
        <w:t xml:space="preserve"> protect our soldiers as we bring them home in a planned, safe, and </w:t>
      </w:r>
    </w:p>
    <w:p w:rsidR="00C143E7" w:rsidRPr="0078436A" w:rsidRDefault="00C143E7" w:rsidP="00C143E7">
      <w:proofErr w:type="gramStart"/>
      <w:r w:rsidRPr="0078436A">
        <w:t>orderly</w:t>
      </w:r>
      <w:proofErr w:type="gramEnd"/>
      <w:r w:rsidRPr="0078436A">
        <w:t xml:space="preserve"> way, and to prohibit taxpayers' monies from being used to </w:t>
      </w:r>
    </w:p>
    <w:p w:rsidR="00C143E7" w:rsidRPr="0078436A" w:rsidRDefault="00C143E7" w:rsidP="00C143E7">
      <w:proofErr w:type="gramStart"/>
      <w:r w:rsidRPr="0078436A">
        <w:t>continue</w:t>
      </w:r>
      <w:proofErr w:type="gramEnd"/>
      <w:r w:rsidRPr="0078436A">
        <w:t xml:space="preserve"> or expand the war in Iraq. This will provide a transition for </w:t>
      </w:r>
    </w:p>
    <w:p w:rsidR="00C143E7" w:rsidRPr="0078436A" w:rsidRDefault="00C143E7" w:rsidP="00C143E7">
      <w:proofErr w:type="gramStart"/>
      <w:r w:rsidRPr="0078436A">
        <w:t>the</w:t>
      </w:r>
      <w:proofErr w:type="gramEnd"/>
      <w:r w:rsidRPr="0078436A">
        <w:t xml:space="preserve"> Iraqi security forces using a benchmark that matters: the date when </w:t>
      </w:r>
    </w:p>
    <w:p w:rsidR="00C143E7" w:rsidRPr="0078436A" w:rsidRDefault="00C143E7" w:rsidP="00C143E7">
      <w:r w:rsidRPr="0078436A">
        <w:t>U.S. troops will be out of there.</w:t>
      </w:r>
    </w:p>
    <w:p w:rsidR="00C143E7" w:rsidRPr="0078436A" w:rsidRDefault="00C143E7" w:rsidP="00C143E7">
      <w:r w:rsidRPr="0078436A">
        <w:t xml:space="preserve">  The Iraqis can't help themselves until we get out. Right now, almost </w:t>
      </w:r>
    </w:p>
    <w:p w:rsidR="00C143E7" w:rsidRPr="0078436A" w:rsidRDefault="00C143E7" w:rsidP="00C143E7">
      <w:proofErr w:type="gramStart"/>
      <w:r w:rsidRPr="0078436A">
        <w:t>anything</w:t>
      </w:r>
      <w:proofErr w:type="gramEnd"/>
      <w:r w:rsidRPr="0078436A">
        <w:t xml:space="preserve"> constructive that Iraqis do is seen as collaborating with the </w:t>
      </w:r>
    </w:p>
    <w:p w:rsidR="00C143E7" w:rsidRPr="0078436A" w:rsidRDefault="00C143E7" w:rsidP="00C143E7">
      <w:proofErr w:type="gramStart"/>
      <w:r w:rsidRPr="0078436A">
        <w:t>United States occupiers.</w:t>
      </w:r>
      <w:proofErr w:type="gramEnd"/>
      <w:r w:rsidRPr="0078436A">
        <w:t xml:space="preserve"> We have to get out of the way so the Iraqis </w:t>
      </w:r>
    </w:p>
    <w:p w:rsidR="00C143E7" w:rsidRPr="0078436A" w:rsidRDefault="00C143E7" w:rsidP="00C143E7">
      <w:proofErr w:type="gramStart"/>
      <w:r w:rsidRPr="0078436A">
        <w:t>can</w:t>
      </w:r>
      <w:proofErr w:type="gramEnd"/>
      <w:r w:rsidRPr="0078436A">
        <w:t xml:space="preserve"> solve their own problems. We can't help; we just make good targets.</w:t>
      </w:r>
    </w:p>
    <w:p w:rsidR="00C143E7" w:rsidRPr="0078436A" w:rsidRDefault="00C143E7" w:rsidP="00C143E7">
      <w:r w:rsidRPr="0078436A">
        <w:t xml:space="preserve">  So I want to encourage everyone in the House to vote for this </w:t>
      </w:r>
    </w:p>
    <w:p w:rsidR="00C143E7" w:rsidRPr="0078436A" w:rsidRDefault="00C143E7" w:rsidP="00C143E7">
      <w:proofErr w:type="gramStart"/>
      <w:r w:rsidRPr="0078436A">
        <w:t>resolution</w:t>
      </w:r>
      <w:proofErr w:type="gramEnd"/>
      <w:r w:rsidRPr="0078436A">
        <w:t xml:space="preserve">. I want to make it the biggest, strongest, clearest vote </w:t>
      </w:r>
    </w:p>
    <w:p w:rsidR="00C143E7" w:rsidRPr="0078436A" w:rsidRDefault="00C143E7" w:rsidP="00C143E7">
      <w:proofErr w:type="gramStart"/>
      <w:r w:rsidRPr="0078436A">
        <w:t>that</w:t>
      </w:r>
      <w:proofErr w:type="gramEnd"/>
      <w:r w:rsidRPr="0078436A">
        <w:t xml:space="preserve"> we can get to let the President know for the second time, he </w:t>
      </w:r>
    </w:p>
    <w:p w:rsidR="00C143E7" w:rsidRPr="0078436A" w:rsidRDefault="00C143E7" w:rsidP="00C143E7">
      <w:proofErr w:type="gramStart"/>
      <w:r w:rsidRPr="0078436A">
        <w:t>ignored</w:t>
      </w:r>
      <w:proofErr w:type="gramEnd"/>
      <w:r w:rsidRPr="0078436A">
        <w:t xml:space="preserve"> the election, that the Congress says ``no.''</w:t>
      </w:r>
    </w:p>
    <w:p w:rsidR="00C143E7" w:rsidRPr="0078436A" w:rsidRDefault="00C143E7" w:rsidP="00C143E7">
      <w:r w:rsidRPr="0078436A">
        <w:t xml:space="preserve">  I know that many Members of the Republican Party are as distressed as </w:t>
      </w:r>
    </w:p>
    <w:p w:rsidR="00C143E7" w:rsidRPr="0078436A" w:rsidRDefault="00C143E7" w:rsidP="00C143E7">
      <w:r w:rsidRPr="0078436A">
        <w:t xml:space="preserve">I am about Iraq, and I admire their courage in standing up to their </w:t>
      </w:r>
    </w:p>
    <w:p w:rsidR="00C143E7" w:rsidRPr="0078436A" w:rsidRDefault="00C143E7" w:rsidP="00C143E7">
      <w:proofErr w:type="gramStart"/>
      <w:r w:rsidRPr="0078436A">
        <w:t>President.</w:t>
      </w:r>
      <w:proofErr w:type="gramEnd"/>
      <w:r w:rsidRPr="0078436A">
        <w:t xml:space="preserve"> Every veteran, including myself, in this House and in this </w:t>
      </w:r>
    </w:p>
    <w:p w:rsidR="00C143E7" w:rsidRPr="0078436A" w:rsidRDefault="00C143E7" w:rsidP="00C143E7">
      <w:r w:rsidRPr="0078436A">
        <w:t xml:space="preserve">Nation is very proud of our soldiers. They have done what we have asked </w:t>
      </w:r>
    </w:p>
    <w:p w:rsidR="00C143E7" w:rsidRPr="0078436A" w:rsidRDefault="00C143E7" w:rsidP="00C143E7">
      <w:proofErr w:type="gramStart"/>
      <w:r w:rsidRPr="0078436A">
        <w:t>them</w:t>
      </w:r>
      <w:proofErr w:type="gramEnd"/>
      <w:r w:rsidRPr="0078436A">
        <w:t xml:space="preserve"> to do. It is time for new orders to be issued. It is time to end </w:t>
      </w:r>
    </w:p>
    <w:p w:rsidR="00C143E7" w:rsidRPr="0078436A" w:rsidRDefault="00C143E7" w:rsidP="00C143E7">
      <w:proofErr w:type="gramStart"/>
      <w:r w:rsidRPr="0078436A">
        <w:t>the</w:t>
      </w:r>
      <w:proofErr w:type="gramEnd"/>
      <w:r w:rsidRPr="0078436A">
        <w:t xml:space="preserve"> U.S. role in the Iraq civil war. It is not a war on terrorism; it </w:t>
      </w:r>
    </w:p>
    <w:p w:rsidR="00C143E7" w:rsidRPr="0078436A" w:rsidRDefault="00C143E7" w:rsidP="00C143E7">
      <w:proofErr w:type="gramStart"/>
      <w:r w:rsidRPr="0078436A">
        <w:t>is</w:t>
      </w:r>
      <w:proofErr w:type="gramEnd"/>
      <w:r w:rsidRPr="0078436A">
        <w:t xml:space="preserve"> a civil war. And bring our soldiers home. We can begin to do it </w:t>
      </w:r>
    </w:p>
    <w:p w:rsidR="00C143E7" w:rsidRPr="0078436A" w:rsidRDefault="00C143E7" w:rsidP="00C143E7">
      <w:proofErr w:type="gramStart"/>
      <w:r w:rsidRPr="0078436A">
        <w:t>immediately</w:t>
      </w:r>
      <w:proofErr w:type="gramEnd"/>
      <w:r w:rsidRPr="0078436A">
        <w:t xml:space="preserve">. That is what I advocate and that is what the American </w:t>
      </w:r>
    </w:p>
    <w:p w:rsidR="00C143E7" w:rsidRPr="0078436A" w:rsidRDefault="00C143E7" w:rsidP="00C143E7">
      <w:proofErr w:type="gramStart"/>
      <w:r w:rsidRPr="0078436A">
        <w:t>people</w:t>
      </w:r>
      <w:proofErr w:type="gramEnd"/>
      <w:r w:rsidRPr="0078436A">
        <w:t xml:space="preserve"> expect from us.</w:t>
      </w:r>
    </w:p>
    <w:p w:rsidR="00C143E7" w:rsidRDefault="00C143E7" w:rsidP="00C143E7"/>
    <w:p w:rsidR="00C143E7" w:rsidRDefault="00C143E7" w:rsidP="00C143E7"/>
    <w:p w:rsidR="00C143E7" w:rsidRDefault="00C143E7" w:rsidP="00C143E7"/>
    <w:p w:rsidR="00C143E7" w:rsidRDefault="00C143E7" w:rsidP="00C143E7"/>
    <w:p w:rsidR="00C143E7" w:rsidRDefault="00C143E7" w:rsidP="00C143E7"/>
    <w:p w:rsidR="00C143E7" w:rsidRDefault="00C143E7" w:rsidP="00C143E7"/>
    <w:p w:rsidR="00C143E7" w:rsidRDefault="00C143E7" w:rsidP="00C143E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45B" w:rsidRDefault="00B4545B" w:rsidP="00C143E7">
      <w:r>
        <w:separator/>
      </w:r>
    </w:p>
  </w:endnote>
  <w:endnote w:type="continuationSeparator" w:id="0">
    <w:p w:rsidR="00B4545B" w:rsidRDefault="00B4545B" w:rsidP="00C143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3E7" w:rsidRDefault="00C143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3E7" w:rsidRDefault="00C143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3E7" w:rsidRDefault="00C143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45B" w:rsidRDefault="00B4545B" w:rsidP="00C143E7">
      <w:r>
        <w:separator/>
      </w:r>
    </w:p>
  </w:footnote>
  <w:footnote w:type="continuationSeparator" w:id="0">
    <w:p w:rsidR="00B4545B" w:rsidRDefault="00B4545B" w:rsidP="00C143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3E7" w:rsidRDefault="00C143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3E7" w:rsidRPr="0078436A" w:rsidRDefault="00C143E7" w:rsidP="00C143E7">
    <w:r w:rsidRPr="0078436A">
      <w:t>(Tuesday, February 13, 2007)]</w:t>
    </w:r>
  </w:p>
  <w:p w:rsidR="00C143E7" w:rsidRPr="0078436A" w:rsidRDefault="00C143E7" w:rsidP="00C143E7">
    <w:r w:rsidRPr="0078436A">
      <w:t>[House]</w:t>
    </w:r>
  </w:p>
  <w:p w:rsidR="00C143E7" w:rsidRDefault="00C143E7">
    <w:pPr>
      <w:pStyle w:val="Header"/>
    </w:pPr>
    <w:r w:rsidRPr="0078436A">
      <w:t xml:space="preserve">Mr. </w:t>
    </w:r>
    <w:proofErr w:type="spellStart"/>
    <w:r w:rsidRPr="0078436A">
      <w:t>McDERMOTT</w:t>
    </w:r>
    <w:proofErr w:type="spellEnd"/>
    <w:r w:rsidRPr="0078436A">
      <w:t>.</w:t>
    </w:r>
    <w:r>
      <w:t xml:space="preserve"> </w:t>
    </w:r>
    <w: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3E7" w:rsidRDefault="00C143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43E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545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43E7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3E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43E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43E7"/>
  </w:style>
  <w:style w:type="paragraph" w:styleId="Footer">
    <w:name w:val="footer"/>
    <w:basedOn w:val="Normal"/>
    <w:link w:val="FooterChar"/>
    <w:uiPriority w:val="99"/>
    <w:semiHidden/>
    <w:unhideWhenUsed/>
    <w:rsid w:val="00C143E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43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680</Words>
  <Characters>3878</Characters>
  <Application>Microsoft Office Word</Application>
  <DocSecurity>0</DocSecurity>
  <Lines>32</Lines>
  <Paragraphs>9</Paragraphs>
  <ScaleCrop>false</ScaleCrop>
  <Company>Microsoft</Company>
  <LinksUpToDate>false</LinksUpToDate>
  <CharactersWithSpaces>4549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2014-12-31T06:25:00Z</dcterms:created>
  <dcterms:modified xsi:type="dcterms:W3CDTF">2014-12-31T06:27:00Z</dcterms:modified>
</cp:coreProperties>
</file>