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C18" w:rsidRPr="00261C18" w:rsidRDefault="00261C18" w:rsidP="00261C18">
      <w:r w:rsidRPr="00261C18">
        <w:t xml:space="preserve">Mr. Speaker, since Democrats took over Congress, we have </w:t>
      </w:r>
    </w:p>
    <w:p w:rsidR="00261C18" w:rsidRPr="00261C18" w:rsidRDefault="00261C18" w:rsidP="00261C18">
      <w:proofErr w:type="gramStart"/>
      <w:r w:rsidRPr="00261C18">
        <w:t>tried</w:t>
      </w:r>
      <w:proofErr w:type="gramEnd"/>
      <w:r w:rsidRPr="00261C18">
        <w:t xml:space="preserve"> to establish a process to responsibly end our involvement in </w:t>
      </w:r>
    </w:p>
    <w:p w:rsidR="00261C18" w:rsidRPr="00261C18" w:rsidRDefault="00261C18" w:rsidP="00261C18">
      <w:r w:rsidRPr="00261C18">
        <w:t xml:space="preserve">Iraq. We, like all Americans, have watched in sadness as 3,422 of our </w:t>
      </w:r>
    </w:p>
    <w:p w:rsidR="00261C18" w:rsidRPr="00261C18" w:rsidRDefault="00261C18" w:rsidP="00261C18">
      <w:proofErr w:type="gramStart"/>
      <w:r w:rsidRPr="00261C18">
        <w:t>brave</w:t>
      </w:r>
      <w:proofErr w:type="gramEnd"/>
      <w:r w:rsidRPr="00261C18">
        <w:t xml:space="preserve"> soldiers have lost their lives, including 57 of those who came </w:t>
      </w:r>
    </w:p>
    <w:p w:rsidR="00261C18" w:rsidRPr="00261C18" w:rsidRDefault="00261C18" w:rsidP="00261C18">
      <w:proofErr w:type="gramStart"/>
      <w:r w:rsidRPr="00261C18">
        <w:t>from</w:t>
      </w:r>
      <w:proofErr w:type="gramEnd"/>
      <w:r w:rsidRPr="00261C18">
        <w:t xml:space="preserve"> the State of New Jersey.</w:t>
      </w:r>
    </w:p>
    <w:p w:rsidR="00261C18" w:rsidRPr="00261C18" w:rsidRDefault="00261C18" w:rsidP="00261C18">
      <w:r w:rsidRPr="00261C18">
        <w:t xml:space="preserve">  That is why Congressman Pascrell and Congressman Pallone, Congressman </w:t>
      </w:r>
    </w:p>
    <w:p w:rsidR="00261C18" w:rsidRPr="00261C18" w:rsidRDefault="00261C18" w:rsidP="00261C18">
      <w:r w:rsidRPr="00261C18">
        <w:t xml:space="preserve">Holt, Congressman Rothman and Congressman Sires and </w:t>
      </w:r>
      <w:proofErr w:type="gramStart"/>
      <w:r w:rsidRPr="00261C18">
        <w:t>myself</w:t>
      </w:r>
      <w:proofErr w:type="gramEnd"/>
      <w:r w:rsidRPr="00261C18">
        <w:t xml:space="preserve"> voted </w:t>
      </w:r>
    </w:p>
    <w:p w:rsidR="00261C18" w:rsidRPr="00261C18" w:rsidRDefault="00261C18" w:rsidP="00261C18">
      <w:proofErr w:type="gramStart"/>
      <w:r w:rsidRPr="00261C18">
        <w:t>against</w:t>
      </w:r>
      <w:proofErr w:type="gramEnd"/>
      <w:r w:rsidRPr="00261C18">
        <w:t xml:space="preserve"> this resolution.</w:t>
      </w:r>
    </w:p>
    <w:p w:rsidR="00261C18" w:rsidRPr="00261C18" w:rsidRDefault="00261C18" w:rsidP="00261C18">
      <w:r w:rsidRPr="00261C18">
        <w:t xml:space="preserve">  As we said, we have asked the President to have a responsible end to </w:t>
      </w:r>
    </w:p>
    <w:p w:rsidR="00261C18" w:rsidRPr="00261C18" w:rsidRDefault="00261C18" w:rsidP="00261C18">
      <w:proofErr w:type="gramStart"/>
      <w:r w:rsidRPr="00261C18">
        <w:t>our</w:t>
      </w:r>
      <w:proofErr w:type="gramEnd"/>
      <w:r w:rsidRPr="00261C18">
        <w:t xml:space="preserve"> involvement, but 3,422 deaths later, the lives of 57 Americans from </w:t>
      </w:r>
    </w:p>
    <w:p w:rsidR="00261C18" w:rsidRPr="00261C18" w:rsidRDefault="00261C18" w:rsidP="00261C18">
      <w:r w:rsidRPr="00261C18">
        <w:t xml:space="preserve">New Jersey </w:t>
      </w:r>
      <w:proofErr w:type="gramStart"/>
      <w:r w:rsidRPr="00261C18">
        <w:t>have</w:t>
      </w:r>
      <w:proofErr w:type="gramEnd"/>
      <w:r w:rsidRPr="00261C18">
        <w:t xml:space="preserve"> been lost. Already we have passed and sent to the </w:t>
      </w:r>
    </w:p>
    <w:p w:rsidR="00261C18" w:rsidRPr="00261C18" w:rsidRDefault="00261C18" w:rsidP="00261C18">
      <w:proofErr w:type="gramStart"/>
      <w:r w:rsidRPr="00261C18">
        <w:t>President a plan that would include a timeline for troop withdrawal.</w:t>
      </w:r>
      <w:proofErr w:type="gramEnd"/>
    </w:p>
    <w:p w:rsidR="00261C18" w:rsidRPr="00261C18" w:rsidRDefault="00261C18" w:rsidP="00261C18">
      <w:r w:rsidRPr="00261C18">
        <w:t xml:space="preserve">  Our best efforts, however, have been consistently met with a veto. </w:t>
      </w:r>
    </w:p>
    <w:p w:rsidR="00261C18" w:rsidRPr="00261C18" w:rsidRDefault="00261C18" w:rsidP="00261C18">
      <w:r w:rsidRPr="00261C18">
        <w:t xml:space="preserve">Indeed, President Bush continues to stubbornly, recklessly insist that </w:t>
      </w:r>
    </w:p>
    <w:p w:rsidR="00261C18" w:rsidRPr="00261C18" w:rsidRDefault="00261C18" w:rsidP="00261C18">
      <w:proofErr w:type="gramStart"/>
      <w:r w:rsidRPr="00261C18">
        <w:t>his</w:t>
      </w:r>
      <w:proofErr w:type="gramEnd"/>
      <w:r w:rsidRPr="00261C18">
        <w:t xml:space="preserve"> failed Iraqi policy continues without any reasonable compromise. </w:t>
      </w:r>
    </w:p>
    <w:p w:rsidR="00261C18" w:rsidRPr="00261C18" w:rsidRDefault="00261C18" w:rsidP="00261C18">
      <w:r w:rsidRPr="00261C18">
        <w:t xml:space="preserve">We, along with the great majority of Americans, strongly disagree with </w:t>
      </w:r>
    </w:p>
    <w:p w:rsidR="00261C18" w:rsidRPr="00261C18" w:rsidRDefault="00261C18" w:rsidP="00261C18">
      <w:proofErr w:type="gramStart"/>
      <w:r w:rsidRPr="00261C18">
        <w:t>the</w:t>
      </w:r>
      <w:proofErr w:type="gramEnd"/>
      <w:r w:rsidRPr="00261C18">
        <w:t xml:space="preserve"> President. He has been wrong every step of the way, and it is long </w:t>
      </w:r>
    </w:p>
    <w:p w:rsidR="00261C18" w:rsidRPr="00261C18" w:rsidRDefault="00261C18" w:rsidP="00261C18">
      <w:proofErr w:type="gramStart"/>
      <w:r w:rsidRPr="00261C18">
        <w:t>past</w:t>
      </w:r>
      <w:proofErr w:type="gramEnd"/>
      <w:r w:rsidRPr="00261C18">
        <w:t xml:space="preserve"> time to bring U.S. involvement in Iraq to a conclusion.</w:t>
      </w:r>
    </w:p>
    <w:p w:rsidR="00261C18" w:rsidRPr="00261C18" w:rsidRDefault="00261C18" w:rsidP="00261C18">
      <w:r w:rsidRPr="00261C18">
        <w:t xml:space="preserve">  The Democratic leadership has tried repeatedly to bring finality to </w:t>
      </w:r>
    </w:p>
    <w:p w:rsidR="00261C18" w:rsidRPr="00261C18" w:rsidRDefault="00261C18" w:rsidP="00261C18">
      <w:proofErr w:type="gramStart"/>
      <w:r w:rsidRPr="00261C18">
        <w:t>the</w:t>
      </w:r>
      <w:proofErr w:type="gramEnd"/>
      <w:r w:rsidRPr="00261C18">
        <w:t xml:space="preserve"> war. But because of a lack of a veto-proof majority, today they </w:t>
      </w:r>
    </w:p>
    <w:p w:rsidR="00261C18" w:rsidRPr="00261C18" w:rsidRDefault="00261C18" w:rsidP="00261C18">
      <w:proofErr w:type="gramStart"/>
      <w:r w:rsidRPr="00261C18">
        <w:t>have</w:t>
      </w:r>
      <w:proofErr w:type="gramEnd"/>
      <w:r w:rsidRPr="00261C18">
        <w:t xml:space="preserve"> relented on key requirements to help bring about the end.</w:t>
      </w:r>
    </w:p>
    <w:p w:rsidR="00261C18" w:rsidRPr="00261C18" w:rsidRDefault="00261C18" w:rsidP="00261C18">
      <w:r w:rsidRPr="00261C18">
        <w:t xml:space="preserve">  While we understand why the proposal before us was crafted in such a </w:t>
      </w:r>
    </w:p>
    <w:p w:rsidR="00261C18" w:rsidRPr="00261C18" w:rsidRDefault="00261C18" w:rsidP="00261C18">
      <w:proofErr w:type="gramStart"/>
      <w:r w:rsidRPr="00261C18">
        <w:t>way</w:t>
      </w:r>
      <w:proofErr w:type="gramEnd"/>
      <w:r w:rsidRPr="00261C18">
        <w:t xml:space="preserve">, that we believe we must continue to forcibly stand up to the </w:t>
      </w:r>
    </w:p>
    <w:p w:rsidR="00261C18" w:rsidRPr="00261C18" w:rsidRDefault="00261C18" w:rsidP="00261C18">
      <w:proofErr w:type="gramStart"/>
      <w:r w:rsidRPr="00261C18">
        <w:t>President.</w:t>
      </w:r>
      <w:proofErr w:type="gramEnd"/>
    </w:p>
    <w:p w:rsidR="00261C18" w:rsidRPr="00261C18" w:rsidRDefault="00261C18" w:rsidP="00261C18">
      <w:r w:rsidRPr="00261C18">
        <w:t xml:space="preserve">  We voted against spending even more money in Iraq because there were </w:t>
      </w:r>
    </w:p>
    <w:p w:rsidR="00261C18" w:rsidRPr="00261C18" w:rsidRDefault="00261C18" w:rsidP="00261C18">
      <w:proofErr w:type="gramStart"/>
      <w:r w:rsidRPr="00261C18">
        <w:t>no</w:t>
      </w:r>
      <w:proofErr w:type="gramEnd"/>
      <w:r w:rsidRPr="00261C18">
        <w:t xml:space="preserve"> timelines or real accountability on an administration that has </w:t>
      </w:r>
    </w:p>
    <w:p w:rsidR="00261C18" w:rsidRPr="00261C18" w:rsidRDefault="00261C18" w:rsidP="00261C18">
      <w:proofErr w:type="gramStart"/>
      <w:r w:rsidRPr="00261C18">
        <w:t>proven</w:t>
      </w:r>
      <w:proofErr w:type="gramEnd"/>
      <w:r w:rsidRPr="00261C18">
        <w:t xml:space="preserve"> to be utterly incompetent on the most important issue of our </w:t>
      </w:r>
    </w:p>
    <w:p w:rsidR="00261C18" w:rsidRPr="00261C18" w:rsidRDefault="00261C18" w:rsidP="00261C18">
      <w:proofErr w:type="gramStart"/>
      <w:r w:rsidRPr="00261C18">
        <w:t>time</w:t>
      </w:r>
      <w:proofErr w:type="gramEnd"/>
      <w:r w:rsidRPr="00261C18">
        <w:t>.</w:t>
      </w:r>
    </w:p>
    <w:p w:rsidR="00261C18" w:rsidRPr="00261C18" w:rsidRDefault="00261C18" w:rsidP="00261C18">
      <w:r w:rsidRPr="00261C18">
        <w:t xml:space="preserve">  As late as yesterday at a major address, the President continues to </w:t>
      </w:r>
    </w:p>
    <w:p w:rsidR="00261C18" w:rsidRPr="00261C18" w:rsidRDefault="00261C18" w:rsidP="00261C18">
      <w:proofErr w:type="gramStart"/>
      <w:r w:rsidRPr="00261C18">
        <w:t>try</w:t>
      </w:r>
      <w:proofErr w:type="gramEnd"/>
      <w:r w:rsidRPr="00261C18">
        <w:t xml:space="preserve"> to directly implicate Iraq in 9/11. It was Osama bin Laden, al </w:t>
      </w:r>
    </w:p>
    <w:p w:rsidR="00261C18" w:rsidRPr="00261C18" w:rsidRDefault="00261C18" w:rsidP="00261C18">
      <w:r w:rsidRPr="00261C18">
        <w:t xml:space="preserve">Qaeda, who made it very clear on that dastardly, cowardly act on </w:t>
      </w:r>
    </w:p>
    <w:p w:rsidR="00261C18" w:rsidRPr="00261C18" w:rsidRDefault="00261C18" w:rsidP="00261C18">
      <w:r w:rsidRPr="00261C18">
        <w:t xml:space="preserve">September 11 to our World Trade Center that it was done by al Qaeda, </w:t>
      </w:r>
    </w:p>
    <w:p w:rsidR="00261C18" w:rsidRPr="00261C18" w:rsidRDefault="00261C18" w:rsidP="00261C18">
      <w:proofErr w:type="gramStart"/>
      <w:r w:rsidRPr="00261C18">
        <w:t>done</w:t>
      </w:r>
      <w:proofErr w:type="gramEnd"/>
      <w:r w:rsidRPr="00261C18">
        <w:t xml:space="preserve"> by the Saudi who led this and still continues to lead this </w:t>
      </w:r>
    </w:p>
    <w:p w:rsidR="00261C18" w:rsidRPr="00261C18" w:rsidRDefault="00261C18" w:rsidP="00261C18">
      <w:proofErr w:type="gramStart"/>
      <w:r w:rsidRPr="00261C18">
        <w:t>terrorist</w:t>
      </w:r>
      <w:proofErr w:type="gramEnd"/>
      <w:r w:rsidRPr="00261C18">
        <w:t xml:space="preserve"> organization.</w:t>
      </w:r>
    </w:p>
    <w:p w:rsidR="00261C18" w:rsidRPr="00261C18" w:rsidRDefault="00261C18" w:rsidP="00261C18">
      <w:r w:rsidRPr="00261C18">
        <w:t xml:space="preserve">  So why do we continue to try to stretch the reason for going in and </w:t>
      </w:r>
    </w:p>
    <w:p w:rsidR="00261C18" w:rsidRPr="00261C18" w:rsidRDefault="00261C18" w:rsidP="00261C18">
      <w:proofErr w:type="gramStart"/>
      <w:r w:rsidRPr="00261C18">
        <w:t>having</w:t>
      </w:r>
      <w:proofErr w:type="gramEnd"/>
      <w:r w:rsidRPr="00261C18">
        <w:t xml:space="preserve"> an attack on Iraq that it was because of 9/11. We know that </w:t>
      </w:r>
    </w:p>
    <w:p w:rsidR="00261C18" w:rsidRPr="00261C18" w:rsidRDefault="00261C18" w:rsidP="00261C18">
      <w:proofErr w:type="gramStart"/>
      <w:r w:rsidRPr="00261C18">
        <w:t>there</w:t>
      </w:r>
      <w:proofErr w:type="gramEnd"/>
      <w:r w:rsidRPr="00261C18">
        <w:t xml:space="preserve"> is the continued attempt to connect the two when they are not </w:t>
      </w:r>
    </w:p>
    <w:p w:rsidR="00261C18" w:rsidRPr="00261C18" w:rsidRDefault="00261C18" w:rsidP="00261C18">
      <w:proofErr w:type="gramStart"/>
      <w:r w:rsidRPr="00261C18">
        <w:t>connected</w:t>
      </w:r>
      <w:proofErr w:type="gramEnd"/>
      <w:r w:rsidRPr="00261C18">
        <w:t xml:space="preserve">. Now we hear al Qaeda is strong and doing well in Iraq. </w:t>
      </w:r>
    </w:p>
    <w:p w:rsidR="00261C18" w:rsidRPr="00261C18" w:rsidRDefault="00261C18" w:rsidP="00261C18">
      <w:r w:rsidRPr="00261C18">
        <w:t>However, before 9/11, there were no al Qaeda operatives in Iraq.</w:t>
      </w:r>
    </w:p>
    <w:p w:rsidR="00261C18" w:rsidRPr="00261C18" w:rsidRDefault="00261C18" w:rsidP="00261C18">
      <w:r w:rsidRPr="00261C18">
        <w:t xml:space="preserve">  So we have now a country that is no better off, really. More people </w:t>
      </w:r>
    </w:p>
    <w:p w:rsidR="00261C18" w:rsidRPr="00261C18" w:rsidRDefault="00261C18" w:rsidP="00261C18">
      <w:proofErr w:type="gramStart"/>
      <w:r w:rsidRPr="00261C18">
        <w:t>die</w:t>
      </w:r>
      <w:proofErr w:type="gramEnd"/>
      <w:r w:rsidRPr="00261C18">
        <w:t xml:space="preserve"> there. We have a world that is really not any safer. Yet, and </w:t>
      </w:r>
    </w:p>
    <w:p w:rsidR="00261C18" w:rsidRPr="00261C18" w:rsidRDefault="00261C18" w:rsidP="00261C18">
      <w:proofErr w:type="gramStart"/>
      <w:r w:rsidRPr="00261C18">
        <w:t>still</w:t>
      </w:r>
      <w:proofErr w:type="gramEnd"/>
      <w:r w:rsidRPr="00261C18">
        <w:t xml:space="preserve">, we have a President who refuses to see the light, continues to </w:t>
      </w:r>
    </w:p>
    <w:p w:rsidR="00261C18" w:rsidRPr="00261C18" w:rsidRDefault="00261C18" w:rsidP="00261C18">
      <w:proofErr w:type="gramStart"/>
      <w:r w:rsidRPr="00261C18">
        <w:t>go</w:t>
      </w:r>
      <w:proofErr w:type="gramEnd"/>
      <w:r w:rsidRPr="00261C18">
        <w:t xml:space="preserve"> down a path of destruction. So, for that reason, I am proud of my </w:t>
      </w:r>
    </w:p>
    <w:p w:rsidR="00261C18" w:rsidRPr="00261C18" w:rsidRDefault="00261C18" w:rsidP="00261C18">
      <w:proofErr w:type="gramStart"/>
      <w:r w:rsidRPr="00261C18">
        <w:t>colleagues</w:t>
      </w:r>
      <w:proofErr w:type="gramEnd"/>
      <w:r w:rsidRPr="00261C18">
        <w:t xml:space="preserve">, Pascrell, Pallone, Holt, Rothman, Sires and myself who </w:t>
      </w:r>
    </w:p>
    <w:p w:rsidR="00261C18" w:rsidRPr="00261C18" w:rsidRDefault="00261C18" w:rsidP="00261C18">
      <w:proofErr w:type="gramStart"/>
      <w:r w:rsidRPr="00261C18">
        <w:t>stood</w:t>
      </w:r>
      <w:proofErr w:type="gramEnd"/>
      <w:r w:rsidRPr="00261C18">
        <w:t xml:space="preserve"> up and said, enough is enough, the time is now.</w:t>
      </w:r>
    </w:p>
    <w:p w:rsidR="00261C18" w:rsidRPr="00261C18" w:rsidRDefault="00261C18" w:rsidP="00261C18"/>
    <w:p w:rsidR="00261C18" w:rsidRPr="00261C18" w:rsidRDefault="00261C18" w:rsidP="00261C18">
      <w:bookmarkStart w:id="0" w:name="_GoBack"/>
      <w:bookmarkEnd w:id="0"/>
    </w:p>
    <w:p w:rsidR="00261C18" w:rsidRPr="00261C18" w:rsidRDefault="00261C18" w:rsidP="00261C18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079" w:rsidRDefault="00397079" w:rsidP="006516BC">
      <w:r>
        <w:separator/>
      </w:r>
    </w:p>
  </w:endnote>
  <w:endnote w:type="continuationSeparator" w:id="0">
    <w:p w:rsidR="00397079" w:rsidRDefault="00397079" w:rsidP="00651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079" w:rsidRDefault="00397079" w:rsidP="006516BC">
      <w:r>
        <w:separator/>
      </w:r>
    </w:p>
  </w:footnote>
  <w:footnote w:type="continuationSeparator" w:id="0">
    <w:p w:rsidR="00397079" w:rsidRDefault="00397079" w:rsidP="006516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6BC" w:rsidRPr="006516BC" w:rsidRDefault="006516BC" w:rsidP="006516BC">
    <w:pPr>
      <w:pStyle w:val="Header"/>
    </w:pPr>
    <w:r w:rsidRPr="006516BC">
      <w:t>(Thursday, May 24, 2007)]</w:t>
    </w:r>
  </w:p>
  <w:p w:rsidR="006516BC" w:rsidRPr="006516BC" w:rsidRDefault="006516BC" w:rsidP="006516BC">
    <w:pPr>
      <w:pStyle w:val="Header"/>
    </w:pPr>
    <w:r w:rsidRPr="006516BC">
      <w:t>[House]</w:t>
    </w:r>
  </w:p>
  <w:p w:rsidR="006516BC" w:rsidRDefault="006516BC">
    <w:pPr>
      <w:pStyle w:val="Header"/>
    </w:pPr>
    <w:r>
      <w:t>Payne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C18"/>
    <w:rsid w:val="00261C18"/>
    <w:rsid w:val="00315E9B"/>
    <w:rsid w:val="00397079"/>
    <w:rsid w:val="0065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C1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16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6BC"/>
  </w:style>
  <w:style w:type="paragraph" w:styleId="Footer">
    <w:name w:val="footer"/>
    <w:basedOn w:val="Normal"/>
    <w:link w:val="FooterChar"/>
    <w:uiPriority w:val="99"/>
    <w:unhideWhenUsed/>
    <w:rsid w:val="006516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6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C1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16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6BC"/>
  </w:style>
  <w:style w:type="paragraph" w:styleId="Footer">
    <w:name w:val="footer"/>
    <w:basedOn w:val="Normal"/>
    <w:link w:val="FooterChar"/>
    <w:uiPriority w:val="99"/>
    <w:unhideWhenUsed/>
    <w:rsid w:val="006516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9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2015-01-04T07:10:00Z</dcterms:created>
  <dcterms:modified xsi:type="dcterms:W3CDTF">2015-01-04T07:10:00Z</dcterms:modified>
</cp:coreProperties>
</file>