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095" w:rsidRPr="00127095" w:rsidRDefault="00127095" w:rsidP="00127095">
      <w:r w:rsidRPr="00127095">
        <w:t xml:space="preserve">  Madam Speaker, the two most </w:t>
      </w:r>
    </w:p>
    <w:p w:rsidR="00127095" w:rsidRPr="00127095" w:rsidRDefault="00127095" w:rsidP="00127095">
      <w:proofErr w:type="gramStart"/>
      <w:r w:rsidRPr="00127095">
        <w:t>important</w:t>
      </w:r>
      <w:proofErr w:type="gramEnd"/>
      <w:r w:rsidRPr="00127095">
        <w:t xml:space="preserve"> issues facing our country right now are the seemingly endless </w:t>
      </w:r>
    </w:p>
    <w:p w:rsidR="00127095" w:rsidRPr="00127095" w:rsidRDefault="00127095" w:rsidP="00127095">
      <w:proofErr w:type="gramStart"/>
      <w:r w:rsidRPr="00127095">
        <w:t>and</w:t>
      </w:r>
      <w:proofErr w:type="gramEnd"/>
      <w:r w:rsidRPr="00127095">
        <w:t xml:space="preserve"> tragic war in Iraq and the need to ensure America's safety here at </w:t>
      </w:r>
    </w:p>
    <w:p w:rsidR="00127095" w:rsidRPr="00127095" w:rsidRDefault="00127095" w:rsidP="00127095">
      <w:proofErr w:type="gramStart"/>
      <w:r w:rsidRPr="00127095">
        <w:t>home</w:t>
      </w:r>
      <w:proofErr w:type="gramEnd"/>
      <w:r w:rsidRPr="00127095">
        <w:t>.</w:t>
      </w:r>
    </w:p>
    <w:p w:rsidR="00127095" w:rsidRPr="00127095" w:rsidRDefault="00127095" w:rsidP="00127095">
      <w:r w:rsidRPr="00127095">
        <w:t xml:space="preserve">  President Bush's speech to the Nation last night regrettably </w:t>
      </w:r>
    </w:p>
    <w:p w:rsidR="00127095" w:rsidRPr="00127095" w:rsidRDefault="00127095" w:rsidP="00127095">
      <w:proofErr w:type="gramStart"/>
      <w:r w:rsidRPr="00127095">
        <w:t>demonstrates</w:t>
      </w:r>
      <w:proofErr w:type="gramEnd"/>
      <w:r w:rsidRPr="00127095">
        <w:t xml:space="preserve"> that either he doesn't understand the security challenges </w:t>
      </w:r>
    </w:p>
    <w:p w:rsidR="00127095" w:rsidRPr="00127095" w:rsidRDefault="00127095" w:rsidP="00127095">
      <w:proofErr w:type="gramStart"/>
      <w:r w:rsidRPr="00127095">
        <w:t>we</w:t>
      </w:r>
      <w:proofErr w:type="gramEnd"/>
      <w:r w:rsidRPr="00127095">
        <w:t xml:space="preserve"> face, or that he is intentionally misleading the American people for </w:t>
      </w:r>
    </w:p>
    <w:p w:rsidR="00127095" w:rsidRPr="00127095" w:rsidRDefault="00127095" w:rsidP="00127095">
      <w:proofErr w:type="gramStart"/>
      <w:r w:rsidRPr="00127095">
        <w:t>partisan</w:t>
      </w:r>
      <w:proofErr w:type="gramEnd"/>
      <w:r w:rsidRPr="00127095">
        <w:t xml:space="preserve"> political purposes.</w:t>
      </w:r>
    </w:p>
    <w:p w:rsidR="00127095" w:rsidRPr="00127095" w:rsidRDefault="00127095" w:rsidP="00127095">
      <w:r w:rsidRPr="00127095">
        <w:t xml:space="preserve">  This is a tough election year, and I can understand why the President </w:t>
      </w:r>
    </w:p>
    <w:p w:rsidR="00127095" w:rsidRPr="00127095" w:rsidRDefault="00127095" w:rsidP="00127095">
      <w:proofErr w:type="gramStart"/>
      <w:r w:rsidRPr="00127095">
        <w:t>and</w:t>
      </w:r>
      <w:proofErr w:type="gramEnd"/>
      <w:r w:rsidRPr="00127095">
        <w:t xml:space="preserve"> the Republican Party are desperately clinging to a campaign of </w:t>
      </w:r>
    </w:p>
    <w:p w:rsidR="00127095" w:rsidRPr="00127095" w:rsidRDefault="00127095" w:rsidP="00127095">
      <w:proofErr w:type="gramStart"/>
      <w:r w:rsidRPr="00127095">
        <w:t>misinformation</w:t>
      </w:r>
      <w:proofErr w:type="gramEnd"/>
      <w:r w:rsidRPr="00127095">
        <w:t xml:space="preserve">, mudslinging and fear, given their failures on the </w:t>
      </w:r>
    </w:p>
    <w:p w:rsidR="00127095" w:rsidRPr="00127095" w:rsidRDefault="00127095" w:rsidP="00127095">
      <w:proofErr w:type="gramStart"/>
      <w:r w:rsidRPr="00127095">
        <w:t>economy</w:t>
      </w:r>
      <w:proofErr w:type="gramEnd"/>
      <w:r w:rsidRPr="00127095">
        <w:t xml:space="preserve">, the war and homeland security. But their campaign is not </w:t>
      </w:r>
    </w:p>
    <w:p w:rsidR="00127095" w:rsidRPr="00127095" w:rsidRDefault="00127095" w:rsidP="00127095">
      <w:proofErr w:type="gramStart"/>
      <w:r w:rsidRPr="00127095">
        <w:t>responsible</w:t>
      </w:r>
      <w:proofErr w:type="gramEnd"/>
      <w:r w:rsidRPr="00127095">
        <w:t>, and it ill serves our troops, our people and our future.</w:t>
      </w:r>
    </w:p>
    <w:p w:rsidR="00127095" w:rsidRPr="00127095" w:rsidRDefault="00127095" w:rsidP="00127095">
      <w:r w:rsidRPr="00127095">
        <w:t xml:space="preserve">  The President continues to try to convince Americans that the war in </w:t>
      </w:r>
    </w:p>
    <w:p w:rsidR="00127095" w:rsidRPr="00127095" w:rsidRDefault="00127095" w:rsidP="00127095">
      <w:r w:rsidRPr="00127095">
        <w:t xml:space="preserve">Iraq is part of the war on terror. Last week, the President said, and I </w:t>
      </w:r>
    </w:p>
    <w:p w:rsidR="00127095" w:rsidRPr="00127095" w:rsidRDefault="00127095" w:rsidP="00127095">
      <w:proofErr w:type="gramStart"/>
      <w:r w:rsidRPr="00127095">
        <w:t>quote</w:t>
      </w:r>
      <w:proofErr w:type="gramEnd"/>
      <w:r w:rsidRPr="00127095">
        <w:t xml:space="preserve">, one of the hardest parts of my job is to try and connect the war </w:t>
      </w:r>
    </w:p>
    <w:p w:rsidR="00127095" w:rsidRPr="00127095" w:rsidRDefault="00127095" w:rsidP="00127095">
      <w:proofErr w:type="gramStart"/>
      <w:r w:rsidRPr="00127095">
        <w:t>in</w:t>
      </w:r>
      <w:proofErr w:type="gramEnd"/>
      <w:r w:rsidRPr="00127095">
        <w:t xml:space="preserve"> Iraq to the war on terror.</w:t>
      </w:r>
    </w:p>
    <w:p w:rsidR="00127095" w:rsidRPr="00127095" w:rsidRDefault="00127095" w:rsidP="00127095">
      <w:r w:rsidRPr="00127095">
        <w:t xml:space="preserve">  I can understand why it is so difficult for the President, </w:t>
      </w:r>
    </w:p>
    <w:p w:rsidR="00127095" w:rsidRPr="00127095" w:rsidRDefault="00127095" w:rsidP="00127095">
      <w:proofErr w:type="gramStart"/>
      <w:r w:rsidRPr="00127095">
        <w:t>considering</w:t>
      </w:r>
      <w:proofErr w:type="gramEnd"/>
      <w:r w:rsidRPr="00127095">
        <w:t xml:space="preserve"> that Saddam Hussein's regime and Iraq were not responsible </w:t>
      </w:r>
    </w:p>
    <w:p w:rsidR="00127095" w:rsidRPr="00127095" w:rsidRDefault="00127095" w:rsidP="00127095">
      <w:proofErr w:type="gramStart"/>
      <w:r w:rsidRPr="00127095">
        <w:t>for</w:t>
      </w:r>
      <w:proofErr w:type="gramEnd"/>
      <w:r w:rsidRPr="00127095">
        <w:t xml:space="preserve"> the attacks of 9/11 or the war on terror. The only prewar </w:t>
      </w:r>
    </w:p>
    <w:p w:rsidR="00127095" w:rsidRPr="00127095" w:rsidRDefault="00127095" w:rsidP="00127095">
      <w:proofErr w:type="gramStart"/>
      <w:r w:rsidRPr="00127095">
        <w:t>connection</w:t>
      </w:r>
      <w:proofErr w:type="gramEnd"/>
      <w:r w:rsidRPr="00127095">
        <w:t xml:space="preserve"> between Iraq and Saddam Hussein and al Qaeda was that they </w:t>
      </w:r>
    </w:p>
    <w:p w:rsidR="00127095" w:rsidRPr="00127095" w:rsidRDefault="00127095" w:rsidP="00127095">
      <w:proofErr w:type="gramStart"/>
      <w:r w:rsidRPr="00127095">
        <w:t>were</w:t>
      </w:r>
      <w:proofErr w:type="gramEnd"/>
      <w:r w:rsidRPr="00127095">
        <w:t xml:space="preserve"> enemies. The bipartisan Senate intelligence committee report just </w:t>
      </w:r>
    </w:p>
    <w:p w:rsidR="00127095" w:rsidRPr="00127095" w:rsidRDefault="00127095" w:rsidP="00127095">
      <w:proofErr w:type="gramStart"/>
      <w:r w:rsidRPr="00127095">
        <w:t>released</w:t>
      </w:r>
      <w:proofErr w:type="gramEnd"/>
      <w:r w:rsidRPr="00127095">
        <w:t xml:space="preserve"> last week states that Saddam Hussein distrusted Osama bin </w:t>
      </w:r>
    </w:p>
    <w:p w:rsidR="00127095" w:rsidRPr="00127095" w:rsidRDefault="00127095" w:rsidP="00127095">
      <w:r w:rsidRPr="00127095">
        <w:t xml:space="preserve">Laden so much that he, quote, issued a general order that Iraq should </w:t>
      </w:r>
    </w:p>
    <w:p w:rsidR="00127095" w:rsidRPr="00127095" w:rsidRDefault="00127095" w:rsidP="00127095">
      <w:proofErr w:type="gramStart"/>
      <w:r w:rsidRPr="00127095">
        <w:t>not</w:t>
      </w:r>
      <w:proofErr w:type="gramEnd"/>
      <w:r w:rsidRPr="00127095">
        <w:t xml:space="preserve"> deal with al Qaeda.</w:t>
      </w:r>
    </w:p>
    <w:p w:rsidR="00127095" w:rsidRPr="00127095" w:rsidRDefault="00127095" w:rsidP="00127095">
      <w:r w:rsidRPr="00127095">
        <w:t xml:space="preserve">  And, more importantly, while there was not an Iraq/al Qaeda </w:t>
      </w:r>
    </w:p>
    <w:p w:rsidR="00127095" w:rsidRPr="00127095" w:rsidRDefault="00127095" w:rsidP="00127095">
      <w:proofErr w:type="gramStart"/>
      <w:r w:rsidRPr="00127095">
        <w:t>connection</w:t>
      </w:r>
      <w:proofErr w:type="gramEnd"/>
      <w:r w:rsidRPr="00127095">
        <w:t xml:space="preserve"> before the invasion, certainly there appears to be one now. </w:t>
      </w:r>
    </w:p>
    <w:p w:rsidR="00127095" w:rsidRPr="00127095" w:rsidRDefault="00127095" w:rsidP="00127095">
      <w:r w:rsidRPr="00127095">
        <w:t xml:space="preserve">And that is what the President would say makes Iraq the central front </w:t>
      </w:r>
    </w:p>
    <w:p w:rsidR="00127095" w:rsidRPr="00127095" w:rsidRDefault="00127095" w:rsidP="00127095">
      <w:proofErr w:type="gramStart"/>
      <w:r w:rsidRPr="00127095">
        <w:t>in</w:t>
      </w:r>
      <w:proofErr w:type="gramEnd"/>
      <w:r w:rsidRPr="00127095">
        <w:t xml:space="preserve"> the war on terror.</w:t>
      </w:r>
    </w:p>
    <w:p w:rsidR="00127095" w:rsidRPr="00127095" w:rsidRDefault="00127095" w:rsidP="00127095">
      <w:r w:rsidRPr="00127095">
        <w:t xml:space="preserve">  But, once again, the President is wrong.</w:t>
      </w:r>
    </w:p>
    <w:p w:rsidR="00127095" w:rsidRPr="00127095" w:rsidRDefault="00127095" w:rsidP="00127095">
      <w:r w:rsidRPr="00127095">
        <w:t xml:space="preserve">  First, the only role the U.S. occupation in Iraq currently plays in </w:t>
      </w:r>
    </w:p>
    <w:p w:rsidR="00127095" w:rsidRPr="00127095" w:rsidRDefault="00127095" w:rsidP="00127095">
      <w:proofErr w:type="gramStart"/>
      <w:r w:rsidRPr="00127095">
        <w:t>the</w:t>
      </w:r>
      <w:proofErr w:type="gramEnd"/>
      <w:r w:rsidRPr="00127095">
        <w:t xml:space="preserve"> war on terror is making it worse. Our presence in Iraq has created </w:t>
      </w:r>
    </w:p>
    <w:p w:rsidR="00127095" w:rsidRPr="00127095" w:rsidRDefault="00127095" w:rsidP="00127095">
      <w:proofErr w:type="gramStart"/>
      <w:r w:rsidRPr="00127095">
        <w:t>more</w:t>
      </w:r>
      <w:proofErr w:type="gramEnd"/>
      <w:r w:rsidRPr="00127095">
        <w:t xml:space="preserve"> terrorists than we have captured or killed. </w:t>
      </w:r>
      <w:proofErr w:type="gramStart"/>
      <w:r w:rsidRPr="00127095">
        <w:t>In fact, the U.S.</w:t>
      </w:r>
      <w:proofErr w:type="gramEnd"/>
      <w:r w:rsidRPr="00127095">
        <w:t xml:space="preserve"> </w:t>
      </w:r>
    </w:p>
    <w:p w:rsidR="00127095" w:rsidRPr="00127095" w:rsidRDefault="00127095" w:rsidP="00127095">
      <w:proofErr w:type="gramStart"/>
      <w:r w:rsidRPr="00127095">
        <w:t>occupation</w:t>
      </w:r>
      <w:proofErr w:type="gramEnd"/>
      <w:r w:rsidRPr="00127095">
        <w:t xml:space="preserve"> of Iraq is one of al Qaeda's chief recruitment tools, and </w:t>
      </w:r>
    </w:p>
    <w:p w:rsidR="00127095" w:rsidRPr="00127095" w:rsidRDefault="00127095" w:rsidP="00127095">
      <w:proofErr w:type="gramStart"/>
      <w:r w:rsidRPr="00127095">
        <w:t>the</w:t>
      </w:r>
      <w:proofErr w:type="gramEnd"/>
      <w:r w:rsidRPr="00127095">
        <w:t xml:space="preserve"> American people have caught on to this.</w:t>
      </w:r>
    </w:p>
    <w:p w:rsidR="00127095" w:rsidRPr="00127095" w:rsidRDefault="00127095" w:rsidP="00127095">
      <w:r w:rsidRPr="00127095">
        <w:t xml:space="preserve">  According to a recently released poll, by a 45 to 32 percent margin, </w:t>
      </w:r>
    </w:p>
    <w:p w:rsidR="00127095" w:rsidRPr="00127095" w:rsidRDefault="00127095" w:rsidP="00127095">
      <w:proofErr w:type="gramStart"/>
      <w:r w:rsidRPr="00127095">
        <w:t>people</w:t>
      </w:r>
      <w:proofErr w:type="gramEnd"/>
      <w:r w:rsidRPr="00127095">
        <w:t xml:space="preserve"> believe that reducing America's overseas military presence, </w:t>
      </w:r>
    </w:p>
    <w:p w:rsidR="00127095" w:rsidRPr="00127095" w:rsidRDefault="00127095" w:rsidP="00127095">
      <w:proofErr w:type="gramStart"/>
      <w:r w:rsidRPr="00127095">
        <w:t>rather</w:t>
      </w:r>
      <w:proofErr w:type="gramEnd"/>
      <w:r w:rsidRPr="00127095">
        <w:t xml:space="preserve"> than expanding it, will have a greater effect on reducing the </w:t>
      </w:r>
    </w:p>
    <w:p w:rsidR="00127095" w:rsidRPr="00127095" w:rsidRDefault="00127095" w:rsidP="00127095">
      <w:proofErr w:type="gramStart"/>
      <w:r w:rsidRPr="00127095">
        <w:t>threat</w:t>
      </w:r>
      <w:proofErr w:type="gramEnd"/>
      <w:r w:rsidRPr="00127095">
        <w:t xml:space="preserve"> of terrorism.</w:t>
      </w:r>
    </w:p>
    <w:p w:rsidR="00127095" w:rsidRPr="00127095" w:rsidRDefault="00127095" w:rsidP="00127095">
      <w:r w:rsidRPr="00127095">
        <w:t xml:space="preserve">  The most effective weapon against terrorists is cooperation among </w:t>
      </w:r>
    </w:p>
    <w:p w:rsidR="00127095" w:rsidRPr="00127095" w:rsidRDefault="00127095" w:rsidP="00127095">
      <w:proofErr w:type="gramStart"/>
      <w:r w:rsidRPr="00127095">
        <w:t>nations</w:t>
      </w:r>
      <w:proofErr w:type="gramEnd"/>
      <w:r w:rsidRPr="00127095">
        <w:t xml:space="preserve"> in sharing critical intelligence to round up and disrupt </w:t>
      </w:r>
    </w:p>
    <w:p w:rsidR="00127095" w:rsidRPr="00127095" w:rsidRDefault="00127095" w:rsidP="00127095">
      <w:proofErr w:type="gramStart"/>
      <w:r w:rsidRPr="00127095">
        <w:t>terrorist</w:t>
      </w:r>
      <w:proofErr w:type="gramEnd"/>
      <w:r w:rsidRPr="00127095">
        <w:t xml:space="preserve"> organizations and activities. That effort is hampered by the </w:t>
      </w:r>
    </w:p>
    <w:p w:rsidR="00127095" w:rsidRPr="00127095" w:rsidRDefault="00127095" w:rsidP="00127095">
      <w:proofErr w:type="gramStart"/>
      <w:r w:rsidRPr="00127095">
        <w:t>recruitment</w:t>
      </w:r>
      <w:proofErr w:type="gramEnd"/>
      <w:r w:rsidRPr="00127095">
        <w:t xml:space="preserve"> and growth of terrorists because of the Iraq war.</w:t>
      </w:r>
    </w:p>
    <w:p w:rsidR="00127095" w:rsidRPr="00127095" w:rsidRDefault="00127095" w:rsidP="00127095">
      <w:r w:rsidRPr="00127095">
        <w:t xml:space="preserve">  It is time for the President to be honest with the American people </w:t>
      </w:r>
    </w:p>
    <w:p w:rsidR="00127095" w:rsidRPr="00127095" w:rsidRDefault="00127095" w:rsidP="00127095">
      <w:proofErr w:type="gramStart"/>
      <w:r w:rsidRPr="00127095">
        <w:t>and</w:t>
      </w:r>
      <w:proofErr w:type="gramEnd"/>
      <w:r w:rsidRPr="00127095">
        <w:t xml:space="preserve"> to admit that the biggest threat to Iraq's future is the presence </w:t>
      </w:r>
    </w:p>
    <w:p w:rsidR="00127095" w:rsidRPr="00127095" w:rsidRDefault="00127095" w:rsidP="00127095">
      <w:proofErr w:type="gramStart"/>
      <w:r w:rsidRPr="00127095">
        <w:t>of</w:t>
      </w:r>
      <w:proofErr w:type="gramEnd"/>
      <w:r w:rsidRPr="00127095">
        <w:t xml:space="preserve"> U.S. troops fanning the flames of Sunni-Shiite civil war. And one of </w:t>
      </w:r>
    </w:p>
    <w:p w:rsidR="00127095" w:rsidRPr="00127095" w:rsidRDefault="00127095" w:rsidP="00127095">
      <w:proofErr w:type="gramStart"/>
      <w:r w:rsidRPr="00127095">
        <w:t>the</w:t>
      </w:r>
      <w:proofErr w:type="gramEnd"/>
      <w:r w:rsidRPr="00127095">
        <w:t xml:space="preserve"> biggest threats to the United States' security is the powerful </w:t>
      </w:r>
    </w:p>
    <w:p w:rsidR="00127095" w:rsidRPr="00127095" w:rsidRDefault="00127095" w:rsidP="00127095">
      <w:proofErr w:type="gramStart"/>
      <w:r w:rsidRPr="00127095">
        <w:lastRenderedPageBreak/>
        <w:t>motivation</w:t>
      </w:r>
      <w:proofErr w:type="gramEnd"/>
      <w:r w:rsidRPr="00127095">
        <w:t xml:space="preserve"> our presence in Iraq gives terrorists who seek to do us </w:t>
      </w:r>
    </w:p>
    <w:p w:rsidR="00127095" w:rsidRPr="00127095" w:rsidRDefault="00127095" w:rsidP="00127095">
      <w:proofErr w:type="gramStart"/>
      <w:r w:rsidRPr="00127095">
        <w:t>harm</w:t>
      </w:r>
      <w:proofErr w:type="gramEnd"/>
      <w:r w:rsidRPr="00127095">
        <w:t>.</w:t>
      </w:r>
    </w:p>
    <w:p w:rsidR="00127095" w:rsidRPr="00127095" w:rsidRDefault="00127095" w:rsidP="00127095">
      <w:r w:rsidRPr="00127095">
        <w:t xml:space="preserve">  The President and this Congress have wasted resources, time and </w:t>
      </w:r>
    </w:p>
    <w:p w:rsidR="00127095" w:rsidRPr="00127095" w:rsidRDefault="00127095" w:rsidP="00127095">
      <w:proofErr w:type="gramStart"/>
      <w:r w:rsidRPr="00127095">
        <w:t>precious</w:t>
      </w:r>
      <w:proofErr w:type="gramEnd"/>
      <w:r w:rsidRPr="00127095">
        <w:t xml:space="preserve"> lives in a diversion from making Americans safer, and it has </w:t>
      </w:r>
    </w:p>
    <w:p w:rsidR="00127095" w:rsidRPr="00127095" w:rsidRDefault="00127095" w:rsidP="00127095">
      <w:proofErr w:type="gramStart"/>
      <w:r w:rsidRPr="00127095">
        <w:t>been</w:t>
      </w:r>
      <w:proofErr w:type="gramEnd"/>
      <w:r w:rsidRPr="00127095">
        <w:t xml:space="preserve"> an enormous and costly diversion by this administration. But the </w:t>
      </w:r>
    </w:p>
    <w:p w:rsidR="00127095" w:rsidRPr="00127095" w:rsidRDefault="00127095" w:rsidP="00127095">
      <w:proofErr w:type="gramStart"/>
      <w:r w:rsidRPr="00127095">
        <w:t>facts</w:t>
      </w:r>
      <w:proofErr w:type="gramEnd"/>
      <w:r w:rsidRPr="00127095">
        <w:t xml:space="preserve"> are clear that we have not done enough to make America safer. In </w:t>
      </w:r>
    </w:p>
    <w:p w:rsidR="00127095" w:rsidRPr="00127095" w:rsidRDefault="00127095" w:rsidP="00127095">
      <w:proofErr w:type="gramStart"/>
      <w:r w:rsidRPr="00127095">
        <w:t>fact</w:t>
      </w:r>
      <w:proofErr w:type="gramEnd"/>
      <w:r w:rsidRPr="00127095">
        <w:t xml:space="preserve">, we have done just the opposite by getting bogged down in the war </w:t>
      </w:r>
    </w:p>
    <w:p w:rsidR="00127095" w:rsidRPr="00127095" w:rsidRDefault="00127095" w:rsidP="00127095">
      <w:proofErr w:type="gramStart"/>
      <w:r w:rsidRPr="00127095">
        <w:t>in</w:t>
      </w:r>
      <w:proofErr w:type="gramEnd"/>
      <w:r w:rsidRPr="00127095">
        <w:t xml:space="preserve"> Iraq and fanning the flames of hatred and violence.</w:t>
      </w:r>
    </w:p>
    <w:p w:rsidR="00127095" w:rsidRPr="00127095" w:rsidRDefault="00127095" w:rsidP="00127095"/>
    <w:p w:rsidR="00127095" w:rsidRPr="00127095" w:rsidRDefault="00127095" w:rsidP="00127095">
      <w:bookmarkStart w:id="0" w:name="_GoBack"/>
      <w:bookmarkEnd w:id="0"/>
    </w:p>
    <w:p w:rsidR="00127095" w:rsidRPr="00127095" w:rsidRDefault="00127095" w:rsidP="0012709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D44" w:rsidRDefault="00937D44" w:rsidP="00DD22F4">
      <w:r>
        <w:separator/>
      </w:r>
    </w:p>
  </w:endnote>
  <w:endnote w:type="continuationSeparator" w:id="0">
    <w:p w:rsidR="00937D44" w:rsidRDefault="00937D44" w:rsidP="00DD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D44" w:rsidRDefault="00937D44" w:rsidP="00DD22F4">
      <w:r>
        <w:separator/>
      </w:r>
    </w:p>
  </w:footnote>
  <w:footnote w:type="continuationSeparator" w:id="0">
    <w:p w:rsidR="00937D44" w:rsidRDefault="00937D44" w:rsidP="00DD22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2F4" w:rsidRPr="00DD22F4" w:rsidRDefault="00DD22F4" w:rsidP="00DD22F4">
    <w:pPr>
      <w:pStyle w:val="Header"/>
    </w:pPr>
    <w:r w:rsidRPr="00DD22F4">
      <w:t>(Tuesday, September 12, 2006)]</w:t>
    </w:r>
  </w:p>
  <w:p w:rsidR="00DD22F4" w:rsidRPr="00DD22F4" w:rsidRDefault="00DD22F4" w:rsidP="00DD22F4">
    <w:pPr>
      <w:pStyle w:val="Header"/>
    </w:pPr>
    <w:r w:rsidRPr="00DD22F4">
      <w:t>[House]</w:t>
    </w:r>
  </w:p>
  <w:p w:rsidR="00DD22F4" w:rsidRDefault="00DD22F4">
    <w:pPr>
      <w:pStyle w:val="Header"/>
    </w:pPr>
    <w:r>
      <w:t>George Miller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095"/>
    <w:rsid w:val="00127095"/>
    <w:rsid w:val="00315E9B"/>
    <w:rsid w:val="00937D44"/>
    <w:rsid w:val="00DD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0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2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2F4"/>
  </w:style>
  <w:style w:type="paragraph" w:styleId="Footer">
    <w:name w:val="footer"/>
    <w:basedOn w:val="Normal"/>
    <w:link w:val="FooterChar"/>
    <w:uiPriority w:val="99"/>
    <w:unhideWhenUsed/>
    <w:rsid w:val="00DD22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2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0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2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2F4"/>
  </w:style>
  <w:style w:type="paragraph" w:styleId="Footer">
    <w:name w:val="footer"/>
    <w:basedOn w:val="Normal"/>
    <w:link w:val="FooterChar"/>
    <w:uiPriority w:val="99"/>
    <w:unhideWhenUsed/>
    <w:rsid w:val="00DD22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2015-01-06T02:35:00Z</dcterms:created>
  <dcterms:modified xsi:type="dcterms:W3CDTF">2015-01-06T02:35:00Z</dcterms:modified>
</cp:coreProperties>
</file>