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F14" w:rsidRPr="00E01F8C" w:rsidRDefault="00F70F14" w:rsidP="00F70F14">
      <w:r w:rsidRPr="00E01F8C">
        <w:t xml:space="preserve">  Mr. Speaker, I rise today to say we need to bring our </w:t>
      </w:r>
    </w:p>
    <w:p w:rsidR="00F70F14" w:rsidRPr="00E01F8C" w:rsidRDefault="00F70F14" w:rsidP="00F70F14">
      <w:proofErr w:type="gramStart"/>
      <w:r w:rsidRPr="00E01F8C">
        <w:t>troops</w:t>
      </w:r>
      <w:proofErr w:type="gramEnd"/>
      <w:r w:rsidRPr="00E01F8C">
        <w:t xml:space="preserve"> home.</w:t>
      </w:r>
    </w:p>
    <w:p w:rsidR="00F70F14" w:rsidRPr="00E01F8C" w:rsidRDefault="00F70F14" w:rsidP="00F70F14">
      <w:r w:rsidRPr="00E01F8C">
        <w:t xml:space="preserve">  Before continuing, though, I must say that this resolution before us, </w:t>
      </w:r>
    </w:p>
    <w:p w:rsidR="00F70F14" w:rsidRPr="00E01F8C" w:rsidRDefault="00F70F14" w:rsidP="00F70F14">
      <w:proofErr w:type="gramStart"/>
      <w:r w:rsidRPr="00E01F8C">
        <w:t>unfortunately</w:t>
      </w:r>
      <w:proofErr w:type="gramEnd"/>
      <w:r w:rsidRPr="00E01F8C">
        <w:t xml:space="preserve">, is perfectly irrelevant to the choices facing the </w:t>
      </w:r>
    </w:p>
    <w:p w:rsidR="00F70F14" w:rsidRPr="00E01F8C" w:rsidRDefault="00F70F14" w:rsidP="00F70F14">
      <w:proofErr w:type="gramStart"/>
      <w:r w:rsidRPr="00E01F8C">
        <w:t>American people and this Congress.</w:t>
      </w:r>
      <w:proofErr w:type="gramEnd"/>
      <w:r w:rsidRPr="00E01F8C">
        <w:t xml:space="preserve"> It is transparently political, does </w:t>
      </w:r>
    </w:p>
    <w:p w:rsidR="00F70F14" w:rsidRPr="00E01F8C" w:rsidRDefault="00F70F14" w:rsidP="00F70F14">
      <w:proofErr w:type="gramStart"/>
      <w:r w:rsidRPr="00E01F8C">
        <w:t>nothing</w:t>
      </w:r>
      <w:proofErr w:type="gramEnd"/>
      <w:r w:rsidRPr="00E01F8C">
        <w:t xml:space="preserve"> to get us out of our predicament in Iraq, and is a crude </w:t>
      </w:r>
    </w:p>
    <w:p w:rsidR="00F70F14" w:rsidRPr="00E01F8C" w:rsidRDefault="00F70F14" w:rsidP="00F70F14">
      <w:proofErr w:type="gramStart"/>
      <w:r w:rsidRPr="00E01F8C">
        <w:t>attempt</w:t>
      </w:r>
      <w:proofErr w:type="gramEnd"/>
      <w:r w:rsidRPr="00E01F8C">
        <w:t xml:space="preserve"> to intimidate and smear those who wish to honor the desire of </w:t>
      </w:r>
    </w:p>
    <w:p w:rsidR="00F70F14" w:rsidRPr="00E01F8C" w:rsidRDefault="00F70F14" w:rsidP="00F70F14">
      <w:proofErr w:type="gramStart"/>
      <w:r w:rsidRPr="00E01F8C">
        <w:t>the</w:t>
      </w:r>
      <w:proofErr w:type="gramEnd"/>
      <w:r w:rsidRPr="00E01F8C">
        <w:t xml:space="preserve"> American people by bringing our troops home. This resolution </w:t>
      </w:r>
    </w:p>
    <w:p w:rsidR="00F70F14" w:rsidRPr="00E01F8C" w:rsidRDefault="00F70F14" w:rsidP="00F70F14">
      <w:proofErr w:type="gramStart"/>
      <w:r w:rsidRPr="00E01F8C">
        <w:t>attempts</w:t>
      </w:r>
      <w:proofErr w:type="gramEnd"/>
      <w:r w:rsidRPr="00E01F8C">
        <w:t xml:space="preserve"> to reinforce the lies that led us to war which have been </w:t>
      </w:r>
    </w:p>
    <w:p w:rsidR="00F70F14" w:rsidRPr="00E01F8C" w:rsidRDefault="00F70F14" w:rsidP="00F70F14">
      <w:proofErr w:type="gramStart"/>
      <w:r w:rsidRPr="00E01F8C">
        <w:t>refuted</w:t>
      </w:r>
      <w:proofErr w:type="gramEnd"/>
      <w:r w:rsidRPr="00E01F8C">
        <w:t xml:space="preserve"> and disproved many times over.</w:t>
      </w:r>
    </w:p>
    <w:p w:rsidR="00F70F14" w:rsidRPr="00E01F8C" w:rsidRDefault="00F70F14" w:rsidP="00F70F14">
      <w:r w:rsidRPr="00E01F8C">
        <w:t xml:space="preserve">  All of the lies that were offered to justify sending our men and </w:t>
      </w:r>
    </w:p>
    <w:p w:rsidR="00F70F14" w:rsidRPr="00E01F8C" w:rsidRDefault="00F70F14" w:rsidP="00F70F14">
      <w:proofErr w:type="gramStart"/>
      <w:r w:rsidRPr="00E01F8C">
        <w:t>women</w:t>
      </w:r>
      <w:proofErr w:type="gramEnd"/>
      <w:r w:rsidRPr="00E01F8C">
        <w:t xml:space="preserve"> to fight and die have evaporated in the light of truth. All that </w:t>
      </w:r>
    </w:p>
    <w:p w:rsidR="00F70F14" w:rsidRPr="00E01F8C" w:rsidRDefault="00F70F14" w:rsidP="00F70F14">
      <w:proofErr w:type="gramStart"/>
      <w:r w:rsidRPr="00E01F8C">
        <w:t>we</w:t>
      </w:r>
      <w:proofErr w:type="gramEnd"/>
      <w:r w:rsidRPr="00E01F8C">
        <w:t xml:space="preserve"> are left with is this argument that we're there now, so we have to </w:t>
      </w:r>
    </w:p>
    <w:p w:rsidR="00F70F14" w:rsidRPr="00E01F8C" w:rsidRDefault="00F70F14" w:rsidP="00F70F14">
      <w:proofErr w:type="gramStart"/>
      <w:r w:rsidRPr="00E01F8C">
        <w:t>stay</w:t>
      </w:r>
      <w:proofErr w:type="gramEnd"/>
      <w:r w:rsidRPr="00E01F8C">
        <w:t xml:space="preserve"> ``as long as it takes.'' This is nonsense.</w:t>
      </w:r>
    </w:p>
    <w:p w:rsidR="00F70F14" w:rsidRPr="00E01F8C" w:rsidRDefault="00F70F14" w:rsidP="00F70F14">
      <w:r w:rsidRPr="00E01F8C">
        <w:t xml:space="preserve">  This is the same illogical rhetoric that kept our Nation in Vietnam, </w:t>
      </w:r>
    </w:p>
    <w:p w:rsidR="00F70F14" w:rsidRPr="00E01F8C" w:rsidRDefault="00F70F14" w:rsidP="00F70F14">
      <w:proofErr w:type="gramStart"/>
      <w:r w:rsidRPr="00E01F8C">
        <w:t>the</w:t>
      </w:r>
      <w:proofErr w:type="gramEnd"/>
      <w:r w:rsidRPr="00E01F8C">
        <w:t xml:space="preserve"> rhetoric that doubled the cost of that conflict in American lives. </w:t>
      </w:r>
    </w:p>
    <w:p w:rsidR="00F70F14" w:rsidRPr="00E01F8C" w:rsidRDefault="00F70F14" w:rsidP="00F70F14">
      <w:r w:rsidRPr="00E01F8C">
        <w:t xml:space="preserve">More than half the combat deaths in Vietnam occurred after Richard </w:t>
      </w:r>
    </w:p>
    <w:p w:rsidR="00F70F14" w:rsidRPr="00E01F8C" w:rsidRDefault="00F70F14" w:rsidP="00F70F14">
      <w:r w:rsidRPr="00E01F8C">
        <w:t xml:space="preserve">Nixon was elected on a promise to bring the war to an end, and after </w:t>
      </w:r>
    </w:p>
    <w:p w:rsidR="00F70F14" w:rsidRPr="00E01F8C" w:rsidRDefault="00F70F14" w:rsidP="00F70F14">
      <w:proofErr w:type="gramStart"/>
      <w:r w:rsidRPr="00E01F8C">
        <w:t>the</w:t>
      </w:r>
      <w:proofErr w:type="gramEnd"/>
      <w:r w:rsidRPr="00E01F8C">
        <w:t xml:space="preserve"> American people had already decided that they did not want one more </w:t>
      </w:r>
    </w:p>
    <w:p w:rsidR="00F70F14" w:rsidRPr="00E01F8C" w:rsidRDefault="00F70F14" w:rsidP="00F70F14">
      <w:proofErr w:type="gramStart"/>
      <w:r w:rsidRPr="00E01F8C">
        <w:t>soldier</w:t>
      </w:r>
      <w:proofErr w:type="gramEnd"/>
      <w:r w:rsidRPr="00E01F8C">
        <w:t xml:space="preserve"> to die in Vietnam.</w:t>
      </w:r>
    </w:p>
    <w:p w:rsidR="00F70F14" w:rsidRPr="00E01F8C" w:rsidRDefault="00F70F14" w:rsidP="00F70F14">
      <w:r w:rsidRPr="00E01F8C">
        <w:t xml:space="preserve">  Our vital task today in this Congress is to prevent a repeat of that </w:t>
      </w:r>
    </w:p>
    <w:p w:rsidR="00F70F14" w:rsidRPr="00E01F8C" w:rsidRDefault="00F70F14" w:rsidP="00F70F14">
      <w:proofErr w:type="gramStart"/>
      <w:r w:rsidRPr="00E01F8C">
        <w:t>tragedy</w:t>
      </w:r>
      <w:proofErr w:type="gramEnd"/>
      <w:r w:rsidRPr="00E01F8C">
        <w:t xml:space="preserve"> in Iraq, to stop the bleeding, to make the will of the American </w:t>
      </w:r>
    </w:p>
    <w:p w:rsidR="00F70F14" w:rsidRPr="00E01F8C" w:rsidRDefault="00F70F14" w:rsidP="00F70F14">
      <w:proofErr w:type="gramStart"/>
      <w:r w:rsidRPr="00E01F8C">
        <w:t>people</w:t>
      </w:r>
      <w:proofErr w:type="gramEnd"/>
      <w:r w:rsidRPr="00E01F8C">
        <w:t xml:space="preserve">, which is to bring our troops home, the policy of our government </w:t>
      </w:r>
    </w:p>
    <w:p w:rsidR="00F70F14" w:rsidRPr="00E01F8C" w:rsidRDefault="00F70F14" w:rsidP="00F70F14">
      <w:proofErr w:type="gramStart"/>
      <w:r w:rsidRPr="00E01F8C">
        <w:t>as</w:t>
      </w:r>
      <w:proofErr w:type="gramEnd"/>
      <w:r w:rsidRPr="00E01F8C">
        <w:t xml:space="preserve"> soon as possible. Our task today is to save the lives of our troops </w:t>
      </w:r>
    </w:p>
    <w:p w:rsidR="00F70F14" w:rsidRPr="00E01F8C" w:rsidRDefault="00F70F14" w:rsidP="00F70F14">
      <w:proofErr w:type="gramStart"/>
      <w:r w:rsidRPr="00E01F8C">
        <w:t>who</w:t>
      </w:r>
      <w:proofErr w:type="gramEnd"/>
      <w:r w:rsidRPr="00E01F8C">
        <w:t xml:space="preserve"> remain in Iraq by bringing them home.</w:t>
      </w:r>
    </w:p>
    <w:p w:rsidR="00F70F14" w:rsidRPr="00E01F8C" w:rsidRDefault="00F70F14" w:rsidP="00F70F14">
      <w:r w:rsidRPr="00E01F8C">
        <w:t xml:space="preserve">  We in this Congress have a choice. The American people have a right </w:t>
      </w:r>
    </w:p>
    <w:p w:rsidR="00F70F14" w:rsidRPr="00E01F8C" w:rsidRDefault="00F70F14" w:rsidP="00F70F14">
      <w:proofErr w:type="gramStart"/>
      <w:r w:rsidRPr="00E01F8C">
        <w:t>to</w:t>
      </w:r>
      <w:proofErr w:type="gramEnd"/>
      <w:r w:rsidRPr="00E01F8C">
        <w:t xml:space="preserve"> exercise a choice on this issue, as to whether our men and women </w:t>
      </w:r>
    </w:p>
    <w:p w:rsidR="00F70F14" w:rsidRPr="00E01F8C" w:rsidRDefault="00F70F14" w:rsidP="00F70F14">
      <w:proofErr w:type="gramStart"/>
      <w:r w:rsidRPr="00E01F8C">
        <w:t>will</w:t>
      </w:r>
      <w:proofErr w:type="gramEnd"/>
      <w:r w:rsidRPr="00E01F8C">
        <w:t xml:space="preserve"> continue to fight and die in a war based on deception and fantasy, </w:t>
      </w:r>
    </w:p>
    <w:p w:rsidR="00F70F14" w:rsidRPr="00E01F8C" w:rsidRDefault="00F70F14" w:rsidP="00F70F14">
      <w:proofErr w:type="gramStart"/>
      <w:r w:rsidRPr="00E01F8C">
        <w:t>or</w:t>
      </w:r>
      <w:proofErr w:type="gramEnd"/>
      <w:r w:rsidRPr="00E01F8C">
        <w:t xml:space="preserve"> to start bringing the troops home.</w:t>
      </w:r>
    </w:p>
    <w:p w:rsidR="00F70F14" w:rsidRPr="00E01F8C" w:rsidRDefault="00F70F14" w:rsidP="00F70F14">
      <w:r w:rsidRPr="00E01F8C">
        <w:t xml:space="preserve">  The American people have decided that it was a mistake to choose to </w:t>
      </w:r>
    </w:p>
    <w:p w:rsidR="00F70F14" w:rsidRPr="00E01F8C" w:rsidRDefault="00F70F14" w:rsidP="00F70F14">
      <w:proofErr w:type="gramStart"/>
      <w:r w:rsidRPr="00E01F8C">
        <w:t>go</w:t>
      </w:r>
      <w:proofErr w:type="gramEnd"/>
      <w:r w:rsidRPr="00E01F8C">
        <w:t xml:space="preserve"> to war in Iraq.</w:t>
      </w:r>
    </w:p>
    <w:p w:rsidR="00F70F14" w:rsidRPr="00E01F8C" w:rsidRDefault="00F70F14" w:rsidP="00F70F14">
      <w:r w:rsidRPr="00E01F8C">
        <w:t xml:space="preserve">  The American people deserve some answers, as to how we could spend so </w:t>
      </w:r>
    </w:p>
    <w:p w:rsidR="00F70F14" w:rsidRPr="00E01F8C" w:rsidRDefault="00F70F14" w:rsidP="00F70F14">
      <w:proofErr w:type="gramStart"/>
      <w:r w:rsidRPr="00E01F8C">
        <w:t>much</w:t>
      </w:r>
      <w:proofErr w:type="gramEnd"/>
      <w:r w:rsidRPr="00E01F8C">
        <w:t xml:space="preserve"> in Iraq and achieve so little. They deserve to know why all this </w:t>
      </w:r>
    </w:p>
    <w:p w:rsidR="00F70F14" w:rsidRPr="00E01F8C" w:rsidRDefault="00F70F14" w:rsidP="00F70F14">
      <w:proofErr w:type="gramStart"/>
      <w:r w:rsidRPr="00E01F8C">
        <w:t>money</w:t>
      </w:r>
      <w:proofErr w:type="gramEnd"/>
      <w:r w:rsidRPr="00E01F8C">
        <w:t xml:space="preserve"> is being spent on a war of choice, when one on eight Americans </w:t>
      </w:r>
    </w:p>
    <w:p w:rsidR="00F70F14" w:rsidRPr="00E01F8C" w:rsidRDefault="00F70F14" w:rsidP="00F70F14">
      <w:proofErr w:type="gramStart"/>
      <w:r w:rsidRPr="00E01F8C">
        <w:t>lives</w:t>
      </w:r>
      <w:proofErr w:type="gramEnd"/>
      <w:r w:rsidRPr="00E01F8C">
        <w:t xml:space="preserve"> in poverty, and when 46 million Americans have no health </w:t>
      </w:r>
    </w:p>
    <w:p w:rsidR="00F70F14" w:rsidRPr="00E01F8C" w:rsidRDefault="00F70F14" w:rsidP="00F70F14">
      <w:proofErr w:type="gramStart"/>
      <w:r w:rsidRPr="00E01F8C">
        <w:t>insurance</w:t>
      </w:r>
      <w:proofErr w:type="gramEnd"/>
      <w:r w:rsidRPr="00E01F8C">
        <w:t>, including 13 million children.</w:t>
      </w:r>
    </w:p>
    <w:p w:rsidR="00F70F14" w:rsidRPr="00E01F8C" w:rsidRDefault="00F70F14" w:rsidP="00F70F14">
      <w:r w:rsidRPr="00E01F8C">
        <w:t xml:space="preserve">  No one in this body wants to see terrorism and the rule of force </w:t>
      </w:r>
    </w:p>
    <w:p w:rsidR="00F70F14" w:rsidRPr="00E01F8C" w:rsidRDefault="00F70F14" w:rsidP="00F70F14">
      <w:proofErr w:type="gramStart"/>
      <w:r w:rsidRPr="00E01F8C">
        <w:t>prevail</w:t>
      </w:r>
      <w:proofErr w:type="gramEnd"/>
      <w:r w:rsidRPr="00E01F8C">
        <w:t xml:space="preserve"> in Iraq. Some on the other side say otherwise, but I believe </w:t>
      </w:r>
    </w:p>
    <w:p w:rsidR="00F70F14" w:rsidRPr="00E01F8C" w:rsidRDefault="00F70F14" w:rsidP="00F70F14">
      <w:proofErr w:type="gramStart"/>
      <w:r w:rsidRPr="00E01F8C">
        <w:t>they</w:t>
      </w:r>
      <w:proofErr w:type="gramEnd"/>
      <w:r w:rsidRPr="00E01F8C">
        <w:t xml:space="preserve"> know better.</w:t>
      </w:r>
    </w:p>
    <w:p w:rsidR="00F70F14" w:rsidRPr="00E01F8C" w:rsidRDefault="00F70F14" w:rsidP="00F70F14">
      <w:r w:rsidRPr="00E01F8C">
        <w:t xml:space="preserve">  Bringing the troops home is necessary not just for the future of </w:t>
      </w:r>
    </w:p>
    <w:p w:rsidR="00F70F14" w:rsidRPr="00E01F8C" w:rsidRDefault="00F70F14" w:rsidP="00F70F14">
      <w:proofErr w:type="gramStart"/>
      <w:r w:rsidRPr="00E01F8C">
        <w:t>Iraq, but also for the people of the United States.</w:t>
      </w:r>
      <w:proofErr w:type="gramEnd"/>
      <w:r w:rsidRPr="00E01F8C">
        <w:t xml:space="preserve"> We must stop the</w:t>
      </w:r>
    </w:p>
    <w:p w:rsidR="00F70F14" w:rsidRPr="00E01F8C" w:rsidRDefault="00F70F14" w:rsidP="00F70F14">
      <w:proofErr w:type="gramStart"/>
      <w:r w:rsidRPr="00E01F8C">
        <w:t>hemorrhaging</w:t>
      </w:r>
      <w:proofErr w:type="gramEnd"/>
      <w:r w:rsidRPr="00E01F8C">
        <w:t xml:space="preserve"> of tax dollars that could go to meet our Nation's vital </w:t>
      </w:r>
    </w:p>
    <w:p w:rsidR="00F70F14" w:rsidRPr="00E01F8C" w:rsidRDefault="00F70F14" w:rsidP="00F70F14">
      <w:proofErr w:type="gramStart"/>
      <w:r w:rsidRPr="00E01F8C">
        <w:t>domestic</w:t>
      </w:r>
      <w:proofErr w:type="gramEnd"/>
      <w:r w:rsidRPr="00E01F8C">
        <w:t xml:space="preserve"> needs.</w:t>
      </w:r>
    </w:p>
    <w:p w:rsidR="00F70F14" w:rsidRPr="00E01F8C" w:rsidRDefault="00F70F14" w:rsidP="00F70F14">
      <w:r w:rsidRPr="00E01F8C">
        <w:t xml:space="preserve">  This war of choice in Iraq is undermining the very fabric of American </w:t>
      </w:r>
    </w:p>
    <w:p w:rsidR="00F70F14" w:rsidRPr="00E01F8C" w:rsidRDefault="00F70F14" w:rsidP="00F70F14">
      <w:proofErr w:type="gramStart"/>
      <w:r w:rsidRPr="00E01F8C">
        <w:t>society</w:t>
      </w:r>
      <w:proofErr w:type="gramEnd"/>
      <w:r w:rsidRPr="00E01F8C">
        <w:t>.</w:t>
      </w:r>
    </w:p>
    <w:p w:rsidR="00F70F14" w:rsidRPr="00E01F8C" w:rsidRDefault="00F70F14" w:rsidP="00F70F14">
      <w:r w:rsidRPr="00E01F8C">
        <w:t xml:space="preserve">  By the end of this year, the costs of the invasion and occupation of </w:t>
      </w:r>
    </w:p>
    <w:p w:rsidR="00F70F14" w:rsidRPr="00E01F8C" w:rsidRDefault="00F70F14" w:rsidP="00F70F14">
      <w:r w:rsidRPr="00E01F8C">
        <w:t xml:space="preserve">Iraq will total $450 billion; $450 billion spent in Iraq, who knows how </w:t>
      </w:r>
    </w:p>
    <w:p w:rsidR="00F70F14" w:rsidRPr="00E01F8C" w:rsidRDefault="00F70F14" w:rsidP="00F70F14">
      <w:proofErr w:type="gramStart"/>
      <w:r w:rsidRPr="00E01F8C">
        <w:lastRenderedPageBreak/>
        <w:t>much</w:t>
      </w:r>
      <w:proofErr w:type="gramEnd"/>
      <w:r w:rsidRPr="00E01F8C">
        <w:t xml:space="preserve"> of it going to corrupt, crony contractors.</w:t>
      </w:r>
    </w:p>
    <w:p w:rsidR="00F70F14" w:rsidRPr="00E01F8C" w:rsidRDefault="00F70F14" w:rsidP="00F70F14">
      <w:r w:rsidRPr="00E01F8C">
        <w:t xml:space="preserve">  All of the President's statements amount to excuses for </w:t>
      </w:r>
      <w:proofErr w:type="gramStart"/>
      <w:r w:rsidRPr="00E01F8C">
        <w:t>an open</w:t>
      </w:r>
      <w:proofErr w:type="gramEnd"/>
      <w:r w:rsidRPr="00E01F8C">
        <w:t>-</w:t>
      </w:r>
    </w:p>
    <w:p w:rsidR="00F70F14" w:rsidRPr="00E01F8C" w:rsidRDefault="00F70F14" w:rsidP="00F70F14">
      <w:proofErr w:type="gramStart"/>
      <w:r w:rsidRPr="00E01F8C">
        <w:t>ended</w:t>
      </w:r>
      <w:proofErr w:type="gramEnd"/>
      <w:r w:rsidRPr="00E01F8C">
        <w:t xml:space="preserve">, seemingly never-ending commitment of our troops to occupy Iraq. </w:t>
      </w:r>
    </w:p>
    <w:p w:rsidR="00F70F14" w:rsidRPr="00E01F8C" w:rsidRDefault="00F70F14" w:rsidP="00F70F14">
      <w:r w:rsidRPr="00E01F8C">
        <w:t xml:space="preserve">He is trying to salvage the terrible wager he made in Iraq by doubling </w:t>
      </w:r>
    </w:p>
    <w:p w:rsidR="00F70F14" w:rsidRPr="00E01F8C" w:rsidRDefault="00F70F14" w:rsidP="00F70F14">
      <w:proofErr w:type="gramStart"/>
      <w:r w:rsidRPr="00E01F8C">
        <w:t>down</w:t>
      </w:r>
      <w:proofErr w:type="gramEnd"/>
      <w:r w:rsidRPr="00E01F8C">
        <w:t xml:space="preserve"> the bet with human lives: Iraqi and American.</w:t>
      </w:r>
    </w:p>
    <w:p w:rsidR="00F70F14" w:rsidRPr="00E01F8C" w:rsidRDefault="00F70F14" w:rsidP="00F70F14">
      <w:r w:rsidRPr="00E01F8C">
        <w:t xml:space="preserve">  While this debate today is a belated effort to inform the American </w:t>
      </w:r>
    </w:p>
    <w:p w:rsidR="00F70F14" w:rsidRPr="00E01F8C" w:rsidRDefault="00F70F14" w:rsidP="00F70F14">
      <w:proofErr w:type="gramStart"/>
      <w:r w:rsidRPr="00E01F8C">
        <w:t>people</w:t>
      </w:r>
      <w:proofErr w:type="gramEnd"/>
      <w:r w:rsidRPr="00E01F8C">
        <w:t xml:space="preserve">, it is nevertheless an empty gesture. It is time to admit our </w:t>
      </w:r>
    </w:p>
    <w:p w:rsidR="00F70F14" w:rsidRPr="00E01F8C" w:rsidRDefault="00F70F14" w:rsidP="00F70F14">
      <w:proofErr w:type="gramStart"/>
      <w:r w:rsidRPr="00E01F8C">
        <w:t>mistake</w:t>
      </w:r>
      <w:proofErr w:type="gramEnd"/>
      <w:r w:rsidRPr="00E01F8C">
        <w:t xml:space="preserve"> in Iraq and begin to bring our troops home with honor.</w:t>
      </w:r>
    </w:p>
    <w:p w:rsidR="00F70F14" w:rsidRDefault="00F70F14" w:rsidP="00F70F14"/>
    <w:p w:rsidR="00F70F14" w:rsidRDefault="00F70F14" w:rsidP="00F70F14"/>
    <w:p w:rsidR="00F70F14" w:rsidRDefault="00F70F14" w:rsidP="00F70F14"/>
    <w:p w:rsidR="00F70F14" w:rsidRDefault="00F70F14" w:rsidP="00F70F14"/>
    <w:p w:rsidR="00F70F14" w:rsidRDefault="00F70F14" w:rsidP="00F70F14"/>
    <w:p w:rsidR="00F70F14" w:rsidRDefault="00F70F14" w:rsidP="00F70F1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6156" w:rsidRDefault="001E6156" w:rsidP="00F70F14">
      <w:r>
        <w:separator/>
      </w:r>
    </w:p>
  </w:endnote>
  <w:endnote w:type="continuationSeparator" w:id="0">
    <w:p w:rsidR="001E6156" w:rsidRDefault="001E6156" w:rsidP="00F70F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F14" w:rsidRDefault="00F70F1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F14" w:rsidRDefault="00F70F1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F14" w:rsidRDefault="00F70F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6156" w:rsidRDefault="001E6156" w:rsidP="00F70F14">
      <w:r>
        <w:separator/>
      </w:r>
    </w:p>
  </w:footnote>
  <w:footnote w:type="continuationSeparator" w:id="0">
    <w:p w:rsidR="001E6156" w:rsidRDefault="001E6156" w:rsidP="00F70F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F14" w:rsidRDefault="00F70F1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F14" w:rsidRPr="00E01F8C" w:rsidRDefault="00F70F14" w:rsidP="00F70F14">
    <w:r w:rsidRPr="00E01F8C">
      <w:t>(Friday, June 16, 2006)]</w:t>
    </w:r>
  </w:p>
  <w:p w:rsidR="00F70F14" w:rsidRPr="00E01F8C" w:rsidRDefault="00F70F14" w:rsidP="00F70F14">
    <w:r w:rsidRPr="00E01F8C">
      <w:t>[House]</w:t>
    </w:r>
  </w:p>
  <w:p w:rsidR="001B37F8" w:rsidRDefault="00F70F14">
    <w:pPr>
      <w:pStyle w:val="Header"/>
    </w:pPr>
    <w:r w:rsidRPr="00E01F8C">
      <w:t>Mr. GRIJALVA.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F14" w:rsidRDefault="00F70F1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0F1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7F8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6156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0F14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F1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70F1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70F14"/>
  </w:style>
  <w:style w:type="paragraph" w:styleId="Footer">
    <w:name w:val="footer"/>
    <w:basedOn w:val="Normal"/>
    <w:link w:val="FooterChar"/>
    <w:uiPriority w:val="99"/>
    <w:semiHidden/>
    <w:unhideWhenUsed/>
    <w:rsid w:val="00F70F1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70F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500</Words>
  <Characters>2850</Characters>
  <Application>Microsoft Office Word</Application>
  <DocSecurity>0</DocSecurity>
  <Lines>23</Lines>
  <Paragraphs>6</Paragraphs>
  <ScaleCrop>false</ScaleCrop>
  <Company>Microsoft</Company>
  <LinksUpToDate>false</LinksUpToDate>
  <CharactersWithSpaces>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2015-01-07T05:59:00Z</dcterms:created>
  <dcterms:modified xsi:type="dcterms:W3CDTF">2015-01-07T06:01:00Z</dcterms:modified>
</cp:coreProperties>
</file>