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932" w:rsidRPr="00E01F8C" w:rsidRDefault="00DE4932" w:rsidP="00DE4932">
      <w:r w:rsidRPr="00E01F8C">
        <w:t xml:space="preserve">  I come to this House debate deeply frustrated over the </w:t>
      </w:r>
    </w:p>
    <w:p w:rsidR="00DE4932" w:rsidRPr="00E01F8C" w:rsidRDefault="00DE4932" w:rsidP="00DE4932">
      <w:proofErr w:type="gramStart"/>
      <w:r w:rsidRPr="00E01F8C">
        <w:t>chaos</w:t>
      </w:r>
      <w:proofErr w:type="gramEnd"/>
      <w:r w:rsidRPr="00E01F8C">
        <w:t xml:space="preserve"> in Iraq. I voted against authorizing President Bush to take us to </w:t>
      </w:r>
    </w:p>
    <w:p w:rsidR="00DE4932" w:rsidRPr="00E01F8C" w:rsidRDefault="00DE4932" w:rsidP="00DE4932">
      <w:proofErr w:type="gramStart"/>
      <w:r w:rsidRPr="00E01F8C">
        <w:t>war</w:t>
      </w:r>
      <w:proofErr w:type="gramEnd"/>
      <w:r w:rsidRPr="00E01F8C">
        <w:t xml:space="preserve"> in Iraq. I believed in 2002, and am more certain today that this </w:t>
      </w:r>
    </w:p>
    <w:p w:rsidR="00DE4932" w:rsidRPr="00E01F8C" w:rsidRDefault="00DE4932" w:rsidP="00DE4932">
      <w:proofErr w:type="gramStart"/>
      <w:r w:rsidRPr="00E01F8C">
        <w:t>war</w:t>
      </w:r>
      <w:proofErr w:type="gramEnd"/>
      <w:r w:rsidRPr="00E01F8C">
        <w:t xml:space="preserve"> has been a grave mistake.</w:t>
      </w:r>
    </w:p>
    <w:p w:rsidR="00DE4932" w:rsidRPr="00E01F8C" w:rsidRDefault="00DE4932" w:rsidP="00DE4932">
      <w:r w:rsidRPr="00E01F8C">
        <w:t xml:space="preserve">  Mr. Speaker, I have nothing but respect for the honorable American </w:t>
      </w:r>
    </w:p>
    <w:p w:rsidR="00DE4932" w:rsidRPr="00E01F8C" w:rsidRDefault="00DE4932" w:rsidP="00DE4932">
      <w:proofErr w:type="gramStart"/>
      <w:r w:rsidRPr="00E01F8C">
        <w:t>service</w:t>
      </w:r>
      <w:proofErr w:type="gramEnd"/>
      <w:r w:rsidRPr="00E01F8C">
        <w:t xml:space="preserve"> men and women who have been put into harm's way. However, the </w:t>
      </w:r>
    </w:p>
    <w:p w:rsidR="00DE4932" w:rsidRPr="00E01F8C" w:rsidRDefault="00DE4932" w:rsidP="00DE4932">
      <w:proofErr w:type="gramStart"/>
      <w:r w:rsidRPr="00E01F8C">
        <w:t>goodwill</w:t>
      </w:r>
      <w:proofErr w:type="gramEnd"/>
      <w:r w:rsidRPr="00E01F8C">
        <w:t xml:space="preserve"> I feel for these brave Americans is contrasted by my lack of </w:t>
      </w:r>
    </w:p>
    <w:p w:rsidR="00DE4932" w:rsidRPr="00E01F8C" w:rsidRDefault="00DE4932" w:rsidP="00DE4932">
      <w:proofErr w:type="gramStart"/>
      <w:r w:rsidRPr="00E01F8C">
        <w:t>confidence</w:t>
      </w:r>
      <w:proofErr w:type="gramEnd"/>
      <w:r w:rsidRPr="00E01F8C">
        <w:t xml:space="preserve"> in President Bush and the Defense Department leadership. </w:t>
      </w:r>
    </w:p>
    <w:p w:rsidR="00DE4932" w:rsidRPr="00E01F8C" w:rsidRDefault="00DE4932" w:rsidP="00DE4932">
      <w:r w:rsidRPr="00E01F8C">
        <w:t xml:space="preserve">Once they got us into this war, they have, time and again, ignored </w:t>
      </w:r>
    </w:p>
    <w:p w:rsidR="00DE4932" w:rsidRPr="00E01F8C" w:rsidRDefault="00DE4932" w:rsidP="00DE4932">
      <w:proofErr w:type="gramStart"/>
      <w:r w:rsidRPr="00E01F8C">
        <w:t>sound</w:t>
      </w:r>
      <w:proofErr w:type="gramEnd"/>
      <w:r w:rsidRPr="00E01F8C">
        <w:t xml:space="preserve"> military planning and blatantly disregarded the violent, grinding </w:t>
      </w:r>
    </w:p>
    <w:p w:rsidR="00DE4932" w:rsidRPr="00E01F8C" w:rsidRDefault="00DE4932" w:rsidP="00DE4932">
      <w:proofErr w:type="gramStart"/>
      <w:r w:rsidRPr="00E01F8C">
        <w:t>reality</w:t>
      </w:r>
      <w:proofErr w:type="gramEnd"/>
      <w:r w:rsidRPr="00E01F8C">
        <w:t xml:space="preserve"> that has steadily descended on Iraq over the past 3 years.</w:t>
      </w:r>
    </w:p>
    <w:p w:rsidR="00DE4932" w:rsidRPr="00E01F8C" w:rsidRDefault="00DE4932" w:rsidP="00DE4932">
      <w:r w:rsidRPr="00E01F8C">
        <w:t xml:space="preserve">  As members of Congress, it is one of our highest duties to hold the </w:t>
      </w:r>
    </w:p>
    <w:p w:rsidR="00DE4932" w:rsidRPr="00E01F8C" w:rsidRDefault="00DE4932" w:rsidP="00DE4932">
      <w:proofErr w:type="gramStart"/>
      <w:r w:rsidRPr="00E01F8C">
        <w:t>civilian</w:t>
      </w:r>
      <w:proofErr w:type="gramEnd"/>
      <w:r w:rsidRPr="00E01F8C">
        <w:t xml:space="preserve"> and military leadership accountable when they take our nation </w:t>
      </w:r>
    </w:p>
    <w:p w:rsidR="00DE4932" w:rsidRPr="00E01F8C" w:rsidRDefault="00DE4932" w:rsidP="00DE4932">
      <w:proofErr w:type="gramStart"/>
      <w:r w:rsidRPr="00E01F8C">
        <w:t>to</w:t>
      </w:r>
      <w:proofErr w:type="gramEnd"/>
      <w:r w:rsidRPr="00E01F8C">
        <w:t xml:space="preserve"> war. To date, 2,500 American service men and women have been killed, </w:t>
      </w:r>
    </w:p>
    <w:p w:rsidR="00DE4932" w:rsidRPr="00E01F8C" w:rsidRDefault="00DE4932" w:rsidP="00DE4932">
      <w:proofErr w:type="gramStart"/>
      <w:r w:rsidRPr="00E01F8C">
        <w:t>and</w:t>
      </w:r>
      <w:proofErr w:type="gramEnd"/>
      <w:r w:rsidRPr="00E01F8C">
        <w:t xml:space="preserve"> more than 18,000 more have been injured. There are no higher stakes </w:t>
      </w:r>
    </w:p>
    <w:p w:rsidR="00DE4932" w:rsidRPr="00E01F8C" w:rsidRDefault="00DE4932" w:rsidP="00DE4932">
      <w:proofErr w:type="gramStart"/>
      <w:r w:rsidRPr="00E01F8C">
        <w:t>than</w:t>
      </w:r>
      <w:proofErr w:type="gramEnd"/>
      <w:r w:rsidRPr="00E01F8C">
        <w:t xml:space="preserve"> these. Unfortunately, H. Res. 861 does nothing to demand that the </w:t>
      </w:r>
    </w:p>
    <w:p w:rsidR="00DE4932" w:rsidRPr="00E01F8C" w:rsidRDefault="00DE4932" w:rsidP="00DE4932">
      <w:r w:rsidRPr="00E01F8C">
        <w:t xml:space="preserve">Bush </w:t>
      </w:r>
      <w:proofErr w:type="gramStart"/>
      <w:r w:rsidRPr="00E01F8C">
        <w:t>administration correct</w:t>
      </w:r>
      <w:proofErr w:type="gramEnd"/>
      <w:r w:rsidRPr="00E01F8C">
        <w:t xml:space="preserve"> its disastrous policies in Iraq.</w:t>
      </w:r>
    </w:p>
    <w:p w:rsidR="00DE4932" w:rsidRPr="00E01F8C" w:rsidRDefault="00DE4932" w:rsidP="00DE4932">
      <w:r w:rsidRPr="00E01F8C">
        <w:t xml:space="preserve">  Earlier this year, General Anthony </w:t>
      </w:r>
      <w:proofErr w:type="spellStart"/>
      <w:r w:rsidRPr="00E01F8C">
        <w:t>Zinni</w:t>
      </w:r>
      <w:proofErr w:type="spellEnd"/>
      <w:r w:rsidRPr="00E01F8C">
        <w:t xml:space="preserve">, former Commander of the </w:t>
      </w:r>
    </w:p>
    <w:p w:rsidR="00DE4932" w:rsidRPr="00E01F8C" w:rsidRDefault="00DE4932" w:rsidP="00DE4932">
      <w:r w:rsidRPr="00E01F8C">
        <w:t xml:space="preserve">U.S. Central Command, pointedly expressed the views of many, many </w:t>
      </w:r>
    </w:p>
    <w:p w:rsidR="00DE4932" w:rsidRPr="00E01F8C" w:rsidRDefault="00DE4932" w:rsidP="00DE4932">
      <w:r w:rsidRPr="00E01F8C">
        <w:t>Americans about Iraq when he said, ``</w:t>
      </w:r>
      <w:proofErr w:type="gramStart"/>
      <w:r w:rsidRPr="00E01F8C">
        <w:t>We</w:t>
      </w:r>
      <w:proofErr w:type="gramEnd"/>
      <w:r w:rsidRPr="00E01F8C">
        <w:t xml:space="preserve"> are paying the price for the </w:t>
      </w:r>
    </w:p>
    <w:p w:rsidR="00DE4932" w:rsidRPr="00E01F8C" w:rsidRDefault="00DE4932" w:rsidP="00DE4932">
      <w:proofErr w:type="gramStart"/>
      <w:r w:rsidRPr="00E01F8C">
        <w:t>lack</w:t>
      </w:r>
      <w:proofErr w:type="gramEnd"/>
      <w:r w:rsidRPr="00E01F8C">
        <w:t xml:space="preserve"> of credible planning, or the lack of a plan. Ten years worth of </w:t>
      </w:r>
    </w:p>
    <w:p w:rsidR="00DE4932" w:rsidRPr="00E01F8C" w:rsidRDefault="00DE4932" w:rsidP="00DE4932">
      <w:proofErr w:type="gramStart"/>
      <w:r w:rsidRPr="00E01F8C">
        <w:t>planning</w:t>
      </w:r>
      <w:proofErr w:type="gramEnd"/>
      <w:r w:rsidRPr="00E01F8C">
        <w:t xml:space="preserve"> were thrown away, troop levels dismissed out of hand. . . . </w:t>
      </w:r>
    </w:p>
    <w:p w:rsidR="00DE4932" w:rsidRPr="00E01F8C" w:rsidRDefault="00DE4932" w:rsidP="00DE4932">
      <w:r w:rsidRPr="00E01F8C">
        <w:t>These were strategic mistakes, mistakes of policy made back here.''</w:t>
      </w:r>
    </w:p>
    <w:p w:rsidR="00DE4932" w:rsidRPr="00E01F8C" w:rsidRDefault="00DE4932" w:rsidP="00DE4932">
      <w:r w:rsidRPr="00E01F8C">
        <w:t xml:space="preserve">  Mr. Speaker, my constituents and people across the nation want a </w:t>
      </w:r>
    </w:p>
    <w:p w:rsidR="00DE4932" w:rsidRPr="00E01F8C" w:rsidRDefault="00DE4932" w:rsidP="00DE4932">
      <w:proofErr w:type="gramStart"/>
      <w:r w:rsidRPr="00E01F8C">
        <w:t>clear</w:t>
      </w:r>
      <w:proofErr w:type="gramEnd"/>
      <w:r w:rsidRPr="00E01F8C">
        <w:t xml:space="preserve"> plan for success in Iraq. Americans want to believe that there </w:t>
      </w:r>
    </w:p>
    <w:p w:rsidR="00DE4932" w:rsidRPr="00E01F8C" w:rsidRDefault="00DE4932" w:rsidP="00DE4932">
      <w:proofErr w:type="gramStart"/>
      <w:r w:rsidRPr="00E01F8C">
        <w:t>can</w:t>
      </w:r>
      <w:proofErr w:type="gramEnd"/>
      <w:r w:rsidRPr="00E01F8C">
        <w:t xml:space="preserve"> be a successful end to this conflict, and that our soldiers, </w:t>
      </w:r>
    </w:p>
    <w:p w:rsidR="00DE4932" w:rsidRPr="00E01F8C" w:rsidRDefault="00DE4932" w:rsidP="00DE4932">
      <w:proofErr w:type="gramStart"/>
      <w:r w:rsidRPr="00E01F8C">
        <w:t>marines</w:t>
      </w:r>
      <w:proofErr w:type="gramEnd"/>
      <w:r w:rsidRPr="00E01F8C">
        <w:t xml:space="preserve"> and other personnel will return home soon. Unfortunately, it is </w:t>
      </w:r>
    </w:p>
    <w:p w:rsidR="00DE4932" w:rsidRPr="00E01F8C" w:rsidRDefault="00DE4932" w:rsidP="00DE4932">
      <w:proofErr w:type="gramStart"/>
      <w:r w:rsidRPr="00E01F8C">
        <w:t>hard</w:t>
      </w:r>
      <w:proofErr w:type="gramEnd"/>
      <w:r w:rsidRPr="00E01F8C">
        <w:t xml:space="preserve"> to hold onto this hope given the President's stubborn refusal to </w:t>
      </w:r>
    </w:p>
    <w:p w:rsidR="00DE4932" w:rsidRPr="00E01F8C" w:rsidRDefault="00DE4932" w:rsidP="00DE4932">
      <w:proofErr w:type="gramStart"/>
      <w:r w:rsidRPr="00E01F8C">
        <w:t>acknowledge</w:t>
      </w:r>
      <w:proofErr w:type="gramEnd"/>
      <w:r w:rsidRPr="00E01F8C">
        <w:t xml:space="preserve"> the failures in his Iraq policy. We must change course.</w:t>
      </w:r>
    </w:p>
    <w:p w:rsidR="00DE4932" w:rsidRPr="00E01F8C" w:rsidRDefault="00DE4932" w:rsidP="00DE4932">
      <w:r w:rsidRPr="00E01F8C">
        <w:t xml:space="preserve">  The United States has a critical role in helping Iraqis to build a </w:t>
      </w:r>
    </w:p>
    <w:p w:rsidR="00DE4932" w:rsidRPr="00E01F8C" w:rsidRDefault="00DE4932" w:rsidP="00DE4932">
      <w:proofErr w:type="gramStart"/>
      <w:r w:rsidRPr="00E01F8C">
        <w:t>peaceful</w:t>
      </w:r>
      <w:proofErr w:type="gramEnd"/>
      <w:r w:rsidRPr="00E01F8C">
        <w:t xml:space="preserve">, democratic society. I am certain, however, that an open-ended </w:t>
      </w:r>
    </w:p>
    <w:p w:rsidR="00DE4932" w:rsidRPr="00E01F8C" w:rsidRDefault="00DE4932" w:rsidP="00DE4932">
      <w:r w:rsidRPr="00E01F8C">
        <w:t xml:space="preserve">U.S. military presence in Iraq will not accomplish peace and stability </w:t>
      </w:r>
    </w:p>
    <w:p w:rsidR="00DE4932" w:rsidRPr="00E01F8C" w:rsidRDefault="00DE4932" w:rsidP="00DE4932">
      <w:proofErr w:type="gramStart"/>
      <w:r w:rsidRPr="00E01F8C">
        <w:t>there</w:t>
      </w:r>
      <w:proofErr w:type="gramEnd"/>
      <w:r w:rsidRPr="00E01F8C">
        <w:t xml:space="preserve">. Furthermore, waving the flag, with Congressional resolutions </w:t>
      </w:r>
    </w:p>
    <w:p w:rsidR="00DE4932" w:rsidRPr="00E01F8C" w:rsidRDefault="00DE4932" w:rsidP="00DE4932">
      <w:proofErr w:type="gramStart"/>
      <w:r w:rsidRPr="00E01F8C">
        <w:t>like</w:t>
      </w:r>
      <w:proofErr w:type="gramEnd"/>
      <w:r w:rsidRPr="00E01F8C">
        <w:t xml:space="preserve"> H. Res 861, accomplishes nothing.</w:t>
      </w:r>
    </w:p>
    <w:p w:rsidR="00DE4932" w:rsidRPr="00E01F8C" w:rsidRDefault="00DE4932" w:rsidP="00DE4932">
      <w:r w:rsidRPr="00E01F8C">
        <w:t xml:space="preserve">  With mounting casualties and the $320 billion in spending on this </w:t>
      </w:r>
    </w:p>
    <w:p w:rsidR="00DE4932" w:rsidRPr="00E01F8C" w:rsidRDefault="00DE4932" w:rsidP="00DE4932">
      <w:proofErr w:type="gramStart"/>
      <w:r w:rsidRPr="00E01F8C">
        <w:t>war</w:t>
      </w:r>
      <w:proofErr w:type="gramEnd"/>
      <w:r w:rsidRPr="00E01F8C">
        <w:t xml:space="preserve">, Americans deserve to hear the unvarnished truth from their </w:t>
      </w:r>
    </w:p>
    <w:p w:rsidR="00DE4932" w:rsidRPr="00E01F8C" w:rsidRDefault="00DE4932" w:rsidP="00DE4932">
      <w:proofErr w:type="gramStart"/>
      <w:r w:rsidRPr="00E01F8C">
        <w:t>President and elected representatives.</w:t>
      </w:r>
      <w:proofErr w:type="gramEnd"/>
      <w:r w:rsidRPr="00E01F8C">
        <w:t xml:space="preserve"> I firmly believe that </w:t>
      </w:r>
    </w:p>
    <w:p w:rsidR="00DE4932" w:rsidRPr="00E01F8C" w:rsidRDefault="00DE4932" w:rsidP="00DE4932">
      <w:r w:rsidRPr="00E01F8C">
        <w:t xml:space="preserve">Congressman Murtha has the right idea with his resolution to redeploy </w:t>
      </w:r>
    </w:p>
    <w:p w:rsidR="00DE4932" w:rsidRPr="00E01F8C" w:rsidRDefault="00DE4932" w:rsidP="00DE4932">
      <w:proofErr w:type="gramStart"/>
      <w:r w:rsidRPr="00E01F8C">
        <w:t>our</w:t>
      </w:r>
      <w:proofErr w:type="gramEnd"/>
      <w:r w:rsidRPr="00E01F8C">
        <w:t xml:space="preserve"> troops. We must make it clear to Iraqis that we support their </w:t>
      </w:r>
    </w:p>
    <w:p w:rsidR="00DE4932" w:rsidRPr="00E01F8C" w:rsidRDefault="00DE4932" w:rsidP="00DE4932">
      <w:proofErr w:type="gramStart"/>
      <w:r w:rsidRPr="00E01F8C">
        <w:t>transition</w:t>
      </w:r>
      <w:proofErr w:type="gramEnd"/>
      <w:r w:rsidRPr="00E01F8C">
        <w:t xml:space="preserve"> to a peaceful and prosperous society. Hard-nosed diplomacy, </w:t>
      </w:r>
    </w:p>
    <w:p w:rsidR="00DE4932" w:rsidRPr="00E01F8C" w:rsidRDefault="00DE4932" w:rsidP="00DE4932">
      <w:r w:rsidRPr="00E01F8C">
        <w:t xml:space="preserve">Iraqi institution-building and support from the international community </w:t>
      </w:r>
    </w:p>
    <w:p w:rsidR="00DE4932" w:rsidRPr="00E01F8C" w:rsidRDefault="00DE4932" w:rsidP="00DE4932">
      <w:proofErr w:type="gramStart"/>
      <w:r w:rsidRPr="00E01F8C">
        <w:t>are</w:t>
      </w:r>
      <w:proofErr w:type="gramEnd"/>
      <w:r w:rsidRPr="00E01F8C">
        <w:t xml:space="preserve"> better tools than the U.S. military to accomplish this goal.</w:t>
      </w:r>
    </w:p>
    <w:p w:rsidR="00DE4932" w:rsidRPr="00E01F8C" w:rsidRDefault="00DE4932" w:rsidP="00DE4932">
      <w:r w:rsidRPr="00E01F8C">
        <w:t xml:space="preserve">  I still seek answers to questions I asked Defense Secretary Rumsfeld </w:t>
      </w:r>
    </w:p>
    <w:p w:rsidR="00DE4932" w:rsidRPr="00E01F8C" w:rsidRDefault="00DE4932" w:rsidP="00DE4932">
      <w:proofErr w:type="gramStart"/>
      <w:r w:rsidRPr="00E01F8C">
        <w:t>in</w:t>
      </w:r>
      <w:proofErr w:type="gramEnd"/>
      <w:r w:rsidRPr="00E01F8C">
        <w:t xml:space="preserve"> appropriations hearings earlier this year: What is your plan for </w:t>
      </w:r>
    </w:p>
    <w:p w:rsidR="00DE4932" w:rsidRPr="00E01F8C" w:rsidRDefault="00DE4932" w:rsidP="00DE4932">
      <w:proofErr w:type="gramStart"/>
      <w:r w:rsidRPr="00E01F8C">
        <w:t>success</w:t>
      </w:r>
      <w:proofErr w:type="gramEnd"/>
      <w:r w:rsidRPr="00E01F8C">
        <w:t xml:space="preserve"> in Iraq? When and under what conditions can our honorable men </w:t>
      </w:r>
    </w:p>
    <w:p w:rsidR="00DE4932" w:rsidRPr="00E01F8C" w:rsidRDefault="00DE4932" w:rsidP="00DE4932">
      <w:proofErr w:type="gramStart"/>
      <w:r w:rsidRPr="00E01F8C">
        <w:t>and</w:t>
      </w:r>
      <w:proofErr w:type="gramEnd"/>
      <w:r w:rsidRPr="00E01F8C">
        <w:t xml:space="preserve"> women serving there come home? The House debate on H. Res. 861 will </w:t>
      </w:r>
    </w:p>
    <w:p w:rsidR="00DE4932" w:rsidRPr="00E01F8C" w:rsidRDefault="00DE4932" w:rsidP="00DE4932">
      <w:proofErr w:type="gramStart"/>
      <w:r w:rsidRPr="00E01F8C">
        <w:t>not</w:t>
      </w:r>
      <w:proofErr w:type="gramEnd"/>
      <w:r w:rsidRPr="00E01F8C">
        <w:t xml:space="preserve"> provide the answers, and I am still waiting for a thoughtful and </w:t>
      </w:r>
    </w:p>
    <w:p w:rsidR="00DE4932" w:rsidRPr="00E01F8C" w:rsidRDefault="00DE4932" w:rsidP="00DE4932">
      <w:proofErr w:type="gramStart"/>
      <w:r w:rsidRPr="00E01F8C">
        <w:lastRenderedPageBreak/>
        <w:t>credible</w:t>
      </w:r>
      <w:proofErr w:type="gramEnd"/>
      <w:r w:rsidRPr="00E01F8C">
        <w:t xml:space="preserve"> response from Secretary Rumsfeld.</w:t>
      </w:r>
    </w:p>
    <w:p w:rsidR="00DE4932" w:rsidRDefault="00DE4932" w:rsidP="00DE4932"/>
    <w:p w:rsidR="00DE4932" w:rsidRDefault="00DE4932" w:rsidP="00DE4932"/>
    <w:p w:rsidR="00DE4932" w:rsidRDefault="00DE4932" w:rsidP="00DE4932"/>
    <w:p w:rsidR="00DE4932" w:rsidRDefault="00DE4932" w:rsidP="00DE4932"/>
    <w:p w:rsidR="00DE4932" w:rsidRDefault="00DE4932" w:rsidP="00DE4932"/>
    <w:p w:rsidR="00DE4932" w:rsidRDefault="00DE4932" w:rsidP="00DE493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93C" w:rsidRDefault="002A293C" w:rsidP="00DE4932">
      <w:r>
        <w:separator/>
      </w:r>
    </w:p>
  </w:endnote>
  <w:endnote w:type="continuationSeparator" w:id="0">
    <w:p w:rsidR="002A293C" w:rsidRDefault="002A293C" w:rsidP="00DE49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932" w:rsidRDefault="00DE49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932" w:rsidRDefault="00DE493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932" w:rsidRDefault="00DE4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93C" w:rsidRDefault="002A293C" w:rsidP="00DE4932">
      <w:r>
        <w:separator/>
      </w:r>
    </w:p>
  </w:footnote>
  <w:footnote w:type="continuationSeparator" w:id="0">
    <w:p w:rsidR="002A293C" w:rsidRDefault="002A293C" w:rsidP="00DE49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932" w:rsidRDefault="00DE493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932" w:rsidRPr="00E01F8C" w:rsidRDefault="00DE4932" w:rsidP="00DE4932">
    <w:r w:rsidRPr="00E01F8C">
      <w:t>(Friday, June 16, 2006)]</w:t>
    </w:r>
  </w:p>
  <w:p w:rsidR="00DE4932" w:rsidRPr="00E01F8C" w:rsidRDefault="00DE4932" w:rsidP="00DE4932">
    <w:r w:rsidRPr="00E01F8C">
      <w:t>[House]</w:t>
    </w:r>
  </w:p>
  <w:p w:rsidR="00DE4932" w:rsidRDefault="00DE4932" w:rsidP="00DE4932">
    <w:pPr>
      <w:pStyle w:val="Header"/>
    </w:pPr>
    <w:r w:rsidRPr="00E01F8C">
      <w:t xml:space="preserve">Mr. </w:t>
    </w:r>
    <w:r w:rsidRPr="00E01F8C">
      <w:t>SABO.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932" w:rsidRDefault="00DE493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493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293C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4932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93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93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E4932"/>
  </w:style>
  <w:style w:type="paragraph" w:styleId="Footer">
    <w:name w:val="footer"/>
    <w:basedOn w:val="Normal"/>
    <w:link w:val="FooterChar"/>
    <w:uiPriority w:val="99"/>
    <w:semiHidden/>
    <w:unhideWhenUsed/>
    <w:rsid w:val="00DE493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49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2760</Characters>
  <Application>Microsoft Office Word</Application>
  <DocSecurity>0</DocSecurity>
  <Lines>23</Lines>
  <Paragraphs>6</Paragraphs>
  <ScaleCrop>false</ScaleCrop>
  <Company>Microsoft</Company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2015-01-07T06:13:00Z</dcterms:created>
  <dcterms:modified xsi:type="dcterms:W3CDTF">2015-01-07T06:15:00Z</dcterms:modified>
</cp:coreProperties>
</file>