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018" w:rsidRPr="0072197D" w:rsidRDefault="0072197D" w:rsidP="00944018">
      <w:r w:rsidRPr="0072197D">
        <w:t xml:space="preserve"> </w:t>
      </w:r>
    </w:p>
    <w:p w:rsidR="0072197D" w:rsidRPr="0072197D" w:rsidRDefault="0072197D" w:rsidP="0072197D">
      <w:r w:rsidRPr="0072197D">
        <w:t xml:space="preserve"> Mr. President, after 52 months--about 210 weeks--and about </w:t>
      </w:r>
    </w:p>
    <w:p w:rsidR="0072197D" w:rsidRPr="0072197D" w:rsidRDefault="0072197D" w:rsidP="0072197D">
      <w:r w:rsidRPr="0072197D">
        <w:t xml:space="preserve">1,500 days, America finds itself mired in one of the most tragic </w:t>
      </w:r>
    </w:p>
    <w:p w:rsidR="0072197D" w:rsidRPr="0072197D" w:rsidRDefault="0072197D" w:rsidP="0072197D">
      <w:proofErr w:type="gramStart"/>
      <w:r w:rsidRPr="0072197D">
        <w:t>foreign</w:t>
      </w:r>
      <w:proofErr w:type="gramEnd"/>
      <w:r w:rsidRPr="0072197D">
        <w:t xml:space="preserve"> policy blunders in our Nation's history. The sad part about it </w:t>
      </w:r>
    </w:p>
    <w:p w:rsidR="0072197D" w:rsidRPr="0072197D" w:rsidRDefault="0072197D" w:rsidP="0072197D">
      <w:proofErr w:type="gramStart"/>
      <w:r w:rsidRPr="0072197D">
        <w:t>is</w:t>
      </w:r>
      <w:proofErr w:type="gramEnd"/>
      <w:r w:rsidRPr="0072197D">
        <w:t xml:space="preserve">, there is no end in sight. In my view, and that of academics and </w:t>
      </w:r>
    </w:p>
    <w:p w:rsidR="0072197D" w:rsidRPr="0072197D" w:rsidRDefault="0072197D" w:rsidP="0072197D">
      <w:proofErr w:type="gramStart"/>
      <w:r w:rsidRPr="0072197D">
        <w:t>others</w:t>
      </w:r>
      <w:proofErr w:type="gramEnd"/>
      <w:r w:rsidRPr="0072197D">
        <w:t xml:space="preserve">, it will take years, and even decades, to finally close the book </w:t>
      </w:r>
    </w:p>
    <w:p w:rsidR="0072197D" w:rsidRPr="0072197D" w:rsidRDefault="0072197D" w:rsidP="0072197D">
      <w:proofErr w:type="gramStart"/>
      <w:r w:rsidRPr="0072197D">
        <w:t>on</w:t>
      </w:r>
      <w:proofErr w:type="gramEnd"/>
      <w:r w:rsidRPr="0072197D">
        <w:t xml:space="preserve"> the damage this war has caused our troops, our economy, and our </w:t>
      </w:r>
    </w:p>
    <w:p w:rsidR="0072197D" w:rsidRPr="0072197D" w:rsidRDefault="0072197D" w:rsidP="0072197D">
      <w:proofErr w:type="gramStart"/>
      <w:r w:rsidRPr="0072197D">
        <w:t>moral</w:t>
      </w:r>
      <w:proofErr w:type="gramEnd"/>
      <w:r w:rsidRPr="0072197D">
        <w:t xml:space="preserve"> standing in the world.</w:t>
      </w:r>
    </w:p>
    <w:p w:rsidR="0072197D" w:rsidRPr="0072197D" w:rsidRDefault="0072197D" w:rsidP="0072197D">
      <w:r w:rsidRPr="0072197D">
        <w:t xml:space="preserve">  On May 24, 2007, President Bush said:</w:t>
      </w:r>
    </w:p>
    <w:p w:rsidR="0072197D" w:rsidRPr="0072197D" w:rsidRDefault="0072197D" w:rsidP="0072197D"/>
    <w:p w:rsidR="0072197D" w:rsidRPr="0072197D" w:rsidRDefault="0072197D" w:rsidP="0072197D"/>
    <w:p w:rsidR="0072197D" w:rsidRPr="0072197D" w:rsidRDefault="0072197D" w:rsidP="0072197D">
      <w:r w:rsidRPr="0072197D">
        <w:t xml:space="preserve">  That is the quote of President Bush.</w:t>
      </w:r>
    </w:p>
    <w:p w:rsidR="0072197D" w:rsidRPr="0072197D" w:rsidRDefault="0072197D" w:rsidP="0072197D">
      <w:r w:rsidRPr="0072197D">
        <w:t xml:space="preserve">  This weekend, Iraqi Prime Minister al-Maliki--for whom President Bush </w:t>
      </w:r>
    </w:p>
    <w:p w:rsidR="0072197D" w:rsidRPr="0072197D" w:rsidRDefault="0072197D" w:rsidP="0072197D">
      <w:proofErr w:type="gramStart"/>
      <w:r w:rsidRPr="0072197D">
        <w:t>has</w:t>
      </w:r>
      <w:proofErr w:type="gramEnd"/>
      <w:r w:rsidRPr="0072197D">
        <w:t xml:space="preserve"> expressed consistent support and confidence--said that Iraqi forces </w:t>
      </w:r>
    </w:p>
    <w:p w:rsidR="0072197D" w:rsidRPr="0072197D" w:rsidRDefault="0072197D" w:rsidP="0072197D">
      <w:proofErr w:type="gramStart"/>
      <w:r w:rsidRPr="0072197D">
        <w:t>could</w:t>
      </w:r>
      <w:proofErr w:type="gramEnd"/>
      <w:r w:rsidRPr="0072197D">
        <w:t xml:space="preserve"> take control of their security at ``any time'' American troops </w:t>
      </w:r>
    </w:p>
    <w:p w:rsidR="0072197D" w:rsidRPr="0072197D" w:rsidRDefault="0072197D" w:rsidP="0072197D">
      <w:proofErr w:type="gramStart"/>
      <w:r w:rsidRPr="0072197D">
        <w:t>want</w:t>
      </w:r>
      <w:proofErr w:type="gramEnd"/>
      <w:r w:rsidRPr="0072197D">
        <w:t xml:space="preserve"> to leave or were to leave.</w:t>
      </w:r>
    </w:p>
    <w:p w:rsidR="0072197D" w:rsidRPr="0072197D" w:rsidRDefault="0072197D" w:rsidP="0072197D">
      <w:r w:rsidRPr="0072197D">
        <w:t xml:space="preserve">  A recent poll of the Iraqi people showed that 21 percent think the </w:t>
      </w:r>
    </w:p>
    <w:p w:rsidR="0072197D" w:rsidRPr="0072197D" w:rsidRDefault="0072197D" w:rsidP="0072197D">
      <w:r w:rsidRPr="0072197D">
        <w:t xml:space="preserve">American presence makes their country safer, while 69 percent say it </w:t>
      </w:r>
    </w:p>
    <w:p w:rsidR="0072197D" w:rsidRPr="0072197D" w:rsidRDefault="0072197D" w:rsidP="0072197D">
      <w:proofErr w:type="gramStart"/>
      <w:r w:rsidRPr="0072197D">
        <w:t>puts</w:t>
      </w:r>
      <w:proofErr w:type="gramEnd"/>
      <w:r w:rsidRPr="0072197D">
        <w:t xml:space="preserve"> them, the Iraqi people, at greater risk. That is what the Iraqis </w:t>
      </w:r>
    </w:p>
    <w:p w:rsidR="0072197D" w:rsidRPr="0072197D" w:rsidRDefault="0072197D" w:rsidP="0072197D">
      <w:proofErr w:type="gramStart"/>
      <w:r w:rsidRPr="0072197D">
        <w:t>say</w:t>
      </w:r>
      <w:proofErr w:type="gramEnd"/>
      <w:r w:rsidRPr="0072197D">
        <w:t>.</w:t>
      </w:r>
    </w:p>
    <w:p w:rsidR="0072197D" w:rsidRPr="0072197D" w:rsidRDefault="0072197D" w:rsidP="0072197D">
      <w:r w:rsidRPr="0072197D">
        <w:t xml:space="preserve">  The Iraqi people and their leaders say they are ready for us to end </w:t>
      </w:r>
    </w:p>
    <w:p w:rsidR="0072197D" w:rsidRPr="0072197D" w:rsidRDefault="0072197D" w:rsidP="0072197D">
      <w:proofErr w:type="gramStart"/>
      <w:r w:rsidRPr="0072197D">
        <w:t>our</w:t>
      </w:r>
      <w:proofErr w:type="gramEnd"/>
      <w:r w:rsidRPr="0072197D">
        <w:t xml:space="preserve"> combat operation. I think it is time we listen to them.</w:t>
      </w:r>
    </w:p>
    <w:p w:rsidR="0072197D" w:rsidRPr="0072197D" w:rsidRDefault="0072197D" w:rsidP="0072197D">
      <w:r w:rsidRPr="0072197D">
        <w:t xml:space="preserve">  In the </w:t>
      </w:r>
      <w:proofErr w:type="gramStart"/>
      <w:r w:rsidRPr="0072197D">
        <w:t>war's</w:t>
      </w:r>
      <w:proofErr w:type="gramEnd"/>
      <w:r w:rsidRPr="0072197D">
        <w:t xml:space="preserve"> soon to be 5 years, our troops have accomplished </w:t>
      </w:r>
    </w:p>
    <w:p w:rsidR="0072197D" w:rsidRPr="0072197D" w:rsidRDefault="0072197D" w:rsidP="0072197D">
      <w:proofErr w:type="gramStart"/>
      <w:r w:rsidRPr="0072197D">
        <w:t>everything</w:t>
      </w:r>
      <w:proofErr w:type="gramEnd"/>
      <w:r w:rsidRPr="0072197D">
        <w:t xml:space="preserve"> they have been asked to do. They took down the Iraqi </w:t>
      </w:r>
    </w:p>
    <w:p w:rsidR="0072197D" w:rsidRPr="0072197D" w:rsidRDefault="0072197D" w:rsidP="0072197D">
      <w:proofErr w:type="gramStart"/>
      <w:r w:rsidRPr="0072197D">
        <w:t>dictator</w:t>
      </w:r>
      <w:proofErr w:type="gramEnd"/>
      <w:r w:rsidRPr="0072197D">
        <w:t xml:space="preserve">. They secured the country for not one, not two, but three </w:t>
      </w:r>
    </w:p>
    <w:p w:rsidR="0072197D" w:rsidRPr="0072197D" w:rsidRDefault="0072197D" w:rsidP="0072197D">
      <w:proofErr w:type="gramStart"/>
      <w:r w:rsidRPr="0072197D">
        <w:t>elections</w:t>
      </w:r>
      <w:proofErr w:type="gramEnd"/>
      <w:r w:rsidRPr="0072197D">
        <w:t xml:space="preserve">. They provided the security needed for Iraqi factions to come </w:t>
      </w:r>
    </w:p>
    <w:p w:rsidR="0072197D" w:rsidRPr="0072197D" w:rsidRDefault="0072197D" w:rsidP="0072197D">
      <w:proofErr w:type="gramStart"/>
      <w:r w:rsidRPr="0072197D">
        <w:t>together</w:t>
      </w:r>
      <w:proofErr w:type="gramEnd"/>
      <w:r w:rsidRPr="0072197D">
        <w:t xml:space="preserve"> to negotiate peaceful settlement of their differences.</w:t>
      </w:r>
    </w:p>
    <w:p w:rsidR="0072197D" w:rsidRPr="0072197D" w:rsidRDefault="0072197D" w:rsidP="0072197D">
      <w:r w:rsidRPr="0072197D">
        <w:t xml:space="preserve">  But the Iraqi leaders have not done their part. After these 52 </w:t>
      </w:r>
    </w:p>
    <w:p w:rsidR="0072197D" w:rsidRPr="0072197D" w:rsidRDefault="0072197D" w:rsidP="0072197D">
      <w:proofErr w:type="gramStart"/>
      <w:r w:rsidRPr="0072197D">
        <w:t>months</w:t>
      </w:r>
      <w:proofErr w:type="gramEnd"/>
      <w:r w:rsidRPr="0072197D">
        <w:t xml:space="preserve">: more than 3,600 Americans killed, tens of thousands wounded, </w:t>
      </w:r>
    </w:p>
    <w:p w:rsidR="0072197D" w:rsidRPr="0072197D" w:rsidRDefault="0072197D" w:rsidP="0072197D">
      <w:proofErr w:type="gramStart"/>
      <w:r w:rsidRPr="0072197D">
        <w:t>and</w:t>
      </w:r>
      <w:proofErr w:type="gramEnd"/>
      <w:r w:rsidRPr="0072197D">
        <w:t xml:space="preserve"> after nearly $600 billion of American taxpayer dollars spent. And </w:t>
      </w:r>
    </w:p>
    <w:p w:rsidR="0072197D" w:rsidRPr="0072197D" w:rsidRDefault="0072197D" w:rsidP="0072197D">
      <w:proofErr w:type="gramStart"/>
      <w:r w:rsidRPr="0072197D">
        <w:t>after</w:t>
      </w:r>
      <w:proofErr w:type="gramEnd"/>
      <w:r w:rsidRPr="0072197D">
        <w:t xml:space="preserve"> this sacrifice--52 months of sacrifice--it is long past time for </w:t>
      </w:r>
    </w:p>
    <w:p w:rsidR="0072197D" w:rsidRPr="0072197D" w:rsidRDefault="0072197D" w:rsidP="0072197D">
      <w:proofErr w:type="gramStart"/>
      <w:r w:rsidRPr="0072197D">
        <w:t>the</w:t>
      </w:r>
      <w:proofErr w:type="gramEnd"/>
      <w:r w:rsidRPr="0072197D">
        <w:t xml:space="preserve"> Iraqi leaders and the Iraqi people to put their words into action </w:t>
      </w:r>
    </w:p>
    <w:p w:rsidR="0072197D" w:rsidRPr="0072197D" w:rsidRDefault="0072197D" w:rsidP="0072197D">
      <w:proofErr w:type="gramStart"/>
      <w:r w:rsidRPr="0072197D">
        <w:t>by</w:t>
      </w:r>
      <w:proofErr w:type="gramEnd"/>
      <w:r w:rsidRPr="0072197D">
        <w:t xml:space="preserve"> taking responsibility for their own future. After 52 months, more </w:t>
      </w:r>
    </w:p>
    <w:p w:rsidR="0072197D" w:rsidRPr="0072197D" w:rsidRDefault="0072197D" w:rsidP="0072197D">
      <w:proofErr w:type="gramStart"/>
      <w:r w:rsidRPr="0072197D">
        <w:t>than</w:t>
      </w:r>
      <w:proofErr w:type="gramEnd"/>
      <w:r w:rsidRPr="0072197D">
        <w:t xml:space="preserve"> 3,600 Americans killed, tens of thousands wounded, and nearly 600 </w:t>
      </w:r>
    </w:p>
    <w:p w:rsidR="0072197D" w:rsidRPr="0072197D" w:rsidRDefault="0072197D" w:rsidP="0072197D">
      <w:proofErr w:type="gramStart"/>
      <w:r w:rsidRPr="0072197D">
        <w:t>billion</w:t>
      </w:r>
      <w:proofErr w:type="gramEnd"/>
      <w:r w:rsidRPr="0072197D">
        <w:t xml:space="preserve"> in taxpayer dollars spent, President Bush continues to tell our </w:t>
      </w:r>
    </w:p>
    <w:p w:rsidR="0072197D" w:rsidRPr="0072197D" w:rsidRDefault="0072197D" w:rsidP="0072197D">
      <w:proofErr w:type="gramStart"/>
      <w:r w:rsidRPr="0072197D">
        <w:t>troops</w:t>
      </w:r>
      <w:proofErr w:type="gramEnd"/>
      <w:r w:rsidRPr="0072197D">
        <w:t xml:space="preserve"> and all Americans that we should wait it out, just stay the </w:t>
      </w:r>
    </w:p>
    <w:p w:rsidR="0072197D" w:rsidRPr="0072197D" w:rsidRDefault="0072197D" w:rsidP="0072197D">
      <w:proofErr w:type="gramStart"/>
      <w:r w:rsidRPr="0072197D">
        <w:t>course</w:t>
      </w:r>
      <w:proofErr w:type="gramEnd"/>
      <w:r w:rsidRPr="0072197D">
        <w:t xml:space="preserve">. After 52 months, our troops and our security cannot afford the </w:t>
      </w:r>
    </w:p>
    <w:p w:rsidR="0072197D" w:rsidRPr="0072197D" w:rsidRDefault="0072197D" w:rsidP="0072197D">
      <w:proofErr w:type="gramStart"/>
      <w:r w:rsidRPr="0072197D">
        <w:t>President's ``run-out-the-clock'' strategy.</w:t>
      </w:r>
      <w:proofErr w:type="gramEnd"/>
    </w:p>
    <w:p w:rsidR="0072197D" w:rsidRPr="0072197D" w:rsidRDefault="0072197D" w:rsidP="0072197D"/>
    <w:p w:rsidR="0072197D" w:rsidRPr="0072197D" w:rsidRDefault="0072197D" w:rsidP="0072197D">
      <w:r w:rsidRPr="0072197D">
        <w:t xml:space="preserve">  We have an opportunity and an obligation to change course in Iraq </w:t>
      </w:r>
    </w:p>
    <w:p w:rsidR="0072197D" w:rsidRPr="0072197D" w:rsidRDefault="0072197D" w:rsidP="0072197D">
      <w:proofErr w:type="gramStart"/>
      <w:r w:rsidRPr="0072197D">
        <w:t>right</w:t>
      </w:r>
      <w:proofErr w:type="gramEnd"/>
      <w:r w:rsidRPr="0072197D">
        <w:t xml:space="preserve"> now. We can remove our brave troops from the front lines of </w:t>
      </w:r>
    </w:p>
    <w:p w:rsidR="0072197D" w:rsidRPr="0072197D" w:rsidRDefault="0072197D" w:rsidP="0072197D">
      <w:proofErr w:type="gramStart"/>
      <w:r w:rsidRPr="0072197D">
        <w:t>another</w:t>
      </w:r>
      <w:proofErr w:type="gramEnd"/>
      <w:r w:rsidRPr="0072197D">
        <w:t xml:space="preserve"> country's civil war, a conflict we have no business policing </w:t>
      </w:r>
    </w:p>
    <w:p w:rsidR="0072197D" w:rsidRPr="0072197D" w:rsidRDefault="0072197D" w:rsidP="0072197D">
      <w:proofErr w:type="gramStart"/>
      <w:r w:rsidRPr="0072197D">
        <w:t>and</w:t>
      </w:r>
      <w:proofErr w:type="gramEnd"/>
      <w:r w:rsidRPr="0072197D">
        <w:t xml:space="preserve"> little chance to diffuse. We can conduct the kind of tough and </w:t>
      </w:r>
    </w:p>
    <w:p w:rsidR="0072197D" w:rsidRPr="0072197D" w:rsidRDefault="0072197D" w:rsidP="0072197D">
      <w:proofErr w:type="gramStart"/>
      <w:r w:rsidRPr="0072197D">
        <w:t>strong</w:t>
      </w:r>
      <w:proofErr w:type="gramEnd"/>
      <w:r w:rsidRPr="0072197D">
        <w:t xml:space="preserve"> diplomacy required to stabilize Iraq and the region, which even </w:t>
      </w:r>
    </w:p>
    <w:p w:rsidR="0072197D" w:rsidRPr="0072197D" w:rsidRDefault="0072197D" w:rsidP="0072197D">
      <w:proofErr w:type="gramStart"/>
      <w:r w:rsidRPr="0072197D">
        <w:t>the</w:t>
      </w:r>
      <w:proofErr w:type="gramEnd"/>
      <w:r w:rsidRPr="0072197D">
        <w:t xml:space="preserve"> President's own military experts plead with him to revise. </w:t>
      </w:r>
    </w:p>
    <w:p w:rsidR="0072197D" w:rsidRPr="0072197D" w:rsidRDefault="0072197D" w:rsidP="0072197D">
      <w:r w:rsidRPr="0072197D">
        <w:t xml:space="preserve">Remember, General </w:t>
      </w:r>
      <w:proofErr w:type="spellStart"/>
      <w:r w:rsidRPr="0072197D">
        <w:t>Petraeus</w:t>
      </w:r>
      <w:proofErr w:type="spellEnd"/>
      <w:r w:rsidRPr="0072197D">
        <w:t xml:space="preserve"> has said the war cannot be won militarily. </w:t>
      </w:r>
    </w:p>
    <w:p w:rsidR="0072197D" w:rsidRPr="0072197D" w:rsidRDefault="0072197D" w:rsidP="0072197D">
      <w:r w:rsidRPr="0072197D">
        <w:lastRenderedPageBreak/>
        <w:t xml:space="preserve">We can refocus our resources and fight a real war on terror that drives </w:t>
      </w:r>
    </w:p>
    <w:p w:rsidR="0072197D" w:rsidRPr="0072197D" w:rsidRDefault="0072197D" w:rsidP="0072197D">
      <w:proofErr w:type="gramStart"/>
      <w:r w:rsidRPr="0072197D">
        <w:t>the</w:t>
      </w:r>
      <w:proofErr w:type="gramEnd"/>
      <w:r w:rsidRPr="0072197D">
        <w:t xml:space="preserve"> terrorists back to the darkest caves and corners of the Earth.</w:t>
      </w:r>
    </w:p>
    <w:p w:rsidR="0072197D" w:rsidRPr="0072197D" w:rsidRDefault="0072197D" w:rsidP="0072197D">
      <w:r w:rsidRPr="0072197D">
        <w:t xml:space="preserve">  We can choose that path now. We don't have to mark time waiting for </w:t>
      </w:r>
    </w:p>
    <w:p w:rsidR="0072197D" w:rsidRPr="0072197D" w:rsidRDefault="0072197D" w:rsidP="0072197D">
      <w:proofErr w:type="gramStart"/>
      <w:r w:rsidRPr="0072197D">
        <w:t>the</w:t>
      </w:r>
      <w:proofErr w:type="gramEnd"/>
      <w:r w:rsidRPr="0072197D">
        <w:t xml:space="preserve"> President to wake up one morning with a change of heart or his term </w:t>
      </w:r>
    </w:p>
    <w:p w:rsidR="0072197D" w:rsidRPr="0072197D" w:rsidRDefault="0072197D" w:rsidP="0072197D">
      <w:proofErr w:type="gramStart"/>
      <w:r w:rsidRPr="0072197D">
        <w:t>to</w:t>
      </w:r>
      <w:proofErr w:type="gramEnd"/>
      <w:r w:rsidRPr="0072197D">
        <w:t xml:space="preserve"> run out. We don't have to wait 2 more months for an arbitrary </w:t>
      </w:r>
    </w:p>
    <w:p w:rsidR="0072197D" w:rsidRPr="0072197D" w:rsidRDefault="0072197D" w:rsidP="0072197D">
      <w:r w:rsidRPr="0072197D">
        <w:t xml:space="preserve">September deadline when it is so clear a course change is required and </w:t>
      </w:r>
    </w:p>
    <w:p w:rsidR="0072197D" w:rsidRPr="0072197D" w:rsidRDefault="0072197D" w:rsidP="0072197D">
      <w:proofErr w:type="gramStart"/>
      <w:r w:rsidRPr="0072197D">
        <w:t>required</w:t>
      </w:r>
      <w:proofErr w:type="gramEnd"/>
      <w:r w:rsidRPr="0072197D">
        <w:t xml:space="preserve"> now. With our courage and our votes, we can rise above the </w:t>
      </w:r>
    </w:p>
    <w:p w:rsidR="0072197D" w:rsidRPr="0072197D" w:rsidRDefault="0072197D" w:rsidP="0072197D">
      <w:proofErr w:type="gramStart"/>
      <w:r w:rsidRPr="0072197D">
        <w:t>tragic</w:t>
      </w:r>
      <w:proofErr w:type="gramEnd"/>
      <w:r w:rsidRPr="0072197D">
        <w:t xml:space="preserve"> failure to deliver a new course that our brave troops and all </w:t>
      </w:r>
    </w:p>
    <w:p w:rsidR="0072197D" w:rsidRPr="0072197D" w:rsidRDefault="0072197D" w:rsidP="0072197D">
      <w:r w:rsidRPr="0072197D">
        <w:t xml:space="preserve">Americans demand and deserve. We can do that today by voting for the </w:t>
      </w:r>
    </w:p>
    <w:p w:rsidR="0072197D" w:rsidRPr="0072197D" w:rsidRDefault="0072197D" w:rsidP="0072197D">
      <w:proofErr w:type="gramStart"/>
      <w:r w:rsidRPr="0072197D">
        <w:t>Levin-Reed amendment to the Defense authorization bill.</w:t>
      </w:r>
      <w:proofErr w:type="gramEnd"/>
    </w:p>
    <w:p w:rsidR="0072197D" w:rsidRPr="0072197D" w:rsidRDefault="0072197D" w:rsidP="0072197D">
      <w:r w:rsidRPr="0072197D">
        <w:t xml:space="preserve">  What does Levin-Reed do? It sets a firm date and an end date to </w:t>
      </w:r>
    </w:p>
    <w:p w:rsidR="0072197D" w:rsidRPr="0072197D" w:rsidRDefault="0072197D" w:rsidP="0072197D">
      <w:proofErr w:type="gramStart"/>
      <w:r w:rsidRPr="0072197D">
        <w:t>transition</w:t>
      </w:r>
      <w:proofErr w:type="gramEnd"/>
      <w:r w:rsidRPr="0072197D">
        <w:t xml:space="preserve"> the mission and begin the reduction of U.S. forces beginning </w:t>
      </w:r>
    </w:p>
    <w:p w:rsidR="0072197D" w:rsidRPr="0072197D" w:rsidRDefault="0072197D" w:rsidP="0072197D">
      <w:r w:rsidRPr="0072197D">
        <w:t xml:space="preserve">120 days after enactment and completed by April 30 of 2008. Levin-Reed </w:t>
      </w:r>
    </w:p>
    <w:p w:rsidR="0072197D" w:rsidRPr="0072197D" w:rsidRDefault="0072197D" w:rsidP="0072197D">
      <w:proofErr w:type="gramStart"/>
      <w:r w:rsidRPr="0072197D">
        <w:t>limits</w:t>
      </w:r>
      <w:proofErr w:type="gramEnd"/>
      <w:r w:rsidRPr="0072197D">
        <w:t xml:space="preserve"> the U.S. military mission after April 30 to counterterrorism; </w:t>
      </w:r>
    </w:p>
    <w:p w:rsidR="0072197D" w:rsidRPr="0072197D" w:rsidRDefault="0072197D" w:rsidP="0072197D">
      <w:proofErr w:type="gramStart"/>
      <w:r w:rsidRPr="0072197D">
        <w:t>the</w:t>
      </w:r>
      <w:proofErr w:type="gramEnd"/>
      <w:r w:rsidRPr="0072197D">
        <w:t xml:space="preserve"> training of Iraqi security forces and protection of U.S. personnel </w:t>
      </w:r>
    </w:p>
    <w:p w:rsidR="0072197D" w:rsidRPr="0072197D" w:rsidRDefault="0072197D" w:rsidP="0072197D">
      <w:proofErr w:type="gramStart"/>
      <w:r w:rsidRPr="0072197D">
        <w:t>and</w:t>
      </w:r>
      <w:proofErr w:type="gramEnd"/>
      <w:r w:rsidRPr="0072197D">
        <w:t xml:space="preserve"> assets; requires that the reduction in forces be part of a </w:t>
      </w:r>
    </w:p>
    <w:p w:rsidR="0072197D" w:rsidRPr="0072197D" w:rsidRDefault="0072197D" w:rsidP="0072197D">
      <w:proofErr w:type="gramStart"/>
      <w:r w:rsidRPr="0072197D">
        <w:t>comprehensive</w:t>
      </w:r>
      <w:proofErr w:type="gramEnd"/>
      <w:r w:rsidRPr="0072197D">
        <w:t xml:space="preserve">, diplomatic, regional, political, and economic effort; </w:t>
      </w:r>
    </w:p>
    <w:p w:rsidR="0072197D" w:rsidRPr="0072197D" w:rsidRDefault="0072197D" w:rsidP="0072197D">
      <w:proofErr w:type="gramStart"/>
      <w:r w:rsidRPr="0072197D">
        <w:t>and</w:t>
      </w:r>
      <w:proofErr w:type="gramEnd"/>
      <w:r w:rsidRPr="0072197D">
        <w:t xml:space="preserve"> appoints an international mediator to bring together the warring </w:t>
      </w:r>
    </w:p>
    <w:p w:rsidR="0072197D" w:rsidRPr="0072197D" w:rsidRDefault="0072197D" w:rsidP="0072197D">
      <w:proofErr w:type="gramStart"/>
      <w:r w:rsidRPr="0072197D">
        <w:t>factions</w:t>
      </w:r>
      <w:proofErr w:type="gramEnd"/>
      <w:r w:rsidRPr="0072197D">
        <w:t xml:space="preserve">. That provision dealing with appointing an international </w:t>
      </w:r>
    </w:p>
    <w:p w:rsidR="0072197D" w:rsidRPr="0072197D" w:rsidRDefault="0072197D" w:rsidP="0072197D">
      <w:proofErr w:type="gramStart"/>
      <w:r w:rsidRPr="0072197D">
        <w:t>mediator</w:t>
      </w:r>
      <w:proofErr w:type="gramEnd"/>
      <w:r w:rsidRPr="0072197D">
        <w:t xml:space="preserve"> to bring together warring factions was newly placed in the </w:t>
      </w:r>
    </w:p>
    <w:p w:rsidR="0072197D" w:rsidRPr="0072197D" w:rsidRDefault="0072197D" w:rsidP="0072197D">
      <w:proofErr w:type="gramStart"/>
      <w:r w:rsidRPr="0072197D">
        <w:t>bill</w:t>
      </w:r>
      <w:proofErr w:type="gramEnd"/>
      <w:r w:rsidRPr="0072197D">
        <w:t xml:space="preserve">. The idea and the language came from Senator Hagel of Nebraska and </w:t>
      </w:r>
    </w:p>
    <w:p w:rsidR="0072197D" w:rsidRPr="0072197D" w:rsidRDefault="0072197D" w:rsidP="0072197D">
      <w:proofErr w:type="gramStart"/>
      <w:r w:rsidRPr="0072197D">
        <w:t>is</w:t>
      </w:r>
      <w:proofErr w:type="gramEnd"/>
      <w:r w:rsidRPr="0072197D">
        <w:t xml:space="preserve"> a great addition to this amendment.</w:t>
      </w:r>
    </w:p>
    <w:p w:rsidR="0072197D" w:rsidRPr="0072197D" w:rsidRDefault="0072197D" w:rsidP="0072197D">
      <w:r w:rsidRPr="0072197D">
        <w:t xml:space="preserve">  To those who say this language is binding on the President, I say it </w:t>
      </w:r>
    </w:p>
    <w:p w:rsidR="0072197D" w:rsidRPr="0072197D" w:rsidRDefault="0072197D" w:rsidP="0072197D">
      <w:proofErr w:type="gramStart"/>
      <w:r w:rsidRPr="0072197D">
        <w:t>is</w:t>
      </w:r>
      <w:proofErr w:type="gramEnd"/>
      <w:r w:rsidRPr="0072197D">
        <w:t xml:space="preserve">, and that is what it is meant to be. It is binding because the </w:t>
      </w:r>
    </w:p>
    <w:p w:rsidR="0072197D" w:rsidRPr="0072197D" w:rsidRDefault="0072197D" w:rsidP="0072197D">
      <w:r w:rsidRPr="0072197D">
        <w:t xml:space="preserve">President has resisted every effort we have made to work with him to </w:t>
      </w:r>
    </w:p>
    <w:p w:rsidR="0072197D" w:rsidRPr="0072197D" w:rsidRDefault="0072197D" w:rsidP="0072197D">
      <w:proofErr w:type="gramStart"/>
      <w:r w:rsidRPr="0072197D">
        <w:t>change</w:t>
      </w:r>
      <w:proofErr w:type="gramEnd"/>
      <w:r w:rsidRPr="0072197D">
        <w:t xml:space="preserve"> the direction of his failed Iraq policy. The record will show </w:t>
      </w:r>
    </w:p>
    <w:p w:rsidR="0072197D" w:rsidRPr="0072197D" w:rsidRDefault="0072197D" w:rsidP="0072197D">
      <w:proofErr w:type="gramStart"/>
      <w:r w:rsidRPr="0072197D">
        <w:t>that</w:t>
      </w:r>
      <w:proofErr w:type="gramEnd"/>
      <w:r w:rsidRPr="0072197D">
        <w:t xml:space="preserve"> binding language was not our first choice. We passed legislation </w:t>
      </w:r>
    </w:p>
    <w:p w:rsidR="0072197D" w:rsidRPr="0072197D" w:rsidRDefault="0072197D" w:rsidP="0072197D">
      <w:proofErr w:type="gramStart"/>
      <w:r w:rsidRPr="0072197D">
        <w:t>requiring</w:t>
      </w:r>
      <w:proofErr w:type="gramEnd"/>
      <w:r w:rsidRPr="0072197D">
        <w:t xml:space="preserve"> that 2006 be a year of transition. Instead, the President </w:t>
      </w:r>
    </w:p>
    <w:p w:rsidR="0072197D" w:rsidRPr="0072197D" w:rsidRDefault="0072197D" w:rsidP="0072197D">
      <w:proofErr w:type="gramStart"/>
      <w:r w:rsidRPr="0072197D">
        <w:t>ignored</w:t>
      </w:r>
      <w:proofErr w:type="gramEnd"/>
      <w:r w:rsidRPr="0072197D">
        <w:t xml:space="preserve"> this language and dug us in even deeper into an intractable </w:t>
      </w:r>
    </w:p>
    <w:p w:rsidR="0072197D" w:rsidRPr="0072197D" w:rsidRDefault="0072197D" w:rsidP="0072197D">
      <w:proofErr w:type="gramStart"/>
      <w:r w:rsidRPr="0072197D">
        <w:t>civil</w:t>
      </w:r>
      <w:proofErr w:type="gramEnd"/>
      <w:r w:rsidRPr="0072197D">
        <w:t xml:space="preserve"> war. We gave the President a chance to develop his own new course </w:t>
      </w:r>
    </w:p>
    <w:p w:rsidR="0072197D" w:rsidRPr="0072197D" w:rsidRDefault="0072197D" w:rsidP="0072197D">
      <w:proofErr w:type="gramStart"/>
      <w:r w:rsidRPr="0072197D">
        <w:t>as</w:t>
      </w:r>
      <w:proofErr w:type="gramEnd"/>
      <w:r w:rsidRPr="0072197D">
        <w:t xml:space="preserve"> Commander in Chief. He refused to do that. Instead, he chose to </w:t>
      </w:r>
    </w:p>
    <w:p w:rsidR="0072197D" w:rsidRPr="0072197D" w:rsidRDefault="0072197D" w:rsidP="0072197D">
      <w:proofErr w:type="gramStart"/>
      <w:r w:rsidRPr="0072197D">
        <w:t>extend</w:t>
      </w:r>
      <w:proofErr w:type="gramEnd"/>
      <w:r w:rsidRPr="0072197D">
        <w:t xml:space="preserve"> deployments and ask even more of our brave men and women in </w:t>
      </w:r>
    </w:p>
    <w:p w:rsidR="0072197D" w:rsidRPr="0072197D" w:rsidRDefault="0072197D" w:rsidP="0072197D">
      <w:proofErr w:type="gramStart"/>
      <w:r w:rsidRPr="0072197D">
        <w:t>uniform</w:t>
      </w:r>
      <w:proofErr w:type="gramEnd"/>
      <w:r w:rsidRPr="0072197D">
        <w:t>.</w:t>
      </w:r>
    </w:p>
    <w:p w:rsidR="0072197D" w:rsidRPr="0072197D" w:rsidRDefault="0072197D" w:rsidP="0072197D">
      <w:r w:rsidRPr="0072197D">
        <w:t xml:space="preserve">  Earlier this year we passed legislation that would have begun the </w:t>
      </w:r>
    </w:p>
    <w:p w:rsidR="0072197D" w:rsidRPr="0072197D" w:rsidRDefault="0072197D" w:rsidP="0072197D">
      <w:proofErr w:type="gramStart"/>
      <w:r w:rsidRPr="0072197D">
        <w:t>phased</w:t>
      </w:r>
      <w:proofErr w:type="gramEnd"/>
      <w:r w:rsidRPr="0072197D">
        <w:t xml:space="preserve"> redeployment while leaving significant discretion to the </w:t>
      </w:r>
    </w:p>
    <w:p w:rsidR="0072197D" w:rsidRPr="0072197D" w:rsidRDefault="0072197D" w:rsidP="0072197D">
      <w:proofErr w:type="gramStart"/>
      <w:r w:rsidRPr="0072197D">
        <w:t>President about how and when to execute the redeployment.</w:t>
      </w:r>
      <w:proofErr w:type="gramEnd"/>
      <w:r w:rsidRPr="0072197D">
        <w:t xml:space="preserve"> Instead, the </w:t>
      </w:r>
    </w:p>
    <w:p w:rsidR="0072197D" w:rsidRPr="0072197D" w:rsidRDefault="0072197D" w:rsidP="0072197D">
      <w:r w:rsidRPr="0072197D">
        <w:t xml:space="preserve">President vetoed this bill and asserted that only he had the power to </w:t>
      </w:r>
    </w:p>
    <w:p w:rsidR="0072197D" w:rsidRPr="0072197D" w:rsidRDefault="0072197D" w:rsidP="0072197D">
      <w:proofErr w:type="gramStart"/>
      <w:r w:rsidRPr="0072197D">
        <w:t>set</w:t>
      </w:r>
      <w:proofErr w:type="gramEnd"/>
      <w:r w:rsidRPr="0072197D">
        <w:t xml:space="preserve"> war policy, even though we have a constitutional obligation to do </w:t>
      </w:r>
    </w:p>
    <w:p w:rsidR="0072197D" w:rsidRPr="0072197D" w:rsidRDefault="0072197D" w:rsidP="0072197D">
      <w:proofErr w:type="gramStart"/>
      <w:r w:rsidRPr="0072197D">
        <w:t>so</w:t>
      </w:r>
      <w:proofErr w:type="gramEnd"/>
      <w:r w:rsidRPr="0072197D">
        <w:t>.</w:t>
      </w:r>
    </w:p>
    <w:p w:rsidR="0072197D" w:rsidRPr="0072197D" w:rsidRDefault="0072197D" w:rsidP="0072197D">
      <w:r w:rsidRPr="0072197D">
        <w:t xml:space="preserve">  So the record is clear, the President's decision to stubbornly cling </w:t>
      </w:r>
    </w:p>
    <w:p w:rsidR="0072197D" w:rsidRPr="0072197D" w:rsidRDefault="0072197D" w:rsidP="0072197D">
      <w:proofErr w:type="gramStart"/>
      <w:r w:rsidRPr="0072197D">
        <w:t>to</w:t>
      </w:r>
      <w:proofErr w:type="gramEnd"/>
      <w:r w:rsidRPr="0072197D">
        <w:t xml:space="preserve"> the current course leaves this body no choice but to enact binding </w:t>
      </w:r>
    </w:p>
    <w:p w:rsidR="0072197D" w:rsidRPr="0072197D" w:rsidRDefault="0072197D" w:rsidP="0072197D">
      <w:proofErr w:type="gramStart"/>
      <w:r w:rsidRPr="0072197D">
        <w:t>language</w:t>
      </w:r>
      <w:proofErr w:type="gramEnd"/>
      <w:r w:rsidRPr="0072197D">
        <w:t xml:space="preserve">. He has failed to lead us out of Iraq. We are ready to show </w:t>
      </w:r>
    </w:p>
    <w:p w:rsidR="0072197D" w:rsidRPr="0072197D" w:rsidRDefault="0072197D" w:rsidP="0072197D">
      <w:proofErr w:type="gramStart"/>
      <w:r w:rsidRPr="0072197D">
        <w:t>him</w:t>
      </w:r>
      <w:proofErr w:type="gramEnd"/>
      <w:r w:rsidRPr="0072197D">
        <w:t xml:space="preserve"> the way.</w:t>
      </w:r>
    </w:p>
    <w:p w:rsidR="0072197D" w:rsidRPr="0072197D" w:rsidRDefault="0072197D" w:rsidP="0072197D">
      <w:r w:rsidRPr="0072197D">
        <w:t xml:space="preserve">  I am going to propound a unanimous consent. I have the greatest </w:t>
      </w:r>
    </w:p>
    <w:p w:rsidR="0072197D" w:rsidRPr="0072197D" w:rsidRDefault="0072197D" w:rsidP="0072197D">
      <w:proofErr w:type="gramStart"/>
      <w:r w:rsidRPr="0072197D">
        <w:t>respect</w:t>
      </w:r>
      <w:proofErr w:type="gramEnd"/>
      <w:r w:rsidRPr="0072197D">
        <w:t xml:space="preserve"> for my friend, the distinguished junior Senator from Arizona, </w:t>
      </w:r>
    </w:p>
    <w:p w:rsidR="0072197D" w:rsidRPr="0072197D" w:rsidRDefault="0072197D" w:rsidP="0072197D">
      <w:proofErr w:type="gramStart"/>
      <w:r w:rsidRPr="0072197D">
        <w:t>but</w:t>
      </w:r>
      <w:proofErr w:type="gramEnd"/>
      <w:r w:rsidRPr="0072197D">
        <w:t xml:space="preserve"> I say that I am going to enforce the rule that when I propound </w:t>
      </w:r>
    </w:p>
    <w:p w:rsidR="0072197D" w:rsidRPr="0072197D" w:rsidRDefault="0072197D" w:rsidP="0072197D">
      <w:proofErr w:type="gramStart"/>
      <w:r w:rsidRPr="0072197D">
        <w:lastRenderedPageBreak/>
        <w:t>this</w:t>
      </w:r>
      <w:proofErr w:type="gramEnd"/>
      <w:r w:rsidRPr="0072197D">
        <w:t xml:space="preserve">, the distinguished Senator from Arizona should either agree to it </w:t>
      </w:r>
    </w:p>
    <w:p w:rsidR="0072197D" w:rsidRPr="0072197D" w:rsidRDefault="0072197D" w:rsidP="0072197D">
      <w:proofErr w:type="gramStart"/>
      <w:r w:rsidRPr="0072197D">
        <w:t>or</w:t>
      </w:r>
      <w:proofErr w:type="gramEnd"/>
      <w:r w:rsidRPr="0072197D">
        <w:t xml:space="preserve"> object. This is not the time for speeches because if he objects to </w:t>
      </w:r>
    </w:p>
    <w:p w:rsidR="0072197D" w:rsidRPr="0072197D" w:rsidRDefault="0072197D" w:rsidP="0072197D">
      <w:proofErr w:type="gramStart"/>
      <w:r w:rsidRPr="0072197D">
        <w:t>it</w:t>
      </w:r>
      <w:proofErr w:type="gramEnd"/>
      <w:r w:rsidRPr="0072197D">
        <w:t>, I have more to say.</w:t>
      </w:r>
    </w:p>
    <w:p w:rsidR="0072197D" w:rsidRPr="0072197D" w:rsidRDefault="0072197D" w:rsidP="0072197D">
      <w:r w:rsidRPr="0072197D">
        <w:t xml:space="preserve">  So I ask unanimous consent that if the House further amends H.R. 1 </w:t>
      </w:r>
    </w:p>
    <w:p w:rsidR="0072197D" w:rsidRPr="0072197D" w:rsidRDefault="0072197D" w:rsidP="0072197D">
      <w:proofErr w:type="gramStart"/>
      <w:r w:rsidRPr="0072197D">
        <w:t>with</w:t>
      </w:r>
      <w:proofErr w:type="gramEnd"/>
      <w:r w:rsidRPr="0072197D">
        <w:t xml:space="preserve"> the text of H.R. 1401 and requests a conference with the Senate--</w:t>
      </w:r>
    </w:p>
    <w:p w:rsidR="0072197D" w:rsidRPr="0072197D" w:rsidRDefault="0072197D" w:rsidP="0072197D">
      <w:r w:rsidRPr="0072197D">
        <w:t xml:space="preserve">Mr. President, I misread the first line. I ask unanimous consent that </w:t>
      </w:r>
    </w:p>
    <w:p w:rsidR="0072197D" w:rsidRPr="0072197D" w:rsidRDefault="0072197D" w:rsidP="0072197D">
      <w:proofErr w:type="gramStart"/>
      <w:r w:rsidRPr="0072197D">
        <w:t>if</w:t>
      </w:r>
      <w:proofErr w:type="gramEnd"/>
      <w:r w:rsidRPr="0072197D">
        <w:t xml:space="preserve"> the House further amends H.R. 1 with the text of H.R. 1401 and </w:t>
      </w:r>
    </w:p>
    <w:p w:rsidR="0072197D" w:rsidRPr="0072197D" w:rsidRDefault="0072197D" w:rsidP="0072197D">
      <w:proofErr w:type="gramStart"/>
      <w:r w:rsidRPr="0072197D">
        <w:t>requests</w:t>
      </w:r>
      <w:proofErr w:type="gramEnd"/>
      <w:r w:rsidRPr="0072197D">
        <w:t xml:space="preserve"> a conference with the Senate, that the Senate agree to the </w:t>
      </w:r>
    </w:p>
    <w:p w:rsidR="0072197D" w:rsidRPr="0072197D" w:rsidRDefault="0072197D" w:rsidP="0072197D">
      <w:proofErr w:type="gramStart"/>
      <w:r w:rsidRPr="0072197D">
        <w:t>request</w:t>
      </w:r>
      <w:proofErr w:type="gramEnd"/>
      <w:r w:rsidRPr="0072197D">
        <w:t xml:space="preserve"> and appoint the same conferees which the Senate has already </w:t>
      </w:r>
    </w:p>
    <w:p w:rsidR="0072197D" w:rsidRPr="0072197D" w:rsidRDefault="0072197D" w:rsidP="0072197D">
      <w:proofErr w:type="gramStart"/>
      <w:r w:rsidRPr="0072197D">
        <w:t>appointed</w:t>
      </w:r>
      <w:proofErr w:type="gramEnd"/>
      <w:r w:rsidRPr="0072197D">
        <w:t xml:space="preserve"> to H.R. 1.</w:t>
      </w:r>
    </w:p>
    <w:p w:rsidR="0072197D" w:rsidRPr="0072197D" w:rsidRDefault="0072197D" w:rsidP="0072197D">
      <w:bookmarkStart w:id="0" w:name="_GoBack"/>
      <w:bookmarkEnd w:id="0"/>
    </w:p>
    <w:p w:rsidR="0072197D" w:rsidRPr="0072197D" w:rsidRDefault="0072197D" w:rsidP="0072197D"/>
    <w:p w:rsidR="0072197D" w:rsidRPr="0072197D" w:rsidRDefault="0072197D" w:rsidP="0072197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7BF" w:rsidRDefault="002E37BF" w:rsidP="00944018">
      <w:r>
        <w:separator/>
      </w:r>
    </w:p>
  </w:endnote>
  <w:endnote w:type="continuationSeparator" w:id="0">
    <w:p w:rsidR="002E37BF" w:rsidRDefault="002E37BF" w:rsidP="0094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7BF" w:rsidRDefault="002E37BF" w:rsidP="00944018">
      <w:r>
        <w:separator/>
      </w:r>
    </w:p>
  </w:footnote>
  <w:footnote w:type="continuationSeparator" w:id="0">
    <w:p w:rsidR="002E37BF" w:rsidRDefault="002E37BF" w:rsidP="00944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018" w:rsidRPr="0072197D" w:rsidRDefault="00944018" w:rsidP="00944018">
    <w:r w:rsidRPr="0072197D">
      <w:t>(Monday, July 16, 2007)]</w:t>
    </w:r>
  </w:p>
  <w:p w:rsidR="00944018" w:rsidRPr="0072197D" w:rsidRDefault="00944018" w:rsidP="00944018">
    <w:r w:rsidRPr="0072197D">
      <w:t>[Senate]</w:t>
    </w:r>
  </w:p>
  <w:p w:rsidR="00944018" w:rsidRPr="0072197D" w:rsidRDefault="00944018" w:rsidP="00944018"/>
  <w:p w:rsidR="00944018" w:rsidRDefault="00944018" w:rsidP="00944018">
    <w:pPr>
      <w:pStyle w:val="Header"/>
    </w:pPr>
    <w:r w:rsidRPr="0072197D">
      <w:t xml:space="preserve">  Mr. REID.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97D"/>
    <w:rsid w:val="002E37BF"/>
    <w:rsid w:val="00315E9B"/>
    <w:rsid w:val="0072197D"/>
    <w:rsid w:val="0094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9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0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18"/>
  </w:style>
  <w:style w:type="paragraph" w:styleId="Footer">
    <w:name w:val="footer"/>
    <w:basedOn w:val="Normal"/>
    <w:link w:val="FooterChar"/>
    <w:uiPriority w:val="99"/>
    <w:unhideWhenUsed/>
    <w:rsid w:val="009440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9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0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18"/>
  </w:style>
  <w:style w:type="paragraph" w:styleId="Footer">
    <w:name w:val="footer"/>
    <w:basedOn w:val="Normal"/>
    <w:link w:val="FooterChar"/>
    <w:uiPriority w:val="99"/>
    <w:unhideWhenUsed/>
    <w:rsid w:val="009440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2015-01-22T17:50:00Z</dcterms:created>
  <dcterms:modified xsi:type="dcterms:W3CDTF">2015-01-22T17:50:00Z</dcterms:modified>
</cp:coreProperties>
</file>