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FF" w:rsidRPr="00C81BFF" w:rsidRDefault="00C81BFF" w:rsidP="00C81BFF">
      <w:r w:rsidRPr="00C81BFF">
        <w:t xml:space="preserve">  </w:t>
      </w:r>
      <w:proofErr w:type="gramStart"/>
      <w:r w:rsidRPr="00C81BFF">
        <w:t>Fine.</w:t>
      </w:r>
      <w:proofErr w:type="gramEnd"/>
      <w:r w:rsidRPr="00C81BFF">
        <w:t xml:space="preserve"> I thank the Presiding Officer, and I wish to </w:t>
      </w:r>
    </w:p>
    <w:p w:rsidR="00C81BFF" w:rsidRPr="00C81BFF" w:rsidRDefault="00C81BFF" w:rsidP="00C81BFF">
      <w:proofErr w:type="gramStart"/>
      <w:r w:rsidRPr="00C81BFF">
        <w:t>commend</w:t>
      </w:r>
      <w:proofErr w:type="gramEnd"/>
      <w:r w:rsidRPr="00C81BFF">
        <w:t xml:space="preserve"> the Presiding Officer for his work, as, indeed, my good friend, </w:t>
      </w:r>
    </w:p>
    <w:p w:rsidR="00C81BFF" w:rsidRPr="00C81BFF" w:rsidRDefault="00C81BFF" w:rsidP="00C81BFF">
      <w:r w:rsidRPr="00C81BFF">
        <w:t xml:space="preserve">Senator </w:t>
      </w:r>
      <w:proofErr w:type="gramStart"/>
      <w:r w:rsidRPr="00C81BFF">
        <w:t>Alexander,</w:t>
      </w:r>
      <w:proofErr w:type="gramEnd"/>
      <w:r w:rsidRPr="00C81BFF">
        <w:t xml:space="preserve"> and this colleague.</w:t>
      </w:r>
    </w:p>
    <w:p w:rsidR="00C81BFF" w:rsidRPr="00C81BFF" w:rsidRDefault="00C81BFF" w:rsidP="00C81BFF">
      <w:r w:rsidRPr="00C81BFF">
        <w:t xml:space="preserve">  I must state, with a sense of total modesty, that my contribution </w:t>
      </w:r>
    </w:p>
    <w:p w:rsidR="00C81BFF" w:rsidRPr="00C81BFF" w:rsidRDefault="00C81BFF" w:rsidP="00C81BFF">
      <w:proofErr w:type="gramStart"/>
      <w:r w:rsidRPr="00C81BFF">
        <w:t>tonight</w:t>
      </w:r>
      <w:proofErr w:type="gramEnd"/>
      <w:r w:rsidRPr="00C81BFF">
        <w:t xml:space="preserve"> would be just to express some concerns. I have followed the </w:t>
      </w:r>
    </w:p>
    <w:p w:rsidR="00C81BFF" w:rsidRPr="00C81BFF" w:rsidRDefault="00C81BFF" w:rsidP="00C81BFF">
      <w:proofErr w:type="gramStart"/>
      <w:r w:rsidRPr="00C81BFF">
        <w:t>work</w:t>
      </w:r>
      <w:proofErr w:type="gramEnd"/>
      <w:r w:rsidRPr="00C81BFF">
        <w:t xml:space="preserve"> of your group. Very kindly, the principals on this have invited me </w:t>
      </w:r>
    </w:p>
    <w:p w:rsidR="00C81BFF" w:rsidRPr="00C81BFF" w:rsidRDefault="00C81BFF" w:rsidP="00C81BFF">
      <w:proofErr w:type="gramStart"/>
      <w:r w:rsidRPr="00C81BFF">
        <w:t>to</w:t>
      </w:r>
      <w:proofErr w:type="gramEnd"/>
      <w:r w:rsidRPr="00C81BFF">
        <w:t xml:space="preserve"> join, but I have thus far not done so because I can't find yet the </w:t>
      </w:r>
    </w:p>
    <w:p w:rsidR="00C81BFF" w:rsidRPr="00C81BFF" w:rsidRDefault="00C81BFF" w:rsidP="00C81BFF">
      <w:proofErr w:type="gramStart"/>
      <w:r w:rsidRPr="00C81BFF">
        <w:t>answers</w:t>
      </w:r>
      <w:proofErr w:type="gramEnd"/>
      <w:r w:rsidRPr="00C81BFF">
        <w:t xml:space="preserve"> to some critical issues I have in mind.</w:t>
      </w:r>
    </w:p>
    <w:p w:rsidR="00C81BFF" w:rsidRPr="00C81BFF" w:rsidRDefault="00C81BFF" w:rsidP="00C81BFF">
      <w:r w:rsidRPr="00C81BFF">
        <w:t xml:space="preserve">  First, I say to my colleagues that I had a little to do with starting </w:t>
      </w:r>
    </w:p>
    <w:p w:rsidR="00C81BFF" w:rsidRPr="00C81BFF" w:rsidRDefault="00C81BFF" w:rsidP="00C81BFF">
      <w:proofErr w:type="gramStart"/>
      <w:r w:rsidRPr="00C81BFF">
        <w:t>the</w:t>
      </w:r>
      <w:proofErr w:type="gramEnd"/>
      <w:r w:rsidRPr="00C81BFF">
        <w:t xml:space="preserve"> group now known as Baker-Hamilton, or the Iraq Study Group. I think </w:t>
      </w:r>
    </w:p>
    <w:p w:rsidR="00C81BFF" w:rsidRPr="00C81BFF" w:rsidRDefault="00C81BFF" w:rsidP="00C81BFF">
      <w:r w:rsidRPr="00C81BFF">
        <w:t xml:space="preserve">I worked with my </w:t>
      </w:r>
      <w:proofErr w:type="gramStart"/>
      <w:r w:rsidRPr="00C81BFF">
        <w:t>colleague</w:t>
      </w:r>
      <w:proofErr w:type="gramEnd"/>
      <w:r w:rsidRPr="00C81BFF">
        <w:t xml:space="preserve"> who did the major part of the work, </w:t>
      </w:r>
    </w:p>
    <w:p w:rsidR="00C81BFF" w:rsidRPr="00C81BFF" w:rsidRDefault="00C81BFF" w:rsidP="00C81BFF">
      <w:r w:rsidRPr="00C81BFF">
        <w:t xml:space="preserve">Congressman Frank Wolf, and then we engaged a local, highly recognized, </w:t>
      </w:r>
    </w:p>
    <w:p w:rsidR="00C81BFF" w:rsidRPr="00C81BFF" w:rsidRDefault="00C81BFF" w:rsidP="00C81BFF">
      <w:proofErr w:type="gramStart"/>
      <w:r w:rsidRPr="00C81BFF">
        <w:t>and</w:t>
      </w:r>
      <w:proofErr w:type="gramEnd"/>
      <w:r w:rsidRPr="00C81BFF">
        <w:t xml:space="preserve"> well-qualified group in Washington associated with studies to take </w:t>
      </w:r>
    </w:p>
    <w:p w:rsidR="00C81BFF" w:rsidRPr="00C81BFF" w:rsidRDefault="00C81BFF" w:rsidP="00C81BFF">
      <w:proofErr w:type="gramStart"/>
      <w:r w:rsidRPr="00C81BFF">
        <w:t>on</w:t>
      </w:r>
      <w:proofErr w:type="gramEnd"/>
      <w:r w:rsidRPr="00C81BFF">
        <w:t xml:space="preserve"> some of the infrastructure. It was a remarkable recruiting of </w:t>
      </w:r>
    </w:p>
    <w:p w:rsidR="00C81BFF" w:rsidRPr="00C81BFF" w:rsidRDefault="00C81BFF" w:rsidP="00C81BFF">
      <w:proofErr w:type="gramStart"/>
      <w:r w:rsidRPr="00C81BFF">
        <w:t>talent</w:t>
      </w:r>
      <w:proofErr w:type="gramEnd"/>
      <w:r w:rsidRPr="00C81BFF">
        <w:t xml:space="preserve">, which my colleague recited, and I think they did a very </w:t>
      </w:r>
    </w:p>
    <w:p w:rsidR="00C81BFF" w:rsidRPr="00C81BFF" w:rsidRDefault="00C81BFF" w:rsidP="00C81BFF">
      <w:proofErr w:type="gramStart"/>
      <w:r w:rsidRPr="00C81BFF">
        <w:t>credible</w:t>
      </w:r>
      <w:proofErr w:type="gramEnd"/>
      <w:r w:rsidRPr="00C81BFF">
        <w:t xml:space="preserve"> and fine job.</w:t>
      </w:r>
    </w:p>
    <w:p w:rsidR="00C81BFF" w:rsidRPr="00C81BFF" w:rsidRDefault="00C81BFF" w:rsidP="00C81BFF">
      <w:r w:rsidRPr="00C81BFF">
        <w:t xml:space="preserve">  It was a major contribution at a time in the fall of 2006 when there </w:t>
      </w:r>
    </w:p>
    <w:p w:rsidR="00C81BFF" w:rsidRPr="00C81BFF" w:rsidRDefault="00C81BFF" w:rsidP="00C81BFF">
      <w:proofErr w:type="gramStart"/>
      <w:r w:rsidRPr="00C81BFF">
        <w:t>was</w:t>
      </w:r>
      <w:proofErr w:type="gramEnd"/>
      <w:r w:rsidRPr="00C81BFF">
        <w:t xml:space="preserve"> a great deal of concern among many of us about the situation in </w:t>
      </w:r>
    </w:p>
    <w:p w:rsidR="00C81BFF" w:rsidRPr="00C81BFF" w:rsidRDefault="00C81BFF" w:rsidP="00C81BFF">
      <w:r w:rsidRPr="00C81BFF">
        <w:t xml:space="preserve">Iraq. I had returned in that fall from a trip to Iraq and expressed </w:t>
      </w:r>
    </w:p>
    <w:p w:rsidR="00C81BFF" w:rsidRPr="00C81BFF" w:rsidRDefault="00C81BFF" w:rsidP="00C81BFF">
      <w:proofErr w:type="gramStart"/>
      <w:r w:rsidRPr="00C81BFF">
        <w:t>publicly</w:t>
      </w:r>
      <w:proofErr w:type="gramEnd"/>
      <w:r w:rsidRPr="00C81BFF">
        <w:t xml:space="preserve"> my thoughts that the country was just drifting aimlessly </w:t>
      </w:r>
    </w:p>
    <w:p w:rsidR="00C81BFF" w:rsidRPr="00C81BFF" w:rsidRDefault="00C81BFF" w:rsidP="00C81BFF">
      <w:proofErr w:type="gramStart"/>
      <w:r w:rsidRPr="00C81BFF">
        <w:t>sideways</w:t>
      </w:r>
      <w:proofErr w:type="gramEnd"/>
      <w:r w:rsidRPr="00C81BFF">
        <w:t xml:space="preserve">, and that remark, together with remarks of others of a similar </w:t>
      </w:r>
    </w:p>
    <w:p w:rsidR="00C81BFF" w:rsidRPr="00C81BFF" w:rsidRDefault="00C81BFF" w:rsidP="00C81BFF">
      <w:proofErr w:type="gramStart"/>
      <w:r w:rsidRPr="00C81BFF">
        <w:t>nature</w:t>
      </w:r>
      <w:proofErr w:type="gramEnd"/>
      <w:r w:rsidRPr="00C81BFF">
        <w:t xml:space="preserve">, sparked the intensity of the administration's undertaking </w:t>
      </w:r>
    </w:p>
    <w:p w:rsidR="00C81BFF" w:rsidRPr="00C81BFF" w:rsidRDefault="00C81BFF" w:rsidP="00C81BFF">
      <w:proofErr w:type="spellStart"/>
      <w:proofErr w:type="gramStart"/>
      <w:r w:rsidRPr="00C81BFF">
        <w:t>their</w:t>
      </w:r>
      <w:proofErr w:type="spellEnd"/>
      <w:proofErr w:type="gramEnd"/>
      <w:r w:rsidRPr="00C81BFF">
        <w:t xml:space="preserve">, I think, very thorough review leading up to the President's </w:t>
      </w:r>
    </w:p>
    <w:p w:rsidR="00C81BFF" w:rsidRPr="00C81BFF" w:rsidRDefault="00C81BFF" w:rsidP="00C81BFF">
      <w:proofErr w:type="gramStart"/>
      <w:r w:rsidRPr="00C81BFF">
        <w:t>remarks</w:t>
      </w:r>
      <w:proofErr w:type="gramEnd"/>
      <w:r w:rsidRPr="00C81BFF">
        <w:t xml:space="preserve"> when he announced a change in strategy on January 10, 2007.</w:t>
      </w:r>
    </w:p>
    <w:p w:rsidR="00C81BFF" w:rsidRPr="00C81BFF" w:rsidRDefault="00C81BFF" w:rsidP="00C81BFF">
      <w:r w:rsidRPr="00C81BFF">
        <w:t xml:space="preserve">  Now, I have referred to the Iraq Study Group work. I think there were </w:t>
      </w:r>
    </w:p>
    <w:p w:rsidR="00C81BFF" w:rsidRPr="00C81BFF" w:rsidRDefault="00C81BFF" w:rsidP="00C81BFF">
      <w:proofErr w:type="gramStart"/>
      <w:r w:rsidRPr="00C81BFF">
        <w:t>7, 8, 9 months that they studied, with hearings and so forth.</w:t>
      </w:r>
      <w:proofErr w:type="gramEnd"/>
      <w:r w:rsidRPr="00C81BFF">
        <w:t xml:space="preserve"> But when </w:t>
      </w:r>
    </w:p>
    <w:p w:rsidR="00C81BFF" w:rsidRPr="00C81BFF" w:rsidRDefault="00C81BFF" w:rsidP="00C81BFF">
      <w:proofErr w:type="gramStart"/>
      <w:r w:rsidRPr="00C81BFF">
        <w:t>they</w:t>
      </w:r>
      <w:proofErr w:type="gramEnd"/>
      <w:r w:rsidRPr="00C81BFF">
        <w:t xml:space="preserve"> put pen to paper and wrote it, it was a snapshot of the situation </w:t>
      </w:r>
    </w:p>
    <w:p w:rsidR="00C81BFF" w:rsidRPr="00C81BFF" w:rsidRDefault="00C81BFF" w:rsidP="00C81BFF">
      <w:proofErr w:type="gramStart"/>
      <w:r w:rsidRPr="00C81BFF">
        <w:t>that</w:t>
      </w:r>
      <w:proofErr w:type="gramEnd"/>
      <w:r w:rsidRPr="00C81BFF">
        <w:t xml:space="preserve"> faced this Nation and, indeed, our partners, the coalition forces, </w:t>
      </w:r>
    </w:p>
    <w:p w:rsidR="00C81BFF" w:rsidRPr="00C81BFF" w:rsidRDefault="00C81BFF" w:rsidP="00C81BFF">
      <w:proofErr w:type="gramStart"/>
      <w:r w:rsidRPr="00C81BFF">
        <w:t>in</w:t>
      </w:r>
      <w:proofErr w:type="gramEnd"/>
      <w:r w:rsidRPr="00C81BFF">
        <w:t xml:space="preserve"> Iraq. They made certain assumptions at that time which led to the </w:t>
      </w:r>
    </w:p>
    <w:p w:rsidR="00C81BFF" w:rsidRPr="00C81BFF" w:rsidRDefault="00C81BFF" w:rsidP="00C81BFF">
      <w:proofErr w:type="gramStart"/>
      <w:r w:rsidRPr="00C81BFF">
        <w:t>strategy</w:t>
      </w:r>
      <w:proofErr w:type="gramEnd"/>
      <w:r w:rsidRPr="00C81BFF">
        <w:t xml:space="preserve"> they outlined.</w:t>
      </w:r>
    </w:p>
    <w:p w:rsidR="00C81BFF" w:rsidRPr="00C81BFF" w:rsidRDefault="00C81BFF" w:rsidP="00C81BFF">
      <w:r w:rsidRPr="00C81BFF">
        <w:t xml:space="preserve">  Among those assumptions was that we had reason to believe the Iraqi </w:t>
      </w:r>
    </w:p>
    <w:p w:rsidR="00C81BFF" w:rsidRPr="00C81BFF" w:rsidRDefault="00C81BFF" w:rsidP="00C81BFF">
      <w:r w:rsidRPr="00C81BFF">
        <w:t xml:space="preserve">Government, freely elected, in place, was going to become a truly </w:t>
      </w:r>
    </w:p>
    <w:p w:rsidR="00C81BFF" w:rsidRPr="00C81BFF" w:rsidRDefault="00C81BFF" w:rsidP="00C81BFF">
      <w:proofErr w:type="gramStart"/>
      <w:r w:rsidRPr="00C81BFF">
        <w:t>representative</w:t>
      </w:r>
      <w:proofErr w:type="gramEnd"/>
      <w:r w:rsidRPr="00C81BFF">
        <w:t xml:space="preserve"> unity government of all factions. They committed a </w:t>
      </w:r>
    </w:p>
    <w:p w:rsidR="00C81BFF" w:rsidRPr="00C81BFF" w:rsidRDefault="00C81BFF" w:rsidP="00C81BFF">
      <w:proofErr w:type="gramStart"/>
      <w:r w:rsidRPr="00C81BFF">
        <w:t>certain</w:t>
      </w:r>
      <w:proofErr w:type="gramEnd"/>
      <w:r w:rsidRPr="00C81BFF">
        <w:t xml:space="preserve"> number of benchmarks, and it was thought at that time that </w:t>
      </w:r>
    </w:p>
    <w:p w:rsidR="00C81BFF" w:rsidRPr="00C81BFF" w:rsidRDefault="00C81BFF" w:rsidP="00C81BFF">
      <w:proofErr w:type="gramStart"/>
      <w:r w:rsidRPr="00C81BFF">
        <w:t>those</w:t>
      </w:r>
      <w:proofErr w:type="gramEnd"/>
      <w:r w:rsidRPr="00C81BFF">
        <w:t xml:space="preserve"> benchmarks could be met. That, I think is fair to say, was an </w:t>
      </w:r>
    </w:p>
    <w:p w:rsidR="00C81BFF" w:rsidRPr="00C81BFF" w:rsidRDefault="00C81BFF" w:rsidP="00C81BFF">
      <w:proofErr w:type="gramStart"/>
      <w:r w:rsidRPr="00C81BFF">
        <w:t>assumption</w:t>
      </w:r>
      <w:proofErr w:type="gramEnd"/>
      <w:r w:rsidRPr="00C81BFF">
        <w:t xml:space="preserve"> they had.</w:t>
      </w:r>
    </w:p>
    <w:p w:rsidR="00C81BFF" w:rsidRPr="00C81BFF" w:rsidRDefault="00C81BFF" w:rsidP="00C81BFF">
      <w:r w:rsidRPr="00C81BFF">
        <w:t xml:space="preserve">  Our country, together with our coalition partners, had been in </w:t>
      </w:r>
    </w:p>
    <w:p w:rsidR="00C81BFF" w:rsidRPr="00C81BFF" w:rsidRDefault="00C81BFF" w:rsidP="00C81BFF">
      <w:proofErr w:type="gramStart"/>
      <w:r w:rsidRPr="00C81BFF">
        <w:t>training</w:t>
      </w:r>
      <w:proofErr w:type="gramEnd"/>
      <w:r w:rsidRPr="00C81BFF">
        <w:t xml:space="preserve"> with the Iraqi forces for some 2 years plus at that time, </w:t>
      </w:r>
    </w:p>
    <w:p w:rsidR="00C81BFF" w:rsidRPr="00C81BFF" w:rsidRDefault="00C81BFF" w:rsidP="00C81BFF">
      <w:proofErr w:type="gramStart"/>
      <w:r w:rsidRPr="00C81BFF">
        <w:t>building</w:t>
      </w:r>
      <w:proofErr w:type="gramEnd"/>
      <w:r w:rsidRPr="00C81BFF">
        <w:t xml:space="preserve"> up their own internal army, national guard, and police force. </w:t>
      </w:r>
    </w:p>
    <w:p w:rsidR="00C81BFF" w:rsidRPr="00C81BFF" w:rsidRDefault="00C81BFF" w:rsidP="00C81BFF">
      <w:r w:rsidRPr="00C81BFF">
        <w:t xml:space="preserve">So the Iraq Study Group, in my judgment, took a snapshot of the </w:t>
      </w:r>
    </w:p>
    <w:p w:rsidR="00C81BFF" w:rsidRPr="00C81BFF" w:rsidRDefault="00C81BFF" w:rsidP="00C81BFF">
      <w:proofErr w:type="gramStart"/>
      <w:r w:rsidRPr="00C81BFF">
        <w:t>situation</w:t>
      </w:r>
      <w:proofErr w:type="gramEnd"/>
      <w:r w:rsidRPr="00C81BFF">
        <w:t xml:space="preserve"> in the fall of 2006, put it to paper, and it was in the </w:t>
      </w:r>
    </w:p>
    <w:p w:rsidR="00C81BFF" w:rsidRPr="00C81BFF" w:rsidRDefault="00C81BFF" w:rsidP="00C81BFF">
      <w:r w:rsidRPr="00C81BFF">
        <w:t xml:space="preserve">President's framework of things that were considered when he derived </w:t>
      </w:r>
    </w:p>
    <w:p w:rsidR="00C81BFF" w:rsidRPr="00C81BFF" w:rsidRDefault="00C81BFF" w:rsidP="00C81BFF">
      <w:proofErr w:type="gramStart"/>
      <w:r w:rsidRPr="00C81BFF">
        <w:t>his</w:t>
      </w:r>
      <w:proofErr w:type="gramEnd"/>
      <w:r w:rsidRPr="00C81BFF">
        <w:t xml:space="preserve"> policy and enunciated it in January.</w:t>
      </w:r>
    </w:p>
    <w:p w:rsidR="00C81BFF" w:rsidRPr="00C81BFF" w:rsidRDefault="00C81BFF" w:rsidP="00C81BFF">
      <w:r w:rsidRPr="00C81BFF">
        <w:t xml:space="preserve">  I, together with, I think, the colleagues on the Senate floor </w:t>
      </w:r>
    </w:p>
    <w:p w:rsidR="00C81BFF" w:rsidRPr="00C81BFF" w:rsidRDefault="00C81BFF" w:rsidP="00C81BFF">
      <w:proofErr w:type="gramStart"/>
      <w:r w:rsidRPr="00C81BFF">
        <w:t>tonight</w:t>
      </w:r>
      <w:proofErr w:type="gramEnd"/>
      <w:r w:rsidRPr="00C81BFF">
        <w:t xml:space="preserve">, said to the President, after his announcement on January 10, </w:t>
      </w:r>
    </w:p>
    <w:p w:rsidR="00C81BFF" w:rsidRPr="00C81BFF" w:rsidRDefault="00C81BFF" w:rsidP="00C81BFF">
      <w:proofErr w:type="gramStart"/>
      <w:r w:rsidRPr="00C81BFF">
        <w:t>that</w:t>
      </w:r>
      <w:proofErr w:type="gramEnd"/>
      <w:r w:rsidRPr="00C81BFF">
        <w:t xml:space="preserve"> I was concerned that more of the Iraq Study Group concept was not </w:t>
      </w:r>
    </w:p>
    <w:p w:rsidR="00C81BFF" w:rsidRPr="00C81BFF" w:rsidRDefault="00C81BFF" w:rsidP="00C81BFF">
      <w:proofErr w:type="gramStart"/>
      <w:r w:rsidRPr="00C81BFF">
        <w:t>infused</w:t>
      </w:r>
      <w:proofErr w:type="gramEnd"/>
      <w:r w:rsidRPr="00C81BFF">
        <w:t xml:space="preserve"> into his new strategy. I remember specifically addressing the </w:t>
      </w:r>
    </w:p>
    <w:p w:rsidR="00C81BFF" w:rsidRPr="00C81BFF" w:rsidRDefault="00C81BFF" w:rsidP="00C81BFF">
      <w:proofErr w:type="gramStart"/>
      <w:r w:rsidRPr="00C81BFF">
        <w:lastRenderedPageBreak/>
        <w:t>issue</w:t>
      </w:r>
      <w:proofErr w:type="gramEnd"/>
      <w:r w:rsidRPr="00C81BFF">
        <w:t xml:space="preserve"> of the sectarian violence, now described by some as a civil war </w:t>
      </w:r>
    </w:p>
    <w:p w:rsidR="00C81BFF" w:rsidRPr="00C81BFF" w:rsidRDefault="00C81BFF" w:rsidP="00C81BFF">
      <w:proofErr w:type="gramStart"/>
      <w:r w:rsidRPr="00C81BFF">
        <w:t>of</w:t>
      </w:r>
      <w:proofErr w:type="gramEnd"/>
      <w:r w:rsidRPr="00C81BFF">
        <w:t xml:space="preserve"> some stage, and injecting the American GI, who really had no </w:t>
      </w:r>
    </w:p>
    <w:p w:rsidR="00C81BFF" w:rsidRPr="00C81BFF" w:rsidRDefault="00C81BFF" w:rsidP="00C81BFF">
      <w:proofErr w:type="gramStart"/>
      <w:r w:rsidRPr="00C81BFF">
        <w:t>background</w:t>
      </w:r>
      <w:proofErr w:type="gramEnd"/>
      <w:r w:rsidRPr="00C81BFF">
        <w:t xml:space="preserve"> in the complicated culture of the Muslim religion and the </w:t>
      </w:r>
    </w:p>
    <w:p w:rsidR="00C81BFF" w:rsidRPr="00C81BFF" w:rsidRDefault="00C81BFF" w:rsidP="00C81BFF">
      <w:proofErr w:type="gramStart"/>
      <w:r w:rsidRPr="00C81BFF">
        <w:t>Muslim people, into that situation.</w:t>
      </w:r>
      <w:proofErr w:type="gramEnd"/>
    </w:p>
    <w:p w:rsidR="00C81BFF" w:rsidRPr="00C81BFF" w:rsidRDefault="00C81BFF" w:rsidP="00C81BFF">
      <w:r w:rsidRPr="00C81BFF">
        <w:t xml:space="preserve">  And I am not in any way denigrating that religion or that culture. </w:t>
      </w:r>
    </w:p>
    <w:p w:rsidR="00C81BFF" w:rsidRPr="00C81BFF" w:rsidRDefault="00C81BFF" w:rsidP="00C81BFF">
      <w:r w:rsidRPr="00C81BFF">
        <w:t xml:space="preserve">Indeed, it is one of the oldest and, I think, most respected on Earth </w:t>
      </w:r>
    </w:p>
    <w:p w:rsidR="00C81BFF" w:rsidRPr="00C81BFF" w:rsidRDefault="00C81BFF" w:rsidP="00C81BFF">
      <w:proofErr w:type="gramStart"/>
      <w:r w:rsidRPr="00C81BFF">
        <w:t>today</w:t>
      </w:r>
      <w:proofErr w:type="gramEnd"/>
      <w:r w:rsidRPr="00C81BFF">
        <w:t xml:space="preserve">. But, nevertheless, there are among the Muslim religion a few who </w:t>
      </w:r>
    </w:p>
    <w:p w:rsidR="00C81BFF" w:rsidRPr="00C81BFF" w:rsidRDefault="00C81BFF" w:rsidP="00C81BFF">
      <w:proofErr w:type="gramStart"/>
      <w:r w:rsidRPr="00C81BFF">
        <w:t>really</w:t>
      </w:r>
      <w:proofErr w:type="gramEnd"/>
      <w:r w:rsidRPr="00C81BFF">
        <w:t xml:space="preserve"> are dead set on changing the world--we know all about that--and </w:t>
      </w:r>
    </w:p>
    <w:p w:rsidR="00C81BFF" w:rsidRPr="00C81BFF" w:rsidRDefault="00C81BFF" w:rsidP="00C81BFF">
      <w:proofErr w:type="gramStart"/>
      <w:r w:rsidRPr="00C81BFF">
        <w:t>now</w:t>
      </w:r>
      <w:proofErr w:type="gramEnd"/>
      <w:r w:rsidRPr="00C81BFF">
        <w:t xml:space="preserve"> they are wreaking utter havoc, primarily in Iraq, and to an extent </w:t>
      </w:r>
    </w:p>
    <w:p w:rsidR="00C81BFF" w:rsidRPr="00C81BFF" w:rsidRDefault="00C81BFF" w:rsidP="00C81BFF">
      <w:proofErr w:type="gramStart"/>
      <w:r w:rsidRPr="00C81BFF">
        <w:t>now</w:t>
      </w:r>
      <w:proofErr w:type="gramEnd"/>
      <w:r w:rsidRPr="00C81BFF">
        <w:t xml:space="preserve"> in Afghanistan.</w:t>
      </w:r>
    </w:p>
    <w:p w:rsidR="00C81BFF" w:rsidRPr="00C81BFF" w:rsidRDefault="00C81BFF" w:rsidP="00C81BFF">
      <w:r w:rsidRPr="00C81BFF">
        <w:t xml:space="preserve">  But that snapshot and those assumptions have not been borne out. We </w:t>
      </w:r>
    </w:p>
    <w:p w:rsidR="00C81BFF" w:rsidRPr="00C81BFF" w:rsidRDefault="00C81BFF" w:rsidP="00C81BFF">
      <w:proofErr w:type="gramStart"/>
      <w:r w:rsidRPr="00C81BFF">
        <w:t>do</w:t>
      </w:r>
      <w:proofErr w:type="gramEnd"/>
      <w:r w:rsidRPr="00C81BFF">
        <w:t xml:space="preserve"> not have any real evidence before us today, or real basis for much </w:t>
      </w:r>
    </w:p>
    <w:p w:rsidR="00C81BFF" w:rsidRPr="00C81BFF" w:rsidRDefault="00C81BFF" w:rsidP="00C81BFF">
      <w:proofErr w:type="gramStart"/>
      <w:r w:rsidRPr="00C81BFF">
        <w:t>hope</w:t>
      </w:r>
      <w:proofErr w:type="gramEnd"/>
      <w:r w:rsidRPr="00C81BFF">
        <w:t xml:space="preserve"> as to what this Iraqi Government might achieve in the foreseeable </w:t>
      </w:r>
    </w:p>
    <w:p w:rsidR="00C81BFF" w:rsidRPr="00C81BFF" w:rsidRDefault="00C81BFF" w:rsidP="00C81BFF">
      <w:proofErr w:type="gramStart"/>
      <w:r w:rsidRPr="00C81BFF">
        <w:t>future</w:t>
      </w:r>
      <w:proofErr w:type="gramEnd"/>
      <w:r w:rsidRPr="00C81BFF">
        <w:t xml:space="preserve">. The President specifically said on January 10, the Armed Forces </w:t>
      </w:r>
    </w:p>
    <w:p w:rsidR="00C81BFF" w:rsidRPr="00C81BFF" w:rsidRDefault="00C81BFF" w:rsidP="00C81BFF">
      <w:proofErr w:type="gramStart"/>
      <w:r w:rsidRPr="00C81BFF">
        <w:t>of</w:t>
      </w:r>
      <w:proofErr w:type="gramEnd"/>
      <w:r w:rsidRPr="00C81BFF">
        <w:t xml:space="preserve"> Iraq will take the lead. We will be largely in a supporting role. We </w:t>
      </w:r>
    </w:p>
    <w:p w:rsidR="00C81BFF" w:rsidRPr="00C81BFF" w:rsidRDefault="00C81BFF" w:rsidP="00C81BFF">
      <w:proofErr w:type="gramStart"/>
      <w:r w:rsidRPr="00C81BFF">
        <w:t>will</w:t>
      </w:r>
      <w:proofErr w:type="gramEnd"/>
      <w:r w:rsidRPr="00C81BFF">
        <w:t xml:space="preserve"> embed forces, we will train, we will supply, but they are taking </w:t>
      </w:r>
    </w:p>
    <w:p w:rsidR="00C81BFF" w:rsidRPr="00C81BFF" w:rsidRDefault="00C81BFF" w:rsidP="00C81BFF">
      <w:proofErr w:type="gramStart"/>
      <w:r w:rsidRPr="00C81BFF">
        <w:t>more</w:t>
      </w:r>
      <w:proofErr w:type="gramEnd"/>
      <w:r w:rsidRPr="00C81BFF">
        <w:t xml:space="preserve"> of the lead. In fact, they have to a limited extent but not to the </w:t>
      </w:r>
    </w:p>
    <w:p w:rsidR="00C81BFF" w:rsidRPr="00C81BFF" w:rsidRDefault="00C81BFF" w:rsidP="00C81BFF">
      <w:proofErr w:type="gramStart"/>
      <w:r w:rsidRPr="00C81BFF">
        <w:t>extent</w:t>
      </w:r>
      <w:proofErr w:type="gramEnd"/>
      <w:r w:rsidRPr="00C81BFF">
        <w:t xml:space="preserve"> that I believe are the hopes and expectations that were raised </w:t>
      </w:r>
    </w:p>
    <w:p w:rsidR="00C81BFF" w:rsidRPr="00C81BFF" w:rsidRDefault="00C81BFF" w:rsidP="00C81BFF">
      <w:proofErr w:type="gramStart"/>
      <w:r w:rsidRPr="00C81BFF">
        <w:t>in</w:t>
      </w:r>
      <w:proofErr w:type="gramEnd"/>
      <w:r w:rsidRPr="00C81BFF">
        <w:t xml:space="preserve"> the President's January 10 framework of remarks. Certainly the </w:t>
      </w:r>
    </w:p>
    <w:p w:rsidR="00C81BFF" w:rsidRPr="00C81BFF" w:rsidRDefault="00C81BFF" w:rsidP="00C81BFF">
      <w:r w:rsidRPr="00C81BFF">
        <w:t xml:space="preserve">Government has not performed as we had hoped and expected. The Armed </w:t>
      </w:r>
    </w:p>
    <w:p w:rsidR="00C81BFF" w:rsidRPr="00C81BFF" w:rsidRDefault="00C81BFF" w:rsidP="00C81BFF">
      <w:r w:rsidRPr="00C81BFF">
        <w:t xml:space="preserve">Forces are making a contribution today but not to the degree that was </w:t>
      </w:r>
    </w:p>
    <w:p w:rsidR="00C81BFF" w:rsidRPr="00C81BFF" w:rsidRDefault="00C81BFF" w:rsidP="00C81BFF">
      <w:proofErr w:type="gramStart"/>
      <w:r w:rsidRPr="00C81BFF">
        <w:t>anticipated</w:t>
      </w:r>
      <w:proofErr w:type="gramEnd"/>
      <w:r w:rsidRPr="00C81BFF">
        <w:t xml:space="preserve"> in the fall of 2006.</w:t>
      </w:r>
    </w:p>
    <w:p w:rsidR="00C81BFF" w:rsidRPr="00C81BFF" w:rsidRDefault="00C81BFF" w:rsidP="00C81BFF">
      <w:r w:rsidRPr="00C81BFF">
        <w:t xml:space="preserve">  I could go on and recite other concerns I have about this report, </w:t>
      </w:r>
    </w:p>
    <w:p w:rsidR="00C81BFF" w:rsidRPr="00C81BFF" w:rsidRDefault="00C81BFF" w:rsidP="00C81BFF">
      <w:proofErr w:type="gramStart"/>
      <w:r w:rsidRPr="00C81BFF">
        <w:t>namely</w:t>
      </w:r>
      <w:proofErr w:type="gramEnd"/>
      <w:r w:rsidRPr="00C81BFF">
        <w:t xml:space="preserve">, can anyone point to where the Department of Defense sat down </w:t>
      </w:r>
    </w:p>
    <w:p w:rsidR="00C81BFF" w:rsidRPr="00C81BFF" w:rsidRDefault="00C81BFF" w:rsidP="00C81BFF">
      <w:proofErr w:type="gramStart"/>
      <w:r w:rsidRPr="00C81BFF">
        <w:t>and</w:t>
      </w:r>
      <w:proofErr w:type="gramEnd"/>
      <w:r w:rsidRPr="00C81BFF">
        <w:t xml:space="preserve"> studied the strategy in this report and has reached conclusions as </w:t>
      </w:r>
    </w:p>
    <w:p w:rsidR="00C81BFF" w:rsidRPr="00C81BFF" w:rsidRDefault="00C81BFF" w:rsidP="00C81BFF">
      <w:proofErr w:type="gramStart"/>
      <w:r w:rsidRPr="00C81BFF">
        <w:t>to</w:t>
      </w:r>
      <w:proofErr w:type="gramEnd"/>
      <w:r w:rsidRPr="00C81BFF">
        <w:t xml:space="preserve"> whether it would work better than the current strategy? Would it </w:t>
      </w:r>
    </w:p>
    <w:p w:rsidR="00C81BFF" w:rsidRPr="00C81BFF" w:rsidRDefault="00C81BFF" w:rsidP="00C81BFF">
      <w:proofErr w:type="gramStart"/>
      <w:r w:rsidRPr="00C81BFF">
        <w:t>bring</w:t>
      </w:r>
      <w:proofErr w:type="gramEnd"/>
      <w:r w:rsidRPr="00C81BFF">
        <w:t xml:space="preserve"> about a greater strength of government? Would it bring about a </w:t>
      </w:r>
    </w:p>
    <w:p w:rsidR="00C81BFF" w:rsidRPr="00C81BFF" w:rsidRDefault="00C81BFF" w:rsidP="00C81BFF">
      <w:proofErr w:type="gramStart"/>
      <w:r w:rsidRPr="00C81BFF">
        <w:t>greater</w:t>
      </w:r>
      <w:proofErr w:type="gramEnd"/>
      <w:r w:rsidRPr="00C81BFF">
        <w:t xml:space="preserve"> will, simple will among the Iraqi forces, to take on more and </w:t>
      </w:r>
    </w:p>
    <w:p w:rsidR="00C81BFF" w:rsidRPr="00C81BFF" w:rsidRDefault="00C81BFF" w:rsidP="00C81BFF">
      <w:proofErr w:type="gramStart"/>
      <w:r w:rsidRPr="00C81BFF">
        <w:t>more</w:t>
      </w:r>
      <w:proofErr w:type="gramEnd"/>
      <w:r w:rsidRPr="00C81BFF">
        <w:t xml:space="preserve"> responsibility?</w:t>
      </w:r>
    </w:p>
    <w:p w:rsidR="00C81BFF" w:rsidRPr="00C81BFF" w:rsidRDefault="00C81BFF" w:rsidP="00C81BFF">
      <w:r w:rsidRPr="00C81BFF">
        <w:t xml:space="preserve">  I think, before we recommend to this body and, indeed, if it were to </w:t>
      </w:r>
    </w:p>
    <w:p w:rsidR="00C81BFF" w:rsidRPr="00C81BFF" w:rsidRDefault="00C81BFF" w:rsidP="00C81BFF">
      <w:proofErr w:type="gramStart"/>
      <w:r w:rsidRPr="00C81BFF">
        <w:t>pass</w:t>
      </w:r>
      <w:proofErr w:type="gramEnd"/>
      <w:r w:rsidRPr="00C81BFF">
        <w:t xml:space="preserve"> and become legislation, to the President, that he consider </w:t>
      </w:r>
    </w:p>
    <w:p w:rsidR="00C81BFF" w:rsidRPr="00C81BFF" w:rsidRDefault="00C81BFF" w:rsidP="00C81BFF">
      <w:proofErr w:type="gramStart"/>
      <w:r w:rsidRPr="00C81BFF">
        <w:t>implementing</w:t>
      </w:r>
      <w:proofErr w:type="gramEnd"/>
      <w:r w:rsidRPr="00C81BFF">
        <w:t xml:space="preserve"> a major portion, as this amendment describes, of the </w:t>
      </w:r>
    </w:p>
    <w:p w:rsidR="00C81BFF" w:rsidRPr="00C81BFF" w:rsidRDefault="00C81BFF" w:rsidP="00C81BFF">
      <w:proofErr w:type="gramStart"/>
      <w:r w:rsidRPr="00C81BFF">
        <w:t>recommendations</w:t>
      </w:r>
      <w:proofErr w:type="gramEnd"/>
      <w:r w:rsidRPr="00C81BFF">
        <w:t xml:space="preserve"> of the Iraq Study Group, someone better bring forth a </w:t>
      </w:r>
    </w:p>
    <w:p w:rsidR="00C81BFF" w:rsidRPr="00C81BFF" w:rsidRDefault="00C81BFF" w:rsidP="00C81BFF">
      <w:proofErr w:type="gramStart"/>
      <w:r w:rsidRPr="00C81BFF">
        <w:t>careful</w:t>
      </w:r>
      <w:proofErr w:type="gramEnd"/>
      <w:r w:rsidRPr="00C81BFF">
        <w:t xml:space="preserve"> military analysis of what might occur given the situation </w:t>
      </w:r>
    </w:p>
    <w:p w:rsidR="00C81BFF" w:rsidRPr="00C81BFF" w:rsidRDefault="00C81BFF" w:rsidP="00C81BFF">
      <w:proofErr w:type="gramStart"/>
      <w:r w:rsidRPr="00C81BFF">
        <w:t>today</w:t>
      </w:r>
      <w:proofErr w:type="gramEnd"/>
      <w:r w:rsidRPr="00C81BFF">
        <w:t xml:space="preserve">--not the situation in the fall of 2006--of what would happen if </w:t>
      </w:r>
    </w:p>
    <w:p w:rsidR="00C81BFF" w:rsidRPr="00C81BFF" w:rsidRDefault="00C81BFF" w:rsidP="00C81BFF">
      <w:proofErr w:type="gramStart"/>
      <w:r w:rsidRPr="00C81BFF">
        <w:t>we</w:t>
      </w:r>
      <w:proofErr w:type="gramEnd"/>
      <w:r w:rsidRPr="00C81BFF">
        <w:t xml:space="preserve"> made a shift in strategy from the one now employed to this.</w:t>
      </w:r>
    </w:p>
    <w:p w:rsidR="00C81BFF" w:rsidRPr="00C81BFF" w:rsidRDefault="00C81BFF" w:rsidP="00C81BFF">
      <w:r w:rsidRPr="00C81BFF">
        <w:t xml:space="preserve">  That is essential, if we are asking Senators to support that. Show us </w:t>
      </w:r>
    </w:p>
    <w:p w:rsidR="00C81BFF" w:rsidRPr="00C81BFF" w:rsidRDefault="00C81BFF" w:rsidP="00C81BFF">
      <w:proofErr w:type="gramStart"/>
      <w:r w:rsidRPr="00C81BFF">
        <w:t>some</w:t>
      </w:r>
      <w:proofErr w:type="gramEnd"/>
      <w:r w:rsidRPr="00C81BFF">
        <w:t xml:space="preserve"> analytical study of this strategy and how it would bring about </w:t>
      </w:r>
    </w:p>
    <w:p w:rsidR="00C81BFF" w:rsidRPr="00C81BFF" w:rsidRDefault="00C81BFF" w:rsidP="00C81BFF">
      <w:proofErr w:type="gramStart"/>
      <w:r w:rsidRPr="00C81BFF">
        <w:t>greater</w:t>
      </w:r>
      <w:proofErr w:type="gramEnd"/>
      <w:r w:rsidRPr="00C81BFF">
        <w:t xml:space="preserve"> results than the current strategy being employed.</w:t>
      </w:r>
    </w:p>
    <w:p w:rsidR="00C81BFF" w:rsidRPr="00C81BFF" w:rsidRDefault="00C81BFF" w:rsidP="00C81BFF">
      <w:r w:rsidRPr="00C81BFF">
        <w:t xml:space="preserve">  There is great credibility attached to this report, primarily because </w:t>
      </w:r>
    </w:p>
    <w:p w:rsidR="00C81BFF" w:rsidRPr="00C81BFF" w:rsidRDefault="00C81BFF" w:rsidP="00C81BFF">
      <w:proofErr w:type="gramStart"/>
      <w:r w:rsidRPr="00C81BFF">
        <w:t>of</w:t>
      </w:r>
      <w:proofErr w:type="gramEnd"/>
      <w:r w:rsidRPr="00C81BFF">
        <w:t xml:space="preserve"> the extraordinary membership--their experience, their achievements </w:t>
      </w:r>
    </w:p>
    <w:p w:rsidR="00C81BFF" w:rsidRPr="00C81BFF" w:rsidRDefault="00C81BFF" w:rsidP="00C81BFF">
      <w:proofErr w:type="gramStart"/>
      <w:r w:rsidRPr="00C81BFF">
        <w:t>in</w:t>
      </w:r>
      <w:proofErr w:type="gramEnd"/>
      <w:r w:rsidRPr="00C81BFF">
        <w:t xml:space="preserve"> the private and public sector. Do we know for a fact that all </w:t>
      </w:r>
    </w:p>
    <w:p w:rsidR="00C81BFF" w:rsidRPr="00C81BFF" w:rsidRDefault="00C81BFF" w:rsidP="00C81BFF">
      <w:proofErr w:type="gramStart"/>
      <w:r w:rsidRPr="00C81BFF">
        <w:t>members</w:t>
      </w:r>
      <w:proofErr w:type="gramEnd"/>
      <w:r w:rsidRPr="00C81BFF">
        <w:t xml:space="preserve"> of that committee are endorsing the concept that now the Senate </w:t>
      </w:r>
    </w:p>
    <w:p w:rsidR="00C81BFF" w:rsidRPr="00C81BFF" w:rsidRDefault="00C81BFF" w:rsidP="00C81BFF">
      <w:proofErr w:type="gramStart"/>
      <w:r w:rsidRPr="00C81BFF">
        <w:t>should</w:t>
      </w:r>
      <w:proofErr w:type="gramEnd"/>
      <w:r w:rsidRPr="00C81BFF">
        <w:t xml:space="preserve"> lift their report as written and prepared some 8 months ago? Are </w:t>
      </w:r>
    </w:p>
    <w:p w:rsidR="00C81BFF" w:rsidRPr="00C81BFF" w:rsidRDefault="00C81BFF" w:rsidP="00C81BFF">
      <w:proofErr w:type="gramStart"/>
      <w:r w:rsidRPr="00C81BFF">
        <w:t>there</w:t>
      </w:r>
      <w:proofErr w:type="gramEnd"/>
      <w:r w:rsidRPr="00C81BFF">
        <w:t xml:space="preserve"> not some among that group who might question today whether the </w:t>
      </w:r>
    </w:p>
    <w:p w:rsidR="00C81BFF" w:rsidRPr="00C81BFF" w:rsidRDefault="00C81BFF" w:rsidP="00C81BFF">
      <w:proofErr w:type="gramStart"/>
      <w:r w:rsidRPr="00C81BFF">
        <w:t>assumptions</w:t>
      </w:r>
      <w:proofErr w:type="gramEnd"/>
      <w:r w:rsidRPr="00C81BFF">
        <w:t xml:space="preserve"> that they had that led to their report are still there to </w:t>
      </w:r>
    </w:p>
    <w:p w:rsidR="00C81BFF" w:rsidRPr="00C81BFF" w:rsidRDefault="00C81BFF" w:rsidP="00C81BFF">
      <w:proofErr w:type="gramStart"/>
      <w:r w:rsidRPr="00C81BFF">
        <w:t>support</w:t>
      </w:r>
      <w:proofErr w:type="gramEnd"/>
      <w:r w:rsidRPr="00C81BFF">
        <w:t xml:space="preserve"> now a shift of strategy? I don't know. I don't see that </w:t>
      </w:r>
    </w:p>
    <w:p w:rsidR="00C81BFF" w:rsidRPr="00C81BFF" w:rsidRDefault="00C81BFF" w:rsidP="00C81BFF">
      <w:proofErr w:type="gramStart"/>
      <w:r w:rsidRPr="00C81BFF">
        <w:lastRenderedPageBreak/>
        <w:t>evidence</w:t>
      </w:r>
      <w:proofErr w:type="gramEnd"/>
      <w:r w:rsidRPr="00C81BFF">
        <w:t>. I</w:t>
      </w:r>
    </w:p>
    <w:p w:rsidR="00C81BFF" w:rsidRPr="00C81BFF" w:rsidRDefault="00C81BFF" w:rsidP="00C81BFF">
      <w:proofErr w:type="gramStart"/>
      <w:r w:rsidRPr="00C81BFF">
        <w:t>wish</w:t>
      </w:r>
      <w:proofErr w:type="gramEnd"/>
      <w:r w:rsidRPr="00C81BFF">
        <w:t xml:space="preserve"> to see something from the members, each one, because I think it </w:t>
      </w:r>
    </w:p>
    <w:p w:rsidR="00C81BFF" w:rsidRPr="00C81BFF" w:rsidRDefault="00C81BFF" w:rsidP="00C81BFF">
      <w:proofErr w:type="gramStart"/>
      <w:r w:rsidRPr="00C81BFF">
        <w:t>would</w:t>
      </w:r>
      <w:proofErr w:type="gramEnd"/>
      <w:r w:rsidRPr="00C81BFF">
        <w:t xml:space="preserve"> be difficult if we shifted to this Iraq Study Group and one or </w:t>
      </w:r>
    </w:p>
    <w:p w:rsidR="00C81BFF" w:rsidRPr="00C81BFF" w:rsidRDefault="00C81BFF" w:rsidP="00C81BFF">
      <w:proofErr w:type="gramStart"/>
      <w:r w:rsidRPr="00C81BFF">
        <w:t>more</w:t>
      </w:r>
      <w:proofErr w:type="gramEnd"/>
      <w:r w:rsidRPr="00C81BFF">
        <w:t xml:space="preserve"> of the members of that group got up in the public and said: What </w:t>
      </w:r>
    </w:p>
    <w:p w:rsidR="00C81BFF" w:rsidRPr="00C81BFF" w:rsidRDefault="00C81BFF" w:rsidP="00C81BFF">
      <w:proofErr w:type="gramStart"/>
      <w:r w:rsidRPr="00C81BFF">
        <w:t>we</w:t>
      </w:r>
      <w:proofErr w:type="gramEnd"/>
      <w:r w:rsidRPr="00C81BFF">
        <w:t xml:space="preserve"> said then is simply not going to work today.</w:t>
      </w:r>
    </w:p>
    <w:p w:rsidR="00C81BFF" w:rsidRPr="00C81BFF" w:rsidRDefault="00C81BFF" w:rsidP="00C81BFF">
      <w:r w:rsidRPr="00C81BFF">
        <w:t xml:space="preserve">  I think that is important because you are trading on the credibility </w:t>
      </w:r>
    </w:p>
    <w:p w:rsidR="00C81BFF" w:rsidRPr="00C81BFF" w:rsidRDefault="00C81BFF" w:rsidP="00C81BFF">
      <w:proofErr w:type="gramStart"/>
      <w:r w:rsidRPr="00C81BFF">
        <w:t>of</w:t>
      </w:r>
      <w:proofErr w:type="gramEnd"/>
      <w:r w:rsidRPr="00C81BFF">
        <w:t xml:space="preserve"> men and women of clear conscience, extraordinary backgrounds, who </w:t>
      </w:r>
    </w:p>
    <w:p w:rsidR="00C81BFF" w:rsidRPr="00C81BFF" w:rsidRDefault="00C81BFF" w:rsidP="00C81BFF">
      <w:proofErr w:type="gramStart"/>
      <w:r w:rsidRPr="00C81BFF">
        <w:t>did</w:t>
      </w:r>
      <w:proofErr w:type="gramEnd"/>
      <w:r w:rsidRPr="00C81BFF">
        <w:t xml:space="preserve">, I think, a very fine job as best they could based on facts which </w:t>
      </w:r>
    </w:p>
    <w:p w:rsidR="00C81BFF" w:rsidRPr="00C81BFF" w:rsidRDefault="00C81BFF" w:rsidP="00C81BFF">
      <w:proofErr w:type="gramStart"/>
      <w:r w:rsidRPr="00C81BFF">
        <w:t>have</w:t>
      </w:r>
      <w:proofErr w:type="gramEnd"/>
      <w:r w:rsidRPr="00C81BFF">
        <w:t xml:space="preserve"> largely changed, or facts or assumptions that have not </w:t>
      </w:r>
    </w:p>
    <w:p w:rsidR="00C81BFF" w:rsidRPr="00C81BFF" w:rsidRDefault="00C81BFF" w:rsidP="00C81BFF">
      <w:proofErr w:type="gramStart"/>
      <w:r w:rsidRPr="00C81BFF">
        <w:t>materialized</w:t>
      </w:r>
      <w:proofErr w:type="gramEnd"/>
      <w:r w:rsidRPr="00C81BFF">
        <w:t>.</w:t>
      </w:r>
    </w:p>
    <w:p w:rsidR="00C81BFF" w:rsidRPr="00C81BFF" w:rsidRDefault="00C81BFF" w:rsidP="00C81BFF">
      <w:r w:rsidRPr="00C81BFF">
        <w:t xml:space="preserve">  We talk about a bipartisan resolution. I think the colleagues tonight </w:t>
      </w:r>
    </w:p>
    <w:p w:rsidR="00C81BFF" w:rsidRPr="00C81BFF" w:rsidRDefault="00C81BFF" w:rsidP="00C81BFF">
      <w:proofErr w:type="gramStart"/>
      <w:r w:rsidRPr="00C81BFF">
        <w:t>joined</w:t>
      </w:r>
      <w:proofErr w:type="gramEnd"/>
      <w:r w:rsidRPr="00C81BFF">
        <w:t xml:space="preserve"> me some weeks ago in putting together a consensus of a </w:t>
      </w:r>
    </w:p>
    <w:p w:rsidR="00C81BFF" w:rsidRPr="00C81BFF" w:rsidRDefault="00C81BFF" w:rsidP="00C81BFF">
      <w:proofErr w:type="gramStart"/>
      <w:r w:rsidRPr="00C81BFF">
        <w:t>bipartisan</w:t>
      </w:r>
      <w:proofErr w:type="gramEnd"/>
      <w:r w:rsidRPr="00C81BFF">
        <w:t xml:space="preserve"> nature, to go forward and to guide this Nation. It was, </w:t>
      </w:r>
    </w:p>
    <w:p w:rsidR="00C81BFF" w:rsidRPr="00C81BFF" w:rsidRDefault="00C81BFF" w:rsidP="00C81BFF">
      <w:proofErr w:type="gramStart"/>
      <w:r w:rsidRPr="00C81BFF">
        <w:t>somewhat</w:t>
      </w:r>
      <w:proofErr w:type="gramEnd"/>
      <w:r w:rsidRPr="00C81BFF">
        <w:t xml:space="preserve"> to my surprise, taken almost verbatim by the appropriators and </w:t>
      </w:r>
    </w:p>
    <w:p w:rsidR="00C81BFF" w:rsidRPr="00C81BFF" w:rsidRDefault="00C81BFF" w:rsidP="00C81BFF">
      <w:proofErr w:type="gramStart"/>
      <w:r w:rsidRPr="00C81BFF">
        <w:t>included</w:t>
      </w:r>
      <w:proofErr w:type="gramEnd"/>
      <w:r w:rsidRPr="00C81BFF">
        <w:t xml:space="preserve"> in the recent appropriations bill--I say recent, it was 6 or 8 </w:t>
      </w:r>
    </w:p>
    <w:p w:rsidR="00C81BFF" w:rsidRPr="00C81BFF" w:rsidRDefault="00C81BFF" w:rsidP="00C81BFF">
      <w:proofErr w:type="gramStart"/>
      <w:r w:rsidRPr="00C81BFF">
        <w:t>weeks</w:t>
      </w:r>
      <w:proofErr w:type="gramEnd"/>
      <w:r w:rsidRPr="00C81BFF">
        <w:t xml:space="preserve"> ago--and is now the law.</w:t>
      </w:r>
    </w:p>
    <w:p w:rsidR="00C81BFF" w:rsidRPr="00C81BFF" w:rsidRDefault="00C81BFF" w:rsidP="00C81BFF">
      <w:r w:rsidRPr="00C81BFF">
        <w:t xml:space="preserve">  Part of that report that I wrote together with colleagues here said </w:t>
      </w:r>
    </w:p>
    <w:p w:rsidR="00C81BFF" w:rsidRPr="00C81BFF" w:rsidRDefault="00C81BFF" w:rsidP="00C81BFF">
      <w:proofErr w:type="gramStart"/>
      <w:r w:rsidRPr="00C81BFF">
        <w:t>we</w:t>
      </w:r>
      <w:proofErr w:type="gramEnd"/>
      <w:r w:rsidRPr="00C81BFF">
        <w:t xml:space="preserve"> ought to have an independent analysis of the Iraqi security forces </w:t>
      </w:r>
    </w:p>
    <w:p w:rsidR="00C81BFF" w:rsidRPr="00C81BFF" w:rsidRDefault="00C81BFF" w:rsidP="00C81BFF">
      <w:proofErr w:type="gramStart"/>
      <w:r w:rsidRPr="00C81BFF">
        <w:t>as</w:t>
      </w:r>
      <w:proofErr w:type="gramEnd"/>
      <w:r w:rsidRPr="00C81BFF">
        <w:t xml:space="preserve"> they exist today and what they might represent 2, 3, 4, 5 months </w:t>
      </w:r>
    </w:p>
    <w:p w:rsidR="00C81BFF" w:rsidRPr="00C81BFF" w:rsidRDefault="00C81BFF" w:rsidP="00C81BFF">
      <w:proofErr w:type="gramStart"/>
      <w:r w:rsidRPr="00C81BFF">
        <w:t>into</w:t>
      </w:r>
      <w:proofErr w:type="gramEnd"/>
      <w:r w:rsidRPr="00C81BFF">
        <w:t xml:space="preserve"> the future. I must say--I say it with a sense of humility--I </w:t>
      </w:r>
    </w:p>
    <w:p w:rsidR="00C81BFF" w:rsidRPr="00C81BFF" w:rsidRDefault="00C81BFF" w:rsidP="00C81BFF">
      <w:proofErr w:type="gramStart"/>
      <w:r w:rsidRPr="00C81BFF">
        <w:t>persuaded</w:t>
      </w:r>
      <w:proofErr w:type="gramEnd"/>
      <w:r w:rsidRPr="00C81BFF">
        <w:t xml:space="preserve"> a former commandant of the Marine Corps, Jim Jones, a man who </w:t>
      </w:r>
    </w:p>
    <w:p w:rsidR="00C81BFF" w:rsidRPr="00C81BFF" w:rsidRDefault="00C81BFF" w:rsidP="00C81BFF">
      <w:proofErr w:type="gramStart"/>
      <w:r w:rsidRPr="00C81BFF">
        <w:t>has</w:t>
      </w:r>
      <w:proofErr w:type="gramEnd"/>
      <w:r w:rsidRPr="00C81BFF">
        <w:t xml:space="preserve"> enormous credibility on both sides of the Congress, House and </w:t>
      </w:r>
    </w:p>
    <w:p w:rsidR="00C81BFF" w:rsidRPr="00C81BFF" w:rsidRDefault="00C81BFF" w:rsidP="00C81BFF">
      <w:proofErr w:type="gramStart"/>
      <w:r w:rsidRPr="00C81BFF">
        <w:t>Senate, to head that group.</w:t>
      </w:r>
      <w:proofErr w:type="gramEnd"/>
      <w:r w:rsidRPr="00C81BFF">
        <w:t xml:space="preserve"> I have met with him. He brought in </w:t>
      </w:r>
    </w:p>
    <w:p w:rsidR="00C81BFF" w:rsidRPr="00C81BFF" w:rsidRDefault="00C81BFF" w:rsidP="00C81BFF">
      <w:proofErr w:type="gramStart"/>
      <w:r w:rsidRPr="00C81BFF">
        <w:t>distinguished</w:t>
      </w:r>
      <w:proofErr w:type="gramEnd"/>
      <w:r w:rsidRPr="00C81BFF">
        <w:t xml:space="preserve"> retired military officers. Tonight, as we are here </w:t>
      </w:r>
    </w:p>
    <w:p w:rsidR="00C81BFF" w:rsidRPr="00C81BFF" w:rsidRDefault="00C81BFF" w:rsidP="00C81BFF">
      <w:proofErr w:type="gramStart"/>
      <w:r w:rsidRPr="00C81BFF">
        <w:t>debating</w:t>
      </w:r>
      <w:proofErr w:type="gramEnd"/>
      <w:r w:rsidRPr="00C81BFF">
        <w:t xml:space="preserve">, they are in Iraq, preparing a report for this Congress and </w:t>
      </w:r>
    </w:p>
    <w:p w:rsidR="00C81BFF" w:rsidRPr="00C81BFF" w:rsidRDefault="00C81BFF" w:rsidP="00C81BFF">
      <w:proofErr w:type="gramStart"/>
      <w:r w:rsidRPr="00C81BFF">
        <w:t>for</w:t>
      </w:r>
      <w:proofErr w:type="gramEnd"/>
      <w:r w:rsidRPr="00C81BFF">
        <w:t xml:space="preserve"> the President as to their best judgment as to the military </w:t>
      </w:r>
    </w:p>
    <w:p w:rsidR="00C81BFF" w:rsidRPr="00C81BFF" w:rsidRDefault="00C81BFF" w:rsidP="00C81BFF">
      <w:proofErr w:type="gramStart"/>
      <w:r w:rsidRPr="00C81BFF">
        <w:t>proficiency</w:t>
      </w:r>
      <w:proofErr w:type="gramEnd"/>
      <w:r w:rsidRPr="00C81BFF">
        <w:t xml:space="preserve">, the capability and will to fight of the Iraqi forces today </w:t>
      </w:r>
    </w:p>
    <w:p w:rsidR="00C81BFF" w:rsidRPr="00C81BFF" w:rsidRDefault="00C81BFF" w:rsidP="00C81BFF">
      <w:proofErr w:type="gramStart"/>
      <w:r w:rsidRPr="00C81BFF">
        <w:t>and</w:t>
      </w:r>
      <w:proofErr w:type="gramEnd"/>
      <w:r w:rsidRPr="00C81BFF">
        <w:t xml:space="preserve"> what is the likelihood that will improve in the months to come, </w:t>
      </w:r>
    </w:p>
    <w:p w:rsidR="00C81BFF" w:rsidRPr="00C81BFF" w:rsidRDefault="00C81BFF" w:rsidP="00C81BFF">
      <w:proofErr w:type="gramStart"/>
      <w:r w:rsidRPr="00C81BFF">
        <w:t>because</w:t>
      </w:r>
      <w:proofErr w:type="gramEnd"/>
      <w:r w:rsidRPr="00C81BFF">
        <w:t xml:space="preserve"> so much of all of our strategy, be it the surge strategy or any </w:t>
      </w:r>
    </w:p>
    <w:p w:rsidR="00C81BFF" w:rsidRPr="00C81BFF" w:rsidRDefault="00C81BFF" w:rsidP="00C81BFF">
      <w:proofErr w:type="gramStart"/>
      <w:r w:rsidRPr="00C81BFF">
        <w:t>strategy</w:t>
      </w:r>
      <w:proofErr w:type="gramEnd"/>
      <w:r w:rsidRPr="00C81BFF">
        <w:t xml:space="preserve">, is dependent on that. As the President has said most </w:t>
      </w:r>
    </w:p>
    <w:p w:rsidR="00C81BFF" w:rsidRPr="00C81BFF" w:rsidRDefault="00C81BFF" w:rsidP="00C81BFF">
      <w:proofErr w:type="gramStart"/>
      <w:r w:rsidRPr="00C81BFF">
        <w:t>eloquently</w:t>
      </w:r>
      <w:proofErr w:type="gramEnd"/>
      <w:r w:rsidRPr="00C81BFF">
        <w:t>: When they stand up, we will stand down.</w:t>
      </w:r>
    </w:p>
    <w:p w:rsidR="00C81BFF" w:rsidRPr="00C81BFF" w:rsidRDefault="00C81BFF" w:rsidP="00C81BFF">
      <w:r w:rsidRPr="00C81BFF">
        <w:t xml:space="preserve">  I believed we needed an independent study, not to criticize the </w:t>
      </w:r>
    </w:p>
    <w:p w:rsidR="00C81BFF" w:rsidRPr="00C81BFF" w:rsidRDefault="00C81BFF" w:rsidP="00C81BFF">
      <w:r w:rsidRPr="00C81BFF">
        <w:t xml:space="preserve">Department of Defense which for months has provided report after report </w:t>
      </w:r>
    </w:p>
    <w:p w:rsidR="00C81BFF" w:rsidRPr="00C81BFF" w:rsidRDefault="00C81BFF" w:rsidP="00C81BFF">
      <w:proofErr w:type="gramStart"/>
      <w:r w:rsidRPr="00C81BFF">
        <w:t>of</w:t>
      </w:r>
      <w:proofErr w:type="gramEnd"/>
      <w:r w:rsidRPr="00C81BFF">
        <w:t xml:space="preserve"> their analysis, but we ought to get a second opinion. That is now </w:t>
      </w:r>
    </w:p>
    <w:p w:rsidR="00C81BFF" w:rsidRPr="00C81BFF" w:rsidRDefault="00C81BFF" w:rsidP="00C81BFF">
      <w:proofErr w:type="gramStart"/>
      <w:r w:rsidRPr="00C81BFF">
        <w:t>being</w:t>
      </w:r>
      <w:proofErr w:type="gramEnd"/>
      <w:r w:rsidRPr="00C81BFF">
        <w:t xml:space="preserve"> prepared and will be brought forth, I think, in large part and </w:t>
      </w:r>
    </w:p>
    <w:p w:rsidR="00C81BFF" w:rsidRPr="00C81BFF" w:rsidRDefault="00C81BFF" w:rsidP="00C81BFF">
      <w:proofErr w:type="gramStart"/>
      <w:r w:rsidRPr="00C81BFF">
        <w:t>made</w:t>
      </w:r>
      <w:proofErr w:type="gramEnd"/>
      <w:r w:rsidRPr="00C81BFF">
        <w:t xml:space="preserve"> public prior to the President making his September 15 analysis.</w:t>
      </w:r>
    </w:p>
    <w:p w:rsidR="00C81BFF" w:rsidRPr="00C81BFF" w:rsidRDefault="00C81BFF" w:rsidP="00C81BFF">
      <w:r w:rsidRPr="00C81BFF">
        <w:t xml:space="preserve">  That report we put together, which was adopted by the appropriators, </w:t>
      </w:r>
    </w:p>
    <w:p w:rsidR="00C81BFF" w:rsidRPr="00C81BFF" w:rsidRDefault="00C81BFF" w:rsidP="00C81BFF">
      <w:proofErr w:type="gramStart"/>
      <w:r w:rsidRPr="00C81BFF">
        <w:t>the</w:t>
      </w:r>
      <w:proofErr w:type="gramEnd"/>
      <w:r w:rsidRPr="00C81BFF">
        <w:t xml:space="preserve"> bill we had here, required the President to report to the Congress </w:t>
      </w:r>
    </w:p>
    <w:p w:rsidR="00C81BFF" w:rsidRPr="00C81BFF" w:rsidRDefault="00C81BFF" w:rsidP="00C81BFF">
      <w:proofErr w:type="gramStart"/>
      <w:r w:rsidRPr="00C81BFF">
        <w:t>on</w:t>
      </w:r>
      <w:proofErr w:type="gramEnd"/>
      <w:r w:rsidRPr="00C81BFF">
        <w:t xml:space="preserve"> or before July 15. I believed it was very important for colleagues </w:t>
      </w:r>
    </w:p>
    <w:p w:rsidR="00C81BFF" w:rsidRPr="00C81BFF" w:rsidRDefault="00C81BFF" w:rsidP="00C81BFF">
      <w:proofErr w:type="gramStart"/>
      <w:r w:rsidRPr="00C81BFF">
        <w:t>to</w:t>
      </w:r>
      <w:proofErr w:type="gramEnd"/>
      <w:r w:rsidRPr="00C81BFF">
        <w:t xml:space="preserve"> have a current analysis by the President, drawing upon the CENTCOM </w:t>
      </w:r>
    </w:p>
    <w:p w:rsidR="00C81BFF" w:rsidRPr="00C81BFF" w:rsidRDefault="00C81BFF" w:rsidP="00C81BFF">
      <w:r w:rsidRPr="00C81BFF">
        <w:t xml:space="preserve">Commander, Admiral Fallon, drawing upon General </w:t>
      </w:r>
      <w:proofErr w:type="spellStart"/>
      <w:r w:rsidRPr="00C81BFF">
        <w:t>Petraeus</w:t>
      </w:r>
      <w:proofErr w:type="spellEnd"/>
      <w:r w:rsidRPr="00C81BFF">
        <w:t xml:space="preserve"> and other </w:t>
      </w:r>
    </w:p>
    <w:p w:rsidR="00C81BFF" w:rsidRPr="00C81BFF" w:rsidRDefault="00C81BFF" w:rsidP="00C81BFF">
      <w:proofErr w:type="gramStart"/>
      <w:r w:rsidRPr="00C81BFF">
        <w:t>elements</w:t>
      </w:r>
      <w:proofErr w:type="gramEnd"/>
      <w:r w:rsidRPr="00C81BFF">
        <w:t xml:space="preserve"> of the administration, to provide the Congress with a set of </w:t>
      </w:r>
    </w:p>
    <w:p w:rsidR="00C81BFF" w:rsidRPr="00C81BFF" w:rsidRDefault="00C81BFF" w:rsidP="00C81BFF">
      <w:proofErr w:type="gramStart"/>
      <w:r w:rsidRPr="00C81BFF">
        <w:t>facts</w:t>
      </w:r>
      <w:proofErr w:type="gramEnd"/>
      <w:r w:rsidRPr="00C81BFF">
        <w:t xml:space="preserve"> so, on the assumption we leave here early in August on a recess, </w:t>
      </w:r>
    </w:p>
    <w:p w:rsidR="00C81BFF" w:rsidRPr="00C81BFF" w:rsidRDefault="00C81BFF" w:rsidP="00C81BFF">
      <w:proofErr w:type="gramStart"/>
      <w:r w:rsidRPr="00C81BFF">
        <w:t>we</w:t>
      </w:r>
      <w:proofErr w:type="gramEnd"/>
      <w:r w:rsidRPr="00C81BFF">
        <w:t xml:space="preserve"> have a current analysis provided by the executive branch.</w:t>
      </w:r>
    </w:p>
    <w:p w:rsidR="00C81BFF" w:rsidRPr="00C81BFF" w:rsidRDefault="00C81BFF" w:rsidP="00C81BFF">
      <w:r w:rsidRPr="00C81BFF">
        <w:t xml:space="preserve">  That report will be forthcoming. I think it is imminent. I happen to </w:t>
      </w:r>
    </w:p>
    <w:p w:rsidR="00C81BFF" w:rsidRPr="00C81BFF" w:rsidRDefault="00C81BFF" w:rsidP="00C81BFF">
      <w:proofErr w:type="gramStart"/>
      <w:r w:rsidRPr="00C81BFF">
        <w:t>know</w:t>
      </w:r>
      <w:proofErr w:type="gramEnd"/>
      <w:r w:rsidRPr="00C81BFF">
        <w:t xml:space="preserve"> the dates--I think we do--but I am not at liberty to divulge them </w:t>
      </w:r>
    </w:p>
    <w:p w:rsidR="00C81BFF" w:rsidRPr="00C81BFF" w:rsidRDefault="00C81BFF" w:rsidP="00C81BFF">
      <w:proofErr w:type="gramStart"/>
      <w:r w:rsidRPr="00C81BFF">
        <w:t>tonight</w:t>
      </w:r>
      <w:proofErr w:type="gramEnd"/>
      <w:r w:rsidRPr="00C81BFF">
        <w:t>.</w:t>
      </w:r>
    </w:p>
    <w:p w:rsidR="00C81BFF" w:rsidRPr="00C81BFF" w:rsidRDefault="00C81BFF" w:rsidP="00C81BFF">
      <w:r w:rsidRPr="00C81BFF">
        <w:lastRenderedPageBreak/>
        <w:t xml:space="preserve">  That report will also analyze the benchmarks, which benchmarks we </w:t>
      </w:r>
    </w:p>
    <w:p w:rsidR="00C81BFF" w:rsidRPr="00C81BFF" w:rsidRDefault="00C81BFF" w:rsidP="00C81BFF">
      <w:proofErr w:type="gramStart"/>
      <w:r w:rsidRPr="00C81BFF">
        <w:t>recited</w:t>
      </w:r>
      <w:proofErr w:type="gramEnd"/>
      <w:r w:rsidRPr="00C81BFF">
        <w:t xml:space="preserve"> in that bill which was voted on by this Chamber, or adopted by </w:t>
      </w:r>
    </w:p>
    <w:p w:rsidR="00C81BFF" w:rsidRPr="00C81BFF" w:rsidRDefault="00C81BFF" w:rsidP="00C81BFF">
      <w:proofErr w:type="gramStart"/>
      <w:r w:rsidRPr="00C81BFF">
        <w:t>over</w:t>
      </w:r>
      <w:proofErr w:type="gramEnd"/>
      <w:r w:rsidRPr="00C81BFF">
        <w:t xml:space="preserve"> 50 votes. We had to have a 60-vote margin. We couldn't make the 60 </w:t>
      </w:r>
    </w:p>
    <w:p w:rsidR="00C81BFF" w:rsidRPr="00C81BFF" w:rsidRDefault="00C81BFF" w:rsidP="00C81BFF">
      <w:proofErr w:type="gramStart"/>
      <w:r w:rsidRPr="00C81BFF">
        <w:t>but</w:t>
      </w:r>
      <w:proofErr w:type="gramEnd"/>
      <w:r w:rsidRPr="00C81BFF">
        <w:t xml:space="preserve"> we made it over 50. They will talk about each of the benchmarks and </w:t>
      </w:r>
    </w:p>
    <w:p w:rsidR="00C81BFF" w:rsidRPr="00C81BFF" w:rsidRDefault="00C81BFF" w:rsidP="00C81BFF">
      <w:proofErr w:type="gramStart"/>
      <w:r w:rsidRPr="00C81BFF">
        <w:t>whether</w:t>
      </w:r>
      <w:proofErr w:type="gramEnd"/>
      <w:r w:rsidRPr="00C81BFF">
        <w:t xml:space="preserve"> the Iraqi Government has made them and, if they have not, what </w:t>
      </w:r>
    </w:p>
    <w:p w:rsidR="00C81BFF" w:rsidRPr="00C81BFF" w:rsidRDefault="00C81BFF" w:rsidP="00C81BFF">
      <w:proofErr w:type="gramStart"/>
      <w:r w:rsidRPr="00C81BFF">
        <w:t>the</w:t>
      </w:r>
      <w:proofErr w:type="gramEnd"/>
      <w:r w:rsidRPr="00C81BFF">
        <w:t xml:space="preserve"> administration has done to try to encourage the Government to meet </w:t>
      </w:r>
    </w:p>
    <w:p w:rsidR="00C81BFF" w:rsidRPr="00C81BFF" w:rsidRDefault="00C81BFF" w:rsidP="00C81BFF">
      <w:proofErr w:type="gramStart"/>
      <w:r w:rsidRPr="00C81BFF">
        <w:t>those</w:t>
      </w:r>
      <w:proofErr w:type="gramEnd"/>
      <w:r w:rsidRPr="00C81BFF">
        <w:t xml:space="preserve"> benchmarks.</w:t>
      </w:r>
    </w:p>
    <w:p w:rsidR="00C81BFF" w:rsidRPr="00C81BFF" w:rsidRDefault="00C81BFF" w:rsidP="00C81BFF">
      <w:r w:rsidRPr="00C81BFF">
        <w:t xml:space="preserve">  At this point in time there is a lot of conscientious work going on </w:t>
      </w:r>
    </w:p>
    <w:p w:rsidR="00C81BFF" w:rsidRPr="00C81BFF" w:rsidRDefault="00C81BFF" w:rsidP="00C81BFF">
      <w:proofErr w:type="gramStart"/>
      <w:r w:rsidRPr="00C81BFF">
        <w:t>directed</w:t>
      </w:r>
      <w:proofErr w:type="gramEnd"/>
      <w:r w:rsidRPr="00C81BFF">
        <w:t xml:space="preserve"> at the September timeframe when reports by General Jones and </w:t>
      </w:r>
    </w:p>
    <w:p w:rsidR="00C81BFF" w:rsidRPr="00C81BFF" w:rsidRDefault="00C81BFF" w:rsidP="00C81BFF">
      <w:proofErr w:type="gramStart"/>
      <w:r w:rsidRPr="00C81BFF">
        <w:t>his</w:t>
      </w:r>
      <w:proofErr w:type="gramEnd"/>
      <w:r w:rsidRPr="00C81BFF">
        <w:t xml:space="preserve"> group will come forth, the President will make another report, I am </w:t>
      </w:r>
    </w:p>
    <w:p w:rsidR="00C81BFF" w:rsidRPr="00C81BFF" w:rsidRDefault="00C81BFF" w:rsidP="00C81BFF">
      <w:proofErr w:type="gramStart"/>
      <w:r w:rsidRPr="00C81BFF">
        <w:t>hopeful</w:t>
      </w:r>
      <w:proofErr w:type="gramEnd"/>
      <w:r w:rsidRPr="00C81BFF">
        <w:t xml:space="preserve"> that the intelligence components of our Government will have an </w:t>
      </w:r>
    </w:p>
    <w:p w:rsidR="00C81BFF" w:rsidRPr="00C81BFF" w:rsidRDefault="00C81BFF" w:rsidP="00C81BFF">
      <w:proofErr w:type="gramStart"/>
      <w:r w:rsidRPr="00C81BFF">
        <w:t>upgraded</w:t>
      </w:r>
      <w:proofErr w:type="gramEnd"/>
      <w:r w:rsidRPr="00C81BFF">
        <w:t xml:space="preserve"> National Intelligence Estimate--so much is to be learned, when </w:t>
      </w:r>
    </w:p>
    <w:p w:rsidR="00C81BFF" w:rsidRPr="00C81BFF" w:rsidRDefault="00C81BFF" w:rsidP="00C81BFF">
      <w:proofErr w:type="gramStart"/>
      <w:r w:rsidRPr="00C81BFF">
        <w:t>all</w:t>
      </w:r>
      <w:proofErr w:type="gramEnd"/>
      <w:r w:rsidRPr="00C81BFF">
        <w:t xml:space="preserve"> this information is brought to the attention of the American public </w:t>
      </w:r>
    </w:p>
    <w:p w:rsidR="00C81BFF" w:rsidRPr="00C81BFF" w:rsidRDefault="00C81BFF" w:rsidP="00C81BFF">
      <w:proofErr w:type="gramStart"/>
      <w:r w:rsidRPr="00C81BFF">
        <w:t>and</w:t>
      </w:r>
      <w:proofErr w:type="gramEnd"/>
      <w:r w:rsidRPr="00C81BFF">
        <w:t xml:space="preserve"> to the Congress in the first weeks of September.</w:t>
      </w:r>
    </w:p>
    <w:p w:rsidR="00C81BFF" w:rsidRPr="00C81BFF" w:rsidRDefault="00C81BFF" w:rsidP="00C81BFF">
      <w:r w:rsidRPr="00C81BFF">
        <w:t xml:space="preserve">  It is my urging that colleagues at this time in the debate on this </w:t>
      </w:r>
    </w:p>
    <w:p w:rsidR="00C81BFF" w:rsidRPr="00C81BFF" w:rsidRDefault="00C81BFF" w:rsidP="00C81BFF">
      <w:proofErr w:type="gramStart"/>
      <w:r w:rsidRPr="00C81BFF">
        <w:t>bill</w:t>
      </w:r>
      <w:proofErr w:type="gramEnd"/>
      <w:r w:rsidRPr="00C81BFF">
        <w:t xml:space="preserve">, the annual authorization bill, try not to preempt and prejudge </w:t>
      </w:r>
    </w:p>
    <w:p w:rsidR="00C81BFF" w:rsidRPr="00C81BFF" w:rsidRDefault="00C81BFF" w:rsidP="00C81BFF">
      <w:proofErr w:type="gramStart"/>
      <w:r w:rsidRPr="00C81BFF">
        <w:t>how</w:t>
      </w:r>
      <w:proofErr w:type="gramEnd"/>
      <w:r w:rsidRPr="00C81BFF">
        <w:t xml:space="preserve"> this information will be formulated and given to the American </w:t>
      </w:r>
    </w:p>
    <w:p w:rsidR="00C81BFF" w:rsidRPr="00C81BFF" w:rsidRDefault="00C81BFF" w:rsidP="00C81BFF">
      <w:proofErr w:type="gramStart"/>
      <w:r w:rsidRPr="00C81BFF">
        <w:t>public</w:t>
      </w:r>
      <w:proofErr w:type="gramEnd"/>
      <w:r w:rsidRPr="00C81BFF">
        <w:t xml:space="preserve"> early in September.</w:t>
      </w:r>
    </w:p>
    <w:p w:rsidR="00C81BFF" w:rsidRPr="00C81BFF" w:rsidRDefault="00C81BFF" w:rsidP="00C81BFF">
      <w:r w:rsidRPr="00C81BFF">
        <w:t xml:space="preserve">  I will close with a bit of a personal story. In 1951, 1952, I was </w:t>
      </w:r>
    </w:p>
    <w:p w:rsidR="00C81BFF" w:rsidRPr="00C81BFF" w:rsidRDefault="00C81BFF" w:rsidP="00C81BFF">
      <w:proofErr w:type="gramStart"/>
      <w:r w:rsidRPr="00C81BFF">
        <w:t>privileged</w:t>
      </w:r>
      <w:proofErr w:type="gramEnd"/>
      <w:r w:rsidRPr="00C81BFF">
        <w:t xml:space="preserve"> to serve in the United States Marine Corps. I was with a </w:t>
      </w:r>
    </w:p>
    <w:p w:rsidR="00C81BFF" w:rsidRPr="00C81BFF" w:rsidRDefault="00C81BFF" w:rsidP="00C81BFF">
      <w:proofErr w:type="gramStart"/>
      <w:r w:rsidRPr="00C81BFF">
        <w:t>squadron</w:t>
      </w:r>
      <w:proofErr w:type="gramEnd"/>
      <w:r w:rsidRPr="00C81BFF">
        <w:t xml:space="preserve"> of fighter bombers in old, cold Korea during that winter. I </w:t>
      </w:r>
    </w:p>
    <w:p w:rsidR="00C81BFF" w:rsidRPr="00C81BFF" w:rsidRDefault="00C81BFF" w:rsidP="00C81BFF">
      <w:proofErr w:type="gramStart"/>
      <w:r w:rsidRPr="00C81BFF">
        <w:t>was</w:t>
      </w:r>
      <w:proofErr w:type="gramEnd"/>
      <w:r w:rsidRPr="00C81BFF">
        <w:t xml:space="preserve"> a ground officer, a staff officer. I don't claim any fame </w:t>
      </w:r>
    </w:p>
    <w:p w:rsidR="00C81BFF" w:rsidRPr="00C81BFF" w:rsidRDefault="00C81BFF" w:rsidP="00C81BFF">
      <w:proofErr w:type="gramStart"/>
      <w:r w:rsidRPr="00C81BFF">
        <w:t>whatsoever</w:t>
      </w:r>
      <w:proofErr w:type="gramEnd"/>
      <w:r w:rsidRPr="00C81BFF">
        <w:t xml:space="preserve">. I was doing my duty. But I watched those aviators as they </w:t>
      </w:r>
    </w:p>
    <w:p w:rsidR="00C81BFF" w:rsidRPr="00C81BFF" w:rsidRDefault="00C81BFF" w:rsidP="00C81BFF">
      <w:proofErr w:type="gramStart"/>
      <w:r w:rsidRPr="00C81BFF">
        <w:t>would</w:t>
      </w:r>
      <w:proofErr w:type="gramEnd"/>
      <w:r w:rsidRPr="00C81BFF">
        <w:t xml:space="preserve"> take off every day. I had occasion, because of my duties, to go </w:t>
      </w:r>
    </w:p>
    <w:p w:rsidR="00C81BFF" w:rsidRPr="00C81BFF" w:rsidRDefault="00C81BFF" w:rsidP="00C81BFF">
      <w:proofErr w:type="gramStart"/>
      <w:r w:rsidRPr="00C81BFF">
        <w:t>up</w:t>
      </w:r>
      <w:proofErr w:type="gramEnd"/>
      <w:r w:rsidRPr="00C81BFF">
        <w:t xml:space="preserve"> to visit the infantry and watch them.</w:t>
      </w:r>
    </w:p>
    <w:p w:rsidR="00C81BFF" w:rsidRPr="00C81BFF" w:rsidRDefault="00C81BFF" w:rsidP="00C81BFF">
      <w:r w:rsidRPr="00C81BFF">
        <w:t xml:space="preserve">  At the same time, in the fall of 1951-1952, there was sort of a </w:t>
      </w:r>
    </w:p>
    <w:p w:rsidR="00C81BFF" w:rsidRPr="00C81BFF" w:rsidRDefault="00C81BFF" w:rsidP="00C81BFF">
      <w:proofErr w:type="gramStart"/>
      <w:r w:rsidRPr="00C81BFF">
        <w:t>conference</w:t>
      </w:r>
      <w:proofErr w:type="gramEnd"/>
      <w:r w:rsidRPr="00C81BFF">
        <w:t xml:space="preserve"> going on, largely in </w:t>
      </w:r>
      <w:proofErr w:type="spellStart"/>
      <w:r w:rsidRPr="00C81BFF">
        <w:t>Panmunjon</w:t>
      </w:r>
      <w:proofErr w:type="spellEnd"/>
      <w:r w:rsidRPr="00C81BFF">
        <w:t xml:space="preserve"> and elsewhere, to try to </w:t>
      </w:r>
    </w:p>
    <w:p w:rsidR="00C81BFF" w:rsidRPr="00C81BFF" w:rsidRDefault="00C81BFF" w:rsidP="00C81BFF">
      <w:proofErr w:type="gramStart"/>
      <w:r w:rsidRPr="00C81BFF">
        <w:t>bring</w:t>
      </w:r>
      <w:proofErr w:type="gramEnd"/>
      <w:r w:rsidRPr="00C81BFF">
        <w:t xml:space="preserve"> about peace and resolve that conflict. I remember these </w:t>
      </w:r>
    </w:p>
    <w:p w:rsidR="00C81BFF" w:rsidRPr="00C81BFF" w:rsidRDefault="00C81BFF" w:rsidP="00C81BFF">
      <w:proofErr w:type="gramStart"/>
      <w:r w:rsidRPr="00C81BFF">
        <w:t>individuals</w:t>
      </w:r>
      <w:proofErr w:type="gramEnd"/>
      <w:r w:rsidRPr="00C81BFF">
        <w:t xml:space="preserve"> who had to go out in harm's way each day, many of them, and </w:t>
      </w:r>
    </w:p>
    <w:p w:rsidR="00C81BFF" w:rsidRPr="00C81BFF" w:rsidRDefault="00C81BFF" w:rsidP="00C81BFF">
      <w:proofErr w:type="gramStart"/>
      <w:r w:rsidRPr="00C81BFF">
        <w:t>said</w:t>
      </w:r>
      <w:proofErr w:type="gramEnd"/>
      <w:r w:rsidRPr="00C81BFF">
        <w:t xml:space="preserve">: I am wondering if I am going to be the last soldier, marine, or </w:t>
      </w:r>
    </w:p>
    <w:p w:rsidR="00C81BFF" w:rsidRPr="00C81BFF" w:rsidRDefault="00C81BFF" w:rsidP="00C81BFF">
      <w:proofErr w:type="gramStart"/>
      <w:r w:rsidRPr="00C81BFF">
        <w:t>airman</w:t>
      </w:r>
      <w:proofErr w:type="gramEnd"/>
      <w:r w:rsidRPr="00C81BFF">
        <w:t xml:space="preserve"> to take the last bullet because next time we may wake up and </w:t>
      </w:r>
    </w:p>
    <w:p w:rsidR="00C81BFF" w:rsidRPr="00C81BFF" w:rsidRDefault="00C81BFF" w:rsidP="00C81BFF">
      <w:proofErr w:type="gramStart"/>
      <w:r w:rsidRPr="00C81BFF">
        <w:t>they</w:t>
      </w:r>
      <w:proofErr w:type="gramEnd"/>
      <w:r w:rsidRPr="00C81BFF">
        <w:t xml:space="preserve"> have resolved this problem.</w:t>
      </w:r>
    </w:p>
    <w:p w:rsidR="00C81BFF" w:rsidRPr="00C81BFF" w:rsidRDefault="00C81BFF" w:rsidP="00C81BFF">
      <w:r w:rsidRPr="00C81BFF">
        <w:t xml:space="preserve">  It dawned on them, but they went on and performed their duties. I say </w:t>
      </w:r>
    </w:p>
    <w:p w:rsidR="00C81BFF" w:rsidRPr="00C81BFF" w:rsidRDefault="00C81BFF" w:rsidP="00C81BFF">
      <w:proofErr w:type="gramStart"/>
      <w:r w:rsidRPr="00C81BFF">
        <w:t>there</w:t>
      </w:r>
      <w:proofErr w:type="gramEnd"/>
      <w:r w:rsidRPr="00C81BFF">
        <w:t xml:space="preserve"> is some parallel to this situation. </w:t>
      </w:r>
      <w:proofErr w:type="gramStart"/>
      <w:r w:rsidRPr="00C81BFF">
        <w:t>Were</w:t>
      </w:r>
      <w:proofErr w:type="gramEnd"/>
      <w:r w:rsidRPr="00C81BFF">
        <w:t xml:space="preserve"> the Senate to adopt this </w:t>
      </w:r>
    </w:p>
    <w:p w:rsidR="00C81BFF" w:rsidRPr="00C81BFF" w:rsidRDefault="00C81BFF" w:rsidP="00C81BFF">
      <w:proofErr w:type="gramStart"/>
      <w:r w:rsidRPr="00C81BFF">
        <w:t>piece</w:t>
      </w:r>
      <w:proofErr w:type="gramEnd"/>
      <w:r w:rsidRPr="00C81BFF">
        <w:t xml:space="preserve"> of work--about which I say to my colleagues, you have worked hard </w:t>
      </w:r>
    </w:p>
    <w:p w:rsidR="00C81BFF" w:rsidRPr="00C81BFF" w:rsidRDefault="00C81BFF" w:rsidP="00C81BFF">
      <w:proofErr w:type="gramStart"/>
      <w:r w:rsidRPr="00C81BFF">
        <w:t>on</w:t>
      </w:r>
      <w:proofErr w:type="gramEnd"/>
      <w:r w:rsidRPr="00C81BFF">
        <w:t xml:space="preserve">, your hearts are in it--it would send a signal that what the </w:t>
      </w:r>
    </w:p>
    <w:p w:rsidR="00C81BFF" w:rsidRPr="00C81BFF" w:rsidRDefault="00C81BFF" w:rsidP="00C81BFF">
      <w:proofErr w:type="gramStart"/>
      <w:r w:rsidRPr="00C81BFF">
        <w:t>soldiers</w:t>
      </w:r>
      <w:proofErr w:type="gramEnd"/>
      <w:r w:rsidRPr="00C81BFF">
        <w:t xml:space="preserve">, sailors, airmen, and marines are doing today, carrying out </w:t>
      </w:r>
    </w:p>
    <w:p w:rsidR="00C81BFF" w:rsidRPr="00C81BFF" w:rsidRDefault="00C81BFF" w:rsidP="00C81BFF">
      <w:proofErr w:type="gramStart"/>
      <w:r w:rsidRPr="00C81BFF">
        <w:t>the</w:t>
      </w:r>
      <w:proofErr w:type="gramEnd"/>
      <w:r w:rsidRPr="00C81BFF">
        <w:t xml:space="preserve"> orders of the Commander in Chief, it would put in question that </w:t>
      </w:r>
    </w:p>
    <w:p w:rsidR="00C81BFF" w:rsidRPr="00C81BFF" w:rsidRDefault="00C81BFF" w:rsidP="00C81BFF">
      <w:proofErr w:type="gramStart"/>
      <w:r w:rsidRPr="00C81BFF">
        <w:t>strategy</w:t>
      </w:r>
      <w:proofErr w:type="gramEnd"/>
      <w:r w:rsidRPr="00C81BFF">
        <w:t xml:space="preserve">. Their minds would go through that same thought: Well, if they </w:t>
      </w:r>
    </w:p>
    <w:p w:rsidR="00C81BFF" w:rsidRPr="00C81BFF" w:rsidRDefault="00C81BFF" w:rsidP="00C81BFF">
      <w:proofErr w:type="gramStart"/>
      <w:r w:rsidRPr="00C81BFF">
        <w:t>are</w:t>
      </w:r>
      <w:proofErr w:type="gramEnd"/>
      <w:r w:rsidRPr="00C81BFF">
        <w:t xml:space="preserve"> going to change it, why don't we change it right away? Because I </w:t>
      </w:r>
    </w:p>
    <w:p w:rsidR="00C81BFF" w:rsidRPr="00C81BFF" w:rsidRDefault="00C81BFF" w:rsidP="00C81BFF">
      <w:proofErr w:type="gramStart"/>
      <w:r w:rsidRPr="00C81BFF">
        <w:t>don't</w:t>
      </w:r>
      <w:proofErr w:type="gramEnd"/>
      <w:r w:rsidRPr="00C81BFF">
        <w:t xml:space="preserve"> want to be the last soldier to take the last bullet, if we are </w:t>
      </w:r>
    </w:p>
    <w:p w:rsidR="00C81BFF" w:rsidRPr="00C81BFF" w:rsidRDefault="00C81BFF" w:rsidP="00C81BFF">
      <w:proofErr w:type="gramStart"/>
      <w:r w:rsidRPr="00C81BFF">
        <w:t>going</w:t>
      </w:r>
      <w:proofErr w:type="gramEnd"/>
      <w:r w:rsidRPr="00C81BFF">
        <w:t xml:space="preserve"> to change this strategy and this strategy is not achieving the </w:t>
      </w:r>
    </w:p>
    <w:p w:rsidR="00C81BFF" w:rsidRPr="00C81BFF" w:rsidRDefault="00C81BFF" w:rsidP="00C81BFF">
      <w:proofErr w:type="gramStart"/>
      <w:r w:rsidRPr="00C81BFF">
        <w:t>goals</w:t>
      </w:r>
      <w:proofErr w:type="gramEnd"/>
      <w:r w:rsidRPr="00C81BFF">
        <w:t xml:space="preserve"> that were laid down.</w:t>
      </w:r>
    </w:p>
    <w:p w:rsidR="00C81BFF" w:rsidRPr="00C81BFF" w:rsidRDefault="00C81BFF" w:rsidP="00C81BFF">
      <w:r w:rsidRPr="00C81BFF">
        <w:t xml:space="preserve">  It has the possibility of bringing about a great concern of those </w:t>
      </w:r>
    </w:p>
    <w:p w:rsidR="00C81BFF" w:rsidRPr="00C81BFF" w:rsidRDefault="00C81BFF" w:rsidP="00C81BFF">
      <w:proofErr w:type="gramStart"/>
      <w:r w:rsidRPr="00C81BFF">
        <w:t>young</w:t>
      </w:r>
      <w:proofErr w:type="gramEnd"/>
      <w:r w:rsidRPr="00C81BFF">
        <w:t xml:space="preserve"> people, so valiantly fighting and giving life and limb to carry </w:t>
      </w:r>
    </w:p>
    <w:p w:rsidR="00C81BFF" w:rsidRPr="00C81BFF" w:rsidRDefault="00C81BFF" w:rsidP="00C81BFF">
      <w:proofErr w:type="gramStart"/>
      <w:r w:rsidRPr="00C81BFF">
        <w:t>out</w:t>
      </w:r>
      <w:proofErr w:type="gramEnd"/>
      <w:r w:rsidRPr="00C81BFF">
        <w:t xml:space="preserve"> the orders of the President.</w:t>
      </w:r>
    </w:p>
    <w:p w:rsidR="00C81BFF" w:rsidRPr="00C81BFF" w:rsidRDefault="00C81BFF" w:rsidP="00C81BFF">
      <w:r w:rsidRPr="00C81BFF">
        <w:t xml:space="preserve">  I think we have to pause, reflect on what we say and what we do as we </w:t>
      </w:r>
    </w:p>
    <w:p w:rsidR="00C81BFF" w:rsidRPr="00C81BFF" w:rsidRDefault="00C81BFF" w:rsidP="00C81BFF">
      <w:proofErr w:type="gramStart"/>
      <w:r w:rsidRPr="00C81BFF">
        <w:lastRenderedPageBreak/>
        <w:t>are</w:t>
      </w:r>
      <w:proofErr w:type="gramEnd"/>
      <w:r w:rsidRPr="00C81BFF">
        <w:t xml:space="preserve"> working on this bill. It seems to me the President is Commander in </w:t>
      </w:r>
    </w:p>
    <w:p w:rsidR="00C81BFF" w:rsidRPr="00C81BFF" w:rsidRDefault="00C81BFF" w:rsidP="00C81BFF">
      <w:r w:rsidRPr="00C81BFF">
        <w:t xml:space="preserve">Chief and has made a decision. He is within, I think, 48 hours going to </w:t>
      </w:r>
    </w:p>
    <w:p w:rsidR="00C81BFF" w:rsidRPr="00C81BFF" w:rsidRDefault="00C81BFF" w:rsidP="00C81BFF">
      <w:proofErr w:type="gramStart"/>
      <w:r w:rsidRPr="00C81BFF">
        <w:t>release</w:t>
      </w:r>
      <w:proofErr w:type="gramEnd"/>
      <w:r w:rsidRPr="00C81BFF">
        <w:t xml:space="preserve"> this report and speak to the Nation. Practically speaking, this </w:t>
      </w:r>
    </w:p>
    <w:p w:rsidR="00C81BFF" w:rsidRPr="00C81BFF" w:rsidRDefault="00C81BFF" w:rsidP="00C81BFF">
      <w:proofErr w:type="gramStart"/>
      <w:r w:rsidRPr="00C81BFF">
        <w:t>amendment</w:t>
      </w:r>
      <w:proofErr w:type="gramEnd"/>
      <w:r w:rsidRPr="00C81BFF">
        <w:t xml:space="preserve"> I presume will not be brought up--I know as a fact--prior to </w:t>
      </w:r>
    </w:p>
    <w:p w:rsidR="00C81BFF" w:rsidRPr="00C81BFF" w:rsidRDefault="00C81BFF" w:rsidP="00C81BFF">
      <w:proofErr w:type="gramStart"/>
      <w:r w:rsidRPr="00C81BFF">
        <w:t>his</w:t>
      </w:r>
      <w:proofErr w:type="gramEnd"/>
      <w:r w:rsidRPr="00C81BFF">
        <w:t xml:space="preserve"> statement. But it seems to me we ought to listen carefully to what </w:t>
      </w:r>
    </w:p>
    <w:p w:rsidR="00C81BFF" w:rsidRPr="00C81BFF" w:rsidRDefault="00C81BFF" w:rsidP="00C81BFF">
      <w:proofErr w:type="gramStart"/>
      <w:r w:rsidRPr="00C81BFF">
        <w:t>he</w:t>
      </w:r>
      <w:proofErr w:type="gramEnd"/>
      <w:r w:rsidRPr="00C81BFF">
        <w:t xml:space="preserve"> has to say and his resolve as to what strategy we should be </w:t>
      </w:r>
    </w:p>
    <w:p w:rsidR="00C81BFF" w:rsidRPr="00C81BFF" w:rsidRDefault="00C81BFF" w:rsidP="00C81BFF">
      <w:proofErr w:type="gramStart"/>
      <w:r w:rsidRPr="00C81BFF">
        <w:t>following</w:t>
      </w:r>
      <w:proofErr w:type="gramEnd"/>
      <w:r w:rsidRPr="00C81BFF">
        <w:t xml:space="preserve"> in the ensuing days and weeks to come. I translate that into </w:t>
      </w:r>
    </w:p>
    <w:p w:rsidR="00C81BFF" w:rsidRPr="00C81BFF" w:rsidRDefault="00C81BFF" w:rsidP="00C81BFF">
      <w:proofErr w:type="gramStart"/>
      <w:r w:rsidRPr="00C81BFF">
        <w:t>the</w:t>
      </w:r>
      <w:proofErr w:type="gramEnd"/>
      <w:r w:rsidRPr="00C81BFF">
        <w:t xml:space="preserve"> minds of these young people fighting this fight and their families </w:t>
      </w:r>
    </w:p>
    <w:p w:rsidR="00C81BFF" w:rsidRPr="00C81BFF" w:rsidRDefault="00C81BFF" w:rsidP="00C81BFF">
      <w:proofErr w:type="gramStart"/>
      <w:r w:rsidRPr="00C81BFF">
        <w:t>here</w:t>
      </w:r>
      <w:proofErr w:type="gramEnd"/>
      <w:r w:rsidRPr="00C81BFF">
        <w:t xml:space="preserve"> at home, so worried, understandably, about the welfare of their </w:t>
      </w:r>
    </w:p>
    <w:p w:rsidR="00C81BFF" w:rsidRPr="00C81BFF" w:rsidRDefault="00C81BFF" w:rsidP="00C81BFF">
      <w:proofErr w:type="gramStart"/>
      <w:r w:rsidRPr="00C81BFF">
        <w:t>loved</w:t>
      </w:r>
      <w:proofErr w:type="gramEnd"/>
      <w:r w:rsidRPr="00C81BFF">
        <w:t xml:space="preserve"> ones.</w:t>
      </w:r>
    </w:p>
    <w:p w:rsidR="00C81BFF" w:rsidRPr="00C81BFF" w:rsidRDefault="00C81BFF" w:rsidP="00C81BFF">
      <w:r w:rsidRPr="00C81BFF">
        <w:t xml:space="preserve">  I say to my colleagues, have you looked at the intelligence? I have </w:t>
      </w:r>
    </w:p>
    <w:p w:rsidR="00C81BFF" w:rsidRPr="00C81BFF" w:rsidRDefault="00C81BFF" w:rsidP="00C81BFF">
      <w:proofErr w:type="gramStart"/>
      <w:r w:rsidRPr="00C81BFF">
        <w:t>taken</w:t>
      </w:r>
      <w:proofErr w:type="gramEnd"/>
      <w:r w:rsidRPr="00C81BFF">
        <w:t xml:space="preserve"> it upon myself to go out to the various entities of the </w:t>
      </w:r>
    </w:p>
    <w:p w:rsidR="00C81BFF" w:rsidRPr="00C81BFF" w:rsidRDefault="00C81BFF" w:rsidP="00C81BFF">
      <w:proofErr w:type="gramStart"/>
      <w:r w:rsidRPr="00C81BFF">
        <w:t>intelligence</w:t>
      </w:r>
      <w:proofErr w:type="gramEnd"/>
      <w:r w:rsidRPr="00C81BFF">
        <w:t xml:space="preserve"> part of our community and specifically asked them about </w:t>
      </w:r>
    </w:p>
    <w:p w:rsidR="00C81BFF" w:rsidRPr="00C81BFF" w:rsidRDefault="00C81BFF" w:rsidP="00C81BFF">
      <w:proofErr w:type="gramStart"/>
      <w:r w:rsidRPr="00C81BFF">
        <w:t>what</w:t>
      </w:r>
      <w:proofErr w:type="gramEnd"/>
      <w:r w:rsidRPr="00C81BFF">
        <w:t xml:space="preserve"> they think the consequences would be if there were a change to </w:t>
      </w:r>
    </w:p>
    <w:p w:rsidR="00C81BFF" w:rsidRPr="00C81BFF" w:rsidRDefault="00C81BFF" w:rsidP="00C81BFF">
      <w:proofErr w:type="gramStart"/>
      <w:r w:rsidRPr="00C81BFF">
        <w:t>this</w:t>
      </w:r>
      <w:proofErr w:type="gramEnd"/>
      <w:r w:rsidRPr="00C81BFF">
        <w:t xml:space="preserve"> strategy. I am not at liberty to give their responses but I urge </w:t>
      </w:r>
    </w:p>
    <w:p w:rsidR="00C81BFF" w:rsidRPr="00C81BFF" w:rsidRDefault="00C81BFF" w:rsidP="00C81BFF">
      <w:proofErr w:type="gramStart"/>
      <w:r w:rsidRPr="00C81BFF">
        <w:t>you</w:t>
      </w:r>
      <w:proofErr w:type="gramEnd"/>
      <w:r w:rsidRPr="00C81BFF">
        <w:t xml:space="preserve"> to access on your own initiative that information and reflect upon </w:t>
      </w:r>
    </w:p>
    <w:p w:rsidR="00C81BFF" w:rsidRPr="00C81BFF" w:rsidRDefault="00C81BFF" w:rsidP="00C81BFF">
      <w:proofErr w:type="gramStart"/>
      <w:r w:rsidRPr="00C81BFF">
        <w:t>it</w:t>
      </w:r>
      <w:proofErr w:type="gramEnd"/>
      <w:r w:rsidRPr="00C81BFF">
        <w:t xml:space="preserve"> as you move forward and you endeavor to persuade other colleagues to </w:t>
      </w:r>
    </w:p>
    <w:p w:rsidR="00C81BFF" w:rsidRPr="00C81BFF" w:rsidRDefault="00C81BFF" w:rsidP="00C81BFF">
      <w:proofErr w:type="gramStart"/>
      <w:r w:rsidRPr="00C81BFF">
        <w:t>join</w:t>
      </w:r>
      <w:proofErr w:type="gramEnd"/>
      <w:r w:rsidRPr="00C81BFF">
        <w:t xml:space="preserve"> you in this endeavor.</w:t>
      </w:r>
    </w:p>
    <w:p w:rsidR="00C81BFF" w:rsidRPr="00C81BFF" w:rsidRDefault="00C81BFF" w:rsidP="00C81BFF">
      <w:r w:rsidRPr="00C81BFF">
        <w:t xml:space="preserve">  Mr. President, I thank you for the opportunity to come tonight to </w:t>
      </w:r>
    </w:p>
    <w:p w:rsidR="00C81BFF" w:rsidRPr="00C81BFF" w:rsidRDefault="00C81BFF" w:rsidP="00C81BFF">
      <w:proofErr w:type="gramStart"/>
      <w:r w:rsidRPr="00C81BFF">
        <w:t>express</w:t>
      </w:r>
      <w:proofErr w:type="gramEnd"/>
      <w:r w:rsidRPr="00C81BFF">
        <w:t xml:space="preserve"> my views to good friends, friends who worked with me and did </w:t>
      </w:r>
    </w:p>
    <w:p w:rsidR="00C81BFF" w:rsidRPr="00C81BFF" w:rsidRDefault="00C81BFF" w:rsidP="00C81BFF">
      <w:proofErr w:type="gramStart"/>
      <w:r w:rsidRPr="00C81BFF">
        <w:t>work</w:t>
      </w:r>
      <w:proofErr w:type="gramEnd"/>
      <w:r w:rsidRPr="00C81BFF">
        <w:t xml:space="preserve"> with me on that piece of legislation which eventually became a </w:t>
      </w:r>
    </w:p>
    <w:p w:rsidR="00C81BFF" w:rsidRPr="00C81BFF" w:rsidRDefault="00C81BFF" w:rsidP="00C81BFF">
      <w:proofErr w:type="gramStart"/>
      <w:r w:rsidRPr="00C81BFF">
        <w:t>part</w:t>
      </w:r>
      <w:proofErr w:type="gramEnd"/>
      <w:r w:rsidRPr="00C81BFF">
        <w:t xml:space="preserve"> of the appropriations bill and is now the law of the land. That is </w:t>
      </w:r>
    </w:p>
    <w:p w:rsidR="00C81BFF" w:rsidRPr="00C81BFF" w:rsidRDefault="00C81BFF" w:rsidP="00C81BFF">
      <w:proofErr w:type="gramStart"/>
      <w:r w:rsidRPr="00C81BFF">
        <w:t>the</w:t>
      </w:r>
      <w:proofErr w:type="gramEnd"/>
      <w:r w:rsidRPr="00C81BFF">
        <w:t xml:space="preserve"> legislation that requires the President in 48 hours to make a </w:t>
      </w:r>
    </w:p>
    <w:p w:rsidR="00C81BFF" w:rsidRPr="00C81BFF" w:rsidRDefault="00C81BFF" w:rsidP="00C81BFF">
      <w:proofErr w:type="gramStart"/>
      <w:r w:rsidRPr="00C81BFF">
        <w:t>report</w:t>
      </w:r>
      <w:proofErr w:type="gramEnd"/>
      <w:r w:rsidRPr="00C81BFF">
        <w:t xml:space="preserve"> to the Nation and to the Congress and to lay down what his </w:t>
      </w:r>
    </w:p>
    <w:p w:rsidR="00C81BFF" w:rsidRPr="00C81BFF" w:rsidRDefault="00C81BFF" w:rsidP="00C81BFF">
      <w:proofErr w:type="gramStart"/>
      <w:r w:rsidRPr="00C81BFF">
        <w:t>intentions</w:t>
      </w:r>
      <w:proofErr w:type="gramEnd"/>
      <w:r w:rsidRPr="00C81BFF">
        <w:t xml:space="preserve"> are for the weeks to come, until he gives his next report on </w:t>
      </w:r>
    </w:p>
    <w:p w:rsidR="00C81BFF" w:rsidRPr="00C81BFF" w:rsidRDefault="00C81BFF" w:rsidP="00C81BFF">
      <w:r w:rsidRPr="00C81BFF">
        <w:t>September 15.</w:t>
      </w:r>
    </w:p>
    <w:p w:rsidR="00C81BFF" w:rsidRPr="00C81BFF" w:rsidRDefault="00C81BFF" w:rsidP="00C81BFF">
      <w:r w:rsidRPr="00C81BFF">
        <w:t xml:space="preserve">  I yield the floor.</w:t>
      </w:r>
    </w:p>
    <w:p w:rsidR="00F87418" w:rsidRDefault="00F87418" w:rsidP="00C81BFF"/>
    <w:p w:rsidR="00F87418" w:rsidRDefault="00F87418" w:rsidP="00C81BFF"/>
    <w:p w:rsidR="00F87418" w:rsidRDefault="00F87418" w:rsidP="00C81BFF"/>
    <w:p w:rsidR="00F87418" w:rsidRDefault="00F87418" w:rsidP="00C81BFF"/>
    <w:p w:rsidR="00F87418" w:rsidRDefault="00F87418" w:rsidP="00C81BFF"/>
    <w:p w:rsidR="00F87418" w:rsidRDefault="00F87418" w:rsidP="00C81BFF"/>
    <w:p w:rsidR="00F87418" w:rsidRDefault="00F87418" w:rsidP="00C81BFF"/>
    <w:p w:rsidR="00C81BFF" w:rsidRPr="00C81BFF" w:rsidRDefault="00C81BFF" w:rsidP="00C81BFF">
      <w:r w:rsidRPr="00C81BFF">
        <w:t xml:space="preserve">Mr. President, I have had the privilege of serving in </w:t>
      </w:r>
    </w:p>
    <w:p w:rsidR="00C81BFF" w:rsidRPr="00C81BFF" w:rsidRDefault="00C81BFF" w:rsidP="00C81BFF">
      <w:proofErr w:type="gramStart"/>
      <w:r w:rsidRPr="00C81BFF">
        <w:t>this</w:t>
      </w:r>
      <w:proofErr w:type="gramEnd"/>
      <w:r w:rsidRPr="00C81BFF">
        <w:t xml:space="preserve"> body for 29 years. I have never met a finer gentleman than my </w:t>
      </w:r>
    </w:p>
    <w:p w:rsidR="00C81BFF" w:rsidRPr="00C81BFF" w:rsidRDefault="00C81BFF" w:rsidP="00C81BFF">
      <w:proofErr w:type="gramStart"/>
      <w:r w:rsidRPr="00C81BFF">
        <w:t>colleague</w:t>
      </w:r>
      <w:proofErr w:type="gramEnd"/>
      <w:r w:rsidRPr="00C81BFF">
        <w:t xml:space="preserve"> from Tennessee. I thank you for your gracious reference to </w:t>
      </w:r>
    </w:p>
    <w:p w:rsidR="00C81BFF" w:rsidRPr="00C81BFF" w:rsidRDefault="00C81BFF" w:rsidP="00C81BFF">
      <w:proofErr w:type="gramStart"/>
      <w:r w:rsidRPr="00C81BFF">
        <w:t>this</w:t>
      </w:r>
      <w:proofErr w:type="gramEnd"/>
      <w:r w:rsidRPr="00C81BFF">
        <w:t xml:space="preserve"> humble Senator.</w:t>
      </w:r>
    </w:p>
    <w:p w:rsidR="00C81BFF" w:rsidRPr="00C81BFF" w:rsidRDefault="00C81BFF" w:rsidP="00C81BFF">
      <w:r w:rsidRPr="00C81BFF">
        <w:t xml:space="preserve">  I simply say that this has been a constructive debate. We have an </w:t>
      </w:r>
    </w:p>
    <w:p w:rsidR="00C81BFF" w:rsidRPr="00C81BFF" w:rsidRDefault="00C81BFF" w:rsidP="00C81BFF">
      <w:proofErr w:type="gramStart"/>
      <w:r w:rsidRPr="00C81BFF">
        <w:t>honest</w:t>
      </w:r>
      <w:proofErr w:type="gramEnd"/>
      <w:r w:rsidRPr="00C81BFF">
        <w:t xml:space="preserve"> difference of opinion. But I would urge that perhaps you check </w:t>
      </w:r>
    </w:p>
    <w:p w:rsidR="00C81BFF" w:rsidRPr="00C81BFF" w:rsidRDefault="00C81BFF" w:rsidP="00C81BFF">
      <w:proofErr w:type="gramStart"/>
      <w:r w:rsidRPr="00C81BFF">
        <w:t>into</w:t>
      </w:r>
      <w:proofErr w:type="gramEnd"/>
      <w:r w:rsidRPr="00C81BFF">
        <w:t xml:space="preserve"> some of the analysis that has been performed in certain segments </w:t>
      </w:r>
    </w:p>
    <w:p w:rsidR="00C81BFF" w:rsidRPr="00C81BFF" w:rsidRDefault="00C81BFF" w:rsidP="00C81BFF">
      <w:proofErr w:type="gramStart"/>
      <w:r w:rsidRPr="00C81BFF">
        <w:t>of</w:t>
      </w:r>
      <w:proofErr w:type="gramEnd"/>
      <w:r w:rsidRPr="00C81BFF">
        <w:t xml:space="preserve"> the Government about the current operations and how the benchmarks, </w:t>
      </w:r>
    </w:p>
    <w:p w:rsidR="00C81BFF" w:rsidRPr="00C81BFF" w:rsidRDefault="00C81BFF" w:rsidP="00C81BFF">
      <w:proofErr w:type="gramStart"/>
      <w:r w:rsidRPr="00C81BFF">
        <w:t>so</w:t>
      </w:r>
      <w:proofErr w:type="gramEnd"/>
      <w:r w:rsidRPr="00C81BFF">
        <w:t xml:space="preserve"> to speak--or maybe I withdraw those words--the points of strategy </w:t>
      </w:r>
    </w:p>
    <w:p w:rsidR="00C81BFF" w:rsidRPr="00C81BFF" w:rsidRDefault="00C81BFF" w:rsidP="00C81BFF">
      <w:proofErr w:type="gramStart"/>
      <w:r w:rsidRPr="00C81BFF">
        <w:t>that</w:t>
      </w:r>
      <w:proofErr w:type="gramEnd"/>
      <w:r w:rsidRPr="00C81BFF">
        <w:t xml:space="preserve"> are in the Iraq Study Group will or will not adopt.</w:t>
      </w:r>
    </w:p>
    <w:p w:rsidR="00C81BFF" w:rsidRPr="00C81BFF" w:rsidRDefault="00C81BFF" w:rsidP="00C81BFF">
      <w:r w:rsidRPr="00C81BFF">
        <w:t xml:space="preserve">  I would simply say the obvious to my colleagues, that that report of </w:t>
      </w:r>
    </w:p>
    <w:p w:rsidR="00C81BFF" w:rsidRPr="00C81BFF" w:rsidRDefault="00C81BFF" w:rsidP="00C81BFF">
      <w:proofErr w:type="gramStart"/>
      <w:r w:rsidRPr="00C81BFF">
        <w:t>the</w:t>
      </w:r>
      <w:proofErr w:type="gramEnd"/>
      <w:r w:rsidRPr="00C81BFF">
        <w:t xml:space="preserve"> Iraq Study Group is still on the President's desk. I do not think </w:t>
      </w:r>
    </w:p>
    <w:p w:rsidR="00C81BFF" w:rsidRPr="00C81BFF" w:rsidRDefault="00C81BFF" w:rsidP="00C81BFF">
      <w:proofErr w:type="gramStart"/>
      <w:r w:rsidRPr="00C81BFF">
        <w:t>he</w:t>
      </w:r>
      <w:proofErr w:type="gramEnd"/>
      <w:r w:rsidRPr="00C81BFF">
        <w:t xml:space="preserve"> requires the need of the Senate to tell him what is in it. He knows. </w:t>
      </w:r>
    </w:p>
    <w:p w:rsidR="00C81BFF" w:rsidRPr="00C81BFF" w:rsidRDefault="00C81BFF" w:rsidP="00C81BFF">
      <w:r w:rsidRPr="00C81BFF">
        <w:lastRenderedPageBreak/>
        <w:t xml:space="preserve">He looked at </w:t>
      </w:r>
      <w:proofErr w:type="gramStart"/>
      <w:r w:rsidRPr="00C81BFF">
        <w:t>it,</w:t>
      </w:r>
      <w:proofErr w:type="gramEnd"/>
      <w:r w:rsidRPr="00C81BFF">
        <w:t xml:space="preserve"> I have been given that assurance, very carefully </w:t>
      </w:r>
    </w:p>
    <w:p w:rsidR="00C81BFF" w:rsidRPr="00C81BFF" w:rsidRDefault="00C81BFF" w:rsidP="00C81BFF">
      <w:proofErr w:type="gramStart"/>
      <w:r w:rsidRPr="00C81BFF">
        <w:t>before</w:t>
      </w:r>
      <w:proofErr w:type="gramEnd"/>
      <w:r w:rsidRPr="00C81BFF">
        <w:t xml:space="preserve"> he devised his January 10 strategy.</w:t>
      </w:r>
    </w:p>
    <w:p w:rsidR="00C81BFF" w:rsidRPr="00C81BFF" w:rsidRDefault="00C81BFF" w:rsidP="00C81BFF">
      <w:r w:rsidRPr="00C81BFF">
        <w:t xml:space="preserve">  The concern, the greatest concern I have is sort of sending out a </w:t>
      </w:r>
    </w:p>
    <w:p w:rsidR="00C81BFF" w:rsidRPr="00C81BFF" w:rsidRDefault="00C81BFF" w:rsidP="00C81BFF">
      <w:proofErr w:type="gramStart"/>
      <w:r w:rsidRPr="00C81BFF">
        <w:t>signal</w:t>
      </w:r>
      <w:proofErr w:type="gramEnd"/>
      <w:r w:rsidRPr="00C81BFF">
        <w:t xml:space="preserve"> we have throughout, that this strategy would be working better </w:t>
      </w:r>
    </w:p>
    <w:p w:rsidR="00C81BFF" w:rsidRPr="00C81BFF" w:rsidRDefault="00C81BFF" w:rsidP="00C81BFF">
      <w:proofErr w:type="gramStart"/>
      <w:r w:rsidRPr="00C81BFF">
        <w:t>than</w:t>
      </w:r>
      <w:proofErr w:type="gramEnd"/>
      <w:r w:rsidRPr="00C81BFF">
        <w:t xml:space="preserve"> this current strategy. I frankly felt that and expressed that on </w:t>
      </w:r>
    </w:p>
    <w:p w:rsidR="00C81BFF" w:rsidRPr="00C81BFF" w:rsidRDefault="00C81BFF" w:rsidP="00C81BFF">
      <w:r w:rsidRPr="00C81BFF">
        <w:t xml:space="preserve">January 10. But I have to accept the fact that he is the Commander in </w:t>
      </w:r>
    </w:p>
    <w:p w:rsidR="00C81BFF" w:rsidRPr="00C81BFF" w:rsidRDefault="00C81BFF" w:rsidP="00C81BFF">
      <w:proofErr w:type="gramStart"/>
      <w:r w:rsidRPr="00C81BFF">
        <w:t>Chief.</w:t>
      </w:r>
      <w:proofErr w:type="gramEnd"/>
      <w:r w:rsidRPr="00C81BFF">
        <w:t xml:space="preserve"> He made the decision. He decided not, at this time, to implement </w:t>
      </w:r>
    </w:p>
    <w:p w:rsidR="00C81BFF" w:rsidRPr="00C81BFF" w:rsidRDefault="00C81BFF" w:rsidP="00C81BFF">
      <w:proofErr w:type="gramStart"/>
      <w:r w:rsidRPr="00C81BFF">
        <w:t>the</w:t>
      </w:r>
      <w:proofErr w:type="gramEnd"/>
      <w:r w:rsidRPr="00C81BFF">
        <w:t xml:space="preserve"> framework of the Baker-Hamilton report but to go ahead with the </w:t>
      </w:r>
    </w:p>
    <w:p w:rsidR="00C81BFF" w:rsidRPr="00C81BFF" w:rsidRDefault="00C81BFF" w:rsidP="00C81BFF">
      <w:proofErr w:type="gramStart"/>
      <w:r w:rsidRPr="00C81BFF">
        <w:t>surge</w:t>
      </w:r>
      <w:proofErr w:type="gramEnd"/>
      <w:r w:rsidRPr="00C81BFF">
        <w:t>.</w:t>
      </w:r>
    </w:p>
    <w:p w:rsidR="00C81BFF" w:rsidRPr="00C81BFF" w:rsidRDefault="00C81BFF" w:rsidP="00C81BFF">
      <w:r w:rsidRPr="00C81BFF">
        <w:t xml:space="preserve">  I am hesitant to criticize him now. I criticized pretty heavily, if </w:t>
      </w:r>
    </w:p>
    <w:p w:rsidR="00C81BFF" w:rsidRPr="00C81BFF" w:rsidRDefault="00C81BFF" w:rsidP="00C81BFF">
      <w:proofErr w:type="gramStart"/>
      <w:r w:rsidRPr="00C81BFF">
        <w:t>you</w:t>
      </w:r>
      <w:proofErr w:type="gramEnd"/>
      <w:r w:rsidRPr="00C81BFF">
        <w:t xml:space="preserve"> look at the Congressional Record, in January. I urged in several </w:t>
      </w:r>
    </w:p>
    <w:p w:rsidR="00C81BFF" w:rsidRPr="00C81BFF" w:rsidRDefault="00C81BFF" w:rsidP="00C81BFF">
      <w:proofErr w:type="gramStart"/>
      <w:r w:rsidRPr="00C81BFF">
        <w:t>speeches</w:t>
      </w:r>
      <w:proofErr w:type="gramEnd"/>
      <w:r w:rsidRPr="00C81BFF">
        <w:t xml:space="preserve"> that more of this Iraq Study Group concept be incorporated in </w:t>
      </w:r>
    </w:p>
    <w:p w:rsidR="00C81BFF" w:rsidRPr="00C81BFF" w:rsidRDefault="00C81BFF" w:rsidP="00C81BFF">
      <w:proofErr w:type="gramStart"/>
      <w:r w:rsidRPr="00C81BFF">
        <w:t>the</w:t>
      </w:r>
      <w:proofErr w:type="gramEnd"/>
      <w:r w:rsidRPr="00C81BFF">
        <w:t xml:space="preserve"> surge strategy. But having done that, I feel obligated now to </w:t>
      </w:r>
    </w:p>
    <w:p w:rsidR="00C81BFF" w:rsidRPr="00C81BFF" w:rsidRDefault="00C81BFF" w:rsidP="00C81BFF">
      <w:proofErr w:type="gramStart"/>
      <w:r w:rsidRPr="00C81BFF">
        <w:t>support</w:t>
      </w:r>
      <w:proofErr w:type="gramEnd"/>
      <w:r w:rsidRPr="00C81BFF">
        <w:t xml:space="preserve"> the President because he is committed to follow the law of the </w:t>
      </w:r>
    </w:p>
    <w:p w:rsidR="00C81BFF" w:rsidRPr="00C81BFF" w:rsidRDefault="00C81BFF" w:rsidP="00C81BFF">
      <w:proofErr w:type="gramStart"/>
      <w:r w:rsidRPr="00C81BFF">
        <w:t>land</w:t>
      </w:r>
      <w:proofErr w:type="gramEnd"/>
      <w:r w:rsidRPr="00C81BFF">
        <w:t xml:space="preserve"> as originated in this Chamber in a bill which I sponsored, and I </w:t>
      </w:r>
    </w:p>
    <w:p w:rsidR="00C81BFF" w:rsidRPr="00C81BFF" w:rsidRDefault="00C81BFF" w:rsidP="00C81BFF">
      <w:proofErr w:type="gramStart"/>
      <w:r w:rsidRPr="00C81BFF">
        <w:t>believe</w:t>
      </w:r>
      <w:proofErr w:type="gramEnd"/>
      <w:r w:rsidRPr="00C81BFF">
        <w:t xml:space="preserve"> my distinguished colleague from Tennessee did vote for. That </w:t>
      </w:r>
    </w:p>
    <w:p w:rsidR="00C81BFF" w:rsidRPr="00C81BFF" w:rsidRDefault="00C81BFF" w:rsidP="00C81BFF">
      <w:proofErr w:type="gramStart"/>
      <w:r w:rsidRPr="00C81BFF">
        <w:t>bill</w:t>
      </w:r>
      <w:proofErr w:type="gramEnd"/>
      <w:r w:rsidRPr="00C81BFF">
        <w:t xml:space="preserve">, almost in its entirety, was incorporated into the appropriations </w:t>
      </w:r>
    </w:p>
    <w:p w:rsidR="00C81BFF" w:rsidRPr="00C81BFF" w:rsidRDefault="00C81BFF" w:rsidP="00C81BFF">
      <w:proofErr w:type="gramStart"/>
      <w:r w:rsidRPr="00C81BFF">
        <w:t>bill</w:t>
      </w:r>
      <w:proofErr w:type="gramEnd"/>
      <w:r w:rsidRPr="00C81BFF">
        <w:t xml:space="preserve"> by the conference of the House and the Senate, and it is the law </w:t>
      </w:r>
    </w:p>
    <w:p w:rsidR="00C81BFF" w:rsidRPr="00C81BFF" w:rsidRDefault="00C81BFF" w:rsidP="00C81BFF">
      <w:proofErr w:type="gramStart"/>
      <w:r w:rsidRPr="00C81BFF">
        <w:t>of</w:t>
      </w:r>
      <w:proofErr w:type="gramEnd"/>
      <w:r w:rsidRPr="00C81BFF">
        <w:t xml:space="preserve"> the land.</w:t>
      </w:r>
    </w:p>
    <w:p w:rsidR="00C81BFF" w:rsidRPr="00C81BFF" w:rsidRDefault="00C81BFF" w:rsidP="00C81BFF">
      <w:r w:rsidRPr="00C81BFF">
        <w:t xml:space="preserve">  I hope the report that will be forthcoming in 48 hours reflects the </w:t>
      </w:r>
    </w:p>
    <w:p w:rsidR="00C81BFF" w:rsidRPr="00C81BFF" w:rsidRDefault="00C81BFF" w:rsidP="00C81BFF">
      <w:proofErr w:type="gramStart"/>
      <w:r w:rsidRPr="00C81BFF">
        <w:t>seriousness</w:t>
      </w:r>
      <w:proofErr w:type="gramEnd"/>
      <w:r w:rsidRPr="00C81BFF">
        <w:t xml:space="preserve"> of how the President approached the mandates of the </w:t>
      </w:r>
    </w:p>
    <w:p w:rsidR="00C81BFF" w:rsidRPr="00C81BFF" w:rsidRDefault="00C81BFF" w:rsidP="00C81BFF">
      <w:r w:rsidRPr="00C81BFF">
        <w:t xml:space="preserve">Congress: Report to us on July 15. I have every reason he will do a </w:t>
      </w:r>
    </w:p>
    <w:p w:rsidR="00C81BFF" w:rsidRPr="00C81BFF" w:rsidRDefault="00C81BFF" w:rsidP="00C81BFF">
      <w:proofErr w:type="gramStart"/>
      <w:r w:rsidRPr="00C81BFF">
        <w:t>report</w:t>
      </w:r>
      <w:proofErr w:type="gramEnd"/>
      <w:r w:rsidRPr="00C81BFF">
        <w:t xml:space="preserve"> no later than September 15. At that time, he will have the </w:t>
      </w:r>
    </w:p>
    <w:p w:rsidR="00C81BFF" w:rsidRPr="00C81BFF" w:rsidRDefault="00C81BFF" w:rsidP="00C81BFF">
      <w:proofErr w:type="gramStart"/>
      <w:r w:rsidRPr="00C81BFF">
        <w:t>benefit</w:t>
      </w:r>
      <w:proofErr w:type="gramEnd"/>
      <w:r w:rsidRPr="00C81BFF">
        <w:t xml:space="preserve"> of a surge which is now, as envisioned, fully staffed and </w:t>
      </w:r>
    </w:p>
    <w:p w:rsidR="00C81BFF" w:rsidRPr="00C81BFF" w:rsidRDefault="00C81BFF" w:rsidP="00C81BFF">
      <w:proofErr w:type="gramStart"/>
      <w:r w:rsidRPr="00C81BFF">
        <w:t>implemented</w:t>
      </w:r>
      <w:proofErr w:type="gramEnd"/>
      <w:r w:rsidRPr="00C81BFF">
        <w:t xml:space="preserve"> by our complement of soldiers, together with such other </w:t>
      </w:r>
    </w:p>
    <w:p w:rsidR="00C81BFF" w:rsidRPr="00C81BFF" w:rsidRDefault="00C81BFF" w:rsidP="00C81BFF">
      <w:r w:rsidRPr="00C81BFF">
        <w:t xml:space="preserve">Iraqi complements and perhaps some coalition forces, and we will then </w:t>
      </w:r>
    </w:p>
    <w:p w:rsidR="00C81BFF" w:rsidRPr="00C81BFF" w:rsidRDefault="00C81BFF" w:rsidP="00C81BFF">
      <w:proofErr w:type="gramStart"/>
      <w:r w:rsidRPr="00C81BFF">
        <w:t>have</w:t>
      </w:r>
      <w:proofErr w:type="gramEnd"/>
      <w:r w:rsidRPr="00C81BFF">
        <w:t xml:space="preserve"> been shown, did the surge work.</w:t>
      </w:r>
    </w:p>
    <w:p w:rsidR="00C81BFF" w:rsidRPr="00C81BFF" w:rsidRDefault="00C81BFF" w:rsidP="00C81BFF">
      <w:r w:rsidRPr="00C81BFF">
        <w:t xml:space="preserve">  I, frankly, think the surge, if allowed to continue in the September </w:t>
      </w:r>
    </w:p>
    <w:p w:rsidR="00C81BFF" w:rsidRPr="00C81BFF" w:rsidRDefault="00C81BFF" w:rsidP="00C81BFF">
      <w:proofErr w:type="gramStart"/>
      <w:r w:rsidRPr="00C81BFF">
        <w:t>timeframe</w:t>
      </w:r>
      <w:proofErr w:type="gramEnd"/>
      <w:r w:rsidRPr="00C81BFF">
        <w:t xml:space="preserve">, will have achieved a measure of what they set out to do. But </w:t>
      </w:r>
    </w:p>
    <w:p w:rsidR="00C81BFF" w:rsidRPr="00C81BFF" w:rsidRDefault="00C81BFF" w:rsidP="00C81BFF">
      <w:proofErr w:type="gramStart"/>
      <w:r w:rsidRPr="00C81BFF">
        <w:t>the</w:t>
      </w:r>
      <w:proofErr w:type="gramEnd"/>
      <w:r w:rsidRPr="00C81BFF">
        <w:t xml:space="preserve"> corollary obligation of the Iraqi Government to accept an improved </w:t>
      </w:r>
    </w:p>
    <w:p w:rsidR="00C81BFF" w:rsidRPr="00C81BFF" w:rsidRDefault="00C81BFF" w:rsidP="00C81BFF">
      <w:proofErr w:type="gramStart"/>
      <w:r w:rsidRPr="00C81BFF">
        <w:t>security</w:t>
      </w:r>
      <w:proofErr w:type="gramEnd"/>
      <w:r w:rsidRPr="00C81BFF">
        <w:t xml:space="preserve"> situation in Baghdad, created by the sacrifice of soldiers, </w:t>
      </w:r>
    </w:p>
    <w:p w:rsidR="00C81BFF" w:rsidRPr="00C81BFF" w:rsidRDefault="00C81BFF" w:rsidP="00C81BFF">
      <w:proofErr w:type="gramStart"/>
      <w:r w:rsidRPr="00C81BFF">
        <w:t>sailors</w:t>
      </w:r>
      <w:proofErr w:type="gramEnd"/>
      <w:r w:rsidRPr="00C81BFF">
        <w:t xml:space="preserve">, and airmen, and marines in the surge, and the Iraqi fighters </w:t>
      </w:r>
    </w:p>
    <w:p w:rsidR="00C81BFF" w:rsidRPr="00C81BFF" w:rsidRDefault="00C81BFF" w:rsidP="00C81BFF">
      <w:proofErr w:type="gramStart"/>
      <w:r w:rsidRPr="00C81BFF">
        <w:t>with</w:t>
      </w:r>
      <w:proofErr w:type="gramEnd"/>
      <w:r w:rsidRPr="00C81BFF">
        <w:t xml:space="preserve"> them, they will not have taken advantage of what was achieved by </w:t>
      </w:r>
    </w:p>
    <w:p w:rsidR="00C81BFF" w:rsidRPr="00C81BFF" w:rsidRDefault="00C81BFF" w:rsidP="00C81BFF">
      <w:proofErr w:type="gramStart"/>
      <w:r w:rsidRPr="00C81BFF">
        <w:t>that</w:t>
      </w:r>
      <w:proofErr w:type="gramEnd"/>
      <w:r w:rsidRPr="00C81BFF">
        <w:t xml:space="preserve"> enormous sacrifice. That is my great concern. I hope I am wrong.</w:t>
      </w:r>
    </w:p>
    <w:p w:rsidR="00C81BFF" w:rsidRPr="00C81BFF" w:rsidRDefault="00C81BFF" w:rsidP="00C81BFF">
      <w:r w:rsidRPr="00C81BFF">
        <w:t xml:space="preserve">  But in the time that remains, I am doubtful the concept that greater </w:t>
      </w:r>
    </w:p>
    <w:p w:rsidR="00C81BFF" w:rsidRPr="00C81BFF" w:rsidRDefault="00C81BFF" w:rsidP="00C81BFF">
      <w:proofErr w:type="gramStart"/>
      <w:r w:rsidRPr="00C81BFF">
        <w:t>security</w:t>
      </w:r>
      <w:proofErr w:type="gramEnd"/>
      <w:r w:rsidRPr="00C81BFF">
        <w:t xml:space="preserve"> in the Baghdad region will translate into greater activity and </w:t>
      </w:r>
    </w:p>
    <w:p w:rsidR="00C81BFF" w:rsidRPr="00C81BFF" w:rsidRDefault="00C81BFF" w:rsidP="00C81BFF">
      <w:proofErr w:type="gramStart"/>
      <w:r w:rsidRPr="00C81BFF">
        <w:t>accomplishments</w:t>
      </w:r>
      <w:proofErr w:type="gramEnd"/>
      <w:r w:rsidRPr="00C81BFF">
        <w:t xml:space="preserve"> by the Iraqi Government.</w:t>
      </w:r>
    </w:p>
    <w:p w:rsidR="00C81BFF" w:rsidRPr="00C81BFF" w:rsidRDefault="00C81BFF" w:rsidP="00C81BFF">
      <w:r w:rsidRPr="00C81BFF">
        <w:t xml:space="preserve">  While there may be some military success, I don't see the signs now </w:t>
      </w:r>
    </w:p>
    <w:p w:rsidR="00C81BFF" w:rsidRPr="00C81BFF" w:rsidRDefault="00C81BFF" w:rsidP="00C81BFF">
      <w:proofErr w:type="gramStart"/>
      <w:r w:rsidRPr="00C81BFF">
        <w:t>of</w:t>
      </w:r>
      <w:proofErr w:type="gramEnd"/>
      <w:r w:rsidRPr="00C81BFF">
        <w:t xml:space="preserve"> the success that was anticipated by the Iraqi Government.</w:t>
      </w:r>
    </w:p>
    <w:p w:rsidR="00C81BFF" w:rsidRPr="00C81BFF" w:rsidRDefault="00C81BFF" w:rsidP="00C81BFF">
      <w:r w:rsidRPr="00C81BFF">
        <w:t xml:space="preserve">  I close by saying </w:t>
      </w:r>
      <w:proofErr w:type="gramStart"/>
      <w:r w:rsidRPr="00C81BFF">
        <w:t>I</w:t>
      </w:r>
      <w:proofErr w:type="gramEnd"/>
      <w:r w:rsidRPr="00C81BFF">
        <w:t xml:space="preserve"> thank you for the opportunity. I commend you for </w:t>
      </w:r>
    </w:p>
    <w:p w:rsidR="00C81BFF" w:rsidRPr="00C81BFF" w:rsidRDefault="00C81BFF" w:rsidP="00C81BFF">
      <w:proofErr w:type="gramStart"/>
      <w:r w:rsidRPr="00C81BFF">
        <w:t>your</w:t>
      </w:r>
      <w:proofErr w:type="gramEnd"/>
      <w:r w:rsidRPr="00C81BFF">
        <w:t xml:space="preserve"> hard work and what you believe in. That is important in this </w:t>
      </w:r>
    </w:p>
    <w:p w:rsidR="00C81BFF" w:rsidRPr="00C81BFF" w:rsidRDefault="00C81BFF" w:rsidP="00C81BFF">
      <w:proofErr w:type="gramStart"/>
      <w:r w:rsidRPr="00C81BFF">
        <w:t>institution</w:t>
      </w:r>
      <w:proofErr w:type="gramEnd"/>
      <w:r w:rsidRPr="00C81BFF">
        <w:t xml:space="preserve">, your own personal involvement and will to fight for what </w:t>
      </w:r>
    </w:p>
    <w:p w:rsidR="00C81BFF" w:rsidRPr="00C81BFF" w:rsidRDefault="00C81BFF" w:rsidP="00C81BFF">
      <w:proofErr w:type="gramStart"/>
      <w:r w:rsidRPr="00C81BFF">
        <w:t>you</w:t>
      </w:r>
      <w:proofErr w:type="gramEnd"/>
      <w:r w:rsidRPr="00C81BFF">
        <w:t xml:space="preserve"> believe. But I do urge you to take a look at what the intelligence </w:t>
      </w:r>
    </w:p>
    <w:p w:rsidR="00C81BFF" w:rsidRPr="00C81BFF" w:rsidRDefault="00C81BFF" w:rsidP="00C81BFF">
      <w:proofErr w:type="gramStart"/>
      <w:r w:rsidRPr="00C81BFF">
        <w:t>community</w:t>
      </w:r>
      <w:proofErr w:type="gramEnd"/>
      <w:r w:rsidRPr="00C81BFF">
        <w:t xml:space="preserve"> is looking at, determine the current military analysis. I say </w:t>
      </w:r>
    </w:p>
    <w:p w:rsidR="00C81BFF" w:rsidRPr="00C81BFF" w:rsidRDefault="00C81BFF" w:rsidP="00C81BFF">
      <w:proofErr w:type="gramStart"/>
      <w:r w:rsidRPr="00C81BFF">
        <w:t>to</w:t>
      </w:r>
      <w:proofErr w:type="gramEnd"/>
      <w:r w:rsidRPr="00C81BFF">
        <w:t xml:space="preserve"> my colleague from Colorado, indeed, there were a number of </w:t>
      </w:r>
    </w:p>
    <w:p w:rsidR="00C81BFF" w:rsidRPr="00C81BFF" w:rsidRDefault="00C81BFF" w:rsidP="00C81BFF">
      <w:proofErr w:type="gramStart"/>
      <w:r w:rsidRPr="00C81BFF">
        <w:t>witnesses</w:t>
      </w:r>
      <w:proofErr w:type="gramEnd"/>
      <w:r w:rsidRPr="00C81BFF">
        <w:t xml:space="preserve">, professional retired witnesses with military experience that </w:t>
      </w:r>
    </w:p>
    <w:p w:rsidR="00C81BFF" w:rsidRPr="00C81BFF" w:rsidRDefault="00C81BFF" w:rsidP="00C81BFF">
      <w:proofErr w:type="gramStart"/>
      <w:r w:rsidRPr="00C81BFF">
        <w:t>contributed</w:t>
      </w:r>
      <w:proofErr w:type="gramEnd"/>
      <w:r w:rsidRPr="00C81BFF">
        <w:t xml:space="preserve"> to this. But again, they were looking at a situation and a </w:t>
      </w:r>
    </w:p>
    <w:p w:rsidR="00C81BFF" w:rsidRPr="00C81BFF" w:rsidRDefault="00C81BFF" w:rsidP="00C81BFF">
      <w:proofErr w:type="gramStart"/>
      <w:r w:rsidRPr="00C81BFF">
        <w:lastRenderedPageBreak/>
        <w:t>factual</w:t>
      </w:r>
      <w:proofErr w:type="gramEnd"/>
      <w:r w:rsidRPr="00C81BFF">
        <w:t xml:space="preserve"> basis that has substantially changed. I say to my colleagues, </w:t>
      </w:r>
    </w:p>
    <w:p w:rsidR="00C81BFF" w:rsidRPr="00C81BFF" w:rsidRDefault="00C81BFF" w:rsidP="00C81BFF">
      <w:proofErr w:type="gramStart"/>
      <w:r w:rsidRPr="00C81BFF">
        <w:t>look</w:t>
      </w:r>
      <w:proofErr w:type="gramEnd"/>
      <w:r w:rsidRPr="00C81BFF">
        <w:t xml:space="preserve"> at the intelligence, get some military analysis, and then think </w:t>
      </w:r>
    </w:p>
    <w:p w:rsidR="00C81BFF" w:rsidRPr="00C81BFF" w:rsidRDefault="00C81BFF" w:rsidP="00C81BFF">
      <w:proofErr w:type="gramStart"/>
      <w:r w:rsidRPr="00C81BFF">
        <w:t>through</w:t>
      </w:r>
      <w:proofErr w:type="gramEnd"/>
      <w:r w:rsidRPr="00C81BFF">
        <w:t xml:space="preserve"> carefully if the President has this on his desk still, it is </w:t>
      </w:r>
    </w:p>
    <w:p w:rsidR="00C81BFF" w:rsidRPr="00C81BFF" w:rsidRDefault="00C81BFF" w:rsidP="00C81BFF">
      <w:proofErr w:type="gramStart"/>
      <w:r w:rsidRPr="00C81BFF">
        <w:t>there</w:t>
      </w:r>
      <w:proofErr w:type="gramEnd"/>
      <w:r w:rsidRPr="00C81BFF">
        <w:t xml:space="preserve">, do we need to pass a bill in the Senate and send a signal that </w:t>
      </w:r>
    </w:p>
    <w:p w:rsidR="00C81BFF" w:rsidRPr="00C81BFF" w:rsidRDefault="00C81BFF" w:rsidP="00C81BFF">
      <w:proofErr w:type="gramStart"/>
      <w:r w:rsidRPr="00C81BFF">
        <w:t>would</w:t>
      </w:r>
      <w:proofErr w:type="gramEnd"/>
      <w:r w:rsidRPr="00C81BFF">
        <w:t xml:space="preserve"> begin to engender some doubt in what we are doing now as being </w:t>
      </w:r>
    </w:p>
    <w:p w:rsidR="00C81BFF" w:rsidRPr="00C81BFF" w:rsidRDefault="00C81BFF" w:rsidP="00C81BFF">
      <w:proofErr w:type="gramStart"/>
      <w:r w:rsidRPr="00C81BFF">
        <w:t>the</w:t>
      </w:r>
      <w:proofErr w:type="gramEnd"/>
      <w:r w:rsidRPr="00C81BFF">
        <w:t xml:space="preserve"> best course of action and the risks associated with the men and </w:t>
      </w:r>
    </w:p>
    <w:p w:rsidR="00C81BFF" w:rsidRPr="00C81BFF" w:rsidRDefault="00C81BFF" w:rsidP="00C81BFF">
      <w:proofErr w:type="gramStart"/>
      <w:r w:rsidRPr="00C81BFF">
        <w:t>women</w:t>
      </w:r>
      <w:proofErr w:type="gramEnd"/>
      <w:r w:rsidRPr="00C81BFF">
        <w:t xml:space="preserve"> trying to carry forward and respond to the orders of the </w:t>
      </w:r>
    </w:p>
    <w:p w:rsidR="00C81BFF" w:rsidRPr="00C81BFF" w:rsidRDefault="00C81BFF" w:rsidP="00C81BFF">
      <w:proofErr w:type="gramStart"/>
      <w:r w:rsidRPr="00C81BFF">
        <w:t>Commander in Chief.</w:t>
      </w:r>
      <w:proofErr w:type="gramEnd"/>
      <w:r w:rsidRPr="00C81BFF">
        <w:t xml:space="preserve"> That is my fervent plea to you.</w:t>
      </w:r>
    </w:p>
    <w:p w:rsidR="00C81BFF" w:rsidRPr="00C81BFF" w:rsidRDefault="00C81BFF" w:rsidP="00C81BFF">
      <w:r w:rsidRPr="00C81BFF">
        <w:t xml:space="preserve">  I yield the floor.</w:t>
      </w:r>
    </w:p>
    <w:p w:rsidR="00315E9B" w:rsidRDefault="00315E9B">
      <w:bookmarkStart w:id="0" w:name="_GoBack"/>
      <w:bookmarkEnd w:id="0"/>
    </w:p>
    <w:sectPr w:rsidR="00315E9B" w:rsidSect="004A5F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10E" w:rsidRDefault="0084210E" w:rsidP="00F87418">
      <w:r>
        <w:separator/>
      </w:r>
    </w:p>
  </w:endnote>
  <w:endnote w:type="continuationSeparator" w:id="0">
    <w:p w:rsidR="0084210E" w:rsidRDefault="0084210E" w:rsidP="00F87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FD0" w:rsidRDefault="00ED7F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FD0" w:rsidRDefault="00ED7F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FD0" w:rsidRDefault="00ED7F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10E" w:rsidRDefault="0084210E" w:rsidP="00F87418">
      <w:r>
        <w:separator/>
      </w:r>
    </w:p>
  </w:footnote>
  <w:footnote w:type="continuationSeparator" w:id="0">
    <w:p w:rsidR="0084210E" w:rsidRDefault="0084210E" w:rsidP="00F874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FD0" w:rsidRDefault="00ED7F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B8B" w:rsidRPr="00C81BFF" w:rsidRDefault="00E82B8B" w:rsidP="00F87418">
    <w:r w:rsidRPr="00C81BFF">
      <w:t>(Wednesday, July 11, 2007)]</w:t>
    </w:r>
  </w:p>
  <w:p w:rsidR="00E82B8B" w:rsidRPr="00C81BFF" w:rsidRDefault="00E82B8B" w:rsidP="00F87418">
    <w:r w:rsidRPr="00C81BFF">
      <w:t>[Senate]</w:t>
    </w:r>
  </w:p>
  <w:p w:rsidR="00E82B8B" w:rsidRDefault="00ED7FD0">
    <w:pPr>
      <w:pStyle w:val="Header"/>
    </w:pPr>
    <w:r w:rsidRPr="00C81BFF">
      <w:t>Mr. WARNER.</w:t>
    </w:r>
    <w:r>
      <w:t xml:space="preserve">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FD0" w:rsidRDefault="00ED7F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1BFF"/>
    <w:rsid w:val="00315E9B"/>
    <w:rsid w:val="004A5F9B"/>
    <w:rsid w:val="0084210E"/>
    <w:rsid w:val="00C81BFF"/>
    <w:rsid w:val="00DE317F"/>
    <w:rsid w:val="00E82B8B"/>
    <w:rsid w:val="00ED7FD0"/>
    <w:rsid w:val="00F8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B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1B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874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418"/>
  </w:style>
  <w:style w:type="paragraph" w:styleId="Footer">
    <w:name w:val="footer"/>
    <w:basedOn w:val="Normal"/>
    <w:link w:val="FooterChar"/>
    <w:uiPriority w:val="99"/>
    <w:semiHidden/>
    <w:unhideWhenUsed/>
    <w:rsid w:val="00F874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B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1B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2745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2015-01-23T02:42:00Z</dcterms:created>
  <dcterms:modified xsi:type="dcterms:W3CDTF">2015-01-23T02:58:00Z</dcterms:modified>
</cp:coreProperties>
</file>